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9506E8" w:rsidRDefault="0057346C">
      <w:pPr>
        <w:ind w:left="0" w:hanging="2"/>
        <w:rPr>
          <w:rFonts w:ascii="Book Antiqua" w:eastAsia="Book Antiqua" w:hAnsi="Book Antiqua" w:cs="Book Antiqua"/>
          <w:sz w:val="32"/>
          <w:szCs w:val="32"/>
          <w:u w:val="single"/>
        </w:rPr>
      </w:pPr>
      <w:r>
        <w:rPr>
          <w:noProof/>
        </w:rPr>
        <mc:AlternateContent>
          <mc:Choice Requires="wpg">
            <w:drawing>
              <wp:anchor distT="0" distB="0" distL="0" distR="0" simplePos="0" relativeHeight="251658240" behindDoc="0" locked="0" layoutInCell="1" hidden="0" allowOverlap="1">
                <wp:simplePos x="0" y="0"/>
                <wp:positionH relativeFrom="column">
                  <wp:posOffset>1955800</wp:posOffset>
                </wp:positionH>
                <wp:positionV relativeFrom="paragraph">
                  <wp:posOffset>50800</wp:posOffset>
                </wp:positionV>
                <wp:extent cx="5816600" cy="1902460"/>
                <wp:effectExtent l="0" t="0" r="0" b="0"/>
                <wp:wrapNone/>
                <wp:docPr id="1028" name="Group 1028"/>
                <wp:cNvGraphicFramePr/>
                <a:graphic xmlns:a="http://schemas.openxmlformats.org/drawingml/2006/main">
                  <a:graphicData uri="http://schemas.microsoft.com/office/word/2010/wordprocessingGroup">
                    <wpg:wgp>
                      <wpg:cNvGrpSpPr/>
                      <wpg:grpSpPr>
                        <a:xfrm>
                          <a:off x="0" y="0"/>
                          <a:ext cx="5816600" cy="1902460"/>
                          <a:chOff x="2437700" y="2828750"/>
                          <a:chExt cx="5816600" cy="1902500"/>
                        </a:xfrm>
                      </wpg:grpSpPr>
                      <wpg:grpSp>
                        <wpg:cNvPr id="1" name="Group 1"/>
                        <wpg:cNvGrpSpPr/>
                        <wpg:grpSpPr>
                          <a:xfrm>
                            <a:off x="2437700" y="2828770"/>
                            <a:ext cx="5816600" cy="1902460"/>
                            <a:chOff x="3093" y="88"/>
                            <a:chExt cx="9160" cy="2996"/>
                          </a:xfrm>
                        </wpg:grpSpPr>
                        <wps:wsp>
                          <wps:cNvPr id="2" name="Rectangle 2"/>
                          <wps:cNvSpPr/>
                          <wps:spPr>
                            <a:xfrm>
                              <a:off x="3093" y="88"/>
                              <a:ext cx="9150" cy="2975"/>
                            </a:xfrm>
                            <a:prstGeom prst="rect">
                              <a:avLst/>
                            </a:prstGeom>
                            <a:no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s:wsp>
                          <wps:cNvPr id="3" name="Rectangle 3"/>
                          <wps:cNvSpPr/>
                          <wps:spPr>
                            <a:xfrm>
                              <a:off x="3093" y="88"/>
                              <a:ext cx="9160" cy="2996"/>
                            </a:xfrm>
                            <a:prstGeom prst="rect">
                              <a:avLst/>
                            </a:prstGeom>
                            <a:no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8">
                              <a:alphaModFix/>
                            </a:blip>
                            <a:srcRect/>
                            <a:stretch/>
                          </pic:blipFill>
                          <pic:spPr>
                            <a:xfrm>
                              <a:off x="3706" y="714"/>
                              <a:ext cx="1601" cy="1693"/>
                            </a:xfrm>
                            <a:prstGeom prst="rect">
                              <a:avLst/>
                            </a:prstGeom>
                            <a:noFill/>
                            <a:ln>
                              <a:noFill/>
                            </a:ln>
                          </pic:spPr>
                        </pic:pic>
                        <wps:wsp>
                          <wps:cNvPr id="4" name="Freeform: Shape 4"/>
                          <wps:cNvSpPr/>
                          <wps:spPr>
                            <a:xfrm>
                              <a:off x="3093" y="1070"/>
                              <a:ext cx="248" cy="246"/>
                            </a:xfrm>
                            <a:custGeom>
                              <a:avLst/>
                              <a:gdLst/>
                              <a:ahLst/>
                              <a:cxnLst/>
                              <a:rect l="l" t="t" r="r" b="b"/>
                              <a:pathLst>
                                <a:path w="1005" h="1002" extrusionOk="0">
                                  <a:moveTo>
                                    <a:pt x="719" y="1002"/>
                                  </a:moveTo>
                                  <a:lnTo>
                                    <a:pt x="674" y="976"/>
                                  </a:lnTo>
                                  <a:lnTo>
                                    <a:pt x="633" y="950"/>
                                  </a:lnTo>
                                  <a:lnTo>
                                    <a:pt x="593" y="928"/>
                                  </a:lnTo>
                                  <a:lnTo>
                                    <a:pt x="555" y="906"/>
                                  </a:lnTo>
                                  <a:lnTo>
                                    <a:pt x="518" y="885"/>
                                  </a:lnTo>
                                  <a:lnTo>
                                    <a:pt x="476" y="863"/>
                                  </a:lnTo>
                                  <a:lnTo>
                                    <a:pt x="431" y="839"/>
                                  </a:lnTo>
                                  <a:lnTo>
                                    <a:pt x="384" y="813"/>
                                  </a:lnTo>
                                  <a:lnTo>
                                    <a:pt x="334" y="788"/>
                                  </a:lnTo>
                                  <a:lnTo>
                                    <a:pt x="282" y="763"/>
                                  </a:lnTo>
                                  <a:lnTo>
                                    <a:pt x="230" y="736"/>
                                  </a:lnTo>
                                  <a:lnTo>
                                    <a:pt x="176" y="710"/>
                                  </a:lnTo>
                                  <a:lnTo>
                                    <a:pt x="123" y="684"/>
                                  </a:lnTo>
                                  <a:lnTo>
                                    <a:pt x="77" y="662"/>
                                  </a:lnTo>
                                  <a:lnTo>
                                    <a:pt x="35" y="644"/>
                                  </a:lnTo>
                                  <a:lnTo>
                                    <a:pt x="0" y="627"/>
                                  </a:lnTo>
                                  <a:lnTo>
                                    <a:pt x="14" y="594"/>
                                  </a:lnTo>
                                  <a:lnTo>
                                    <a:pt x="28" y="563"/>
                                  </a:lnTo>
                                  <a:lnTo>
                                    <a:pt x="39" y="537"/>
                                  </a:lnTo>
                                  <a:lnTo>
                                    <a:pt x="49" y="513"/>
                                  </a:lnTo>
                                  <a:lnTo>
                                    <a:pt x="58" y="489"/>
                                  </a:lnTo>
                                  <a:lnTo>
                                    <a:pt x="69" y="462"/>
                                  </a:lnTo>
                                  <a:lnTo>
                                    <a:pt x="79" y="431"/>
                                  </a:lnTo>
                                  <a:lnTo>
                                    <a:pt x="92" y="400"/>
                                  </a:lnTo>
                                  <a:lnTo>
                                    <a:pt x="104" y="366"/>
                                  </a:lnTo>
                                  <a:lnTo>
                                    <a:pt x="117" y="334"/>
                                  </a:lnTo>
                                  <a:lnTo>
                                    <a:pt x="129" y="302"/>
                                  </a:lnTo>
                                  <a:lnTo>
                                    <a:pt x="142" y="270"/>
                                  </a:lnTo>
                                  <a:lnTo>
                                    <a:pt x="149" y="253"/>
                                  </a:lnTo>
                                  <a:lnTo>
                                    <a:pt x="157" y="236"/>
                                  </a:lnTo>
                                  <a:lnTo>
                                    <a:pt x="164" y="219"/>
                                  </a:lnTo>
                                  <a:lnTo>
                                    <a:pt x="172" y="203"/>
                                  </a:lnTo>
                                  <a:lnTo>
                                    <a:pt x="178" y="187"/>
                                  </a:lnTo>
                                  <a:lnTo>
                                    <a:pt x="186" y="172"/>
                                  </a:lnTo>
                                  <a:lnTo>
                                    <a:pt x="193" y="157"/>
                                  </a:lnTo>
                                  <a:lnTo>
                                    <a:pt x="201" y="143"/>
                                  </a:lnTo>
                                  <a:lnTo>
                                    <a:pt x="206" y="132"/>
                                  </a:lnTo>
                                  <a:lnTo>
                                    <a:pt x="211" y="123"/>
                                  </a:lnTo>
                                  <a:lnTo>
                                    <a:pt x="217" y="113"/>
                                  </a:lnTo>
                                  <a:lnTo>
                                    <a:pt x="223" y="104"/>
                                  </a:lnTo>
                                  <a:lnTo>
                                    <a:pt x="230" y="96"/>
                                  </a:lnTo>
                                  <a:lnTo>
                                    <a:pt x="235" y="88"/>
                                  </a:lnTo>
                                  <a:lnTo>
                                    <a:pt x="242" y="80"/>
                                  </a:lnTo>
                                  <a:lnTo>
                                    <a:pt x="248" y="72"/>
                                  </a:lnTo>
                                  <a:lnTo>
                                    <a:pt x="255" y="66"/>
                                  </a:lnTo>
                                  <a:lnTo>
                                    <a:pt x="261" y="58"/>
                                  </a:lnTo>
                                  <a:lnTo>
                                    <a:pt x="267" y="52"/>
                                  </a:lnTo>
                                  <a:lnTo>
                                    <a:pt x="275" y="46"/>
                                  </a:lnTo>
                                  <a:lnTo>
                                    <a:pt x="281" y="40"/>
                                  </a:lnTo>
                                  <a:lnTo>
                                    <a:pt x="287" y="35"/>
                                  </a:lnTo>
                                  <a:lnTo>
                                    <a:pt x="295" y="31"/>
                                  </a:lnTo>
                                  <a:lnTo>
                                    <a:pt x="301" y="26"/>
                                  </a:lnTo>
                                  <a:lnTo>
                                    <a:pt x="307" y="23"/>
                                  </a:lnTo>
                                  <a:lnTo>
                                    <a:pt x="315" y="19"/>
                                  </a:lnTo>
                                  <a:lnTo>
                                    <a:pt x="321" y="15"/>
                                  </a:lnTo>
                                  <a:lnTo>
                                    <a:pt x="329" y="12"/>
                                  </a:lnTo>
                                  <a:lnTo>
                                    <a:pt x="335" y="10"/>
                                  </a:lnTo>
                                  <a:lnTo>
                                    <a:pt x="341" y="7"/>
                                  </a:lnTo>
                                  <a:lnTo>
                                    <a:pt x="349" y="6"/>
                                  </a:lnTo>
                                  <a:lnTo>
                                    <a:pt x="356" y="4"/>
                                  </a:lnTo>
                                  <a:lnTo>
                                    <a:pt x="362" y="3"/>
                                  </a:lnTo>
                                  <a:lnTo>
                                    <a:pt x="370" y="2"/>
                                  </a:lnTo>
                                  <a:lnTo>
                                    <a:pt x="376" y="0"/>
                                  </a:lnTo>
                                  <a:lnTo>
                                    <a:pt x="384" y="0"/>
                                  </a:lnTo>
                                  <a:lnTo>
                                    <a:pt x="391" y="0"/>
                                  </a:lnTo>
                                  <a:lnTo>
                                    <a:pt x="399" y="0"/>
                                  </a:lnTo>
                                  <a:lnTo>
                                    <a:pt x="407" y="0"/>
                                  </a:lnTo>
                                  <a:lnTo>
                                    <a:pt x="415" y="2"/>
                                  </a:lnTo>
                                  <a:lnTo>
                                    <a:pt x="422" y="3"/>
                                  </a:lnTo>
                                  <a:lnTo>
                                    <a:pt x="431" y="4"/>
                                  </a:lnTo>
                                  <a:lnTo>
                                    <a:pt x="439" y="7"/>
                                  </a:lnTo>
                                  <a:lnTo>
                                    <a:pt x="446" y="8"/>
                                  </a:lnTo>
                                  <a:lnTo>
                                    <a:pt x="455" y="11"/>
                                  </a:lnTo>
                                  <a:lnTo>
                                    <a:pt x="463" y="14"/>
                                  </a:lnTo>
                                  <a:lnTo>
                                    <a:pt x="471" y="18"/>
                                  </a:lnTo>
                                  <a:lnTo>
                                    <a:pt x="479" y="20"/>
                                  </a:lnTo>
                                  <a:lnTo>
                                    <a:pt x="488" y="26"/>
                                  </a:lnTo>
                                  <a:lnTo>
                                    <a:pt x="496" y="30"/>
                                  </a:lnTo>
                                  <a:lnTo>
                                    <a:pt x="505" y="35"/>
                                  </a:lnTo>
                                  <a:lnTo>
                                    <a:pt x="513" y="39"/>
                                  </a:lnTo>
                                  <a:lnTo>
                                    <a:pt x="520" y="44"/>
                                  </a:lnTo>
                                  <a:lnTo>
                                    <a:pt x="528" y="50"/>
                                  </a:lnTo>
                                  <a:lnTo>
                                    <a:pt x="535" y="56"/>
                                  </a:lnTo>
                                  <a:lnTo>
                                    <a:pt x="543" y="62"/>
                                  </a:lnTo>
                                  <a:lnTo>
                                    <a:pt x="549" y="68"/>
                                  </a:lnTo>
                                  <a:lnTo>
                                    <a:pt x="555" y="75"/>
                                  </a:lnTo>
                                  <a:lnTo>
                                    <a:pt x="562" y="82"/>
                                  </a:lnTo>
                                  <a:lnTo>
                                    <a:pt x="568" y="88"/>
                                  </a:lnTo>
                                  <a:lnTo>
                                    <a:pt x="574" y="96"/>
                                  </a:lnTo>
                                  <a:lnTo>
                                    <a:pt x="579" y="103"/>
                                  </a:lnTo>
                                  <a:lnTo>
                                    <a:pt x="584" y="112"/>
                                  </a:lnTo>
                                  <a:lnTo>
                                    <a:pt x="589" y="120"/>
                                  </a:lnTo>
                                  <a:lnTo>
                                    <a:pt x="594" y="128"/>
                                  </a:lnTo>
                                  <a:lnTo>
                                    <a:pt x="598" y="137"/>
                                  </a:lnTo>
                                  <a:lnTo>
                                    <a:pt x="602" y="145"/>
                                  </a:lnTo>
                                  <a:lnTo>
                                    <a:pt x="605" y="155"/>
                                  </a:lnTo>
                                  <a:lnTo>
                                    <a:pt x="608" y="164"/>
                                  </a:lnTo>
                                  <a:lnTo>
                                    <a:pt x="612" y="175"/>
                                  </a:lnTo>
                                  <a:lnTo>
                                    <a:pt x="613" y="184"/>
                                  </a:lnTo>
                                  <a:lnTo>
                                    <a:pt x="615" y="195"/>
                                  </a:lnTo>
                                  <a:lnTo>
                                    <a:pt x="617" y="205"/>
                                  </a:lnTo>
                                  <a:lnTo>
                                    <a:pt x="618" y="216"/>
                                  </a:lnTo>
                                  <a:lnTo>
                                    <a:pt x="619" y="229"/>
                                  </a:lnTo>
                                  <a:lnTo>
                                    <a:pt x="620" y="241"/>
                                  </a:lnTo>
                                  <a:lnTo>
                                    <a:pt x="620" y="256"/>
                                  </a:lnTo>
                                  <a:lnTo>
                                    <a:pt x="620" y="270"/>
                                  </a:lnTo>
                                  <a:lnTo>
                                    <a:pt x="620" y="286"/>
                                  </a:lnTo>
                                  <a:lnTo>
                                    <a:pt x="620" y="302"/>
                                  </a:lnTo>
                                  <a:lnTo>
                                    <a:pt x="701" y="304"/>
                                  </a:lnTo>
                                  <a:lnTo>
                                    <a:pt x="734" y="304"/>
                                  </a:lnTo>
                                  <a:lnTo>
                                    <a:pt x="770" y="304"/>
                                  </a:lnTo>
                                  <a:lnTo>
                                    <a:pt x="957" y="300"/>
                                  </a:lnTo>
                                  <a:lnTo>
                                    <a:pt x="976" y="300"/>
                                  </a:lnTo>
                                  <a:lnTo>
                                    <a:pt x="1005" y="301"/>
                                  </a:lnTo>
                                  <a:lnTo>
                                    <a:pt x="973" y="380"/>
                                  </a:lnTo>
                                  <a:lnTo>
                                    <a:pt x="952" y="427"/>
                                  </a:lnTo>
                                  <a:lnTo>
                                    <a:pt x="931" y="481"/>
                                  </a:lnTo>
                                  <a:lnTo>
                                    <a:pt x="899" y="562"/>
                                  </a:lnTo>
                                  <a:lnTo>
                                    <a:pt x="855" y="557"/>
                                  </a:lnTo>
                                  <a:lnTo>
                                    <a:pt x="782" y="547"/>
                                  </a:lnTo>
                                  <a:lnTo>
                                    <a:pt x="766" y="546"/>
                                  </a:lnTo>
                                  <a:lnTo>
                                    <a:pt x="751" y="543"/>
                                  </a:lnTo>
                                  <a:lnTo>
                                    <a:pt x="737" y="542"/>
                                  </a:lnTo>
                                  <a:lnTo>
                                    <a:pt x="727" y="542"/>
                                  </a:lnTo>
                                  <a:lnTo>
                                    <a:pt x="673" y="537"/>
                                  </a:lnTo>
                                  <a:lnTo>
                                    <a:pt x="640" y="535"/>
                                  </a:lnTo>
                                  <a:lnTo>
                                    <a:pt x="603" y="533"/>
                                  </a:lnTo>
                                  <a:lnTo>
                                    <a:pt x="426" y="521"/>
                                  </a:lnTo>
                                  <a:lnTo>
                                    <a:pt x="430" y="514"/>
                                  </a:lnTo>
                                  <a:lnTo>
                                    <a:pt x="435" y="507"/>
                                  </a:lnTo>
                                  <a:lnTo>
                                    <a:pt x="439" y="499"/>
                                  </a:lnTo>
                                  <a:lnTo>
                                    <a:pt x="443" y="493"/>
                                  </a:lnTo>
                                  <a:lnTo>
                                    <a:pt x="446" y="485"/>
                                  </a:lnTo>
                                  <a:lnTo>
                                    <a:pt x="450" y="478"/>
                                  </a:lnTo>
                                  <a:lnTo>
                                    <a:pt x="454" y="470"/>
                                  </a:lnTo>
                                  <a:lnTo>
                                    <a:pt x="456" y="463"/>
                                  </a:lnTo>
                                  <a:lnTo>
                                    <a:pt x="460" y="453"/>
                                  </a:lnTo>
                                  <a:lnTo>
                                    <a:pt x="464" y="442"/>
                                  </a:lnTo>
                                  <a:lnTo>
                                    <a:pt x="468" y="431"/>
                                  </a:lnTo>
                                  <a:lnTo>
                                    <a:pt x="470" y="422"/>
                                  </a:lnTo>
                                  <a:lnTo>
                                    <a:pt x="471" y="412"/>
                                  </a:lnTo>
                                  <a:lnTo>
                                    <a:pt x="474" y="402"/>
                                  </a:lnTo>
                                  <a:lnTo>
                                    <a:pt x="475" y="392"/>
                                  </a:lnTo>
                                  <a:lnTo>
                                    <a:pt x="476" y="382"/>
                                  </a:lnTo>
                                  <a:lnTo>
                                    <a:pt x="476" y="372"/>
                                  </a:lnTo>
                                  <a:lnTo>
                                    <a:pt x="475" y="362"/>
                                  </a:lnTo>
                                  <a:lnTo>
                                    <a:pt x="475" y="354"/>
                                  </a:lnTo>
                                  <a:lnTo>
                                    <a:pt x="473" y="345"/>
                                  </a:lnTo>
                                  <a:lnTo>
                                    <a:pt x="470" y="337"/>
                                  </a:lnTo>
                                  <a:lnTo>
                                    <a:pt x="468" y="329"/>
                                  </a:lnTo>
                                  <a:lnTo>
                                    <a:pt x="464" y="321"/>
                                  </a:lnTo>
                                  <a:lnTo>
                                    <a:pt x="460" y="313"/>
                                  </a:lnTo>
                                  <a:lnTo>
                                    <a:pt x="455" y="306"/>
                                  </a:lnTo>
                                  <a:lnTo>
                                    <a:pt x="451" y="300"/>
                                  </a:lnTo>
                                  <a:lnTo>
                                    <a:pt x="445" y="294"/>
                                  </a:lnTo>
                                  <a:lnTo>
                                    <a:pt x="440" y="289"/>
                                  </a:lnTo>
                                  <a:lnTo>
                                    <a:pt x="434" y="284"/>
                                  </a:lnTo>
                                  <a:lnTo>
                                    <a:pt x="429" y="280"/>
                                  </a:lnTo>
                                  <a:lnTo>
                                    <a:pt x="422" y="276"/>
                                  </a:lnTo>
                                  <a:lnTo>
                                    <a:pt x="415" y="272"/>
                                  </a:lnTo>
                                  <a:lnTo>
                                    <a:pt x="409" y="269"/>
                                  </a:lnTo>
                                  <a:lnTo>
                                    <a:pt x="404" y="268"/>
                                  </a:lnTo>
                                  <a:lnTo>
                                    <a:pt x="397" y="266"/>
                                  </a:lnTo>
                                  <a:lnTo>
                                    <a:pt x="392" y="265"/>
                                  </a:lnTo>
                                  <a:lnTo>
                                    <a:pt x="386" y="265"/>
                                  </a:lnTo>
                                  <a:lnTo>
                                    <a:pt x="380" y="265"/>
                                  </a:lnTo>
                                  <a:lnTo>
                                    <a:pt x="375" y="265"/>
                                  </a:lnTo>
                                  <a:lnTo>
                                    <a:pt x="370" y="266"/>
                                  </a:lnTo>
                                  <a:lnTo>
                                    <a:pt x="364" y="268"/>
                                  </a:lnTo>
                                  <a:lnTo>
                                    <a:pt x="357" y="270"/>
                                  </a:lnTo>
                                  <a:lnTo>
                                    <a:pt x="352" y="273"/>
                                  </a:lnTo>
                                  <a:lnTo>
                                    <a:pt x="347" y="276"/>
                                  </a:lnTo>
                                  <a:lnTo>
                                    <a:pt x="341" y="280"/>
                                  </a:lnTo>
                                  <a:lnTo>
                                    <a:pt x="336" y="285"/>
                                  </a:lnTo>
                                  <a:lnTo>
                                    <a:pt x="331" y="290"/>
                                  </a:lnTo>
                                  <a:lnTo>
                                    <a:pt x="326" y="296"/>
                                  </a:lnTo>
                                  <a:lnTo>
                                    <a:pt x="321" y="302"/>
                                  </a:lnTo>
                                  <a:lnTo>
                                    <a:pt x="316" y="310"/>
                                  </a:lnTo>
                                  <a:lnTo>
                                    <a:pt x="310" y="318"/>
                                  </a:lnTo>
                                  <a:lnTo>
                                    <a:pt x="305" y="329"/>
                                  </a:lnTo>
                                  <a:lnTo>
                                    <a:pt x="300" y="340"/>
                                  </a:lnTo>
                                  <a:lnTo>
                                    <a:pt x="293" y="352"/>
                                  </a:lnTo>
                                  <a:lnTo>
                                    <a:pt x="287" y="365"/>
                                  </a:lnTo>
                                  <a:lnTo>
                                    <a:pt x="282" y="378"/>
                                  </a:lnTo>
                                  <a:lnTo>
                                    <a:pt x="273" y="400"/>
                                  </a:lnTo>
                                  <a:lnTo>
                                    <a:pt x="266" y="421"/>
                                  </a:lnTo>
                                  <a:lnTo>
                                    <a:pt x="257" y="445"/>
                                  </a:lnTo>
                                  <a:lnTo>
                                    <a:pt x="247" y="471"/>
                                  </a:lnTo>
                                  <a:lnTo>
                                    <a:pt x="303" y="502"/>
                                  </a:lnTo>
                                  <a:lnTo>
                                    <a:pt x="366" y="535"/>
                                  </a:lnTo>
                                  <a:lnTo>
                                    <a:pt x="435" y="570"/>
                                  </a:lnTo>
                                  <a:lnTo>
                                    <a:pt x="510" y="608"/>
                                  </a:lnTo>
                                  <a:lnTo>
                                    <a:pt x="588" y="648"/>
                                  </a:lnTo>
                                  <a:lnTo>
                                    <a:pt x="666" y="684"/>
                                  </a:lnTo>
                                  <a:lnTo>
                                    <a:pt x="742" y="722"/>
                                  </a:lnTo>
                                  <a:lnTo>
                                    <a:pt x="818" y="759"/>
                                  </a:lnTo>
                                  <a:lnTo>
                                    <a:pt x="786" y="837"/>
                                  </a:lnTo>
                                  <a:lnTo>
                                    <a:pt x="767" y="883"/>
                                  </a:lnTo>
                                  <a:lnTo>
                                    <a:pt x="748" y="929"/>
                                  </a:lnTo>
                                  <a:lnTo>
                                    <a:pt x="719" y="1002"/>
                                  </a:lnTo>
                                  <a:lnTo>
                                    <a:pt x="719" y="1002"/>
                                  </a:lnTo>
                                  <a:close/>
                                </a:path>
                              </a:pathLst>
                            </a:custGeom>
                            <a:solidFill>
                              <a:srgbClr val="000000"/>
                            </a:solidFill>
                            <a:ln>
                              <a:noFill/>
                            </a:ln>
                          </wps:spPr>
                          <wps:bodyPr spcFirstLastPara="1" wrap="square" lIns="91425" tIns="91425" rIns="91425" bIns="91425" anchor="ctr" anchorCtr="0">
                            <a:noAutofit/>
                          </wps:bodyPr>
                        </wps:wsp>
                        <wps:wsp>
                          <wps:cNvPr id="5" name="Freeform: Shape 5"/>
                          <wps:cNvSpPr/>
                          <wps:spPr>
                            <a:xfrm>
                              <a:off x="3236" y="929"/>
                              <a:ext cx="186" cy="195"/>
                            </a:xfrm>
                            <a:custGeom>
                              <a:avLst/>
                              <a:gdLst/>
                              <a:ahLst/>
                              <a:cxnLst/>
                              <a:rect l="l" t="t" r="r" b="b"/>
                              <a:pathLst>
                                <a:path w="759" h="798" extrusionOk="0">
                                  <a:moveTo>
                                    <a:pt x="115" y="549"/>
                                  </a:moveTo>
                                  <a:lnTo>
                                    <a:pt x="94" y="530"/>
                                  </a:lnTo>
                                  <a:lnTo>
                                    <a:pt x="78" y="514"/>
                                  </a:lnTo>
                                  <a:lnTo>
                                    <a:pt x="64" y="503"/>
                                  </a:lnTo>
                                  <a:lnTo>
                                    <a:pt x="54" y="493"/>
                                  </a:lnTo>
                                  <a:lnTo>
                                    <a:pt x="0" y="447"/>
                                  </a:lnTo>
                                  <a:lnTo>
                                    <a:pt x="6" y="425"/>
                                  </a:lnTo>
                                  <a:lnTo>
                                    <a:pt x="14" y="404"/>
                                  </a:lnTo>
                                  <a:lnTo>
                                    <a:pt x="20" y="383"/>
                                  </a:lnTo>
                                  <a:lnTo>
                                    <a:pt x="27" y="363"/>
                                  </a:lnTo>
                                  <a:lnTo>
                                    <a:pt x="35" y="344"/>
                                  </a:lnTo>
                                  <a:lnTo>
                                    <a:pt x="42" y="326"/>
                                  </a:lnTo>
                                  <a:lnTo>
                                    <a:pt x="49" y="307"/>
                                  </a:lnTo>
                                  <a:lnTo>
                                    <a:pt x="56" y="288"/>
                                  </a:lnTo>
                                  <a:lnTo>
                                    <a:pt x="64" y="271"/>
                                  </a:lnTo>
                                  <a:lnTo>
                                    <a:pt x="71" y="254"/>
                                  </a:lnTo>
                                  <a:lnTo>
                                    <a:pt x="79" y="238"/>
                                  </a:lnTo>
                                  <a:lnTo>
                                    <a:pt x="86" y="222"/>
                                  </a:lnTo>
                                  <a:lnTo>
                                    <a:pt x="95" y="206"/>
                                  </a:lnTo>
                                  <a:lnTo>
                                    <a:pt x="103" y="191"/>
                                  </a:lnTo>
                                  <a:lnTo>
                                    <a:pt x="110" y="177"/>
                                  </a:lnTo>
                                  <a:lnTo>
                                    <a:pt x="118" y="162"/>
                                  </a:lnTo>
                                  <a:lnTo>
                                    <a:pt x="126" y="147"/>
                                  </a:lnTo>
                                  <a:lnTo>
                                    <a:pt x="136" y="131"/>
                                  </a:lnTo>
                                  <a:lnTo>
                                    <a:pt x="145" y="118"/>
                                  </a:lnTo>
                                  <a:lnTo>
                                    <a:pt x="155" y="103"/>
                                  </a:lnTo>
                                  <a:lnTo>
                                    <a:pt x="165" y="91"/>
                                  </a:lnTo>
                                  <a:lnTo>
                                    <a:pt x="175" y="78"/>
                                  </a:lnTo>
                                  <a:lnTo>
                                    <a:pt x="187" y="66"/>
                                  </a:lnTo>
                                  <a:lnTo>
                                    <a:pt x="197" y="55"/>
                                  </a:lnTo>
                                  <a:lnTo>
                                    <a:pt x="202" y="50"/>
                                  </a:lnTo>
                                  <a:lnTo>
                                    <a:pt x="208" y="45"/>
                                  </a:lnTo>
                                  <a:lnTo>
                                    <a:pt x="213" y="41"/>
                                  </a:lnTo>
                                  <a:lnTo>
                                    <a:pt x="218" y="35"/>
                                  </a:lnTo>
                                  <a:lnTo>
                                    <a:pt x="224" y="31"/>
                                  </a:lnTo>
                                  <a:lnTo>
                                    <a:pt x="229" y="28"/>
                                  </a:lnTo>
                                  <a:lnTo>
                                    <a:pt x="235" y="24"/>
                                  </a:lnTo>
                                  <a:lnTo>
                                    <a:pt x="240" y="21"/>
                                  </a:lnTo>
                                  <a:lnTo>
                                    <a:pt x="247" y="17"/>
                                  </a:lnTo>
                                  <a:lnTo>
                                    <a:pt x="252" y="14"/>
                                  </a:lnTo>
                                  <a:lnTo>
                                    <a:pt x="258" y="12"/>
                                  </a:lnTo>
                                  <a:lnTo>
                                    <a:pt x="263" y="9"/>
                                  </a:lnTo>
                                  <a:lnTo>
                                    <a:pt x="269" y="6"/>
                                  </a:lnTo>
                                  <a:lnTo>
                                    <a:pt x="274" y="5"/>
                                  </a:lnTo>
                                  <a:lnTo>
                                    <a:pt x="280" y="4"/>
                                  </a:lnTo>
                                  <a:lnTo>
                                    <a:pt x="287" y="1"/>
                                  </a:lnTo>
                                  <a:lnTo>
                                    <a:pt x="292" y="1"/>
                                  </a:lnTo>
                                  <a:lnTo>
                                    <a:pt x="298" y="0"/>
                                  </a:lnTo>
                                  <a:lnTo>
                                    <a:pt x="304" y="0"/>
                                  </a:lnTo>
                                  <a:lnTo>
                                    <a:pt x="309" y="0"/>
                                  </a:lnTo>
                                  <a:lnTo>
                                    <a:pt x="316" y="0"/>
                                  </a:lnTo>
                                  <a:lnTo>
                                    <a:pt x="322" y="0"/>
                                  </a:lnTo>
                                  <a:lnTo>
                                    <a:pt x="328" y="1"/>
                                  </a:lnTo>
                                  <a:lnTo>
                                    <a:pt x="334" y="2"/>
                                  </a:lnTo>
                                  <a:lnTo>
                                    <a:pt x="341" y="5"/>
                                  </a:lnTo>
                                  <a:lnTo>
                                    <a:pt x="347" y="6"/>
                                  </a:lnTo>
                                  <a:lnTo>
                                    <a:pt x="354" y="9"/>
                                  </a:lnTo>
                                  <a:lnTo>
                                    <a:pt x="361" y="12"/>
                                  </a:lnTo>
                                  <a:lnTo>
                                    <a:pt x="367" y="16"/>
                                  </a:lnTo>
                                  <a:lnTo>
                                    <a:pt x="374" y="18"/>
                                  </a:lnTo>
                                  <a:lnTo>
                                    <a:pt x="381" y="22"/>
                                  </a:lnTo>
                                  <a:lnTo>
                                    <a:pt x="388" y="26"/>
                                  </a:lnTo>
                                  <a:lnTo>
                                    <a:pt x="406" y="39"/>
                                  </a:lnTo>
                                  <a:lnTo>
                                    <a:pt x="432" y="58"/>
                                  </a:lnTo>
                                  <a:lnTo>
                                    <a:pt x="467" y="83"/>
                                  </a:lnTo>
                                  <a:lnTo>
                                    <a:pt x="487" y="99"/>
                                  </a:lnTo>
                                  <a:lnTo>
                                    <a:pt x="510" y="115"/>
                                  </a:lnTo>
                                  <a:lnTo>
                                    <a:pt x="534" y="134"/>
                                  </a:lnTo>
                                  <a:lnTo>
                                    <a:pt x="560" y="154"/>
                                  </a:lnTo>
                                  <a:lnTo>
                                    <a:pt x="589" y="174"/>
                                  </a:lnTo>
                                  <a:lnTo>
                                    <a:pt x="619" y="196"/>
                                  </a:lnTo>
                                  <a:lnTo>
                                    <a:pt x="650" y="219"/>
                                  </a:lnTo>
                                  <a:lnTo>
                                    <a:pt x="685" y="243"/>
                                  </a:lnTo>
                                  <a:lnTo>
                                    <a:pt x="721" y="267"/>
                                  </a:lnTo>
                                  <a:lnTo>
                                    <a:pt x="759" y="294"/>
                                  </a:lnTo>
                                  <a:lnTo>
                                    <a:pt x="729" y="346"/>
                                  </a:lnTo>
                                  <a:lnTo>
                                    <a:pt x="699" y="397"/>
                                  </a:lnTo>
                                  <a:lnTo>
                                    <a:pt x="670" y="449"/>
                                  </a:lnTo>
                                  <a:lnTo>
                                    <a:pt x="640" y="504"/>
                                  </a:lnTo>
                                  <a:lnTo>
                                    <a:pt x="607" y="479"/>
                                  </a:lnTo>
                                  <a:lnTo>
                                    <a:pt x="586" y="461"/>
                                  </a:lnTo>
                                  <a:lnTo>
                                    <a:pt x="561" y="443"/>
                                  </a:lnTo>
                                  <a:lnTo>
                                    <a:pt x="531" y="421"/>
                                  </a:lnTo>
                                  <a:lnTo>
                                    <a:pt x="498" y="397"/>
                                  </a:lnTo>
                                  <a:lnTo>
                                    <a:pt x="462" y="371"/>
                                  </a:lnTo>
                                  <a:lnTo>
                                    <a:pt x="422" y="342"/>
                                  </a:lnTo>
                                  <a:lnTo>
                                    <a:pt x="421" y="355"/>
                                  </a:lnTo>
                                  <a:lnTo>
                                    <a:pt x="420" y="365"/>
                                  </a:lnTo>
                                  <a:lnTo>
                                    <a:pt x="417" y="383"/>
                                  </a:lnTo>
                                  <a:lnTo>
                                    <a:pt x="413" y="401"/>
                                  </a:lnTo>
                                  <a:lnTo>
                                    <a:pt x="410" y="415"/>
                                  </a:lnTo>
                                  <a:lnTo>
                                    <a:pt x="406" y="431"/>
                                  </a:lnTo>
                                  <a:lnTo>
                                    <a:pt x="402" y="447"/>
                                  </a:lnTo>
                                  <a:lnTo>
                                    <a:pt x="398" y="461"/>
                                  </a:lnTo>
                                  <a:lnTo>
                                    <a:pt x="394" y="484"/>
                                  </a:lnTo>
                                  <a:lnTo>
                                    <a:pt x="392" y="493"/>
                                  </a:lnTo>
                                  <a:lnTo>
                                    <a:pt x="392" y="503"/>
                                  </a:lnTo>
                                  <a:lnTo>
                                    <a:pt x="391" y="512"/>
                                  </a:lnTo>
                                  <a:lnTo>
                                    <a:pt x="392" y="521"/>
                                  </a:lnTo>
                                  <a:lnTo>
                                    <a:pt x="392" y="525"/>
                                  </a:lnTo>
                                  <a:lnTo>
                                    <a:pt x="393" y="529"/>
                                  </a:lnTo>
                                  <a:lnTo>
                                    <a:pt x="394" y="537"/>
                                  </a:lnTo>
                                  <a:lnTo>
                                    <a:pt x="397" y="544"/>
                                  </a:lnTo>
                                  <a:lnTo>
                                    <a:pt x="400" y="549"/>
                                  </a:lnTo>
                                  <a:lnTo>
                                    <a:pt x="402" y="550"/>
                                  </a:lnTo>
                                  <a:lnTo>
                                    <a:pt x="403" y="553"/>
                                  </a:lnTo>
                                  <a:lnTo>
                                    <a:pt x="406" y="556"/>
                                  </a:lnTo>
                                  <a:lnTo>
                                    <a:pt x="407" y="558"/>
                                  </a:lnTo>
                                  <a:lnTo>
                                    <a:pt x="412" y="562"/>
                                  </a:lnTo>
                                  <a:lnTo>
                                    <a:pt x="417" y="565"/>
                                  </a:lnTo>
                                  <a:lnTo>
                                    <a:pt x="422" y="568"/>
                                  </a:lnTo>
                                  <a:lnTo>
                                    <a:pt x="426" y="570"/>
                                  </a:lnTo>
                                  <a:lnTo>
                                    <a:pt x="431" y="572"/>
                                  </a:lnTo>
                                  <a:lnTo>
                                    <a:pt x="436" y="572"/>
                                  </a:lnTo>
                                  <a:lnTo>
                                    <a:pt x="440" y="573"/>
                                  </a:lnTo>
                                  <a:lnTo>
                                    <a:pt x="445" y="572"/>
                                  </a:lnTo>
                                  <a:lnTo>
                                    <a:pt x="450" y="572"/>
                                  </a:lnTo>
                                  <a:lnTo>
                                    <a:pt x="455" y="570"/>
                                  </a:lnTo>
                                  <a:lnTo>
                                    <a:pt x="460" y="568"/>
                                  </a:lnTo>
                                  <a:lnTo>
                                    <a:pt x="465" y="565"/>
                                  </a:lnTo>
                                  <a:lnTo>
                                    <a:pt x="470" y="561"/>
                                  </a:lnTo>
                                  <a:lnTo>
                                    <a:pt x="475" y="557"/>
                                  </a:lnTo>
                                  <a:lnTo>
                                    <a:pt x="478" y="552"/>
                                  </a:lnTo>
                                  <a:lnTo>
                                    <a:pt x="483" y="548"/>
                                  </a:lnTo>
                                  <a:lnTo>
                                    <a:pt x="488" y="541"/>
                                  </a:lnTo>
                                  <a:lnTo>
                                    <a:pt x="493" y="533"/>
                                  </a:lnTo>
                                  <a:lnTo>
                                    <a:pt x="496" y="528"/>
                                  </a:lnTo>
                                  <a:lnTo>
                                    <a:pt x="498" y="521"/>
                                  </a:lnTo>
                                  <a:lnTo>
                                    <a:pt x="502" y="514"/>
                                  </a:lnTo>
                                  <a:lnTo>
                                    <a:pt x="505" y="508"/>
                                  </a:lnTo>
                                  <a:lnTo>
                                    <a:pt x="507" y="500"/>
                                  </a:lnTo>
                                  <a:lnTo>
                                    <a:pt x="510" y="491"/>
                                  </a:lnTo>
                                  <a:lnTo>
                                    <a:pt x="514" y="480"/>
                                  </a:lnTo>
                                  <a:lnTo>
                                    <a:pt x="516" y="467"/>
                                  </a:lnTo>
                                  <a:lnTo>
                                    <a:pt x="532" y="489"/>
                                  </a:lnTo>
                                  <a:lnTo>
                                    <a:pt x="554" y="514"/>
                                  </a:lnTo>
                                  <a:lnTo>
                                    <a:pt x="566" y="529"/>
                                  </a:lnTo>
                                  <a:lnTo>
                                    <a:pt x="579" y="544"/>
                                  </a:lnTo>
                                  <a:lnTo>
                                    <a:pt x="592" y="558"/>
                                  </a:lnTo>
                                  <a:lnTo>
                                    <a:pt x="607" y="576"/>
                                  </a:lnTo>
                                  <a:lnTo>
                                    <a:pt x="602" y="588"/>
                                  </a:lnTo>
                                  <a:lnTo>
                                    <a:pt x="599" y="600"/>
                                  </a:lnTo>
                                  <a:lnTo>
                                    <a:pt x="594" y="612"/>
                                  </a:lnTo>
                                  <a:lnTo>
                                    <a:pt x="587" y="624"/>
                                  </a:lnTo>
                                  <a:lnTo>
                                    <a:pt x="582" y="634"/>
                                  </a:lnTo>
                                  <a:lnTo>
                                    <a:pt x="577" y="645"/>
                                  </a:lnTo>
                                  <a:lnTo>
                                    <a:pt x="571" y="657"/>
                                  </a:lnTo>
                                  <a:lnTo>
                                    <a:pt x="566" y="666"/>
                                  </a:lnTo>
                                  <a:lnTo>
                                    <a:pt x="561" y="674"/>
                                  </a:lnTo>
                                  <a:lnTo>
                                    <a:pt x="556" y="682"/>
                                  </a:lnTo>
                                  <a:lnTo>
                                    <a:pt x="551" y="690"/>
                                  </a:lnTo>
                                  <a:lnTo>
                                    <a:pt x="546" y="698"/>
                                  </a:lnTo>
                                  <a:lnTo>
                                    <a:pt x="541" y="705"/>
                                  </a:lnTo>
                                  <a:lnTo>
                                    <a:pt x="536" y="711"/>
                                  </a:lnTo>
                                  <a:lnTo>
                                    <a:pt x="531" y="718"/>
                                  </a:lnTo>
                                  <a:lnTo>
                                    <a:pt x="526" y="725"/>
                                  </a:lnTo>
                                  <a:lnTo>
                                    <a:pt x="522" y="730"/>
                                  </a:lnTo>
                                  <a:lnTo>
                                    <a:pt x="517" y="737"/>
                                  </a:lnTo>
                                  <a:lnTo>
                                    <a:pt x="511" y="742"/>
                                  </a:lnTo>
                                  <a:lnTo>
                                    <a:pt x="506" y="747"/>
                                  </a:lnTo>
                                  <a:lnTo>
                                    <a:pt x="501" y="753"/>
                                  </a:lnTo>
                                  <a:lnTo>
                                    <a:pt x="496" y="757"/>
                                  </a:lnTo>
                                  <a:lnTo>
                                    <a:pt x="491" y="762"/>
                                  </a:lnTo>
                                  <a:lnTo>
                                    <a:pt x="486" y="766"/>
                                  </a:lnTo>
                                  <a:lnTo>
                                    <a:pt x="480" y="770"/>
                                  </a:lnTo>
                                  <a:lnTo>
                                    <a:pt x="475" y="774"/>
                                  </a:lnTo>
                                  <a:lnTo>
                                    <a:pt x="470" y="777"/>
                                  </a:lnTo>
                                  <a:lnTo>
                                    <a:pt x="463" y="781"/>
                                  </a:lnTo>
                                  <a:lnTo>
                                    <a:pt x="458" y="783"/>
                                  </a:lnTo>
                                  <a:lnTo>
                                    <a:pt x="452" y="786"/>
                                  </a:lnTo>
                                  <a:lnTo>
                                    <a:pt x="447" y="787"/>
                                  </a:lnTo>
                                  <a:lnTo>
                                    <a:pt x="441" y="790"/>
                                  </a:lnTo>
                                  <a:lnTo>
                                    <a:pt x="435" y="791"/>
                                  </a:lnTo>
                                  <a:lnTo>
                                    <a:pt x="428" y="794"/>
                                  </a:lnTo>
                                  <a:lnTo>
                                    <a:pt x="422" y="795"/>
                                  </a:lnTo>
                                  <a:lnTo>
                                    <a:pt x="416" y="795"/>
                                  </a:lnTo>
                                  <a:lnTo>
                                    <a:pt x="410" y="797"/>
                                  </a:lnTo>
                                  <a:lnTo>
                                    <a:pt x="405" y="797"/>
                                  </a:lnTo>
                                  <a:lnTo>
                                    <a:pt x="397" y="798"/>
                                  </a:lnTo>
                                  <a:lnTo>
                                    <a:pt x="391" y="798"/>
                                  </a:lnTo>
                                  <a:lnTo>
                                    <a:pt x="384" y="797"/>
                                  </a:lnTo>
                                  <a:lnTo>
                                    <a:pt x="378" y="797"/>
                                  </a:lnTo>
                                  <a:lnTo>
                                    <a:pt x="372" y="797"/>
                                  </a:lnTo>
                                  <a:lnTo>
                                    <a:pt x="366" y="795"/>
                                  </a:lnTo>
                                  <a:lnTo>
                                    <a:pt x="359" y="794"/>
                                  </a:lnTo>
                                  <a:lnTo>
                                    <a:pt x="353" y="794"/>
                                  </a:lnTo>
                                  <a:lnTo>
                                    <a:pt x="348" y="791"/>
                                  </a:lnTo>
                                  <a:lnTo>
                                    <a:pt x="342" y="790"/>
                                  </a:lnTo>
                                  <a:lnTo>
                                    <a:pt x="337" y="789"/>
                                  </a:lnTo>
                                  <a:lnTo>
                                    <a:pt x="331" y="787"/>
                                  </a:lnTo>
                                  <a:lnTo>
                                    <a:pt x="321" y="782"/>
                                  </a:lnTo>
                                  <a:lnTo>
                                    <a:pt x="311" y="778"/>
                                  </a:lnTo>
                                  <a:lnTo>
                                    <a:pt x="301" y="771"/>
                                  </a:lnTo>
                                  <a:lnTo>
                                    <a:pt x="294" y="767"/>
                                  </a:lnTo>
                                  <a:lnTo>
                                    <a:pt x="289" y="763"/>
                                  </a:lnTo>
                                  <a:lnTo>
                                    <a:pt x="283" y="759"/>
                                  </a:lnTo>
                                  <a:lnTo>
                                    <a:pt x="278" y="754"/>
                                  </a:lnTo>
                                  <a:lnTo>
                                    <a:pt x="273" y="750"/>
                                  </a:lnTo>
                                  <a:lnTo>
                                    <a:pt x="268" y="745"/>
                                  </a:lnTo>
                                  <a:lnTo>
                                    <a:pt x="263" y="739"/>
                                  </a:lnTo>
                                  <a:lnTo>
                                    <a:pt x="259" y="733"/>
                                  </a:lnTo>
                                  <a:lnTo>
                                    <a:pt x="254" y="727"/>
                                  </a:lnTo>
                                  <a:lnTo>
                                    <a:pt x="250" y="721"/>
                                  </a:lnTo>
                                  <a:lnTo>
                                    <a:pt x="247" y="714"/>
                                  </a:lnTo>
                                  <a:lnTo>
                                    <a:pt x="243" y="707"/>
                                  </a:lnTo>
                                  <a:lnTo>
                                    <a:pt x="239" y="701"/>
                                  </a:lnTo>
                                  <a:lnTo>
                                    <a:pt x="237" y="693"/>
                                  </a:lnTo>
                                  <a:lnTo>
                                    <a:pt x="233" y="686"/>
                                  </a:lnTo>
                                  <a:lnTo>
                                    <a:pt x="230" y="678"/>
                                  </a:lnTo>
                                  <a:lnTo>
                                    <a:pt x="228" y="670"/>
                                  </a:lnTo>
                                  <a:lnTo>
                                    <a:pt x="225" y="661"/>
                                  </a:lnTo>
                                  <a:lnTo>
                                    <a:pt x="223" y="653"/>
                                  </a:lnTo>
                                  <a:lnTo>
                                    <a:pt x="222" y="645"/>
                                  </a:lnTo>
                                  <a:lnTo>
                                    <a:pt x="220" y="637"/>
                                  </a:lnTo>
                                  <a:lnTo>
                                    <a:pt x="219" y="628"/>
                                  </a:lnTo>
                                  <a:lnTo>
                                    <a:pt x="218" y="620"/>
                                  </a:lnTo>
                                  <a:lnTo>
                                    <a:pt x="218" y="610"/>
                                  </a:lnTo>
                                  <a:lnTo>
                                    <a:pt x="218" y="601"/>
                                  </a:lnTo>
                                  <a:lnTo>
                                    <a:pt x="218" y="592"/>
                                  </a:lnTo>
                                  <a:lnTo>
                                    <a:pt x="219" y="582"/>
                                  </a:lnTo>
                                  <a:lnTo>
                                    <a:pt x="220" y="570"/>
                                  </a:lnTo>
                                  <a:lnTo>
                                    <a:pt x="222" y="560"/>
                                  </a:lnTo>
                                  <a:lnTo>
                                    <a:pt x="223" y="549"/>
                                  </a:lnTo>
                                  <a:lnTo>
                                    <a:pt x="225" y="537"/>
                                  </a:lnTo>
                                  <a:lnTo>
                                    <a:pt x="228" y="525"/>
                                  </a:lnTo>
                                  <a:lnTo>
                                    <a:pt x="232" y="510"/>
                                  </a:lnTo>
                                  <a:lnTo>
                                    <a:pt x="234" y="497"/>
                                  </a:lnTo>
                                  <a:lnTo>
                                    <a:pt x="239" y="483"/>
                                  </a:lnTo>
                                  <a:lnTo>
                                    <a:pt x="243" y="467"/>
                                  </a:lnTo>
                                  <a:lnTo>
                                    <a:pt x="248" y="451"/>
                                  </a:lnTo>
                                  <a:lnTo>
                                    <a:pt x="253" y="433"/>
                                  </a:lnTo>
                                  <a:lnTo>
                                    <a:pt x="259" y="416"/>
                                  </a:lnTo>
                                  <a:lnTo>
                                    <a:pt x="265" y="397"/>
                                  </a:lnTo>
                                  <a:lnTo>
                                    <a:pt x="270" y="383"/>
                                  </a:lnTo>
                                  <a:lnTo>
                                    <a:pt x="275" y="368"/>
                                  </a:lnTo>
                                  <a:lnTo>
                                    <a:pt x="279" y="353"/>
                                  </a:lnTo>
                                  <a:lnTo>
                                    <a:pt x="284" y="340"/>
                                  </a:lnTo>
                                  <a:lnTo>
                                    <a:pt x="287" y="328"/>
                                  </a:lnTo>
                                  <a:lnTo>
                                    <a:pt x="289" y="318"/>
                                  </a:lnTo>
                                  <a:lnTo>
                                    <a:pt x="290" y="308"/>
                                  </a:lnTo>
                                  <a:lnTo>
                                    <a:pt x="293" y="300"/>
                                  </a:lnTo>
                                  <a:lnTo>
                                    <a:pt x="293" y="295"/>
                                  </a:lnTo>
                                  <a:lnTo>
                                    <a:pt x="293" y="288"/>
                                  </a:lnTo>
                                  <a:lnTo>
                                    <a:pt x="292" y="283"/>
                                  </a:lnTo>
                                  <a:lnTo>
                                    <a:pt x="292" y="278"/>
                                  </a:lnTo>
                                  <a:lnTo>
                                    <a:pt x="290" y="274"/>
                                  </a:lnTo>
                                  <a:lnTo>
                                    <a:pt x="288" y="270"/>
                                  </a:lnTo>
                                  <a:lnTo>
                                    <a:pt x="287" y="266"/>
                                  </a:lnTo>
                                  <a:lnTo>
                                    <a:pt x="284" y="262"/>
                                  </a:lnTo>
                                  <a:lnTo>
                                    <a:pt x="282" y="259"/>
                                  </a:lnTo>
                                  <a:lnTo>
                                    <a:pt x="279" y="255"/>
                                  </a:lnTo>
                                  <a:lnTo>
                                    <a:pt x="275" y="252"/>
                                  </a:lnTo>
                                  <a:lnTo>
                                    <a:pt x="273" y="251"/>
                                  </a:lnTo>
                                  <a:lnTo>
                                    <a:pt x="268" y="247"/>
                                  </a:lnTo>
                                  <a:lnTo>
                                    <a:pt x="263" y="246"/>
                                  </a:lnTo>
                                  <a:lnTo>
                                    <a:pt x="258" y="244"/>
                                  </a:lnTo>
                                  <a:lnTo>
                                    <a:pt x="253" y="244"/>
                                  </a:lnTo>
                                  <a:lnTo>
                                    <a:pt x="248" y="244"/>
                                  </a:lnTo>
                                  <a:lnTo>
                                    <a:pt x="243" y="244"/>
                                  </a:lnTo>
                                  <a:lnTo>
                                    <a:pt x="238" y="246"/>
                                  </a:lnTo>
                                  <a:lnTo>
                                    <a:pt x="234" y="248"/>
                                  </a:lnTo>
                                  <a:lnTo>
                                    <a:pt x="229" y="251"/>
                                  </a:lnTo>
                                  <a:lnTo>
                                    <a:pt x="224" y="255"/>
                                  </a:lnTo>
                                  <a:lnTo>
                                    <a:pt x="219" y="260"/>
                                  </a:lnTo>
                                  <a:lnTo>
                                    <a:pt x="214" y="264"/>
                                  </a:lnTo>
                                  <a:lnTo>
                                    <a:pt x="209" y="271"/>
                                  </a:lnTo>
                                  <a:lnTo>
                                    <a:pt x="204" y="278"/>
                                  </a:lnTo>
                                  <a:lnTo>
                                    <a:pt x="199" y="284"/>
                                  </a:lnTo>
                                  <a:lnTo>
                                    <a:pt x="195" y="292"/>
                                  </a:lnTo>
                                  <a:lnTo>
                                    <a:pt x="188" y="304"/>
                                  </a:lnTo>
                                  <a:lnTo>
                                    <a:pt x="181" y="316"/>
                                  </a:lnTo>
                                  <a:lnTo>
                                    <a:pt x="175" y="330"/>
                                  </a:lnTo>
                                  <a:lnTo>
                                    <a:pt x="170" y="343"/>
                                  </a:lnTo>
                                  <a:lnTo>
                                    <a:pt x="164" y="356"/>
                                  </a:lnTo>
                                  <a:lnTo>
                                    <a:pt x="159" y="372"/>
                                  </a:lnTo>
                                  <a:lnTo>
                                    <a:pt x="154" y="387"/>
                                  </a:lnTo>
                                  <a:lnTo>
                                    <a:pt x="149" y="403"/>
                                  </a:lnTo>
                                  <a:lnTo>
                                    <a:pt x="144" y="419"/>
                                  </a:lnTo>
                                  <a:lnTo>
                                    <a:pt x="139" y="436"/>
                                  </a:lnTo>
                                  <a:lnTo>
                                    <a:pt x="134" y="453"/>
                                  </a:lnTo>
                                  <a:lnTo>
                                    <a:pt x="130" y="472"/>
                                  </a:lnTo>
                                  <a:lnTo>
                                    <a:pt x="126" y="491"/>
                                  </a:lnTo>
                                  <a:lnTo>
                                    <a:pt x="121" y="509"/>
                                  </a:lnTo>
                                  <a:lnTo>
                                    <a:pt x="118" y="529"/>
                                  </a:lnTo>
                                  <a:lnTo>
                                    <a:pt x="115" y="549"/>
                                  </a:lnTo>
                                  <a:lnTo>
                                    <a:pt x="115" y="549"/>
                                  </a:lnTo>
                                  <a:close/>
                                </a:path>
                              </a:pathLst>
                            </a:custGeom>
                            <a:solidFill>
                              <a:srgbClr val="000000"/>
                            </a:solidFill>
                            <a:ln>
                              <a:noFill/>
                            </a:ln>
                          </wps:spPr>
                          <wps:bodyPr spcFirstLastPara="1" wrap="square" lIns="91425" tIns="91425" rIns="91425" bIns="91425" anchor="ctr" anchorCtr="0">
                            <a:noAutofit/>
                          </wps:bodyPr>
                        </wps:wsp>
                        <wps:wsp>
                          <wps:cNvPr id="7" name="Freeform: Shape 7"/>
                          <wps:cNvSpPr/>
                          <wps:spPr>
                            <a:xfrm>
                              <a:off x="3347" y="709"/>
                              <a:ext cx="189" cy="254"/>
                            </a:xfrm>
                            <a:custGeom>
                              <a:avLst/>
                              <a:gdLst/>
                              <a:ahLst/>
                              <a:cxnLst/>
                              <a:rect l="l" t="t" r="r" b="b"/>
                              <a:pathLst>
                                <a:path w="772" h="1033" extrusionOk="0">
                                  <a:moveTo>
                                    <a:pt x="772" y="581"/>
                                  </a:moveTo>
                                  <a:lnTo>
                                    <a:pt x="734" y="627"/>
                                  </a:lnTo>
                                  <a:lnTo>
                                    <a:pt x="704" y="666"/>
                                  </a:lnTo>
                                  <a:lnTo>
                                    <a:pt x="671" y="708"/>
                                  </a:lnTo>
                                  <a:lnTo>
                                    <a:pt x="631" y="759"/>
                                  </a:lnTo>
                                  <a:lnTo>
                                    <a:pt x="576" y="706"/>
                                  </a:lnTo>
                                  <a:lnTo>
                                    <a:pt x="577" y="722"/>
                                  </a:lnTo>
                                  <a:lnTo>
                                    <a:pt x="579" y="736"/>
                                  </a:lnTo>
                                  <a:lnTo>
                                    <a:pt x="579" y="751"/>
                                  </a:lnTo>
                                  <a:lnTo>
                                    <a:pt x="579" y="763"/>
                                  </a:lnTo>
                                  <a:lnTo>
                                    <a:pt x="577" y="775"/>
                                  </a:lnTo>
                                  <a:lnTo>
                                    <a:pt x="576" y="788"/>
                                  </a:lnTo>
                                  <a:lnTo>
                                    <a:pt x="574" y="801"/>
                                  </a:lnTo>
                                  <a:lnTo>
                                    <a:pt x="571" y="816"/>
                                  </a:lnTo>
                                  <a:lnTo>
                                    <a:pt x="570" y="824"/>
                                  </a:lnTo>
                                  <a:lnTo>
                                    <a:pt x="567" y="832"/>
                                  </a:lnTo>
                                  <a:lnTo>
                                    <a:pt x="566" y="839"/>
                                  </a:lnTo>
                                  <a:lnTo>
                                    <a:pt x="564" y="845"/>
                                  </a:lnTo>
                                  <a:lnTo>
                                    <a:pt x="560" y="853"/>
                                  </a:lnTo>
                                  <a:lnTo>
                                    <a:pt x="557" y="860"/>
                                  </a:lnTo>
                                  <a:lnTo>
                                    <a:pt x="554" y="868"/>
                                  </a:lnTo>
                                  <a:lnTo>
                                    <a:pt x="551" y="876"/>
                                  </a:lnTo>
                                  <a:lnTo>
                                    <a:pt x="546" y="883"/>
                                  </a:lnTo>
                                  <a:lnTo>
                                    <a:pt x="542" y="891"/>
                                  </a:lnTo>
                                  <a:lnTo>
                                    <a:pt x="539" y="897"/>
                                  </a:lnTo>
                                  <a:lnTo>
                                    <a:pt x="535" y="905"/>
                                  </a:lnTo>
                                  <a:lnTo>
                                    <a:pt x="530" y="912"/>
                                  </a:lnTo>
                                  <a:lnTo>
                                    <a:pt x="525" y="918"/>
                                  </a:lnTo>
                                  <a:lnTo>
                                    <a:pt x="520" y="925"/>
                                  </a:lnTo>
                                  <a:lnTo>
                                    <a:pt x="515" y="932"/>
                                  </a:lnTo>
                                  <a:lnTo>
                                    <a:pt x="506" y="944"/>
                                  </a:lnTo>
                                  <a:lnTo>
                                    <a:pt x="496" y="954"/>
                                  </a:lnTo>
                                  <a:lnTo>
                                    <a:pt x="486" y="964"/>
                                  </a:lnTo>
                                  <a:lnTo>
                                    <a:pt x="476" y="973"/>
                                  </a:lnTo>
                                  <a:lnTo>
                                    <a:pt x="466" y="981"/>
                                  </a:lnTo>
                                  <a:lnTo>
                                    <a:pt x="460" y="986"/>
                                  </a:lnTo>
                                  <a:lnTo>
                                    <a:pt x="455" y="989"/>
                                  </a:lnTo>
                                  <a:lnTo>
                                    <a:pt x="448" y="993"/>
                                  </a:lnTo>
                                  <a:lnTo>
                                    <a:pt x="443" y="997"/>
                                  </a:lnTo>
                                  <a:lnTo>
                                    <a:pt x="437" y="1001"/>
                                  </a:lnTo>
                                  <a:lnTo>
                                    <a:pt x="432" y="1004"/>
                                  </a:lnTo>
                                  <a:lnTo>
                                    <a:pt x="420" y="1010"/>
                                  </a:lnTo>
                                  <a:lnTo>
                                    <a:pt x="408" y="1016"/>
                                  </a:lnTo>
                                  <a:lnTo>
                                    <a:pt x="396" y="1020"/>
                                  </a:lnTo>
                                  <a:lnTo>
                                    <a:pt x="383" y="1024"/>
                                  </a:lnTo>
                                  <a:lnTo>
                                    <a:pt x="371" y="1028"/>
                                  </a:lnTo>
                                  <a:lnTo>
                                    <a:pt x="358" y="1029"/>
                                  </a:lnTo>
                                  <a:lnTo>
                                    <a:pt x="346" y="1032"/>
                                  </a:lnTo>
                                  <a:lnTo>
                                    <a:pt x="333" y="1032"/>
                                  </a:lnTo>
                                  <a:lnTo>
                                    <a:pt x="321" y="1033"/>
                                  </a:lnTo>
                                  <a:lnTo>
                                    <a:pt x="308" y="1032"/>
                                  </a:lnTo>
                                  <a:lnTo>
                                    <a:pt x="294" y="1030"/>
                                  </a:lnTo>
                                  <a:lnTo>
                                    <a:pt x="282" y="1029"/>
                                  </a:lnTo>
                                  <a:lnTo>
                                    <a:pt x="269" y="1026"/>
                                  </a:lnTo>
                                  <a:lnTo>
                                    <a:pt x="257" y="1022"/>
                                  </a:lnTo>
                                  <a:lnTo>
                                    <a:pt x="244" y="1018"/>
                                  </a:lnTo>
                                  <a:lnTo>
                                    <a:pt x="232" y="1013"/>
                                  </a:lnTo>
                                  <a:lnTo>
                                    <a:pt x="219" y="1006"/>
                                  </a:lnTo>
                                  <a:lnTo>
                                    <a:pt x="207" y="1001"/>
                                  </a:lnTo>
                                  <a:lnTo>
                                    <a:pt x="194" y="994"/>
                                  </a:lnTo>
                                  <a:lnTo>
                                    <a:pt x="183" y="986"/>
                                  </a:lnTo>
                                  <a:lnTo>
                                    <a:pt x="171" y="978"/>
                                  </a:lnTo>
                                  <a:lnTo>
                                    <a:pt x="160" y="970"/>
                                  </a:lnTo>
                                  <a:lnTo>
                                    <a:pt x="149" y="962"/>
                                  </a:lnTo>
                                  <a:lnTo>
                                    <a:pt x="139" y="953"/>
                                  </a:lnTo>
                                  <a:lnTo>
                                    <a:pt x="130" y="946"/>
                                  </a:lnTo>
                                  <a:lnTo>
                                    <a:pt x="123" y="938"/>
                                  </a:lnTo>
                                  <a:lnTo>
                                    <a:pt x="116" y="932"/>
                                  </a:lnTo>
                                  <a:lnTo>
                                    <a:pt x="109" y="924"/>
                                  </a:lnTo>
                                  <a:lnTo>
                                    <a:pt x="103" y="917"/>
                                  </a:lnTo>
                                  <a:lnTo>
                                    <a:pt x="96" y="909"/>
                                  </a:lnTo>
                                  <a:lnTo>
                                    <a:pt x="90" y="901"/>
                                  </a:lnTo>
                                  <a:lnTo>
                                    <a:pt x="84" y="893"/>
                                  </a:lnTo>
                                  <a:lnTo>
                                    <a:pt x="78" y="885"/>
                                  </a:lnTo>
                                  <a:lnTo>
                                    <a:pt x="71" y="876"/>
                                  </a:lnTo>
                                  <a:lnTo>
                                    <a:pt x="65" y="868"/>
                                  </a:lnTo>
                                  <a:lnTo>
                                    <a:pt x="60" y="859"/>
                                  </a:lnTo>
                                  <a:lnTo>
                                    <a:pt x="55" y="851"/>
                                  </a:lnTo>
                                  <a:lnTo>
                                    <a:pt x="49" y="840"/>
                                  </a:lnTo>
                                  <a:lnTo>
                                    <a:pt x="44" y="833"/>
                                  </a:lnTo>
                                  <a:lnTo>
                                    <a:pt x="40" y="823"/>
                                  </a:lnTo>
                                  <a:lnTo>
                                    <a:pt x="35" y="813"/>
                                  </a:lnTo>
                                  <a:lnTo>
                                    <a:pt x="30" y="804"/>
                                  </a:lnTo>
                                  <a:lnTo>
                                    <a:pt x="26" y="795"/>
                                  </a:lnTo>
                                  <a:lnTo>
                                    <a:pt x="22" y="785"/>
                                  </a:lnTo>
                                  <a:lnTo>
                                    <a:pt x="19" y="776"/>
                                  </a:lnTo>
                                  <a:lnTo>
                                    <a:pt x="16" y="767"/>
                                  </a:lnTo>
                                  <a:lnTo>
                                    <a:pt x="14" y="757"/>
                                  </a:lnTo>
                                  <a:lnTo>
                                    <a:pt x="11" y="748"/>
                                  </a:lnTo>
                                  <a:lnTo>
                                    <a:pt x="9" y="739"/>
                                  </a:lnTo>
                                  <a:lnTo>
                                    <a:pt x="6" y="730"/>
                                  </a:lnTo>
                                  <a:lnTo>
                                    <a:pt x="5" y="720"/>
                                  </a:lnTo>
                                  <a:lnTo>
                                    <a:pt x="4" y="711"/>
                                  </a:lnTo>
                                  <a:lnTo>
                                    <a:pt x="2" y="703"/>
                                  </a:lnTo>
                                  <a:lnTo>
                                    <a:pt x="1" y="694"/>
                                  </a:lnTo>
                                  <a:lnTo>
                                    <a:pt x="0" y="684"/>
                                  </a:lnTo>
                                  <a:lnTo>
                                    <a:pt x="0" y="676"/>
                                  </a:lnTo>
                                  <a:lnTo>
                                    <a:pt x="0" y="667"/>
                                  </a:lnTo>
                                  <a:lnTo>
                                    <a:pt x="0" y="658"/>
                                  </a:lnTo>
                                  <a:lnTo>
                                    <a:pt x="1" y="650"/>
                                  </a:lnTo>
                                  <a:lnTo>
                                    <a:pt x="1" y="640"/>
                                  </a:lnTo>
                                  <a:lnTo>
                                    <a:pt x="2" y="632"/>
                                  </a:lnTo>
                                  <a:lnTo>
                                    <a:pt x="4" y="624"/>
                                  </a:lnTo>
                                  <a:lnTo>
                                    <a:pt x="5" y="615"/>
                                  </a:lnTo>
                                  <a:lnTo>
                                    <a:pt x="6" y="607"/>
                                  </a:lnTo>
                                  <a:lnTo>
                                    <a:pt x="9" y="599"/>
                                  </a:lnTo>
                                  <a:lnTo>
                                    <a:pt x="10" y="590"/>
                                  </a:lnTo>
                                  <a:lnTo>
                                    <a:pt x="12" y="582"/>
                                  </a:lnTo>
                                  <a:lnTo>
                                    <a:pt x="15" y="574"/>
                                  </a:lnTo>
                                  <a:lnTo>
                                    <a:pt x="16" y="566"/>
                                  </a:lnTo>
                                  <a:lnTo>
                                    <a:pt x="20" y="558"/>
                                  </a:lnTo>
                                  <a:lnTo>
                                    <a:pt x="22" y="550"/>
                                  </a:lnTo>
                                  <a:lnTo>
                                    <a:pt x="26" y="542"/>
                                  </a:lnTo>
                                  <a:lnTo>
                                    <a:pt x="32" y="526"/>
                                  </a:lnTo>
                                  <a:lnTo>
                                    <a:pt x="41" y="510"/>
                                  </a:lnTo>
                                  <a:lnTo>
                                    <a:pt x="49" y="494"/>
                                  </a:lnTo>
                                  <a:lnTo>
                                    <a:pt x="57" y="479"/>
                                  </a:lnTo>
                                  <a:lnTo>
                                    <a:pt x="68" y="463"/>
                                  </a:lnTo>
                                  <a:lnTo>
                                    <a:pt x="78" y="449"/>
                                  </a:lnTo>
                                  <a:lnTo>
                                    <a:pt x="89" y="433"/>
                                  </a:lnTo>
                                  <a:lnTo>
                                    <a:pt x="100" y="418"/>
                                  </a:lnTo>
                                  <a:lnTo>
                                    <a:pt x="108" y="409"/>
                                  </a:lnTo>
                                  <a:lnTo>
                                    <a:pt x="116" y="398"/>
                                  </a:lnTo>
                                  <a:lnTo>
                                    <a:pt x="126" y="388"/>
                                  </a:lnTo>
                                  <a:lnTo>
                                    <a:pt x="135" y="377"/>
                                  </a:lnTo>
                                  <a:lnTo>
                                    <a:pt x="145" y="366"/>
                                  </a:lnTo>
                                  <a:lnTo>
                                    <a:pt x="156" y="354"/>
                                  </a:lnTo>
                                  <a:lnTo>
                                    <a:pt x="168" y="344"/>
                                  </a:lnTo>
                                  <a:lnTo>
                                    <a:pt x="180" y="332"/>
                                  </a:lnTo>
                                  <a:lnTo>
                                    <a:pt x="151" y="304"/>
                                  </a:lnTo>
                                  <a:lnTo>
                                    <a:pt x="118" y="272"/>
                                  </a:lnTo>
                                  <a:lnTo>
                                    <a:pt x="99" y="253"/>
                                  </a:lnTo>
                                  <a:lnTo>
                                    <a:pt x="79" y="235"/>
                                  </a:lnTo>
                                  <a:lnTo>
                                    <a:pt x="57" y="215"/>
                                  </a:lnTo>
                                  <a:lnTo>
                                    <a:pt x="35" y="193"/>
                                  </a:lnTo>
                                  <a:lnTo>
                                    <a:pt x="78" y="140"/>
                                  </a:lnTo>
                                  <a:lnTo>
                                    <a:pt x="111" y="99"/>
                                  </a:lnTo>
                                  <a:lnTo>
                                    <a:pt x="149" y="50"/>
                                  </a:lnTo>
                                  <a:lnTo>
                                    <a:pt x="187" y="0"/>
                                  </a:lnTo>
                                  <a:lnTo>
                                    <a:pt x="218" y="34"/>
                                  </a:lnTo>
                                  <a:lnTo>
                                    <a:pt x="252" y="70"/>
                                  </a:lnTo>
                                  <a:lnTo>
                                    <a:pt x="287" y="107"/>
                                  </a:lnTo>
                                  <a:lnTo>
                                    <a:pt x="324" y="145"/>
                                  </a:lnTo>
                                  <a:lnTo>
                                    <a:pt x="364" y="185"/>
                                  </a:lnTo>
                                  <a:lnTo>
                                    <a:pt x="406" y="227"/>
                                  </a:lnTo>
                                  <a:lnTo>
                                    <a:pt x="448" y="269"/>
                                  </a:lnTo>
                                  <a:lnTo>
                                    <a:pt x="493" y="314"/>
                                  </a:lnTo>
                                  <a:lnTo>
                                    <a:pt x="539" y="358"/>
                                  </a:lnTo>
                                  <a:lnTo>
                                    <a:pt x="579" y="400"/>
                                  </a:lnTo>
                                  <a:lnTo>
                                    <a:pt x="618" y="437"/>
                                  </a:lnTo>
                                  <a:lnTo>
                                    <a:pt x="654" y="471"/>
                                  </a:lnTo>
                                  <a:lnTo>
                                    <a:pt x="688" y="503"/>
                                  </a:lnTo>
                                  <a:lnTo>
                                    <a:pt x="719" y="533"/>
                                  </a:lnTo>
                                  <a:lnTo>
                                    <a:pt x="747" y="558"/>
                                  </a:lnTo>
                                  <a:lnTo>
                                    <a:pt x="772" y="581"/>
                                  </a:lnTo>
                                  <a:lnTo>
                                    <a:pt x="772" y="581"/>
                                  </a:lnTo>
                                  <a:close/>
                                  <a:moveTo>
                                    <a:pt x="292" y="442"/>
                                  </a:moveTo>
                                  <a:lnTo>
                                    <a:pt x="286" y="447"/>
                                  </a:lnTo>
                                  <a:lnTo>
                                    <a:pt x="279" y="453"/>
                                  </a:lnTo>
                                  <a:lnTo>
                                    <a:pt x="273" y="458"/>
                                  </a:lnTo>
                                  <a:lnTo>
                                    <a:pt x="268" y="463"/>
                                  </a:lnTo>
                                  <a:lnTo>
                                    <a:pt x="263" y="469"/>
                                  </a:lnTo>
                                  <a:lnTo>
                                    <a:pt x="258" y="474"/>
                                  </a:lnTo>
                                  <a:lnTo>
                                    <a:pt x="253" y="481"/>
                                  </a:lnTo>
                                  <a:lnTo>
                                    <a:pt x="248" y="486"/>
                                  </a:lnTo>
                                  <a:lnTo>
                                    <a:pt x="244" y="491"/>
                                  </a:lnTo>
                                  <a:lnTo>
                                    <a:pt x="239" y="497"/>
                                  </a:lnTo>
                                  <a:lnTo>
                                    <a:pt x="235" y="503"/>
                                  </a:lnTo>
                                  <a:lnTo>
                                    <a:pt x="232" y="509"/>
                                  </a:lnTo>
                                  <a:lnTo>
                                    <a:pt x="228" y="515"/>
                                  </a:lnTo>
                                  <a:lnTo>
                                    <a:pt x="224" y="521"/>
                                  </a:lnTo>
                                  <a:lnTo>
                                    <a:pt x="222" y="526"/>
                                  </a:lnTo>
                                  <a:lnTo>
                                    <a:pt x="219" y="533"/>
                                  </a:lnTo>
                                  <a:lnTo>
                                    <a:pt x="217" y="538"/>
                                  </a:lnTo>
                                  <a:lnTo>
                                    <a:pt x="214" y="543"/>
                                  </a:lnTo>
                                  <a:lnTo>
                                    <a:pt x="212" y="550"/>
                                  </a:lnTo>
                                  <a:lnTo>
                                    <a:pt x="209" y="555"/>
                                  </a:lnTo>
                                  <a:lnTo>
                                    <a:pt x="208" y="562"/>
                                  </a:lnTo>
                                  <a:lnTo>
                                    <a:pt x="205" y="567"/>
                                  </a:lnTo>
                                  <a:lnTo>
                                    <a:pt x="204" y="574"/>
                                  </a:lnTo>
                                  <a:lnTo>
                                    <a:pt x="203" y="579"/>
                                  </a:lnTo>
                                  <a:lnTo>
                                    <a:pt x="202" y="586"/>
                                  </a:lnTo>
                                  <a:lnTo>
                                    <a:pt x="202" y="591"/>
                                  </a:lnTo>
                                  <a:lnTo>
                                    <a:pt x="200" y="598"/>
                                  </a:lnTo>
                                  <a:lnTo>
                                    <a:pt x="200" y="603"/>
                                  </a:lnTo>
                                  <a:lnTo>
                                    <a:pt x="200" y="610"/>
                                  </a:lnTo>
                                  <a:lnTo>
                                    <a:pt x="200" y="615"/>
                                  </a:lnTo>
                                  <a:lnTo>
                                    <a:pt x="202" y="622"/>
                                  </a:lnTo>
                                  <a:lnTo>
                                    <a:pt x="202" y="627"/>
                                  </a:lnTo>
                                  <a:lnTo>
                                    <a:pt x="203" y="634"/>
                                  </a:lnTo>
                                  <a:lnTo>
                                    <a:pt x="204" y="639"/>
                                  </a:lnTo>
                                  <a:lnTo>
                                    <a:pt x="205" y="646"/>
                                  </a:lnTo>
                                  <a:lnTo>
                                    <a:pt x="207" y="651"/>
                                  </a:lnTo>
                                  <a:lnTo>
                                    <a:pt x="209" y="658"/>
                                  </a:lnTo>
                                  <a:lnTo>
                                    <a:pt x="212" y="664"/>
                                  </a:lnTo>
                                  <a:lnTo>
                                    <a:pt x="214" y="670"/>
                                  </a:lnTo>
                                  <a:lnTo>
                                    <a:pt x="217" y="676"/>
                                  </a:lnTo>
                                  <a:lnTo>
                                    <a:pt x="219" y="682"/>
                                  </a:lnTo>
                                  <a:lnTo>
                                    <a:pt x="222" y="688"/>
                                  </a:lnTo>
                                  <a:lnTo>
                                    <a:pt x="225" y="694"/>
                                  </a:lnTo>
                                  <a:lnTo>
                                    <a:pt x="228" y="699"/>
                                  </a:lnTo>
                                  <a:lnTo>
                                    <a:pt x="234" y="711"/>
                                  </a:lnTo>
                                  <a:lnTo>
                                    <a:pt x="242" y="720"/>
                                  </a:lnTo>
                                  <a:lnTo>
                                    <a:pt x="249" y="731"/>
                                  </a:lnTo>
                                  <a:lnTo>
                                    <a:pt x="257" y="740"/>
                                  </a:lnTo>
                                  <a:lnTo>
                                    <a:pt x="264" y="748"/>
                                  </a:lnTo>
                                  <a:lnTo>
                                    <a:pt x="273" y="756"/>
                                  </a:lnTo>
                                  <a:lnTo>
                                    <a:pt x="279" y="761"/>
                                  </a:lnTo>
                                  <a:lnTo>
                                    <a:pt x="286" y="767"/>
                                  </a:lnTo>
                                  <a:lnTo>
                                    <a:pt x="293" y="772"/>
                                  </a:lnTo>
                                  <a:lnTo>
                                    <a:pt x="299" y="776"/>
                                  </a:lnTo>
                                  <a:lnTo>
                                    <a:pt x="307" y="780"/>
                                  </a:lnTo>
                                  <a:lnTo>
                                    <a:pt x="313" y="783"/>
                                  </a:lnTo>
                                  <a:lnTo>
                                    <a:pt x="321" y="785"/>
                                  </a:lnTo>
                                  <a:lnTo>
                                    <a:pt x="328" y="788"/>
                                  </a:lnTo>
                                  <a:lnTo>
                                    <a:pt x="334" y="791"/>
                                  </a:lnTo>
                                  <a:lnTo>
                                    <a:pt x="342" y="792"/>
                                  </a:lnTo>
                                  <a:lnTo>
                                    <a:pt x="349" y="792"/>
                                  </a:lnTo>
                                  <a:lnTo>
                                    <a:pt x="356" y="792"/>
                                  </a:lnTo>
                                  <a:lnTo>
                                    <a:pt x="363" y="792"/>
                                  </a:lnTo>
                                  <a:lnTo>
                                    <a:pt x="371" y="791"/>
                                  </a:lnTo>
                                  <a:lnTo>
                                    <a:pt x="377" y="789"/>
                                  </a:lnTo>
                                  <a:lnTo>
                                    <a:pt x="384" y="788"/>
                                  </a:lnTo>
                                  <a:lnTo>
                                    <a:pt x="391" y="785"/>
                                  </a:lnTo>
                                  <a:lnTo>
                                    <a:pt x="398" y="781"/>
                                  </a:lnTo>
                                  <a:lnTo>
                                    <a:pt x="405" y="779"/>
                                  </a:lnTo>
                                  <a:lnTo>
                                    <a:pt x="411" y="775"/>
                                  </a:lnTo>
                                  <a:lnTo>
                                    <a:pt x="416" y="769"/>
                                  </a:lnTo>
                                  <a:lnTo>
                                    <a:pt x="422" y="764"/>
                                  </a:lnTo>
                                  <a:lnTo>
                                    <a:pt x="427" y="759"/>
                                  </a:lnTo>
                                  <a:lnTo>
                                    <a:pt x="432" y="753"/>
                                  </a:lnTo>
                                  <a:lnTo>
                                    <a:pt x="437" y="747"/>
                                  </a:lnTo>
                                  <a:lnTo>
                                    <a:pt x="441" y="740"/>
                                  </a:lnTo>
                                  <a:lnTo>
                                    <a:pt x="445" y="732"/>
                                  </a:lnTo>
                                  <a:lnTo>
                                    <a:pt x="448" y="726"/>
                                  </a:lnTo>
                                  <a:lnTo>
                                    <a:pt x="451" y="718"/>
                                  </a:lnTo>
                                  <a:lnTo>
                                    <a:pt x="453" y="710"/>
                                  </a:lnTo>
                                  <a:lnTo>
                                    <a:pt x="455" y="702"/>
                                  </a:lnTo>
                                  <a:lnTo>
                                    <a:pt x="456" y="692"/>
                                  </a:lnTo>
                                  <a:lnTo>
                                    <a:pt x="457" y="684"/>
                                  </a:lnTo>
                                  <a:lnTo>
                                    <a:pt x="456" y="675"/>
                                  </a:lnTo>
                                  <a:lnTo>
                                    <a:pt x="456" y="667"/>
                                  </a:lnTo>
                                  <a:lnTo>
                                    <a:pt x="455" y="658"/>
                                  </a:lnTo>
                                  <a:lnTo>
                                    <a:pt x="452" y="648"/>
                                  </a:lnTo>
                                  <a:lnTo>
                                    <a:pt x="450" y="639"/>
                                  </a:lnTo>
                                  <a:lnTo>
                                    <a:pt x="447" y="631"/>
                                  </a:lnTo>
                                  <a:lnTo>
                                    <a:pt x="443" y="620"/>
                                  </a:lnTo>
                                  <a:lnTo>
                                    <a:pt x="438" y="611"/>
                                  </a:lnTo>
                                  <a:lnTo>
                                    <a:pt x="433" y="602"/>
                                  </a:lnTo>
                                  <a:lnTo>
                                    <a:pt x="428" y="593"/>
                                  </a:lnTo>
                                  <a:lnTo>
                                    <a:pt x="422" y="583"/>
                                  </a:lnTo>
                                  <a:lnTo>
                                    <a:pt x="416" y="574"/>
                                  </a:lnTo>
                                  <a:lnTo>
                                    <a:pt x="410" y="565"/>
                                  </a:lnTo>
                                  <a:lnTo>
                                    <a:pt x="402" y="555"/>
                                  </a:lnTo>
                                  <a:lnTo>
                                    <a:pt x="393" y="546"/>
                                  </a:lnTo>
                                  <a:lnTo>
                                    <a:pt x="384" y="535"/>
                                  </a:lnTo>
                                  <a:lnTo>
                                    <a:pt x="374" y="525"/>
                                  </a:lnTo>
                                  <a:lnTo>
                                    <a:pt x="363" y="513"/>
                                  </a:lnTo>
                                  <a:lnTo>
                                    <a:pt x="352" y="501"/>
                                  </a:lnTo>
                                  <a:lnTo>
                                    <a:pt x="338" y="487"/>
                                  </a:lnTo>
                                  <a:lnTo>
                                    <a:pt x="323" y="473"/>
                                  </a:lnTo>
                                  <a:lnTo>
                                    <a:pt x="308" y="458"/>
                                  </a:lnTo>
                                  <a:lnTo>
                                    <a:pt x="292" y="442"/>
                                  </a:lnTo>
                                  <a:lnTo>
                                    <a:pt x="292" y="442"/>
                                  </a:lnTo>
                                  <a:close/>
                                </a:path>
                              </a:pathLst>
                            </a:custGeom>
                            <a:solidFill>
                              <a:srgbClr val="000000"/>
                            </a:solidFill>
                            <a:ln>
                              <a:noFill/>
                            </a:ln>
                          </wps:spPr>
                          <wps:bodyPr spcFirstLastPara="1" wrap="square" lIns="91425" tIns="91425" rIns="91425" bIns="91425" anchor="ctr" anchorCtr="0">
                            <a:noAutofit/>
                          </wps:bodyPr>
                        </wps:wsp>
                        <wps:wsp>
                          <wps:cNvPr id="8" name="Freeform: Shape 8"/>
                          <wps:cNvSpPr/>
                          <wps:spPr>
                            <a:xfrm>
                              <a:off x="3453" y="616"/>
                              <a:ext cx="218" cy="224"/>
                            </a:xfrm>
                            <a:custGeom>
                              <a:avLst/>
                              <a:gdLst/>
                              <a:ahLst/>
                              <a:cxnLst/>
                              <a:rect l="l" t="t" r="r" b="b"/>
                              <a:pathLst>
                                <a:path w="890" h="913" extrusionOk="0">
                                  <a:moveTo>
                                    <a:pt x="379" y="913"/>
                                  </a:moveTo>
                                  <a:lnTo>
                                    <a:pt x="359" y="885"/>
                                  </a:lnTo>
                                  <a:lnTo>
                                    <a:pt x="339" y="854"/>
                                  </a:lnTo>
                                  <a:lnTo>
                                    <a:pt x="317" y="824"/>
                                  </a:lnTo>
                                  <a:lnTo>
                                    <a:pt x="295" y="793"/>
                                  </a:lnTo>
                                  <a:lnTo>
                                    <a:pt x="272" y="763"/>
                                  </a:lnTo>
                                  <a:lnTo>
                                    <a:pt x="248" y="731"/>
                                  </a:lnTo>
                                  <a:lnTo>
                                    <a:pt x="223" y="697"/>
                                  </a:lnTo>
                                  <a:lnTo>
                                    <a:pt x="198" y="665"/>
                                  </a:lnTo>
                                  <a:lnTo>
                                    <a:pt x="173" y="634"/>
                                  </a:lnTo>
                                  <a:lnTo>
                                    <a:pt x="148" y="602"/>
                                  </a:lnTo>
                                  <a:lnTo>
                                    <a:pt x="123" y="570"/>
                                  </a:lnTo>
                                  <a:lnTo>
                                    <a:pt x="98" y="539"/>
                                  </a:lnTo>
                                  <a:lnTo>
                                    <a:pt x="73" y="508"/>
                                  </a:lnTo>
                                  <a:lnTo>
                                    <a:pt x="49" y="478"/>
                                  </a:lnTo>
                                  <a:lnTo>
                                    <a:pt x="24" y="449"/>
                                  </a:lnTo>
                                  <a:lnTo>
                                    <a:pt x="0" y="421"/>
                                  </a:lnTo>
                                  <a:lnTo>
                                    <a:pt x="49" y="374"/>
                                  </a:lnTo>
                                  <a:lnTo>
                                    <a:pt x="91" y="334"/>
                                  </a:lnTo>
                                  <a:lnTo>
                                    <a:pt x="112" y="313"/>
                                  </a:lnTo>
                                  <a:lnTo>
                                    <a:pt x="133" y="292"/>
                                  </a:lnTo>
                                  <a:lnTo>
                                    <a:pt x="154" y="272"/>
                                  </a:lnTo>
                                  <a:lnTo>
                                    <a:pt x="174" y="250"/>
                                  </a:lnTo>
                                  <a:lnTo>
                                    <a:pt x="223" y="317"/>
                                  </a:lnTo>
                                  <a:lnTo>
                                    <a:pt x="223" y="302"/>
                                  </a:lnTo>
                                  <a:lnTo>
                                    <a:pt x="223" y="289"/>
                                  </a:lnTo>
                                  <a:lnTo>
                                    <a:pt x="225" y="277"/>
                                  </a:lnTo>
                                  <a:lnTo>
                                    <a:pt x="226" y="266"/>
                                  </a:lnTo>
                                  <a:lnTo>
                                    <a:pt x="226" y="256"/>
                                  </a:lnTo>
                                  <a:lnTo>
                                    <a:pt x="228" y="245"/>
                                  </a:lnTo>
                                  <a:lnTo>
                                    <a:pt x="231" y="234"/>
                                  </a:lnTo>
                                  <a:lnTo>
                                    <a:pt x="235" y="222"/>
                                  </a:lnTo>
                                  <a:lnTo>
                                    <a:pt x="238" y="210"/>
                                  </a:lnTo>
                                  <a:lnTo>
                                    <a:pt x="242" y="198"/>
                                  </a:lnTo>
                                  <a:lnTo>
                                    <a:pt x="247" y="186"/>
                                  </a:lnTo>
                                  <a:lnTo>
                                    <a:pt x="253" y="175"/>
                                  </a:lnTo>
                                  <a:lnTo>
                                    <a:pt x="260" y="164"/>
                                  </a:lnTo>
                                  <a:lnTo>
                                    <a:pt x="267" y="152"/>
                                  </a:lnTo>
                                  <a:lnTo>
                                    <a:pt x="275" y="140"/>
                                  </a:lnTo>
                                  <a:lnTo>
                                    <a:pt x="283" y="129"/>
                                  </a:lnTo>
                                  <a:lnTo>
                                    <a:pt x="292" y="117"/>
                                  </a:lnTo>
                                  <a:lnTo>
                                    <a:pt x="302" y="105"/>
                                  </a:lnTo>
                                  <a:lnTo>
                                    <a:pt x="312" y="95"/>
                                  </a:lnTo>
                                  <a:lnTo>
                                    <a:pt x="324" y="84"/>
                                  </a:lnTo>
                                  <a:lnTo>
                                    <a:pt x="331" y="76"/>
                                  </a:lnTo>
                                  <a:lnTo>
                                    <a:pt x="339" y="68"/>
                                  </a:lnTo>
                                  <a:lnTo>
                                    <a:pt x="347" y="61"/>
                                  </a:lnTo>
                                  <a:lnTo>
                                    <a:pt x="355" y="55"/>
                                  </a:lnTo>
                                  <a:lnTo>
                                    <a:pt x="364" y="49"/>
                                  </a:lnTo>
                                  <a:lnTo>
                                    <a:pt x="372" y="43"/>
                                  </a:lnTo>
                                  <a:lnTo>
                                    <a:pt x="381" y="37"/>
                                  </a:lnTo>
                                  <a:lnTo>
                                    <a:pt x="390" y="31"/>
                                  </a:lnTo>
                                  <a:lnTo>
                                    <a:pt x="399" y="27"/>
                                  </a:lnTo>
                                  <a:lnTo>
                                    <a:pt x="408" y="22"/>
                                  </a:lnTo>
                                  <a:lnTo>
                                    <a:pt x="416" y="18"/>
                                  </a:lnTo>
                                  <a:lnTo>
                                    <a:pt x="424" y="14"/>
                                  </a:lnTo>
                                  <a:lnTo>
                                    <a:pt x="433" y="10"/>
                                  </a:lnTo>
                                  <a:lnTo>
                                    <a:pt x="441" y="7"/>
                                  </a:lnTo>
                                  <a:lnTo>
                                    <a:pt x="449" y="6"/>
                                  </a:lnTo>
                                  <a:lnTo>
                                    <a:pt x="458" y="3"/>
                                  </a:lnTo>
                                  <a:lnTo>
                                    <a:pt x="465" y="2"/>
                                  </a:lnTo>
                                  <a:lnTo>
                                    <a:pt x="473" y="0"/>
                                  </a:lnTo>
                                  <a:lnTo>
                                    <a:pt x="480" y="0"/>
                                  </a:lnTo>
                                  <a:lnTo>
                                    <a:pt x="488" y="0"/>
                                  </a:lnTo>
                                  <a:lnTo>
                                    <a:pt x="495" y="0"/>
                                  </a:lnTo>
                                  <a:lnTo>
                                    <a:pt x="503" y="2"/>
                                  </a:lnTo>
                                  <a:lnTo>
                                    <a:pt x="510" y="2"/>
                                  </a:lnTo>
                                  <a:lnTo>
                                    <a:pt x="519" y="3"/>
                                  </a:lnTo>
                                  <a:lnTo>
                                    <a:pt x="525" y="6"/>
                                  </a:lnTo>
                                  <a:lnTo>
                                    <a:pt x="533" y="7"/>
                                  </a:lnTo>
                                  <a:lnTo>
                                    <a:pt x="540" y="10"/>
                                  </a:lnTo>
                                  <a:lnTo>
                                    <a:pt x="547" y="12"/>
                                  </a:lnTo>
                                  <a:lnTo>
                                    <a:pt x="554" y="16"/>
                                  </a:lnTo>
                                  <a:lnTo>
                                    <a:pt x="560" y="20"/>
                                  </a:lnTo>
                                  <a:lnTo>
                                    <a:pt x="567" y="24"/>
                                  </a:lnTo>
                                  <a:lnTo>
                                    <a:pt x="573" y="28"/>
                                  </a:lnTo>
                                  <a:lnTo>
                                    <a:pt x="578" y="32"/>
                                  </a:lnTo>
                                  <a:lnTo>
                                    <a:pt x="584" y="37"/>
                                  </a:lnTo>
                                  <a:lnTo>
                                    <a:pt x="589" y="43"/>
                                  </a:lnTo>
                                  <a:lnTo>
                                    <a:pt x="595" y="48"/>
                                  </a:lnTo>
                                  <a:lnTo>
                                    <a:pt x="600" y="53"/>
                                  </a:lnTo>
                                  <a:lnTo>
                                    <a:pt x="607" y="59"/>
                                  </a:lnTo>
                                  <a:lnTo>
                                    <a:pt x="612" y="64"/>
                                  </a:lnTo>
                                  <a:lnTo>
                                    <a:pt x="617" y="71"/>
                                  </a:lnTo>
                                  <a:lnTo>
                                    <a:pt x="627" y="81"/>
                                  </a:lnTo>
                                  <a:lnTo>
                                    <a:pt x="639" y="99"/>
                                  </a:lnTo>
                                  <a:lnTo>
                                    <a:pt x="656" y="121"/>
                                  </a:lnTo>
                                  <a:lnTo>
                                    <a:pt x="677" y="149"/>
                                  </a:lnTo>
                                  <a:lnTo>
                                    <a:pt x="813" y="322"/>
                                  </a:lnTo>
                                  <a:lnTo>
                                    <a:pt x="834" y="347"/>
                                  </a:lnTo>
                                  <a:lnTo>
                                    <a:pt x="852" y="371"/>
                                  </a:lnTo>
                                  <a:lnTo>
                                    <a:pt x="871" y="394"/>
                                  </a:lnTo>
                                  <a:lnTo>
                                    <a:pt x="890" y="415"/>
                                  </a:lnTo>
                                  <a:lnTo>
                                    <a:pt x="847" y="457"/>
                                  </a:lnTo>
                                  <a:lnTo>
                                    <a:pt x="807" y="494"/>
                                  </a:lnTo>
                                  <a:lnTo>
                                    <a:pt x="782" y="519"/>
                                  </a:lnTo>
                                  <a:lnTo>
                                    <a:pt x="758" y="542"/>
                                  </a:lnTo>
                                  <a:lnTo>
                                    <a:pt x="736" y="564"/>
                                  </a:lnTo>
                                  <a:lnTo>
                                    <a:pt x="714" y="586"/>
                                  </a:lnTo>
                                  <a:lnTo>
                                    <a:pt x="696" y="560"/>
                                  </a:lnTo>
                                  <a:lnTo>
                                    <a:pt x="673" y="530"/>
                                  </a:lnTo>
                                  <a:lnTo>
                                    <a:pt x="647" y="495"/>
                                  </a:lnTo>
                                  <a:lnTo>
                                    <a:pt x="617" y="454"/>
                                  </a:lnTo>
                                  <a:lnTo>
                                    <a:pt x="600" y="433"/>
                                  </a:lnTo>
                                  <a:lnTo>
                                    <a:pt x="585" y="414"/>
                                  </a:lnTo>
                                  <a:lnTo>
                                    <a:pt x="559" y="381"/>
                                  </a:lnTo>
                                  <a:lnTo>
                                    <a:pt x="538" y="354"/>
                                  </a:lnTo>
                                  <a:lnTo>
                                    <a:pt x="520" y="334"/>
                                  </a:lnTo>
                                  <a:lnTo>
                                    <a:pt x="515" y="328"/>
                                  </a:lnTo>
                                  <a:lnTo>
                                    <a:pt x="509" y="322"/>
                                  </a:lnTo>
                                  <a:lnTo>
                                    <a:pt x="504" y="317"/>
                                  </a:lnTo>
                                  <a:lnTo>
                                    <a:pt x="499" y="312"/>
                                  </a:lnTo>
                                  <a:lnTo>
                                    <a:pt x="494" y="306"/>
                                  </a:lnTo>
                                  <a:lnTo>
                                    <a:pt x="488" y="302"/>
                                  </a:lnTo>
                                  <a:lnTo>
                                    <a:pt x="483" y="298"/>
                                  </a:lnTo>
                                  <a:lnTo>
                                    <a:pt x="478" y="294"/>
                                  </a:lnTo>
                                  <a:lnTo>
                                    <a:pt x="473" y="292"/>
                                  </a:lnTo>
                                  <a:lnTo>
                                    <a:pt x="468" y="289"/>
                                  </a:lnTo>
                                  <a:lnTo>
                                    <a:pt x="463" y="286"/>
                                  </a:lnTo>
                                  <a:lnTo>
                                    <a:pt x="459" y="284"/>
                                  </a:lnTo>
                                  <a:lnTo>
                                    <a:pt x="454" y="282"/>
                                  </a:lnTo>
                                  <a:lnTo>
                                    <a:pt x="449" y="281"/>
                                  </a:lnTo>
                                  <a:lnTo>
                                    <a:pt x="444" y="281"/>
                                  </a:lnTo>
                                  <a:lnTo>
                                    <a:pt x="440" y="280"/>
                                  </a:lnTo>
                                  <a:lnTo>
                                    <a:pt x="435" y="280"/>
                                  </a:lnTo>
                                  <a:lnTo>
                                    <a:pt x="430" y="280"/>
                                  </a:lnTo>
                                  <a:lnTo>
                                    <a:pt x="426" y="280"/>
                                  </a:lnTo>
                                  <a:lnTo>
                                    <a:pt x="421" y="281"/>
                                  </a:lnTo>
                                  <a:lnTo>
                                    <a:pt x="418" y="282"/>
                                  </a:lnTo>
                                  <a:lnTo>
                                    <a:pt x="413" y="282"/>
                                  </a:lnTo>
                                  <a:lnTo>
                                    <a:pt x="409" y="284"/>
                                  </a:lnTo>
                                  <a:lnTo>
                                    <a:pt x="405" y="285"/>
                                  </a:lnTo>
                                  <a:lnTo>
                                    <a:pt x="401" y="288"/>
                                  </a:lnTo>
                                  <a:lnTo>
                                    <a:pt x="396" y="289"/>
                                  </a:lnTo>
                                  <a:lnTo>
                                    <a:pt x="392" y="292"/>
                                  </a:lnTo>
                                  <a:lnTo>
                                    <a:pt x="389" y="294"/>
                                  </a:lnTo>
                                  <a:lnTo>
                                    <a:pt x="385" y="297"/>
                                  </a:lnTo>
                                  <a:lnTo>
                                    <a:pt x="381" y="300"/>
                                  </a:lnTo>
                                  <a:lnTo>
                                    <a:pt x="377" y="302"/>
                                  </a:lnTo>
                                  <a:lnTo>
                                    <a:pt x="375" y="306"/>
                                  </a:lnTo>
                                  <a:lnTo>
                                    <a:pt x="369" y="312"/>
                                  </a:lnTo>
                                  <a:lnTo>
                                    <a:pt x="362" y="320"/>
                                  </a:lnTo>
                                  <a:lnTo>
                                    <a:pt x="357" y="326"/>
                                  </a:lnTo>
                                  <a:lnTo>
                                    <a:pt x="354" y="334"/>
                                  </a:lnTo>
                                  <a:lnTo>
                                    <a:pt x="350" y="342"/>
                                  </a:lnTo>
                                  <a:lnTo>
                                    <a:pt x="349" y="346"/>
                                  </a:lnTo>
                                  <a:lnTo>
                                    <a:pt x="346" y="351"/>
                                  </a:lnTo>
                                  <a:lnTo>
                                    <a:pt x="345" y="355"/>
                                  </a:lnTo>
                                  <a:lnTo>
                                    <a:pt x="344" y="359"/>
                                  </a:lnTo>
                                  <a:lnTo>
                                    <a:pt x="342" y="365"/>
                                  </a:lnTo>
                                  <a:lnTo>
                                    <a:pt x="342" y="370"/>
                                  </a:lnTo>
                                  <a:lnTo>
                                    <a:pt x="341" y="379"/>
                                  </a:lnTo>
                                  <a:lnTo>
                                    <a:pt x="340" y="390"/>
                                  </a:lnTo>
                                  <a:lnTo>
                                    <a:pt x="340" y="399"/>
                                  </a:lnTo>
                                  <a:lnTo>
                                    <a:pt x="341" y="410"/>
                                  </a:lnTo>
                                  <a:lnTo>
                                    <a:pt x="342" y="421"/>
                                  </a:lnTo>
                                  <a:lnTo>
                                    <a:pt x="345" y="431"/>
                                  </a:lnTo>
                                  <a:lnTo>
                                    <a:pt x="347" y="443"/>
                                  </a:lnTo>
                                  <a:lnTo>
                                    <a:pt x="351" y="454"/>
                                  </a:lnTo>
                                  <a:lnTo>
                                    <a:pt x="356" y="466"/>
                                  </a:lnTo>
                                  <a:lnTo>
                                    <a:pt x="362" y="479"/>
                                  </a:lnTo>
                                  <a:lnTo>
                                    <a:pt x="370" y="493"/>
                                  </a:lnTo>
                                  <a:lnTo>
                                    <a:pt x="379" y="508"/>
                                  </a:lnTo>
                                  <a:lnTo>
                                    <a:pt x="390" y="524"/>
                                  </a:lnTo>
                                  <a:lnTo>
                                    <a:pt x="401" y="542"/>
                                  </a:lnTo>
                                  <a:lnTo>
                                    <a:pt x="408" y="551"/>
                                  </a:lnTo>
                                  <a:lnTo>
                                    <a:pt x="414" y="560"/>
                                  </a:lnTo>
                                  <a:lnTo>
                                    <a:pt x="421" y="570"/>
                                  </a:lnTo>
                                  <a:lnTo>
                                    <a:pt x="429" y="580"/>
                                  </a:lnTo>
                                  <a:lnTo>
                                    <a:pt x="460" y="620"/>
                                  </a:lnTo>
                                  <a:lnTo>
                                    <a:pt x="491" y="660"/>
                                  </a:lnTo>
                                  <a:lnTo>
                                    <a:pt x="523" y="700"/>
                                  </a:lnTo>
                                  <a:lnTo>
                                    <a:pt x="557" y="740"/>
                                  </a:lnTo>
                                  <a:lnTo>
                                    <a:pt x="513" y="781"/>
                                  </a:lnTo>
                                  <a:lnTo>
                                    <a:pt x="471" y="821"/>
                                  </a:lnTo>
                                  <a:lnTo>
                                    <a:pt x="426" y="865"/>
                                  </a:lnTo>
                                  <a:lnTo>
                                    <a:pt x="379" y="913"/>
                                  </a:lnTo>
                                  <a:lnTo>
                                    <a:pt x="379" y="913"/>
                                  </a:lnTo>
                                  <a:close/>
                                </a:path>
                              </a:pathLst>
                            </a:custGeom>
                            <a:solidFill>
                              <a:srgbClr val="000000"/>
                            </a:solidFill>
                            <a:ln>
                              <a:noFill/>
                            </a:ln>
                          </wps:spPr>
                          <wps:bodyPr spcFirstLastPara="1" wrap="square" lIns="91425" tIns="91425" rIns="91425" bIns="91425" anchor="ctr" anchorCtr="0">
                            <a:noAutofit/>
                          </wps:bodyPr>
                        </wps:wsp>
                        <wps:wsp>
                          <wps:cNvPr id="9" name="Freeform: Shape 9"/>
                          <wps:cNvSpPr/>
                          <wps:spPr>
                            <a:xfrm>
                              <a:off x="3626" y="506"/>
                              <a:ext cx="169" cy="176"/>
                            </a:xfrm>
                            <a:custGeom>
                              <a:avLst/>
                              <a:gdLst/>
                              <a:ahLst/>
                              <a:cxnLst/>
                              <a:rect l="l" t="t" r="r" b="b"/>
                              <a:pathLst>
                                <a:path w="692" h="721" extrusionOk="0">
                                  <a:moveTo>
                                    <a:pt x="177" y="79"/>
                                  </a:moveTo>
                                  <a:lnTo>
                                    <a:pt x="192" y="68"/>
                                  </a:lnTo>
                                  <a:lnTo>
                                    <a:pt x="199" y="63"/>
                                  </a:lnTo>
                                  <a:lnTo>
                                    <a:pt x="207" y="59"/>
                                  </a:lnTo>
                                  <a:lnTo>
                                    <a:pt x="214" y="53"/>
                                  </a:lnTo>
                                  <a:lnTo>
                                    <a:pt x="223" y="49"/>
                                  </a:lnTo>
                                  <a:lnTo>
                                    <a:pt x="231" y="44"/>
                                  </a:lnTo>
                                  <a:lnTo>
                                    <a:pt x="238" y="40"/>
                                  </a:lnTo>
                                  <a:lnTo>
                                    <a:pt x="247" y="37"/>
                                  </a:lnTo>
                                  <a:lnTo>
                                    <a:pt x="255" y="33"/>
                                  </a:lnTo>
                                  <a:lnTo>
                                    <a:pt x="263" y="29"/>
                                  </a:lnTo>
                                  <a:lnTo>
                                    <a:pt x="271" y="25"/>
                                  </a:lnTo>
                                  <a:lnTo>
                                    <a:pt x="280" y="23"/>
                                  </a:lnTo>
                                  <a:lnTo>
                                    <a:pt x="288" y="20"/>
                                  </a:lnTo>
                                  <a:lnTo>
                                    <a:pt x="296" y="16"/>
                                  </a:lnTo>
                                  <a:lnTo>
                                    <a:pt x="305" y="15"/>
                                  </a:lnTo>
                                  <a:lnTo>
                                    <a:pt x="313" y="12"/>
                                  </a:lnTo>
                                  <a:lnTo>
                                    <a:pt x="322" y="9"/>
                                  </a:lnTo>
                                  <a:lnTo>
                                    <a:pt x="330" y="7"/>
                                  </a:lnTo>
                                  <a:lnTo>
                                    <a:pt x="338" y="5"/>
                                  </a:lnTo>
                                  <a:lnTo>
                                    <a:pt x="347" y="4"/>
                                  </a:lnTo>
                                  <a:lnTo>
                                    <a:pt x="355" y="3"/>
                                  </a:lnTo>
                                  <a:lnTo>
                                    <a:pt x="364" y="1"/>
                                  </a:lnTo>
                                  <a:lnTo>
                                    <a:pt x="371" y="1"/>
                                  </a:lnTo>
                                  <a:lnTo>
                                    <a:pt x="380" y="0"/>
                                  </a:lnTo>
                                  <a:lnTo>
                                    <a:pt x="387" y="0"/>
                                  </a:lnTo>
                                  <a:lnTo>
                                    <a:pt x="396" y="0"/>
                                  </a:lnTo>
                                  <a:lnTo>
                                    <a:pt x="404" y="0"/>
                                  </a:lnTo>
                                  <a:lnTo>
                                    <a:pt x="411" y="0"/>
                                  </a:lnTo>
                                  <a:lnTo>
                                    <a:pt x="419" y="0"/>
                                  </a:lnTo>
                                  <a:lnTo>
                                    <a:pt x="427" y="1"/>
                                  </a:lnTo>
                                  <a:lnTo>
                                    <a:pt x="435" y="3"/>
                                  </a:lnTo>
                                  <a:lnTo>
                                    <a:pt x="442" y="4"/>
                                  </a:lnTo>
                                  <a:lnTo>
                                    <a:pt x="450" y="5"/>
                                  </a:lnTo>
                                  <a:lnTo>
                                    <a:pt x="457" y="7"/>
                                  </a:lnTo>
                                  <a:lnTo>
                                    <a:pt x="465" y="9"/>
                                  </a:lnTo>
                                  <a:lnTo>
                                    <a:pt x="473" y="11"/>
                                  </a:lnTo>
                                  <a:lnTo>
                                    <a:pt x="480" y="13"/>
                                  </a:lnTo>
                                  <a:lnTo>
                                    <a:pt x="486" y="16"/>
                                  </a:lnTo>
                                  <a:lnTo>
                                    <a:pt x="494" y="19"/>
                                  </a:lnTo>
                                  <a:lnTo>
                                    <a:pt x="500" y="21"/>
                                  </a:lnTo>
                                  <a:lnTo>
                                    <a:pt x="508" y="24"/>
                                  </a:lnTo>
                                  <a:lnTo>
                                    <a:pt x="514" y="28"/>
                                  </a:lnTo>
                                  <a:lnTo>
                                    <a:pt x="520" y="31"/>
                                  </a:lnTo>
                                  <a:lnTo>
                                    <a:pt x="526" y="35"/>
                                  </a:lnTo>
                                  <a:lnTo>
                                    <a:pt x="533" y="39"/>
                                  </a:lnTo>
                                  <a:lnTo>
                                    <a:pt x="539" y="43"/>
                                  </a:lnTo>
                                  <a:lnTo>
                                    <a:pt x="545" y="48"/>
                                  </a:lnTo>
                                  <a:lnTo>
                                    <a:pt x="551" y="52"/>
                                  </a:lnTo>
                                  <a:lnTo>
                                    <a:pt x="558" y="57"/>
                                  </a:lnTo>
                                  <a:lnTo>
                                    <a:pt x="563" y="61"/>
                                  </a:lnTo>
                                  <a:lnTo>
                                    <a:pt x="569" y="67"/>
                                  </a:lnTo>
                                  <a:lnTo>
                                    <a:pt x="575" y="72"/>
                                  </a:lnTo>
                                  <a:lnTo>
                                    <a:pt x="580" y="77"/>
                                  </a:lnTo>
                                  <a:lnTo>
                                    <a:pt x="587" y="83"/>
                                  </a:lnTo>
                                  <a:lnTo>
                                    <a:pt x="592" y="89"/>
                                  </a:lnTo>
                                  <a:lnTo>
                                    <a:pt x="597" y="95"/>
                                  </a:lnTo>
                                  <a:lnTo>
                                    <a:pt x="603" y="101"/>
                                  </a:lnTo>
                                  <a:lnTo>
                                    <a:pt x="608" y="107"/>
                                  </a:lnTo>
                                  <a:lnTo>
                                    <a:pt x="613" y="113"/>
                                  </a:lnTo>
                                  <a:lnTo>
                                    <a:pt x="617" y="120"/>
                                  </a:lnTo>
                                  <a:lnTo>
                                    <a:pt x="622" y="127"/>
                                  </a:lnTo>
                                  <a:lnTo>
                                    <a:pt x="632" y="140"/>
                                  </a:lnTo>
                                  <a:lnTo>
                                    <a:pt x="640" y="154"/>
                                  </a:lnTo>
                                  <a:lnTo>
                                    <a:pt x="648" y="168"/>
                                  </a:lnTo>
                                  <a:lnTo>
                                    <a:pt x="655" y="182"/>
                                  </a:lnTo>
                                  <a:lnTo>
                                    <a:pt x="662" y="197"/>
                                  </a:lnTo>
                                  <a:lnTo>
                                    <a:pt x="668" y="212"/>
                                  </a:lnTo>
                                  <a:lnTo>
                                    <a:pt x="673" y="226"/>
                                  </a:lnTo>
                                  <a:lnTo>
                                    <a:pt x="675" y="234"/>
                                  </a:lnTo>
                                  <a:lnTo>
                                    <a:pt x="678" y="241"/>
                                  </a:lnTo>
                                  <a:lnTo>
                                    <a:pt x="681" y="249"/>
                                  </a:lnTo>
                                  <a:lnTo>
                                    <a:pt x="683" y="257"/>
                                  </a:lnTo>
                                  <a:lnTo>
                                    <a:pt x="686" y="272"/>
                                  </a:lnTo>
                                  <a:lnTo>
                                    <a:pt x="688" y="288"/>
                                  </a:lnTo>
                                  <a:lnTo>
                                    <a:pt x="691" y="303"/>
                                  </a:lnTo>
                                  <a:lnTo>
                                    <a:pt x="691" y="313"/>
                                  </a:lnTo>
                                  <a:lnTo>
                                    <a:pt x="692" y="321"/>
                                  </a:lnTo>
                                  <a:lnTo>
                                    <a:pt x="692" y="329"/>
                                  </a:lnTo>
                                  <a:lnTo>
                                    <a:pt x="692" y="337"/>
                                  </a:lnTo>
                                  <a:lnTo>
                                    <a:pt x="692" y="346"/>
                                  </a:lnTo>
                                  <a:lnTo>
                                    <a:pt x="692" y="354"/>
                                  </a:lnTo>
                                  <a:lnTo>
                                    <a:pt x="691" y="363"/>
                                  </a:lnTo>
                                  <a:lnTo>
                                    <a:pt x="689" y="371"/>
                                  </a:lnTo>
                                  <a:lnTo>
                                    <a:pt x="688" y="381"/>
                                  </a:lnTo>
                                  <a:lnTo>
                                    <a:pt x="688" y="390"/>
                                  </a:lnTo>
                                  <a:lnTo>
                                    <a:pt x="686" y="398"/>
                                  </a:lnTo>
                                  <a:lnTo>
                                    <a:pt x="684" y="407"/>
                                  </a:lnTo>
                                  <a:lnTo>
                                    <a:pt x="682" y="417"/>
                                  </a:lnTo>
                                  <a:lnTo>
                                    <a:pt x="679" y="425"/>
                                  </a:lnTo>
                                  <a:lnTo>
                                    <a:pt x="677" y="434"/>
                                  </a:lnTo>
                                  <a:lnTo>
                                    <a:pt x="674" y="442"/>
                                  </a:lnTo>
                                  <a:lnTo>
                                    <a:pt x="672" y="451"/>
                                  </a:lnTo>
                                  <a:lnTo>
                                    <a:pt x="668" y="459"/>
                                  </a:lnTo>
                                  <a:lnTo>
                                    <a:pt x="664" y="468"/>
                                  </a:lnTo>
                                  <a:lnTo>
                                    <a:pt x="660" y="476"/>
                                  </a:lnTo>
                                  <a:lnTo>
                                    <a:pt x="655" y="484"/>
                                  </a:lnTo>
                                  <a:lnTo>
                                    <a:pt x="652" y="494"/>
                                  </a:lnTo>
                                  <a:lnTo>
                                    <a:pt x="647" y="502"/>
                                  </a:lnTo>
                                  <a:lnTo>
                                    <a:pt x="642" y="510"/>
                                  </a:lnTo>
                                  <a:lnTo>
                                    <a:pt x="637" y="518"/>
                                  </a:lnTo>
                                  <a:lnTo>
                                    <a:pt x="630" y="526"/>
                                  </a:lnTo>
                                  <a:lnTo>
                                    <a:pt x="625" y="534"/>
                                  </a:lnTo>
                                  <a:lnTo>
                                    <a:pt x="619" y="542"/>
                                  </a:lnTo>
                                  <a:lnTo>
                                    <a:pt x="613" y="550"/>
                                  </a:lnTo>
                                  <a:lnTo>
                                    <a:pt x="607" y="558"/>
                                  </a:lnTo>
                                  <a:lnTo>
                                    <a:pt x="600" y="566"/>
                                  </a:lnTo>
                                  <a:lnTo>
                                    <a:pt x="593" y="572"/>
                                  </a:lnTo>
                                  <a:lnTo>
                                    <a:pt x="587" y="580"/>
                                  </a:lnTo>
                                  <a:lnTo>
                                    <a:pt x="579" y="587"/>
                                  </a:lnTo>
                                  <a:lnTo>
                                    <a:pt x="571" y="594"/>
                                  </a:lnTo>
                                  <a:lnTo>
                                    <a:pt x="565" y="602"/>
                                  </a:lnTo>
                                  <a:lnTo>
                                    <a:pt x="558" y="608"/>
                                  </a:lnTo>
                                  <a:lnTo>
                                    <a:pt x="550" y="615"/>
                                  </a:lnTo>
                                  <a:lnTo>
                                    <a:pt x="543" y="621"/>
                                  </a:lnTo>
                                  <a:lnTo>
                                    <a:pt x="534" y="625"/>
                                  </a:lnTo>
                                  <a:lnTo>
                                    <a:pt x="526" y="632"/>
                                  </a:lnTo>
                                  <a:lnTo>
                                    <a:pt x="518" y="639"/>
                                  </a:lnTo>
                                  <a:lnTo>
                                    <a:pt x="504" y="649"/>
                                  </a:lnTo>
                                  <a:lnTo>
                                    <a:pt x="488" y="659"/>
                                  </a:lnTo>
                                  <a:lnTo>
                                    <a:pt x="480" y="664"/>
                                  </a:lnTo>
                                  <a:lnTo>
                                    <a:pt x="471" y="668"/>
                                  </a:lnTo>
                                  <a:lnTo>
                                    <a:pt x="464" y="673"/>
                                  </a:lnTo>
                                  <a:lnTo>
                                    <a:pt x="456" y="677"/>
                                  </a:lnTo>
                                  <a:lnTo>
                                    <a:pt x="447" y="681"/>
                                  </a:lnTo>
                                  <a:lnTo>
                                    <a:pt x="440" y="685"/>
                                  </a:lnTo>
                                  <a:lnTo>
                                    <a:pt x="431" y="689"/>
                                  </a:lnTo>
                                  <a:lnTo>
                                    <a:pt x="422" y="692"/>
                                  </a:lnTo>
                                  <a:lnTo>
                                    <a:pt x="414" y="696"/>
                                  </a:lnTo>
                                  <a:lnTo>
                                    <a:pt x="406" y="699"/>
                                  </a:lnTo>
                                  <a:lnTo>
                                    <a:pt x="397" y="703"/>
                                  </a:lnTo>
                                  <a:lnTo>
                                    <a:pt x="389" y="705"/>
                                  </a:lnTo>
                                  <a:lnTo>
                                    <a:pt x="380" y="708"/>
                                  </a:lnTo>
                                  <a:lnTo>
                                    <a:pt x="371" y="711"/>
                                  </a:lnTo>
                                  <a:lnTo>
                                    <a:pt x="362" y="712"/>
                                  </a:lnTo>
                                  <a:lnTo>
                                    <a:pt x="355" y="715"/>
                                  </a:lnTo>
                                  <a:lnTo>
                                    <a:pt x="346" y="716"/>
                                  </a:lnTo>
                                  <a:lnTo>
                                    <a:pt x="338" y="717"/>
                                  </a:lnTo>
                                  <a:lnTo>
                                    <a:pt x="330" y="719"/>
                                  </a:lnTo>
                                  <a:lnTo>
                                    <a:pt x="322" y="720"/>
                                  </a:lnTo>
                                  <a:lnTo>
                                    <a:pt x="313" y="720"/>
                                  </a:lnTo>
                                  <a:lnTo>
                                    <a:pt x="305" y="720"/>
                                  </a:lnTo>
                                  <a:lnTo>
                                    <a:pt x="297" y="721"/>
                                  </a:lnTo>
                                  <a:lnTo>
                                    <a:pt x="290" y="720"/>
                                  </a:lnTo>
                                  <a:lnTo>
                                    <a:pt x="281" y="720"/>
                                  </a:lnTo>
                                  <a:lnTo>
                                    <a:pt x="273" y="720"/>
                                  </a:lnTo>
                                  <a:lnTo>
                                    <a:pt x="266" y="719"/>
                                  </a:lnTo>
                                  <a:lnTo>
                                    <a:pt x="258" y="719"/>
                                  </a:lnTo>
                                  <a:lnTo>
                                    <a:pt x="251" y="717"/>
                                  </a:lnTo>
                                  <a:lnTo>
                                    <a:pt x="243" y="716"/>
                                  </a:lnTo>
                                  <a:lnTo>
                                    <a:pt x="236" y="713"/>
                                  </a:lnTo>
                                  <a:lnTo>
                                    <a:pt x="228" y="712"/>
                                  </a:lnTo>
                                  <a:lnTo>
                                    <a:pt x="221" y="709"/>
                                  </a:lnTo>
                                  <a:lnTo>
                                    <a:pt x="213" y="708"/>
                                  </a:lnTo>
                                  <a:lnTo>
                                    <a:pt x="206" y="705"/>
                                  </a:lnTo>
                                  <a:lnTo>
                                    <a:pt x="199" y="703"/>
                                  </a:lnTo>
                                  <a:lnTo>
                                    <a:pt x="192" y="699"/>
                                  </a:lnTo>
                                  <a:lnTo>
                                    <a:pt x="186" y="696"/>
                                  </a:lnTo>
                                  <a:lnTo>
                                    <a:pt x="178" y="693"/>
                                  </a:lnTo>
                                  <a:lnTo>
                                    <a:pt x="172" y="689"/>
                                  </a:lnTo>
                                  <a:lnTo>
                                    <a:pt x="164" y="685"/>
                                  </a:lnTo>
                                  <a:lnTo>
                                    <a:pt x="158" y="681"/>
                                  </a:lnTo>
                                  <a:lnTo>
                                    <a:pt x="152" y="676"/>
                                  </a:lnTo>
                                  <a:lnTo>
                                    <a:pt x="146" y="672"/>
                                  </a:lnTo>
                                  <a:lnTo>
                                    <a:pt x="138" y="668"/>
                                  </a:lnTo>
                                  <a:lnTo>
                                    <a:pt x="132" y="663"/>
                                  </a:lnTo>
                                  <a:lnTo>
                                    <a:pt x="125" y="657"/>
                                  </a:lnTo>
                                  <a:lnTo>
                                    <a:pt x="119" y="652"/>
                                  </a:lnTo>
                                  <a:lnTo>
                                    <a:pt x="114" y="647"/>
                                  </a:lnTo>
                                  <a:lnTo>
                                    <a:pt x="108" y="641"/>
                                  </a:lnTo>
                                  <a:lnTo>
                                    <a:pt x="102" y="636"/>
                                  </a:lnTo>
                                  <a:lnTo>
                                    <a:pt x="97" y="631"/>
                                  </a:lnTo>
                                  <a:lnTo>
                                    <a:pt x="92" y="624"/>
                                  </a:lnTo>
                                  <a:lnTo>
                                    <a:pt x="87" y="620"/>
                                  </a:lnTo>
                                  <a:lnTo>
                                    <a:pt x="80" y="614"/>
                                  </a:lnTo>
                                  <a:lnTo>
                                    <a:pt x="75" y="607"/>
                                  </a:lnTo>
                                  <a:lnTo>
                                    <a:pt x="70" y="600"/>
                                  </a:lnTo>
                                  <a:lnTo>
                                    <a:pt x="67" y="594"/>
                                  </a:lnTo>
                                  <a:lnTo>
                                    <a:pt x="57" y="580"/>
                                  </a:lnTo>
                                  <a:lnTo>
                                    <a:pt x="48" y="566"/>
                                  </a:lnTo>
                                  <a:lnTo>
                                    <a:pt x="40" y="552"/>
                                  </a:lnTo>
                                  <a:lnTo>
                                    <a:pt x="37" y="544"/>
                                  </a:lnTo>
                                  <a:lnTo>
                                    <a:pt x="33" y="538"/>
                                  </a:lnTo>
                                  <a:lnTo>
                                    <a:pt x="29" y="530"/>
                                  </a:lnTo>
                                  <a:lnTo>
                                    <a:pt x="26" y="522"/>
                                  </a:lnTo>
                                  <a:lnTo>
                                    <a:pt x="23" y="515"/>
                                  </a:lnTo>
                                  <a:lnTo>
                                    <a:pt x="20" y="507"/>
                                  </a:lnTo>
                                  <a:lnTo>
                                    <a:pt x="18" y="499"/>
                                  </a:lnTo>
                                  <a:lnTo>
                                    <a:pt x="15" y="491"/>
                                  </a:lnTo>
                                  <a:lnTo>
                                    <a:pt x="13" y="483"/>
                                  </a:lnTo>
                                  <a:lnTo>
                                    <a:pt x="10" y="475"/>
                                  </a:lnTo>
                                  <a:lnTo>
                                    <a:pt x="8" y="467"/>
                                  </a:lnTo>
                                  <a:lnTo>
                                    <a:pt x="6" y="459"/>
                                  </a:lnTo>
                                  <a:lnTo>
                                    <a:pt x="5" y="451"/>
                                  </a:lnTo>
                                  <a:lnTo>
                                    <a:pt x="4" y="443"/>
                                  </a:lnTo>
                                  <a:lnTo>
                                    <a:pt x="3" y="435"/>
                                  </a:lnTo>
                                  <a:lnTo>
                                    <a:pt x="1" y="427"/>
                                  </a:lnTo>
                                  <a:lnTo>
                                    <a:pt x="0" y="419"/>
                                  </a:lnTo>
                                  <a:lnTo>
                                    <a:pt x="0" y="411"/>
                                  </a:lnTo>
                                  <a:lnTo>
                                    <a:pt x="0" y="402"/>
                                  </a:lnTo>
                                  <a:lnTo>
                                    <a:pt x="0" y="394"/>
                                  </a:lnTo>
                                  <a:lnTo>
                                    <a:pt x="0" y="386"/>
                                  </a:lnTo>
                                  <a:lnTo>
                                    <a:pt x="0" y="377"/>
                                  </a:lnTo>
                                  <a:lnTo>
                                    <a:pt x="0" y="369"/>
                                  </a:lnTo>
                                  <a:lnTo>
                                    <a:pt x="1" y="359"/>
                                  </a:lnTo>
                                  <a:lnTo>
                                    <a:pt x="3" y="351"/>
                                  </a:lnTo>
                                  <a:lnTo>
                                    <a:pt x="4" y="343"/>
                                  </a:lnTo>
                                  <a:lnTo>
                                    <a:pt x="5" y="334"/>
                                  </a:lnTo>
                                  <a:lnTo>
                                    <a:pt x="6" y="325"/>
                                  </a:lnTo>
                                  <a:lnTo>
                                    <a:pt x="9" y="317"/>
                                  </a:lnTo>
                                  <a:lnTo>
                                    <a:pt x="10" y="307"/>
                                  </a:lnTo>
                                  <a:lnTo>
                                    <a:pt x="13" y="300"/>
                                  </a:lnTo>
                                  <a:lnTo>
                                    <a:pt x="16" y="290"/>
                                  </a:lnTo>
                                  <a:lnTo>
                                    <a:pt x="19" y="282"/>
                                  </a:lnTo>
                                  <a:lnTo>
                                    <a:pt x="21" y="273"/>
                                  </a:lnTo>
                                  <a:lnTo>
                                    <a:pt x="25" y="265"/>
                                  </a:lnTo>
                                  <a:lnTo>
                                    <a:pt x="29" y="257"/>
                                  </a:lnTo>
                                  <a:lnTo>
                                    <a:pt x="33" y="248"/>
                                  </a:lnTo>
                                  <a:lnTo>
                                    <a:pt x="37" y="240"/>
                                  </a:lnTo>
                                  <a:lnTo>
                                    <a:pt x="42" y="232"/>
                                  </a:lnTo>
                                  <a:lnTo>
                                    <a:pt x="45" y="224"/>
                                  </a:lnTo>
                                  <a:lnTo>
                                    <a:pt x="50" y="214"/>
                                  </a:lnTo>
                                  <a:lnTo>
                                    <a:pt x="55" y="206"/>
                                  </a:lnTo>
                                  <a:lnTo>
                                    <a:pt x="62" y="198"/>
                                  </a:lnTo>
                                  <a:lnTo>
                                    <a:pt x="67" y="190"/>
                                  </a:lnTo>
                                  <a:lnTo>
                                    <a:pt x="73" y="182"/>
                                  </a:lnTo>
                                  <a:lnTo>
                                    <a:pt x="78" y="174"/>
                                  </a:lnTo>
                                  <a:lnTo>
                                    <a:pt x="84" y="166"/>
                                  </a:lnTo>
                                  <a:lnTo>
                                    <a:pt x="90" y="158"/>
                                  </a:lnTo>
                                  <a:lnTo>
                                    <a:pt x="97" y="152"/>
                                  </a:lnTo>
                                  <a:lnTo>
                                    <a:pt x="103" y="144"/>
                                  </a:lnTo>
                                  <a:lnTo>
                                    <a:pt x="110" y="137"/>
                                  </a:lnTo>
                                  <a:lnTo>
                                    <a:pt x="117" y="129"/>
                                  </a:lnTo>
                                  <a:lnTo>
                                    <a:pt x="124" y="123"/>
                                  </a:lnTo>
                                  <a:lnTo>
                                    <a:pt x="130" y="116"/>
                                  </a:lnTo>
                                  <a:lnTo>
                                    <a:pt x="138" y="109"/>
                                  </a:lnTo>
                                  <a:lnTo>
                                    <a:pt x="146" y="103"/>
                                  </a:lnTo>
                                  <a:lnTo>
                                    <a:pt x="153" y="96"/>
                                  </a:lnTo>
                                  <a:lnTo>
                                    <a:pt x="161" y="91"/>
                                  </a:lnTo>
                                  <a:lnTo>
                                    <a:pt x="168" y="84"/>
                                  </a:lnTo>
                                  <a:lnTo>
                                    <a:pt x="177" y="79"/>
                                  </a:lnTo>
                                  <a:lnTo>
                                    <a:pt x="177" y="79"/>
                                  </a:lnTo>
                                  <a:close/>
                                  <a:moveTo>
                                    <a:pt x="271" y="232"/>
                                  </a:moveTo>
                                  <a:lnTo>
                                    <a:pt x="263" y="238"/>
                                  </a:lnTo>
                                  <a:lnTo>
                                    <a:pt x="256" y="245"/>
                                  </a:lnTo>
                                  <a:lnTo>
                                    <a:pt x="250" y="250"/>
                                  </a:lnTo>
                                  <a:lnTo>
                                    <a:pt x="244" y="257"/>
                                  </a:lnTo>
                                  <a:lnTo>
                                    <a:pt x="238" y="265"/>
                                  </a:lnTo>
                                  <a:lnTo>
                                    <a:pt x="234" y="273"/>
                                  </a:lnTo>
                                  <a:lnTo>
                                    <a:pt x="229" y="281"/>
                                  </a:lnTo>
                                  <a:lnTo>
                                    <a:pt x="228" y="285"/>
                                  </a:lnTo>
                                  <a:lnTo>
                                    <a:pt x="227" y="289"/>
                                  </a:lnTo>
                                  <a:lnTo>
                                    <a:pt x="223" y="298"/>
                                  </a:lnTo>
                                  <a:lnTo>
                                    <a:pt x="221" y="306"/>
                                  </a:lnTo>
                                  <a:lnTo>
                                    <a:pt x="219" y="317"/>
                                  </a:lnTo>
                                  <a:lnTo>
                                    <a:pt x="218" y="326"/>
                                  </a:lnTo>
                                  <a:lnTo>
                                    <a:pt x="218" y="335"/>
                                  </a:lnTo>
                                  <a:lnTo>
                                    <a:pt x="218" y="345"/>
                                  </a:lnTo>
                                  <a:lnTo>
                                    <a:pt x="219" y="355"/>
                                  </a:lnTo>
                                  <a:lnTo>
                                    <a:pt x="222" y="366"/>
                                  </a:lnTo>
                                  <a:lnTo>
                                    <a:pt x="224" y="375"/>
                                  </a:lnTo>
                                  <a:lnTo>
                                    <a:pt x="227" y="386"/>
                                  </a:lnTo>
                                  <a:lnTo>
                                    <a:pt x="231" y="397"/>
                                  </a:lnTo>
                                  <a:lnTo>
                                    <a:pt x="234" y="406"/>
                                  </a:lnTo>
                                  <a:lnTo>
                                    <a:pt x="238" y="417"/>
                                  </a:lnTo>
                                  <a:lnTo>
                                    <a:pt x="243" y="426"/>
                                  </a:lnTo>
                                  <a:lnTo>
                                    <a:pt x="250" y="435"/>
                                  </a:lnTo>
                                  <a:lnTo>
                                    <a:pt x="256" y="446"/>
                                  </a:lnTo>
                                  <a:lnTo>
                                    <a:pt x="260" y="453"/>
                                  </a:lnTo>
                                  <a:lnTo>
                                    <a:pt x="265" y="459"/>
                                  </a:lnTo>
                                  <a:lnTo>
                                    <a:pt x="268" y="466"/>
                                  </a:lnTo>
                                  <a:lnTo>
                                    <a:pt x="273" y="471"/>
                                  </a:lnTo>
                                  <a:lnTo>
                                    <a:pt x="278" y="476"/>
                                  </a:lnTo>
                                  <a:lnTo>
                                    <a:pt x="283" y="482"/>
                                  </a:lnTo>
                                  <a:lnTo>
                                    <a:pt x="288" y="486"/>
                                  </a:lnTo>
                                  <a:lnTo>
                                    <a:pt x="293" y="491"/>
                                  </a:lnTo>
                                  <a:lnTo>
                                    <a:pt x="298" y="495"/>
                                  </a:lnTo>
                                  <a:lnTo>
                                    <a:pt x="305" y="499"/>
                                  </a:lnTo>
                                  <a:lnTo>
                                    <a:pt x="310" y="502"/>
                                  </a:lnTo>
                                  <a:lnTo>
                                    <a:pt x="315" y="504"/>
                                  </a:lnTo>
                                  <a:lnTo>
                                    <a:pt x="321" y="507"/>
                                  </a:lnTo>
                                  <a:lnTo>
                                    <a:pt x="326" y="510"/>
                                  </a:lnTo>
                                  <a:lnTo>
                                    <a:pt x="331" y="511"/>
                                  </a:lnTo>
                                  <a:lnTo>
                                    <a:pt x="337" y="512"/>
                                  </a:lnTo>
                                  <a:lnTo>
                                    <a:pt x="343" y="514"/>
                                  </a:lnTo>
                                  <a:lnTo>
                                    <a:pt x="348" y="515"/>
                                  </a:lnTo>
                                  <a:lnTo>
                                    <a:pt x="355" y="515"/>
                                  </a:lnTo>
                                  <a:lnTo>
                                    <a:pt x="360" y="516"/>
                                  </a:lnTo>
                                  <a:lnTo>
                                    <a:pt x="366" y="515"/>
                                  </a:lnTo>
                                  <a:lnTo>
                                    <a:pt x="371" y="515"/>
                                  </a:lnTo>
                                  <a:lnTo>
                                    <a:pt x="376" y="515"/>
                                  </a:lnTo>
                                  <a:lnTo>
                                    <a:pt x="382" y="514"/>
                                  </a:lnTo>
                                  <a:lnTo>
                                    <a:pt x="387" y="512"/>
                                  </a:lnTo>
                                  <a:lnTo>
                                    <a:pt x="392" y="511"/>
                                  </a:lnTo>
                                  <a:lnTo>
                                    <a:pt x="397" y="508"/>
                                  </a:lnTo>
                                  <a:lnTo>
                                    <a:pt x="404" y="507"/>
                                  </a:lnTo>
                                  <a:lnTo>
                                    <a:pt x="409" y="504"/>
                                  </a:lnTo>
                                  <a:lnTo>
                                    <a:pt x="414" y="502"/>
                                  </a:lnTo>
                                  <a:lnTo>
                                    <a:pt x="419" y="498"/>
                                  </a:lnTo>
                                  <a:lnTo>
                                    <a:pt x="424" y="495"/>
                                  </a:lnTo>
                                  <a:lnTo>
                                    <a:pt x="431" y="488"/>
                                  </a:lnTo>
                                  <a:lnTo>
                                    <a:pt x="437" y="483"/>
                                  </a:lnTo>
                                  <a:lnTo>
                                    <a:pt x="444" y="476"/>
                                  </a:lnTo>
                                  <a:lnTo>
                                    <a:pt x="450" y="470"/>
                                  </a:lnTo>
                                  <a:lnTo>
                                    <a:pt x="455" y="462"/>
                                  </a:lnTo>
                                  <a:lnTo>
                                    <a:pt x="460" y="454"/>
                                  </a:lnTo>
                                  <a:lnTo>
                                    <a:pt x="464" y="446"/>
                                  </a:lnTo>
                                  <a:lnTo>
                                    <a:pt x="466" y="442"/>
                                  </a:lnTo>
                                  <a:lnTo>
                                    <a:pt x="468" y="438"/>
                                  </a:lnTo>
                                  <a:lnTo>
                                    <a:pt x="470" y="429"/>
                                  </a:lnTo>
                                  <a:lnTo>
                                    <a:pt x="473" y="419"/>
                                  </a:lnTo>
                                  <a:lnTo>
                                    <a:pt x="474" y="410"/>
                                  </a:lnTo>
                                  <a:lnTo>
                                    <a:pt x="475" y="401"/>
                                  </a:lnTo>
                                  <a:lnTo>
                                    <a:pt x="475" y="391"/>
                                  </a:lnTo>
                                  <a:lnTo>
                                    <a:pt x="474" y="381"/>
                                  </a:lnTo>
                                  <a:lnTo>
                                    <a:pt x="473" y="370"/>
                                  </a:lnTo>
                                  <a:lnTo>
                                    <a:pt x="471" y="361"/>
                                  </a:lnTo>
                                  <a:lnTo>
                                    <a:pt x="469" y="350"/>
                                  </a:lnTo>
                                  <a:lnTo>
                                    <a:pt x="465" y="339"/>
                                  </a:lnTo>
                                  <a:lnTo>
                                    <a:pt x="462" y="329"/>
                                  </a:lnTo>
                                  <a:lnTo>
                                    <a:pt x="457" y="318"/>
                                  </a:lnTo>
                                  <a:lnTo>
                                    <a:pt x="454" y="309"/>
                                  </a:lnTo>
                                  <a:lnTo>
                                    <a:pt x="449" y="298"/>
                                  </a:lnTo>
                                  <a:lnTo>
                                    <a:pt x="442" y="289"/>
                                  </a:lnTo>
                                  <a:lnTo>
                                    <a:pt x="437" y="280"/>
                                  </a:lnTo>
                                  <a:lnTo>
                                    <a:pt x="431" y="272"/>
                                  </a:lnTo>
                                  <a:lnTo>
                                    <a:pt x="426" y="264"/>
                                  </a:lnTo>
                                  <a:lnTo>
                                    <a:pt x="421" y="257"/>
                                  </a:lnTo>
                                  <a:lnTo>
                                    <a:pt x="415" y="250"/>
                                  </a:lnTo>
                                  <a:lnTo>
                                    <a:pt x="409" y="244"/>
                                  </a:lnTo>
                                  <a:lnTo>
                                    <a:pt x="402" y="238"/>
                                  </a:lnTo>
                                  <a:lnTo>
                                    <a:pt x="397" y="233"/>
                                  </a:lnTo>
                                  <a:lnTo>
                                    <a:pt x="390" y="229"/>
                                  </a:lnTo>
                                  <a:lnTo>
                                    <a:pt x="384" y="224"/>
                                  </a:lnTo>
                                  <a:lnTo>
                                    <a:pt x="376" y="220"/>
                                  </a:lnTo>
                                  <a:lnTo>
                                    <a:pt x="370" y="217"/>
                                  </a:lnTo>
                                  <a:lnTo>
                                    <a:pt x="362" y="214"/>
                                  </a:lnTo>
                                  <a:lnTo>
                                    <a:pt x="355" y="213"/>
                                  </a:lnTo>
                                  <a:lnTo>
                                    <a:pt x="347" y="212"/>
                                  </a:lnTo>
                                  <a:lnTo>
                                    <a:pt x="340" y="210"/>
                                  </a:lnTo>
                                  <a:lnTo>
                                    <a:pt x="332" y="210"/>
                                  </a:lnTo>
                                  <a:lnTo>
                                    <a:pt x="323" y="210"/>
                                  </a:lnTo>
                                  <a:lnTo>
                                    <a:pt x="316" y="212"/>
                                  </a:lnTo>
                                  <a:lnTo>
                                    <a:pt x="308" y="213"/>
                                  </a:lnTo>
                                  <a:lnTo>
                                    <a:pt x="301" y="216"/>
                                  </a:lnTo>
                                  <a:lnTo>
                                    <a:pt x="293" y="218"/>
                                  </a:lnTo>
                                  <a:lnTo>
                                    <a:pt x="286" y="222"/>
                                  </a:lnTo>
                                  <a:lnTo>
                                    <a:pt x="278" y="226"/>
                                  </a:lnTo>
                                  <a:lnTo>
                                    <a:pt x="271" y="232"/>
                                  </a:lnTo>
                                  <a:lnTo>
                                    <a:pt x="271" y="232"/>
                                  </a:lnTo>
                                  <a:close/>
                                </a:path>
                              </a:pathLst>
                            </a:custGeom>
                            <a:solidFill>
                              <a:srgbClr val="000000"/>
                            </a:solidFill>
                            <a:ln>
                              <a:noFill/>
                            </a:ln>
                          </wps:spPr>
                          <wps:bodyPr spcFirstLastPara="1" wrap="square" lIns="91425" tIns="91425" rIns="91425" bIns="91425" anchor="ctr" anchorCtr="0">
                            <a:noAutofit/>
                          </wps:bodyPr>
                        </wps:wsp>
                        <wps:wsp>
                          <wps:cNvPr id="10" name="Freeform: Shape 10"/>
                          <wps:cNvSpPr/>
                          <wps:spPr>
                            <a:xfrm>
                              <a:off x="3768" y="411"/>
                              <a:ext cx="113" cy="194"/>
                            </a:xfrm>
                            <a:custGeom>
                              <a:avLst/>
                              <a:gdLst/>
                              <a:ahLst/>
                              <a:cxnLst/>
                              <a:rect l="l" t="t" r="r" b="b"/>
                              <a:pathLst>
                                <a:path w="468" h="789" extrusionOk="0">
                                  <a:moveTo>
                                    <a:pt x="247" y="789"/>
                                  </a:moveTo>
                                  <a:lnTo>
                                    <a:pt x="147" y="534"/>
                                  </a:lnTo>
                                  <a:lnTo>
                                    <a:pt x="85" y="389"/>
                                  </a:lnTo>
                                  <a:lnTo>
                                    <a:pt x="67" y="350"/>
                                  </a:lnTo>
                                  <a:lnTo>
                                    <a:pt x="49" y="310"/>
                                  </a:lnTo>
                                  <a:lnTo>
                                    <a:pt x="27" y="265"/>
                                  </a:lnTo>
                                  <a:lnTo>
                                    <a:pt x="0" y="210"/>
                                  </a:lnTo>
                                  <a:lnTo>
                                    <a:pt x="58" y="181"/>
                                  </a:lnTo>
                                  <a:lnTo>
                                    <a:pt x="102" y="157"/>
                                  </a:lnTo>
                                  <a:lnTo>
                                    <a:pt x="148" y="132"/>
                                  </a:lnTo>
                                  <a:lnTo>
                                    <a:pt x="202" y="103"/>
                                  </a:lnTo>
                                  <a:lnTo>
                                    <a:pt x="228" y="168"/>
                                  </a:lnTo>
                                  <a:lnTo>
                                    <a:pt x="233" y="151"/>
                                  </a:lnTo>
                                  <a:lnTo>
                                    <a:pt x="237" y="136"/>
                                  </a:lnTo>
                                  <a:lnTo>
                                    <a:pt x="241" y="124"/>
                                  </a:lnTo>
                                  <a:lnTo>
                                    <a:pt x="245" y="113"/>
                                  </a:lnTo>
                                  <a:lnTo>
                                    <a:pt x="248" y="104"/>
                                  </a:lnTo>
                                  <a:lnTo>
                                    <a:pt x="253" y="95"/>
                                  </a:lnTo>
                                  <a:lnTo>
                                    <a:pt x="258" y="85"/>
                                  </a:lnTo>
                                  <a:lnTo>
                                    <a:pt x="265" y="76"/>
                                  </a:lnTo>
                                  <a:lnTo>
                                    <a:pt x="271" y="67"/>
                                  </a:lnTo>
                                  <a:lnTo>
                                    <a:pt x="278" y="57"/>
                                  </a:lnTo>
                                  <a:lnTo>
                                    <a:pt x="285" y="49"/>
                                  </a:lnTo>
                                  <a:lnTo>
                                    <a:pt x="293" y="43"/>
                                  </a:lnTo>
                                  <a:lnTo>
                                    <a:pt x="297" y="39"/>
                                  </a:lnTo>
                                  <a:lnTo>
                                    <a:pt x="301" y="35"/>
                                  </a:lnTo>
                                  <a:lnTo>
                                    <a:pt x="306" y="32"/>
                                  </a:lnTo>
                                  <a:lnTo>
                                    <a:pt x="310" y="30"/>
                                  </a:lnTo>
                                  <a:lnTo>
                                    <a:pt x="320" y="23"/>
                                  </a:lnTo>
                                  <a:lnTo>
                                    <a:pt x="330" y="18"/>
                                  </a:lnTo>
                                  <a:lnTo>
                                    <a:pt x="339" y="12"/>
                                  </a:lnTo>
                                  <a:lnTo>
                                    <a:pt x="350" y="8"/>
                                  </a:lnTo>
                                  <a:lnTo>
                                    <a:pt x="356" y="6"/>
                                  </a:lnTo>
                                  <a:lnTo>
                                    <a:pt x="361" y="4"/>
                                  </a:lnTo>
                                  <a:lnTo>
                                    <a:pt x="367" y="2"/>
                                  </a:lnTo>
                                  <a:lnTo>
                                    <a:pt x="375" y="0"/>
                                  </a:lnTo>
                                  <a:lnTo>
                                    <a:pt x="389" y="30"/>
                                  </a:lnTo>
                                  <a:lnTo>
                                    <a:pt x="401" y="55"/>
                                  </a:lnTo>
                                  <a:lnTo>
                                    <a:pt x="414" y="79"/>
                                  </a:lnTo>
                                  <a:lnTo>
                                    <a:pt x="424" y="99"/>
                                  </a:lnTo>
                                  <a:lnTo>
                                    <a:pt x="468" y="183"/>
                                  </a:lnTo>
                                  <a:lnTo>
                                    <a:pt x="459" y="185"/>
                                  </a:lnTo>
                                  <a:lnTo>
                                    <a:pt x="451" y="187"/>
                                  </a:lnTo>
                                  <a:lnTo>
                                    <a:pt x="444" y="189"/>
                                  </a:lnTo>
                                  <a:lnTo>
                                    <a:pt x="436" y="192"/>
                                  </a:lnTo>
                                  <a:lnTo>
                                    <a:pt x="430" y="193"/>
                                  </a:lnTo>
                                  <a:lnTo>
                                    <a:pt x="422" y="197"/>
                                  </a:lnTo>
                                  <a:lnTo>
                                    <a:pt x="416" y="200"/>
                                  </a:lnTo>
                                  <a:lnTo>
                                    <a:pt x="410" y="203"/>
                                  </a:lnTo>
                                  <a:lnTo>
                                    <a:pt x="402" y="207"/>
                                  </a:lnTo>
                                  <a:lnTo>
                                    <a:pt x="395" y="212"/>
                                  </a:lnTo>
                                  <a:lnTo>
                                    <a:pt x="387" y="216"/>
                                  </a:lnTo>
                                  <a:lnTo>
                                    <a:pt x="381" y="221"/>
                                  </a:lnTo>
                                  <a:lnTo>
                                    <a:pt x="376" y="225"/>
                                  </a:lnTo>
                                  <a:lnTo>
                                    <a:pt x="370" y="230"/>
                                  </a:lnTo>
                                  <a:lnTo>
                                    <a:pt x="365" y="236"/>
                                  </a:lnTo>
                                  <a:lnTo>
                                    <a:pt x="360" y="241"/>
                                  </a:lnTo>
                                  <a:lnTo>
                                    <a:pt x="356" y="246"/>
                                  </a:lnTo>
                                  <a:lnTo>
                                    <a:pt x="351" y="253"/>
                                  </a:lnTo>
                                  <a:lnTo>
                                    <a:pt x="347" y="258"/>
                                  </a:lnTo>
                                  <a:lnTo>
                                    <a:pt x="345" y="265"/>
                                  </a:lnTo>
                                  <a:lnTo>
                                    <a:pt x="341" y="272"/>
                                  </a:lnTo>
                                  <a:lnTo>
                                    <a:pt x="339" y="278"/>
                                  </a:lnTo>
                                  <a:lnTo>
                                    <a:pt x="336" y="285"/>
                                  </a:lnTo>
                                  <a:lnTo>
                                    <a:pt x="334" y="293"/>
                                  </a:lnTo>
                                  <a:lnTo>
                                    <a:pt x="332" y="300"/>
                                  </a:lnTo>
                                  <a:lnTo>
                                    <a:pt x="330" y="308"/>
                                  </a:lnTo>
                                  <a:lnTo>
                                    <a:pt x="329" y="316"/>
                                  </a:lnTo>
                                  <a:lnTo>
                                    <a:pt x="329" y="324"/>
                                  </a:lnTo>
                                  <a:lnTo>
                                    <a:pt x="327" y="332"/>
                                  </a:lnTo>
                                  <a:lnTo>
                                    <a:pt x="327" y="340"/>
                                  </a:lnTo>
                                  <a:lnTo>
                                    <a:pt x="329" y="348"/>
                                  </a:lnTo>
                                  <a:lnTo>
                                    <a:pt x="329" y="357"/>
                                  </a:lnTo>
                                  <a:lnTo>
                                    <a:pt x="330" y="366"/>
                                  </a:lnTo>
                                  <a:lnTo>
                                    <a:pt x="332" y="375"/>
                                  </a:lnTo>
                                  <a:lnTo>
                                    <a:pt x="335" y="387"/>
                                  </a:lnTo>
                                  <a:lnTo>
                                    <a:pt x="339" y="399"/>
                                  </a:lnTo>
                                  <a:lnTo>
                                    <a:pt x="342" y="413"/>
                                  </a:lnTo>
                                  <a:lnTo>
                                    <a:pt x="346" y="427"/>
                                  </a:lnTo>
                                  <a:lnTo>
                                    <a:pt x="352" y="442"/>
                                  </a:lnTo>
                                  <a:lnTo>
                                    <a:pt x="359" y="458"/>
                                  </a:lnTo>
                                  <a:lnTo>
                                    <a:pt x="365" y="475"/>
                                  </a:lnTo>
                                  <a:lnTo>
                                    <a:pt x="372" y="493"/>
                                  </a:lnTo>
                                  <a:lnTo>
                                    <a:pt x="380" y="510"/>
                                  </a:lnTo>
                                  <a:lnTo>
                                    <a:pt x="387" y="528"/>
                                  </a:lnTo>
                                  <a:lnTo>
                                    <a:pt x="396" y="547"/>
                                  </a:lnTo>
                                  <a:lnTo>
                                    <a:pt x="405" y="567"/>
                                  </a:lnTo>
                                  <a:lnTo>
                                    <a:pt x="414" y="587"/>
                                  </a:lnTo>
                                  <a:lnTo>
                                    <a:pt x="424" y="607"/>
                                  </a:lnTo>
                                  <a:lnTo>
                                    <a:pt x="430" y="622"/>
                                  </a:lnTo>
                                  <a:lnTo>
                                    <a:pt x="438" y="639"/>
                                  </a:lnTo>
                                  <a:lnTo>
                                    <a:pt x="448" y="658"/>
                                  </a:lnTo>
                                  <a:lnTo>
                                    <a:pt x="458" y="678"/>
                                  </a:lnTo>
                                  <a:lnTo>
                                    <a:pt x="407" y="703"/>
                                  </a:lnTo>
                                  <a:lnTo>
                                    <a:pt x="356" y="729"/>
                                  </a:lnTo>
                                  <a:lnTo>
                                    <a:pt x="303" y="757"/>
                                  </a:lnTo>
                                  <a:lnTo>
                                    <a:pt x="247" y="789"/>
                                  </a:lnTo>
                                  <a:lnTo>
                                    <a:pt x="247" y="789"/>
                                  </a:lnTo>
                                  <a:close/>
                                </a:path>
                              </a:pathLst>
                            </a:custGeom>
                            <a:solidFill>
                              <a:srgbClr val="000000"/>
                            </a:solidFill>
                            <a:ln>
                              <a:noFill/>
                            </a:ln>
                          </wps:spPr>
                          <wps:bodyPr spcFirstLastPara="1" wrap="square" lIns="91425" tIns="91425" rIns="91425" bIns="91425" anchor="ctr" anchorCtr="0">
                            <a:noAutofit/>
                          </wps:bodyPr>
                        </wps:wsp>
                        <wps:wsp>
                          <wps:cNvPr id="11" name="Freeform: Shape 11"/>
                          <wps:cNvSpPr/>
                          <wps:spPr>
                            <a:xfrm>
                              <a:off x="3945" y="278"/>
                              <a:ext cx="173" cy="239"/>
                            </a:xfrm>
                            <a:custGeom>
                              <a:avLst/>
                              <a:gdLst/>
                              <a:ahLst/>
                              <a:cxnLst/>
                              <a:rect l="l" t="t" r="r" b="b"/>
                              <a:pathLst>
                                <a:path w="708" h="974" extrusionOk="0">
                                  <a:moveTo>
                                    <a:pt x="212" y="974"/>
                                  </a:moveTo>
                                  <a:lnTo>
                                    <a:pt x="177" y="819"/>
                                  </a:lnTo>
                                  <a:lnTo>
                                    <a:pt x="103" y="517"/>
                                  </a:lnTo>
                                  <a:lnTo>
                                    <a:pt x="45" y="306"/>
                                  </a:lnTo>
                                  <a:lnTo>
                                    <a:pt x="35" y="271"/>
                                  </a:lnTo>
                                  <a:lnTo>
                                    <a:pt x="25" y="238"/>
                                  </a:lnTo>
                                  <a:lnTo>
                                    <a:pt x="15" y="203"/>
                                  </a:lnTo>
                                  <a:lnTo>
                                    <a:pt x="0" y="154"/>
                                  </a:lnTo>
                                  <a:lnTo>
                                    <a:pt x="35" y="142"/>
                                  </a:lnTo>
                                  <a:lnTo>
                                    <a:pt x="66" y="133"/>
                                  </a:lnTo>
                                  <a:lnTo>
                                    <a:pt x="119" y="115"/>
                                  </a:lnTo>
                                  <a:lnTo>
                                    <a:pt x="141" y="108"/>
                                  </a:lnTo>
                                  <a:lnTo>
                                    <a:pt x="169" y="97"/>
                                  </a:lnTo>
                                  <a:lnTo>
                                    <a:pt x="200" y="86"/>
                                  </a:lnTo>
                                  <a:lnTo>
                                    <a:pt x="235" y="73"/>
                                  </a:lnTo>
                                  <a:lnTo>
                                    <a:pt x="272" y="60"/>
                                  </a:lnTo>
                                  <a:lnTo>
                                    <a:pt x="304" y="48"/>
                                  </a:lnTo>
                                  <a:lnTo>
                                    <a:pt x="334" y="37"/>
                                  </a:lnTo>
                                  <a:lnTo>
                                    <a:pt x="362" y="28"/>
                                  </a:lnTo>
                                  <a:lnTo>
                                    <a:pt x="380" y="21"/>
                                  </a:lnTo>
                                  <a:lnTo>
                                    <a:pt x="397" y="16"/>
                                  </a:lnTo>
                                  <a:lnTo>
                                    <a:pt x="413" y="12"/>
                                  </a:lnTo>
                                  <a:lnTo>
                                    <a:pt x="427" y="8"/>
                                  </a:lnTo>
                                  <a:lnTo>
                                    <a:pt x="441" y="5"/>
                                  </a:lnTo>
                                  <a:lnTo>
                                    <a:pt x="453" y="2"/>
                                  </a:lnTo>
                                  <a:lnTo>
                                    <a:pt x="465" y="1"/>
                                  </a:lnTo>
                                  <a:lnTo>
                                    <a:pt x="476" y="0"/>
                                  </a:lnTo>
                                  <a:lnTo>
                                    <a:pt x="485" y="0"/>
                                  </a:lnTo>
                                  <a:lnTo>
                                    <a:pt x="495" y="0"/>
                                  </a:lnTo>
                                  <a:lnTo>
                                    <a:pt x="505" y="0"/>
                                  </a:lnTo>
                                  <a:lnTo>
                                    <a:pt x="514" y="1"/>
                                  </a:lnTo>
                                  <a:lnTo>
                                    <a:pt x="522" y="2"/>
                                  </a:lnTo>
                                  <a:lnTo>
                                    <a:pt x="531" y="4"/>
                                  </a:lnTo>
                                  <a:lnTo>
                                    <a:pt x="540" y="6"/>
                                  </a:lnTo>
                                  <a:lnTo>
                                    <a:pt x="549" y="9"/>
                                  </a:lnTo>
                                  <a:lnTo>
                                    <a:pt x="557" y="13"/>
                                  </a:lnTo>
                                  <a:lnTo>
                                    <a:pt x="566" y="16"/>
                                  </a:lnTo>
                                  <a:lnTo>
                                    <a:pt x="575" y="20"/>
                                  </a:lnTo>
                                  <a:lnTo>
                                    <a:pt x="582" y="24"/>
                                  </a:lnTo>
                                  <a:lnTo>
                                    <a:pt x="590" y="29"/>
                                  </a:lnTo>
                                  <a:lnTo>
                                    <a:pt x="598" y="33"/>
                                  </a:lnTo>
                                  <a:lnTo>
                                    <a:pt x="605" y="38"/>
                                  </a:lnTo>
                                  <a:lnTo>
                                    <a:pt x="613" y="44"/>
                                  </a:lnTo>
                                  <a:lnTo>
                                    <a:pt x="619" y="49"/>
                                  </a:lnTo>
                                  <a:lnTo>
                                    <a:pt x="625" y="56"/>
                                  </a:lnTo>
                                  <a:lnTo>
                                    <a:pt x="633" y="62"/>
                                  </a:lnTo>
                                  <a:lnTo>
                                    <a:pt x="639" y="69"/>
                                  </a:lnTo>
                                  <a:lnTo>
                                    <a:pt x="645" y="77"/>
                                  </a:lnTo>
                                  <a:lnTo>
                                    <a:pt x="650" y="84"/>
                                  </a:lnTo>
                                  <a:lnTo>
                                    <a:pt x="655" y="92"/>
                                  </a:lnTo>
                                  <a:lnTo>
                                    <a:pt x="661" y="101"/>
                                  </a:lnTo>
                                  <a:lnTo>
                                    <a:pt x="666" y="109"/>
                                  </a:lnTo>
                                  <a:lnTo>
                                    <a:pt x="671" y="117"/>
                                  </a:lnTo>
                                  <a:lnTo>
                                    <a:pt x="675" y="126"/>
                                  </a:lnTo>
                                  <a:lnTo>
                                    <a:pt x="680" y="135"/>
                                  </a:lnTo>
                                  <a:lnTo>
                                    <a:pt x="684" y="145"/>
                                  </a:lnTo>
                                  <a:lnTo>
                                    <a:pt x="688" y="154"/>
                                  </a:lnTo>
                                  <a:lnTo>
                                    <a:pt x="690" y="163"/>
                                  </a:lnTo>
                                  <a:lnTo>
                                    <a:pt x="694" y="173"/>
                                  </a:lnTo>
                                  <a:lnTo>
                                    <a:pt x="696" y="182"/>
                                  </a:lnTo>
                                  <a:lnTo>
                                    <a:pt x="699" y="193"/>
                                  </a:lnTo>
                                  <a:lnTo>
                                    <a:pt x="702" y="202"/>
                                  </a:lnTo>
                                  <a:lnTo>
                                    <a:pt x="703" y="213"/>
                                  </a:lnTo>
                                  <a:lnTo>
                                    <a:pt x="705" y="222"/>
                                  </a:lnTo>
                                  <a:lnTo>
                                    <a:pt x="705" y="233"/>
                                  </a:lnTo>
                                  <a:lnTo>
                                    <a:pt x="707" y="242"/>
                                  </a:lnTo>
                                  <a:lnTo>
                                    <a:pt x="708" y="251"/>
                                  </a:lnTo>
                                  <a:lnTo>
                                    <a:pt x="708" y="262"/>
                                  </a:lnTo>
                                  <a:lnTo>
                                    <a:pt x="708" y="271"/>
                                  </a:lnTo>
                                  <a:lnTo>
                                    <a:pt x="708" y="282"/>
                                  </a:lnTo>
                                  <a:lnTo>
                                    <a:pt x="707" y="291"/>
                                  </a:lnTo>
                                  <a:lnTo>
                                    <a:pt x="705" y="300"/>
                                  </a:lnTo>
                                  <a:lnTo>
                                    <a:pt x="704" y="311"/>
                                  </a:lnTo>
                                  <a:lnTo>
                                    <a:pt x="703" y="320"/>
                                  </a:lnTo>
                                  <a:lnTo>
                                    <a:pt x="702" y="331"/>
                                  </a:lnTo>
                                  <a:lnTo>
                                    <a:pt x="699" y="340"/>
                                  </a:lnTo>
                                  <a:lnTo>
                                    <a:pt x="696" y="350"/>
                                  </a:lnTo>
                                  <a:lnTo>
                                    <a:pt x="693" y="359"/>
                                  </a:lnTo>
                                  <a:lnTo>
                                    <a:pt x="690" y="368"/>
                                  </a:lnTo>
                                  <a:lnTo>
                                    <a:pt x="686" y="376"/>
                                  </a:lnTo>
                                  <a:lnTo>
                                    <a:pt x="683" y="386"/>
                                  </a:lnTo>
                                  <a:lnTo>
                                    <a:pt x="679" y="395"/>
                                  </a:lnTo>
                                  <a:lnTo>
                                    <a:pt x="674" y="403"/>
                                  </a:lnTo>
                                  <a:lnTo>
                                    <a:pt x="670" y="411"/>
                                  </a:lnTo>
                                  <a:lnTo>
                                    <a:pt x="665" y="419"/>
                                  </a:lnTo>
                                  <a:lnTo>
                                    <a:pt x="660" y="427"/>
                                  </a:lnTo>
                                  <a:lnTo>
                                    <a:pt x="654" y="435"/>
                                  </a:lnTo>
                                  <a:lnTo>
                                    <a:pt x="648" y="441"/>
                                  </a:lnTo>
                                  <a:lnTo>
                                    <a:pt x="641" y="449"/>
                                  </a:lnTo>
                                  <a:lnTo>
                                    <a:pt x="635" y="456"/>
                                  </a:lnTo>
                                  <a:lnTo>
                                    <a:pt x="629" y="464"/>
                                  </a:lnTo>
                                  <a:lnTo>
                                    <a:pt x="621" y="471"/>
                                  </a:lnTo>
                                  <a:lnTo>
                                    <a:pt x="614" y="476"/>
                                  </a:lnTo>
                                  <a:lnTo>
                                    <a:pt x="606" y="483"/>
                                  </a:lnTo>
                                  <a:lnTo>
                                    <a:pt x="599" y="489"/>
                                  </a:lnTo>
                                  <a:lnTo>
                                    <a:pt x="590" y="496"/>
                                  </a:lnTo>
                                  <a:lnTo>
                                    <a:pt x="582" y="501"/>
                                  </a:lnTo>
                                  <a:lnTo>
                                    <a:pt x="574" y="507"/>
                                  </a:lnTo>
                                  <a:lnTo>
                                    <a:pt x="566" y="512"/>
                                  </a:lnTo>
                                  <a:lnTo>
                                    <a:pt x="557" y="516"/>
                                  </a:lnTo>
                                  <a:lnTo>
                                    <a:pt x="547" y="521"/>
                                  </a:lnTo>
                                  <a:lnTo>
                                    <a:pt x="539" y="527"/>
                                  </a:lnTo>
                                  <a:lnTo>
                                    <a:pt x="530" y="531"/>
                                  </a:lnTo>
                                  <a:lnTo>
                                    <a:pt x="520" y="535"/>
                                  </a:lnTo>
                                  <a:lnTo>
                                    <a:pt x="511" y="539"/>
                                  </a:lnTo>
                                  <a:lnTo>
                                    <a:pt x="501" y="543"/>
                                  </a:lnTo>
                                  <a:lnTo>
                                    <a:pt x="491" y="547"/>
                                  </a:lnTo>
                                  <a:lnTo>
                                    <a:pt x="483" y="549"/>
                                  </a:lnTo>
                                  <a:lnTo>
                                    <a:pt x="475" y="552"/>
                                  </a:lnTo>
                                  <a:lnTo>
                                    <a:pt x="467" y="553"/>
                                  </a:lnTo>
                                  <a:lnTo>
                                    <a:pt x="458" y="556"/>
                                  </a:lnTo>
                                  <a:lnTo>
                                    <a:pt x="448" y="557"/>
                                  </a:lnTo>
                                  <a:lnTo>
                                    <a:pt x="440" y="560"/>
                                  </a:lnTo>
                                  <a:lnTo>
                                    <a:pt x="430" y="561"/>
                                  </a:lnTo>
                                  <a:lnTo>
                                    <a:pt x="420" y="563"/>
                                  </a:lnTo>
                                  <a:lnTo>
                                    <a:pt x="412" y="548"/>
                                  </a:lnTo>
                                  <a:lnTo>
                                    <a:pt x="403" y="531"/>
                                  </a:lnTo>
                                  <a:lnTo>
                                    <a:pt x="391" y="511"/>
                                  </a:lnTo>
                                  <a:lnTo>
                                    <a:pt x="378" y="488"/>
                                  </a:lnTo>
                                  <a:lnTo>
                                    <a:pt x="364" y="464"/>
                                  </a:lnTo>
                                  <a:lnTo>
                                    <a:pt x="353" y="444"/>
                                  </a:lnTo>
                                  <a:lnTo>
                                    <a:pt x="342" y="427"/>
                                  </a:lnTo>
                                  <a:lnTo>
                                    <a:pt x="334" y="414"/>
                                  </a:lnTo>
                                  <a:lnTo>
                                    <a:pt x="341" y="414"/>
                                  </a:lnTo>
                                  <a:lnTo>
                                    <a:pt x="347" y="412"/>
                                  </a:lnTo>
                                  <a:lnTo>
                                    <a:pt x="353" y="411"/>
                                  </a:lnTo>
                                  <a:lnTo>
                                    <a:pt x="361" y="410"/>
                                  </a:lnTo>
                                  <a:lnTo>
                                    <a:pt x="367" y="408"/>
                                  </a:lnTo>
                                  <a:lnTo>
                                    <a:pt x="373" y="406"/>
                                  </a:lnTo>
                                  <a:lnTo>
                                    <a:pt x="381" y="404"/>
                                  </a:lnTo>
                                  <a:lnTo>
                                    <a:pt x="387" y="402"/>
                                  </a:lnTo>
                                  <a:lnTo>
                                    <a:pt x="393" y="399"/>
                                  </a:lnTo>
                                  <a:lnTo>
                                    <a:pt x="401" y="396"/>
                                  </a:lnTo>
                                  <a:lnTo>
                                    <a:pt x="407" y="394"/>
                                  </a:lnTo>
                                  <a:lnTo>
                                    <a:pt x="412" y="391"/>
                                  </a:lnTo>
                                  <a:lnTo>
                                    <a:pt x="418" y="388"/>
                                  </a:lnTo>
                                  <a:lnTo>
                                    <a:pt x="425" y="384"/>
                                  </a:lnTo>
                                  <a:lnTo>
                                    <a:pt x="430" y="382"/>
                                  </a:lnTo>
                                  <a:lnTo>
                                    <a:pt x="433" y="378"/>
                                  </a:lnTo>
                                  <a:lnTo>
                                    <a:pt x="438" y="375"/>
                                  </a:lnTo>
                                  <a:lnTo>
                                    <a:pt x="443" y="371"/>
                                  </a:lnTo>
                                  <a:lnTo>
                                    <a:pt x="447" y="367"/>
                                  </a:lnTo>
                                  <a:lnTo>
                                    <a:pt x="451" y="363"/>
                                  </a:lnTo>
                                  <a:lnTo>
                                    <a:pt x="453" y="358"/>
                                  </a:lnTo>
                                  <a:lnTo>
                                    <a:pt x="457" y="354"/>
                                  </a:lnTo>
                                  <a:lnTo>
                                    <a:pt x="460" y="350"/>
                                  </a:lnTo>
                                  <a:lnTo>
                                    <a:pt x="462" y="344"/>
                                  </a:lnTo>
                                  <a:lnTo>
                                    <a:pt x="465" y="340"/>
                                  </a:lnTo>
                                  <a:lnTo>
                                    <a:pt x="467" y="335"/>
                                  </a:lnTo>
                                  <a:lnTo>
                                    <a:pt x="468" y="330"/>
                                  </a:lnTo>
                                  <a:lnTo>
                                    <a:pt x="470" y="326"/>
                                  </a:lnTo>
                                  <a:lnTo>
                                    <a:pt x="471" y="320"/>
                                  </a:lnTo>
                                  <a:lnTo>
                                    <a:pt x="472" y="315"/>
                                  </a:lnTo>
                                  <a:lnTo>
                                    <a:pt x="472" y="311"/>
                                  </a:lnTo>
                                  <a:lnTo>
                                    <a:pt x="473" y="306"/>
                                  </a:lnTo>
                                  <a:lnTo>
                                    <a:pt x="473" y="300"/>
                                  </a:lnTo>
                                  <a:lnTo>
                                    <a:pt x="473" y="295"/>
                                  </a:lnTo>
                                  <a:lnTo>
                                    <a:pt x="473" y="291"/>
                                  </a:lnTo>
                                  <a:lnTo>
                                    <a:pt x="473" y="286"/>
                                  </a:lnTo>
                                  <a:lnTo>
                                    <a:pt x="472" y="280"/>
                                  </a:lnTo>
                                  <a:lnTo>
                                    <a:pt x="471" y="275"/>
                                  </a:lnTo>
                                  <a:lnTo>
                                    <a:pt x="470" y="270"/>
                                  </a:lnTo>
                                  <a:lnTo>
                                    <a:pt x="468" y="265"/>
                                  </a:lnTo>
                                  <a:lnTo>
                                    <a:pt x="467" y="261"/>
                                  </a:lnTo>
                                  <a:lnTo>
                                    <a:pt x="466" y="255"/>
                                  </a:lnTo>
                                  <a:lnTo>
                                    <a:pt x="463" y="251"/>
                                  </a:lnTo>
                                  <a:lnTo>
                                    <a:pt x="461" y="246"/>
                                  </a:lnTo>
                                  <a:lnTo>
                                    <a:pt x="460" y="242"/>
                                  </a:lnTo>
                                  <a:lnTo>
                                    <a:pt x="457" y="238"/>
                                  </a:lnTo>
                                  <a:lnTo>
                                    <a:pt x="455" y="234"/>
                                  </a:lnTo>
                                  <a:lnTo>
                                    <a:pt x="452" y="231"/>
                                  </a:lnTo>
                                  <a:lnTo>
                                    <a:pt x="450" y="227"/>
                                  </a:lnTo>
                                  <a:lnTo>
                                    <a:pt x="446" y="225"/>
                                  </a:lnTo>
                                  <a:lnTo>
                                    <a:pt x="443" y="222"/>
                                  </a:lnTo>
                                  <a:lnTo>
                                    <a:pt x="440" y="219"/>
                                  </a:lnTo>
                                  <a:lnTo>
                                    <a:pt x="436" y="217"/>
                                  </a:lnTo>
                                  <a:lnTo>
                                    <a:pt x="432" y="215"/>
                                  </a:lnTo>
                                  <a:lnTo>
                                    <a:pt x="428" y="214"/>
                                  </a:lnTo>
                                  <a:lnTo>
                                    <a:pt x="425" y="213"/>
                                  </a:lnTo>
                                  <a:lnTo>
                                    <a:pt x="421" y="210"/>
                                  </a:lnTo>
                                  <a:lnTo>
                                    <a:pt x="416" y="210"/>
                                  </a:lnTo>
                                  <a:lnTo>
                                    <a:pt x="412" y="209"/>
                                  </a:lnTo>
                                  <a:lnTo>
                                    <a:pt x="408" y="209"/>
                                  </a:lnTo>
                                  <a:lnTo>
                                    <a:pt x="403" y="207"/>
                                  </a:lnTo>
                                  <a:lnTo>
                                    <a:pt x="400" y="209"/>
                                  </a:lnTo>
                                  <a:lnTo>
                                    <a:pt x="396" y="209"/>
                                  </a:lnTo>
                                  <a:lnTo>
                                    <a:pt x="391" y="209"/>
                                  </a:lnTo>
                                  <a:lnTo>
                                    <a:pt x="382" y="210"/>
                                  </a:lnTo>
                                  <a:lnTo>
                                    <a:pt x="373" y="213"/>
                                  </a:lnTo>
                                  <a:lnTo>
                                    <a:pt x="363" y="215"/>
                                  </a:lnTo>
                                  <a:lnTo>
                                    <a:pt x="353" y="218"/>
                                  </a:lnTo>
                                  <a:lnTo>
                                    <a:pt x="333" y="226"/>
                                  </a:lnTo>
                                  <a:lnTo>
                                    <a:pt x="312" y="234"/>
                                  </a:lnTo>
                                  <a:lnTo>
                                    <a:pt x="265" y="254"/>
                                  </a:lnTo>
                                  <a:lnTo>
                                    <a:pt x="281" y="314"/>
                                  </a:lnTo>
                                  <a:lnTo>
                                    <a:pt x="296" y="376"/>
                                  </a:lnTo>
                                  <a:lnTo>
                                    <a:pt x="313" y="443"/>
                                  </a:lnTo>
                                  <a:lnTo>
                                    <a:pt x="322" y="477"/>
                                  </a:lnTo>
                                  <a:lnTo>
                                    <a:pt x="332" y="512"/>
                                  </a:lnTo>
                                  <a:lnTo>
                                    <a:pt x="347" y="573"/>
                                  </a:lnTo>
                                  <a:lnTo>
                                    <a:pt x="362" y="628"/>
                                  </a:lnTo>
                                  <a:lnTo>
                                    <a:pt x="387" y="718"/>
                                  </a:lnTo>
                                  <a:lnTo>
                                    <a:pt x="405" y="782"/>
                                  </a:lnTo>
                                  <a:lnTo>
                                    <a:pt x="416" y="821"/>
                                  </a:lnTo>
                                  <a:lnTo>
                                    <a:pt x="440" y="897"/>
                                  </a:lnTo>
                                  <a:lnTo>
                                    <a:pt x="328" y="932"/>
                                  </a:lnTo>
                                  <a:lnTo>
                                    <a:pt x="287" y="947"/>
                                  </a:lnTo>
                                  <a:lnTo>
                                    <a:pt x="212" y="974"/>
                                  </a:lnTo>
                                  <a:lnTo>
                                    <a:pt x="212" y="974"/>
                                  </a:lnTo>
                                  <a:close/>
                                </a:path>
                              </a:pathLst>
                            </a:custGeom>
                            <a:solidFill>
                              <a:srgbClr val="000000"/>
                            </a:solidFill>
                            <a:ln>
                              <a:noFill/>
                            </a:ln>
                          </wps:spPr>
                          <wps:bodyPr spcFirstLastPara="1" wrap="square" lIns="91425" tIns="91425" rIns="91425" bIns="91425" anchor="ctr" anchorCtr="0">
                            <a:noAutofit/>
                          </wps:bodyPr>
                        </wps:wsp>
                        <wps:wsp>
                          <wps:cNvPr id="12" name="Freeform: Shape 12"/>
                          <wps:cNvSpPr/>
                          <wps:spPr>
                            <a:xfrm>
                              <a:off x="4135" y="287"/>
                              <a:ext cx="111" cy="178"/>
                            </a:xfrm>
                            <a:custGeom>
                              <a:avLst/>
                              <a:gdLst/>
                              <a:ahLst/>
                              <a:cxnLst/>
                              <a:rect l="l" t="t" r="r" b="b"/>
                              <a:pathLst>
                                <a:path w="459" h="729" extrusionOk="0">
                                  <a:moveTo>
                                    <a:pt x="103" y="729"/>
                                  </a:moveTo>
                                  <a:lnTo>
                                    <a:pt x="66" y="456"/>
                                  </a:lnTo>
                                  <a:lnTo>
                                    <a:pt x="40" y="299"/>
                                  </a:lnTo>
                                  <a:lnTo>
                                    <a:pt x="32" y="256"/>
                                  </a:lnTo>
                                  <a:lnTo>
                                    <a:pt x="24" y="213"/>
                                  </a:lnTo>
                                  <a:lnTo>
                                    <a:pt x="13" y="163"/>
                                  </a:lnTo>
                                  <a:lnTo>
                                    <a:pt x="0" y="103"/>
                                  </a:lnTo>
                                  <a:lnTo>
                                    <a:pt x="63" y="90"/>
                                  </a:lnTo>
                                  <a:lnTo>
                                    <a:pt x="111" y="79"/>
                                  </a:lnTo>
                                  <a:lnTo>
                                    <a:pt x="162" y="68"/>
                                  </a:lnTo>
                                  <a:lnTo>
                                    <a:pt x="221" y="53"/>
                                  </a:lnTo>
                                  <a:lnTo>
                                    <a:pt x="232" y="122"/>
                                  </a:lnTo>
                                  <a:lnTo>
                                    <a:pt x="240" y="107"/>
                                  </a:lnTo>
                                  <a:lnTo>
                                    <a:pt x="247" y="94"/>
                                  </a:lnTo>
                                  <a:lnTo>
                                    <a:pt x="253" y="83"/>
                                  </a:lnTo>
                                  <a:lnTo>
                                    <a:pt x="260" y="74"/>
                                  </a:lnTo>
                                  <a:lnTo>
                                    <a:pt x="266" y="66"/>
                                  </a:lnTo>
                                  <a:lnTo>
                                    <a:pt x="274" y="58"/>
                                  </a:lnTo>
                                  <a:lnTo>
                                    <a:pt x="280" y="50"/>
                                  </a:lnTo>
                                  <a:lnTo>
                                    <a:pt x="289" y="44"/>
                                  </a:lnTo>
                                  <a:lnTo>
                                    <a:pt x="296" y="36"/>
                                  </a:lnTo>
                                  <a:lnTo>
                                    <a:pt x="305" y="29"/>
                                  </a:lnTo>
                                  <a:lnTo>
                                    <a:pt x="312" y="24"/>
                                  </a:lnTo>
                                  <a:lnTo>
                                    <a:pt x="322" y="18"/>
                                  </a:lnTo>
                                  <a:lnTo>
                                    <a:pt x="327" y="16"/>
                                  </a:lnTo>
                                  <a:lnTo>
                                    <a:pt x="332" y="14"/>
                                  </a:lnTo>
                                  <a:lnTo>
                                    <a:pt x="337" y="12"/>
                                  </a:lnTo>
                                  <a:lnTo>
                                    <a:pt x="342" y="10"/>
                                  </a:lnTo>
                                  <a:lnTo>
                                    <a:pt x="352" y="6"/>
                                  </a:lnTo>
                                  <a:lnTo>
                                    <a:pt x="364" y="4"/>
                                  </a:lnTo>
                                  <a:lnTo>
                                    <a:pt x="374" y="2"/>
                                  </a:lnTo>
                                  <a:lnTo>
                                    <a:pt x="385" y="1"/>
                                  </a:lnTo>
                                  <a:lnTo>
                                    <a:pt x="391" y="0"/>
                                  </a:lnTo>
                                  <a:lnTo>
                                    <a:pt x="398" y="0"/>
                                  </a:lnTo>
                                  <a:lnTo>
                                    <a:pt x="404" y="0"/>
                                  </a:lnTo>
                                  <a:lnTo>
                                    <a:pt x="411" y="0"/>
                                  </a:lnTo>
                                  <a:lnTo>
                                    <a:pt x="418" y="32"/>
                                  </a:lnTo>
                                  <a:lnTo>
                                    <a:pt x="424" y="60"/>
                                  </a:lnTo>
                                  <a:lnTo>
                                    <a:pt x="430" y="86"/>
                                  </a:lnTo>
                                  <a:lnTo>
                                    <a:pt x="435" y="109"/>
                                  </a:lnTo>
                                  <a:lnTo>
                                    <a:pt x="459" y="202"/>
                                  </a:lnTo>
                                  <a:lnTo>
                                    <a:pt x="450" y="201"/>
                                  </a:lnTo>
                                  <a:lnTo>
                                    <a:pt x="441" y="201"/>
                                  </a:lnTo>
                                  <a:lnTo>
                                    <a:pt x="434" y="201"/>
                                  </a:lnTo>
                                  <a:lnTo>
                                    <a:pt x="426" y="201"/>
                                  </a:lnTo>
                                  <a:lnTo>
                                    <a:pt x="419" y="202"/>
                                  </a:lnTo>
                                  <a:lnTo>
                                    <a:pt x="411" y="203"/>
                                  </a:lnTo>
                                  <a:lnTo>
                                    <a:pt x="404" y="203"/>
                                  </a:lnTo>
                                  <a:lnTo>
                                    <a:pt x="398" y="205"/>
                                  </a:lnTo>
                                  <a:lnTo>
                                    <a:pt x="389" y="207"/>
                                  </a:lnTo>
                                  <a:lnTo>
                                    <a:pt x="381" y="210"/>
                                  </a:lnTo>
                                  <a:lnTo>
                                    <a:pt x="372" y="213"/>
                                  </a:lnTo>
                                  <a:lnTo>
                                    <a:pt x="366" y="215"/>
                                  </a:lnTo>
                                  <a:lnTo>
                                    <a:pt x="359" y="218"/>
                                  </a:lnTo>
                                  <a:lnTo>
                                    <a:pt x="352" y="222"/>
                                  </a:lnTo>
                                  <a:lnTo>
                                    <a:pt x="346" y="225"/>
                                  </a:lnTo>
                                  <a:lnTo>
                                    <a:pt x="340" y="230"/>
                                  </a:lnTo>
                                  <a:lnTo>
                                    <a:pt x="335" y="234"/>
                                  </a:lnTo>
                                  <a:lnTo>
                                    <a:pt x="329" y="238"/>
                                  </a:lnTo>
                                  <a:lnTo>
                                    <a:pt x="324" y="243"/>
                                  </a:lnTo>
                                  <a:lnTo>
                                    <a:pt x="320" y="248"/>
                                  </a:lnTo>
                                  <a:lnTo>
                                    <a:pt x="315" y="254"/>
                                  </a:lnTo>
                                  <a:lnTo>
                                    <a:pt x="310" y="259"/>
                                  </a:lnTo>
                                  <a:lnTo>
                                    <a:pt x="306" y="264"/>
                                  </a:lnTo>
                                  <a:lnTo>
                                    <a:pt x="304" y="271"/>
                                  </a:lnTo>
                                  <a:lnTo>
                                    <a:pt x="300" y="278"/>
                                  </a:lnTo>
                                  <a:lnTo>
                                    <a:pt x="297" y="284"/>
                                  </a:lnTo>
                                  <a:lnTo>
                                    <a:pt x="294" y="292"/>
                                  </a:lnTo>
                                  <a:lnTo>
                                    <a:pt x="291" y="299"/>
                                  </a:lnTo>
                                  <a:lnTo>
                                    <a:pt x="289" y="307"/>
                                  </a:lnTo>
                                  <a:lnTo>
                                    <a:pt x="287" y="315"/>
                                  </a:lnTo>
                                  <a:lnTo>
                                    <a:pt x="285" y="324"/>
                                  </a:lnTo>
                                  <a:lnTo>
                                    <a:pt x="284" y="332"/>
                                  </a:lnTo>
                                  <a:lnTo>
                                    <a:pt x="282" y="342"/>
                                  </a:lnTo>
                                  <a:lnTo>
                                    <a:pt x="282" y="352"/>
                                  </a:lnTo>
                                  <a:lnTo>
                                    <a:pt x="282" y="363"/>
                                  </a:lnTo>
                                  <a:lnTo>
                                    <a:pt x="282" y="376"/>
                                  </a:lnTo>
                                  <a:lnTo>
                                    <a:pt x="284" y="389"/>
                                  </a:lnTo>
                                  <a:lnTo>
                                    <a:pt x="285" y="405"/>
                                  </a:lnTo>
                                  <a:lnTo>
                                    <a:pt x="286" y="421"/>
                                  </a:lnTo>
                                  <a:lnTo>
                                    <a:pt x="289" y="439"/>
                                  </a:lnTo>
                                  <a:lnTo>
                                    <a:pt x="291" y="456"/>
                                  </a:lnTo>
                                  <a:lnTo>
                                    <a:pt x="294" y="475"/>
                                  </a:lnTo>
                                  <a:lnTo>
                                    <a:pt x="296" y="495"/>
                                  </a:lnTo>
                                  <a:lnTo>
                                    <a:pt x="300" y="515"/>
                                  </a:lnTo>
                                  <a:lnTo>
                                    <a:pt x="304" y="535"/>
                                  </a:lnTo>
                                  <a:lnTo>
                                    <a:pt x="306" y="556"/>
                                  </a:lnTo>
                                  <a:lnTo>
                                    <a:pt x="310" y="577"/>
                                  </a:lnTo>
                                  <a:lnTo>
                                    <a:pt x="315" y="600"/>
                                  </a:lnTo>
                                  <a:lnTo>
                                    <a:pt x="317" y="617"/>
                                  </a:lnTo>
                                  <a:lnTo>
                                    <a:pt x="322" y="634"/>
                                  </a:lnTo>
                                  <a:lnTo>
                                    <a:pt x="327" y="656"/>
                                  </a:lnTo>
                                  <a:lnTo>
                                    <a:pt x="332" y="678"/>
                                  </a:lnTo>
                                  <a:lnTo>
                                    <a:pt x="277" y="688"/>
                                  </a:lnTo>
                                  <a:lnTo>
                                    <a:pt x="222" y="701"/>
                                  </a:lnTo>
                                  <a:lnTo>
                                    <a:pt x="165" y="714"/>
                                  </a:lnTo>
                                  <a:lnTo>
                                    <a:pt x="103" y="729"/>
                                  </a:lnTo>
                                  <a:lnTo>
                                    <a:pt x="103" y="729"/>
                                  </a:lnTo>
                                  <a:close/>
                                </a:path>
                              </a:pathLst>
                            </a:custGeom>
                            <a:solidFill>
                              <a:srgbClr val="000000"/>
                            </a:solidFill>
                            <a:ln>
                              <a:noFill/>
                            </a:ln>
                          </wps:spPr>
                          <wps:bodyPr spcFirstLastPara="1" wrap="square" lIns="91425" tIns="91425" rIns="91425" bIns="91425" anchor="ctr" anchorCtr="0">
                            <a:noAutofit/>
                          </wps:bodyPr>
                        </wps:wsp>
                        <wps:wsp>
                          <wps:cNvPr id="13" name="Freeform: Shape 13"/>
                          <wps:cNvSpPr/>
                          <wps:spPr>
                            <a:xfrm>
                              <a:off x="4260" y="224"/>
                              <a:ext cx="72" cy="220"/>
                            </a:xfrm>
                            <a:custGeom>
                              <a:avLst/>
                              <a:gdLst/>
                              <a:ahLst/>
                              <a:cxnLst/>
                              <a:rect l="l" t="t" r="r" b="b"/>
                              <a:pathLst>
                                <a:path w="304" h="894" extrusionOk="0">
                                  <a:moveTo>
                                    <a:pt x="14" y="180"/>
                                  </a:moveTo>
                                  <a:lnTo>
                                    <a:pt x="11" y="145"/>
                                  </a:lnTo>
                                  <a:lnTo>
                                    <a:pt x="9" y="113"/>
                                  </a:lnTo>
                                  <a:lnTo>
                                    <a:pt x="6" y="87"/>
                                  </a:lnTo>
                                  <a:lnTo>
                                    <a:pt x="4" y="63"/>
                                  </a:lnTo>
                                  <a:lnTo>
                                    <a:pt x="3" y="48"/>
                                  </a:lnTo>
                                  <a:lnTo>
                                    <a:pt x="0" y="29"/>
                                  </a:lnTo>
                                  <a:lnTo>
                                    <a:pt x="65" y="23"/>
                                  </a:lnTo>
                                  <a:lnTo>
                                    <a:pt x="118" y="16"/>
                                  </a:lnTo>
                                  <a:lnTo>
                                    <a:pt x="150" y="12"/>
                                  </a:lnTo>
                                  <a:lnTo>
                                    <a:pt x="180" y="8"/>
                                  </a:lnTo>
                                  <a:lnTo>
                                    <a:pt x="207" y="4"/>
                                  </a:lnTo>
                                  <a:lnTo>
                                    <a:pt x="232" y="0"/>
                                  </a:lnTo>
                                  <a:lnTo>
                                    <a:pt x="233" y="17"/>
                                  </a:lnTo>
                                  <a:lnTo>
                                    <a:pt x="233" y="32"/>
                                  </a:lnTo>
                                  <a:lnTo>
                                    <a:pt x="238" y="109"/>
                                  </a:lnTo>
                                  <a:lnTo>
                                    <a:pt x="239" y="119"/>
                                  </a:lnTo>
                                  <a:lnTo>
                                    <a:pt x="239" y="129"/>
                                  </a:lnTo>
                                  <a:lnTo>
                                    <a:pt x="241" y="139"/>
                                  </a:lnTo>
                                  <a:lnTo>
                                    <a:pt x="242" y="151"/>
                                  </a:lnTo>
                                  <a:lnTo>
                                    <a:pt x="187" y="157"/>
                                  </a:lnTo>
                                  <a:lnTo>
                                    <a:pt x="133" y="164"/>
                                  </a:lnTo>
                                  <a:lnTo>
                                    <a:pt x="75" y="171"/>
                                  </a:lnTo>
                                  <a:lnTo>
                                    <a:pt x="14" y="180"/>
                                  </a:lnTo>
                                  <a:lnTo>
                                    <a:pt x="14" y="180"/>
                                  </a:lnTo>
                                  <a:close/>
                                  <a:moveTo>
                                    <a:pt x="58" y="894"/>
                                  </a:moveTo>
                                  <a:lnTo>
                                    <a:pt x="56" y="825"/>
                                  </a:lnTo>
                                  <a:lnTo>
                                    <a:pt x="55" y="769"/>
                                  </a:lnTo>
                                  <a:lnTo>
                                    <a:pt x="54" y="743"/>
                                  </a:lnTo>
                                  <a:lnTo>
                                    <a:pt x="53" y="713"/>
                                  </a:lnTo>
                                  <a:lnTo>
                                    <a:pt x="51" y="680"/>
                                  </a:lnTo>
                                  <a:lnTo>
                                    <a:pt x="49" y="644"/>
                                  </a:lnTo>
                                  <a:lnTo>
                                    <a:pt x="46" y="604"/>
                                  </a:lnTo>
                                  <a:lnTo>
                                    <a:pt x="44" y="563"/>
                                  </a:lnTo>
                                  <a:lnTo>
                                    <a:pt x="40" y="519"/>
                                  </a:lnTo>
                                  <a:lnTo>
                                    <a:pt x="36" y="474"/>
                                  </a:lnTo>
                                  <a:lnTo>
                                    <a:pt x="33" y="426"/>
                                  </a:lnTo>
                                  <a:lnTo>
                                    <a:pt x="28" y="374"/>
                                  </a:lnTo>
                                  <a:lnTo>
                                    <a:pt x="23" y="320"/>
                                  </a:lnTo>
                                  <a:lnTo>
                                    <a:pt x="18" y="260"/>
                                  </a:lnTo>
                                  <a:lnTo>
                                    <a:pt x="85" y="252"/>
                                  </a:lnTo>
                                  <a:lnTo>
                                    <a:pt x="138" y="245"/>
                                  </a:lnTo>
                                  <a:lnTo>
                                    <a:pt x="189" y="238"/>
                                  </a:lnTo>
                                  <a:lnTo>
                                    <a:pt x="257" y="229"/>
                                  </a:lnTo>
                                  <a:lnTo>
                                    <a:pt x="258" y="286"/>
                                  </a:lnTo>
                                  <a:lnTo>
                                    <a:pt x="259" y="339"/>
                                  </a:lnTo>
                                  <a:lnTo>
                                    <a:pt x="262" y="390"/>
                                  </a:lnTo>
                                  <a:lnTo>
                                    <a:pt x="264" y="437"/>
                                  </a:lnTo>
                                  <a:lnTo>
                                    <a:pt x="268" y="482"/>
                                  </a:lnTo>
                                  <a:lnTo>
                                    <a:pt x="271" y="528"/>
                                  </a:lnTo>
                                  <a:lnTo>
                                    <a:pt x="276" y="575"/>
                                  </a:lnTo>
                                  <a:lnTo>
                                    <a:pt x="281" y="624"/>
                                  </a:lnTo>
                                  <a:lnTo>
                                    <a:pt x="288" y="705"/>
                                  </a:lnTo>
                                  <a:lnTo>
                                    <a:pt x="296" y="772"/>
                                  </a:lnTo>
                                  <a:lnTo>
                                    <a:pt x="304" y="864"/>
                                  </a:lnTo>
                                  <a:lnTo>
                                    <a:pt x="241" y="870"/>
                                  </a:lnTo>
                                  <a:lnTo>
                                    <a:pt x="187" y="877"/>
                                  </a:lnTo>
                                  <a:lnTo>
                                    <a:pt x="129" y="884"/>
                                  </a:lnTo>
                                  <a:lnTo>
                                    <a:pt x="58" y="894"/>
                                  </a:lnTo>
                                  <a:lnTo>
                                    <a:pt x="58" y="894"/>
                                  </a:lnTo>
                                  <a:close/>
                                </a:path>
                              </a:pathLst>
                            </a:custGeom>
                            <a:solidFill>
                              <a:srgbClr val="000000"/>
                            </a:solidFill>
                            <a:ln>
                              <a:noFill/>
                            </a:ln>
                          </wps:spPr>
                          <wps:bodyPr spcFirstLastPara="1" wrap="square" lIns="91425" tIns="91425" rIns="91425" bIns="91425" anchor="ctr" anchorCtr="0">
                            <a:noAutofit/>
                          </wps:bodyPr>
                        </wps:wsp>
                        <wps:wsp>
                          <wps:cNvPr id="14" name="Freeform: Shape 14"/>
                          <wps:cNvSpPr/>
                          <wps:spPr>
                            <a:xfrm>
                              <a:off x="4359" y="270"/>
                              <a:ext cx="250" cy="162"/>
                            </a:xfrm>
                            <a:custGeom>
                              <a:avLst/>
                              <a:gdLst/>
                              <a:ahLst/>
                              <a:cxnLst/>
                              <a:rect l="l" t="t" r="r" b="b"/>
                              <a:pathLst>
                                <a:path w="1018" h="661" extrusionOk="0">
                                  <a:moveTo>
                                    <a:pt x="0" y="644"/>
                                  </a:moveTo>
                                  <a:lnTo>
                                    <a:pt x="22" y="345"/>
                                  </a:lnTo>
                                  <a:lnTo>
                                    <a:pt x="34" y="109"/>
                                  </a:lnTo>
                                  <a:lnTo>
                                    <a:pt x="38" y="9"/>
                                  </a:lnTo>
                                  <a:lnTo>
                                    <a:pt x="98" y="11"/>
                                  </a:lnTo>
                                  <a:lnTo>
                                    <a:pt x="152" y="12"/>
                                  </a:lnTo>
                                  <a:lnTo>
                                    <a:pt x="179" y="12"/>
                                  </a:lnTo>
                                  <a:lnTo>
                                    <a:pt x="207" y="13"/>
                                  </a:lnTo>
                                  <a:lnTo>
                                    <a:pt x="233" y="13"/>
                                  </a:lnTo>
                                  <a:lnTo>
                                    <a:pt x="261" y="13"/>
                                  </a:lnTo>
                                  <a:lnTo>
                                    <a:pt x="255" y="96"/>
                                  </a:lnTo>
                                  <a:lnTo>
                                    <a:pt x="263" y="84"/>
                                  </a:lnTo>
                                  <a:lnTo>
                                    <a:pt x="272" y="75"/>
                                  </a:lnTo>
                                  <a:lnTo>
                                    <a:pt x="280" y="65"/>
                                  </a:lnTo>
                                  <a:lnTo>
                                    <a:pt x="286" y="59"/>
                                  </a:lnTo>
                                  <a:lnTo>
                                    <a:pt x="293" y="52"/>
                                  </a:lnTo>
                                  <a:lnTo>
                                    <a:pt x="301" y="45"/>
                                  </a:lnTo>
                                  <a:lnTo>
                                    <a:pt x="308" y="39"/>
                                  </a:lnTo>
                                  <a:lnTo>
                                    <a:pt x="317" y="33"/>
                                  </a:lnTo>
                                  <a:lnTo>
                                    <a:pt x="327" y="28"/>
                                  </a:lnTo>
                                  <a:lnTo>
                                    <a:pt x="336" y="23"/>
                                  </a:lnTo>
                                  <a:lnTo>
                                    <a:pt x="346" y="19"/>
                                  </a:lnTo>
                                  <a:lnTo>
                                    <a:pt x="356" y="15"/>
                                  </a:lnTo>
                                  <a:lnTo>
                                    <a:pt x="366" y="11"/>
                                  </a:lnTo>
                                  <a:lnTo>
                                    <a:pt x="376" y="8"/>
                                  </a:lnTo>
                                  <a:lnTo>
                                    <a:pt x="387" y="5"/>
                                  </a:lnTo>
                                  <a:lnTo>
                                    <a:pt x="399" y="4"/>
                                  </a:lnTo>
                                  <a:lnTo>
                                    <a:pt x="411" y="1"/>
                                  </a:lnTo>
                                  <a:lnTo>
                                    <a:pt x="424" y="1"/>
                                  </a:lnTo>
                                  <a:lnTo>
                                    <a:pt x="436" y="0"/>
                                  </a:lnTo>
                                  <a:lnTo>
                                    <a:pt x="450" y="0"/>
                                  </a:lnTo>
                                  <a:lnTo>
                                    <a:pt x="456" y="0"/>
                                  </a:lnTo>
                                  <a:lnTo>
                                    <a:pt x="464" y="1"/>
                                  </a:lnTo>
                                  <a:lnTo>
                                    <a:pt x="471" y="1"/>
                                  </a:lnTo>
                                  <a:lnTo>
                                    <a:pt x="479" y="3"/>
                                  </a:lnTo>
                                  <a:lnTo>
                                    <a:pt x="485" y="3"/>
                                  </a:lnTo>
                                  <a:lnTo>
                                    <a:pt x="491" y="4"/>
                                  </a:lnTo>
                                  <a:lnTo>
                                    <a:pt x="498" y="5"/>
                                  </a:lnTo>
                                  <a:lnTo>
                                    <a:pt x="505" y="7"/>
                                  </a:lnTo>
                                  <a:lnTo>
                                    <a:pt x="515" y="9"/>
                                  </a:lnTo>
                                  <a:lnTo>
                                    <a:pt x="526" y="13"/>
                                  </a:lnTo>
                                  <a:lnTo>
                                    <a:pt x="536" y="17"/>
                                  </a:lnTo>
                                  <a:lnTo>
                                    <a:pt x="546" y="21"/>
                                  </a:lnTo>
                                  <a:lnTo>
                                    <a:pt x="555" y="25"/>
                                  </a:lnTo>
                                  <a:lnTo>
                                    <a:pt x="563" y="31"/>
                                  </a:lnTo>
                                  <a:lnTo>
                                    <a:pt x="572" y="35"/>
                                  </a:lnTo>
                                  <a:lnTo>
                                    <a:pt x="578" y="40"/>
                                  </a:lnTo>
                                  <a:lnTo>
                                    <a:pt x="584" y="45"/>
                                  </a:lnTo>
                                  <a:lnTo>
                                    <a:pt x="590" y="52"/>
                                  </a:lnTo>
                                  <a:lnTo>
                                    <a:pt x="595" y="59"/>
                                  </a:lnTo>
                                  <a:lnTo>
                                    <a:pt x="602" y="65"/>
                                  </a:lnTo>
                                  <a:lnTo>
                                    <a:pt x="607" y="72"/>
                                  </a:lnTo>
                                  <a:lnTo>
                                    <a:pt x="612" y="81"/>
                                  </a:lnTo>
                                  <a:lnTo>
                                    <a:pt x="618" y="92"/>
                                  </a:lnTo>
                                  <a:lnTo>
                                    <a:pt x="624" y="104"/>
                                  </a:lnTo>
                                  <a:lnTo>
                                    <a:pt x="630" y="95"/>
                                  </a:lnTo>
                                  <a:lnTo>
                                    <a:pt x="638" y="85"/>
                                  </a:lnTo>
                                  <a:lnTo>
                                    <a:pt x="644" y="77"/>
                                  </a:lnTo>
                                  <a:lnTo>
                                    <a:pt x="652" y="69"/>
                                  </a:lnTo>
                                  <a:lnTo>
                                    <a:pt x="658" y="63"/>
                                  </a:lnTo>
                                  <a:lnTo>
                                    <a:pt x="665" y="56"/>
                                  </a:lnTo>
                                  <a:lnTo>
                                    <a:pt x="673" y="51"/>
                                  </a:lnTo>
                                  <a:lnTo>
                                    <a:pt x="679" y="45"/>
                                  </a:lnTo>
                                  <a:lnTo>
                                    <a:pt x="687" y="40"/>
                                  </a:lnTo>
                                  <a:lnTo>
                                    <a:pt x="694" y="36"/>
                                  </a:lnTo>
                                  <a:lnTo>
                                    <a:pt x="703" y="31"/>
                                  </a:lnTo>
                                  <a:lnTo>
                                    <a:pt x="711" y="28"/>
                                  </a:lnTo>
                                  <a:lnTo>
                                    <a:pt x="719" y="24"/>
                                  </a:lnTo>
                                  <a:lnTo>
                                    <a:pt x="728" y="21"/>
                                  </a:lnTo>
                                  <a:lnTo>
                                    <a:pt x="737" y="19"/>
                                  </a:lnTo>
                                  <a:lnTo>
                                    <a:pt x="746" y="16"/>
                                  </a:lnTo>
                                  <a:lnTo>
                                    <a:pt x="754" y="13"/>
                                  </a:lnTo>
                                  <a:lnTo>
                                    <a:pt x="764" y="12"/>
                                  </a:lnTo>
                                  <a:lnTo>
                                    <a:pt x="773" y="11"/>
                                  </a:lnTo>
                                  <a:lnTo>
                                    <a:pt x="783" y="9"/>
                                  </a:lnTo>
                                  <a:lnTo>
                                    <a:pt x="792" y="8"/>
                                  </a:lnTo>
                                  <a:lnTo>
                                    <a:pt x="802" y="8"/>
                                  </a:lnTo>
                                  <a:lnTo>
                                    <a:pt x="812" y="8"/>
                                  </a:lnTo>
                                  <a:lnTo>
                                    <a:pt x="821" y="8"/>
                                  </a:lnTo>
                                  <a:lnTo>
                                    <a:pt x="833" y="8"/>
                                  </a:lnTo>
                                  <a:lnTo>
                                    <a:pt x="846" y="9"/>
                                  </a:lnTo>
                                  <a:lnTo>
                                    <a:pt x="858" y="11"/>
                                  </a:lnTo>
                                  <a:lnTo>
                                    <a:pt x="871" y="12"/>
                                  </a:lnTo>
                                  <a:lnTo>
                                    <a:pt x="882" y="15"/>
                                  </a:lnTo>
                                  <a:lnTo>
                                    <a:pt x="895" y="17"/>
                                  </a:lnTo>
                                  <a:lnTo>
                                    <a:pt x="906" y="21"/>
                                  </a:lnTo>
                                  <a:lnTo>
                                    <a:pt x="917" y="25"/>
                                  </a:lnTo>
                                  <a:lnTo>
                                    <a:pt x="929" y="29"/>
                                  </a:lnTo>
                                  <a:lnTo>
                                    <a:pt x="939" y="35"/>
                                  </a:lnTo>
                                  <a:lnTo>
                                    <a:pt x="944" y="37"/>
                                  </a:lnTo>
                                  <a:lnTo>
                                    <a:pt x="949" y="40"/>
                                  </a:lnTo>
                                  <a:lnTo>
                                    <a:pt x="954" y="44"/>
                                  </a:lnTo>
                                  <a:lnTo>
                                    <a:pt x="957" y="47"/>
                                  </a:lnTo>
                                  <a:lnTo>
                                    <a:pt x="962" y="51"/>
                                  </a:lnTo>
                                  <a:lnTo>
                                    <a:pt x="967" y="55"/>
                                  </a:lnTo>
                                  <a:lnTo>
                                    <a:pt x="971" y="59"/>
                                  </a:lnTo>
                                  <a:lnTo>
                                    <a:pt x="975" y="63"/>
                                  </a:lnTo>
                                  <a:lnTo>
                                    <a:pt x="979" y="67"/>
                                  </a:lnTo>
                                  <a:lnTo>
                                    <a:pt x="984" y="71"/>
                                  </a:lnTo>
                                  <a:lnTo>
                                    <a:pt x="986" y="76"/>
                                  </a:lnTo>
                                  <a:lnTo>
                                    <a:pt x="990" y="80"/>
                                  </a:lnTo>
                                  <a:lnTo>
                                    <a:pt x="994" y="85"/>
                                  </a:lnTo>
                                  <a:lnTo>
                                    <a:pt x="998" y="91"/>
                                  </a:lnTo>
                                  <a:lnTo>
                                    <a:pt x="1000" y="96"/>
                                  </a:lnTo>
                                  <a:lnTo>
                                    <a:pt x="1003" y="101"/>
                                  </a:lnTo>
                                  <a:lnTo>
                                    <a:pt x="1005" y="107"/>
                                  </a:lnTo>
                                  <a:lnTo>
                                    <a:pt x="1008" y="113"/>
                                  </a:lnTo>
                                  <a:lnTo>
                                    <a:pt x="1010" y="119"/>
                                  </a:lnTo>
                                  <a:lnTo>
                                    <a:pt x="1011" y="125"/>
                                  </a:lnTo>
                                  <a:lnTo>
                                    <a:pt x="1014" y="131"/>
                                  </a:lnTo>
                                  <a:lnTo>
                                    <a:pt x="1015" y="137"/>
                                  </a:lnTo>
                                  <a:lnTo>
                                    <a:pt x="1015" y="144"/>
                                  </a:lnTo>
                                  <a:lnTo>
                                    <a:pt x="1016" y="150"/>
                                  </a:lnTo>
                                  <a:lnTo>
                                    <a:pt x="1018" y="158"/>
                                  </a:lnTo>
                                  <a:lnTo>
                                    <a:pt x="1018" y="165"/>
                                  </a:lnTo>
                                  <a:lnTo>
                                    <a:pt x="1018" y="173"/>
                                  </a:lnTo>
                                  <a:lnTo>
                                    <a:pt x="1018" y="180"/>
                                  </a:lnTo>
                                  <a:lnTo>
                                    <a:pt x="1018" y="196"/>
                                  </a:lnTo>
                                  <a:lnTo>
                                    <a:pt x="1016" y="216"/>
                                  </a:lnTo>
                                  <a:lnTo>
                                    <a:pt x="1015" y="240"/>
                                  </a:lnTo>
                                  <a:lnTo>
                                    <a:pt x="1013" y="268"/>
                                  </a:lnTo>
                                  <a:lnTo>
                                    <a:pt x="1009" y="301"/>
                                  </a:lnTo>
                                  <a:lnTo>
                                    <a:pt x="1006" y="345"/>
                                  </a:lnTo>
                                  <a:lnTo>
                                    <a:pt x="1003" y="401"/>
                                  </a:lnTo>
                                  <a:lnTo>
                                    <a:pt x="998" y="466"/>
                                  </a:lnTo>
                                  <a:lnTo>
                                    <a:pt x="994" y="531"/>
                                  </a:lnTo>
                                  <a:lnTo>
                                    <a:pt x="991" y="586"/>
                                  </a:lnTo>
                                  <a:lnTo>
                                    <a:pt x="989" y="629"/>
                                  </a:lnTo>
                                  <a:lnTo>
                                    <a:pt x="987" y="661"/>
                                  </a:lnTo>
                                  <a:lnTo>
                                    <a:pt x="935" y="660"/>
                                  </a:lnTo>
                                  <a:lnTo>
                                    <a:pt x="884" y="659"/>
                                  </a:lnTo>
                                  <a:lnTo>
                                    <a:pt x="820" y="657"/>
                                  </a:lnTo>
                                  <a:lnTo>
                                    <a:pt x="754" y="657"/>
                                  </a:lnTo>
                                  <a:lnTo>
                                    <a:pt x="758" y="616"/>
                                  </a:lnTo>
                                  <a:lnTo>
                                    <a:pt x="762" y="570"/>
                                  </a:lnTo>
                                  <a:lnTo>
                                    <a:pt x="766" y="518"/>
                                  </a:lnTo>
                                  <a:lnTo>
                                    <a:pt x="769" y="461"/>
                                  </a:lnTo>
                                  <a:lnTo>
                                    <a:pt x="772" y="431"/>
                                  </a:lnTo>
                                  <a:lnTo>
                                    <a:pt x="773" y="406"/>
                                  </a:lnTo>
                                  <a:lnTo>
                                    <a:pt x="776" y="359"/>
                                  </a:lnTo>
                                  <a:lnTo>
                                    <a:pt x="778" y="323"/>
                                  </a:lnTo>
                                  <a:lnTo>
                                    <a:pt x="780" y="296"/>
                                  </a:lnTo>
                                  <a:lnTo>
                                    <a:pt x="778" y="286"/>
                                  </a:lnTo>
                                  <a:lnTo>
                                    <a:pt x="778" y="277"/>
                                  </a:lnTo>
                                  <a:lnTo>
                                    <a:pt x="778" y="269"/>
                                  </a:lnTo>
                                  <a:lnTo>
                                    <a:pt x="777" y="261"/>
                                  </a:lnTo>
                                  <a:lnTo>
                                    <a:pt x="776" y="253"/>
                                  </a:lnTo>
                                  <a:lnTo>
                                    <a:pt x="774" y="246"/>
                                  </a:lnTo>
                                  <a:lnTo>
                                    <a:pt x="773" y="241"/>
                                  </a:lnTo>
                                  <a:lnTo>
                                    <a:pt x="771" y="236"/>
                                  </a:lnTo>
                                  <a:lnTo>
                                    <a:pt x="768" y="230"/>
                                  </a:lnTo>
                                  <a:lnTo>
                                    <a:pt x="766" y="226"/>
                                  </a:lnTo>
                                  <a:lnTo>
                                    <a:pt x="764" y="222"/>
                                  </a:lnTo>
                                  <a:lnTo>
                                    <a:pt x="761" y="218"/>
                                  </a:lnTo>
                                  <a:lnTo>
                                    <a:pt x="758" y="214"/>
                                  </a:lnTo>
                                  <a:lnTo>
                                    <a:pt x="756" y="212"/>
                                  </a:lnTo>
                                  <a:lnTo>
                                    <a:pt x="752" y="209"/>
                                  </a:lnTo>
                                  <a:lnTo>
                                    <a:pt x="749" y="208"/>
                                  </a:lnTo>
                                  <a:lnTo>
                                    <a:pt x="746" y="205"/>
                                  </a:lnTo>
                                  <a:lnTo>
                                    <a:pt x="742" y="204"/>
                                  </a:lnTo>
                                  <a:lnTo>
                                    <a:pt x="738" y="202"/>
                                  </a:lnTo>
                                  <a:lnTo>
                                    <a:pt x="734" y="202"/>
                                  </a:lnTo>
                                  <a:lnTo>
                                    <a:pt x="731" y="201"/>
                                  </a:lnTo>
                                  <a:lnTo>
                                    <a:pt x="727" y="200"/>
                                  </a:lnTo>
                                  <a:lnTo>
                                    <a:pt x="723" y="200"/>
                                  </a:lnTo>
                                  <a:lnTo>
                                    <a:pt x="719" y="200"/>
                                  </a:lnTo>
                                  <a:lnTo>
                                    <a:pt x="714" y="200"/>
                                  </a:lnTo>
                                  <a:lnTo>
                                    <a:pt x="711" y="200"/>
                                  </a:lnTo>
                                  <a:lnTo>
                                    <a:pt x="706" y="200"/>
                                  </a:lnTo>
                                  <a:lnTo>
                                    <a:pt x="702" y="201"/>
                                  </a:lnTo>
                                  <a:lnTo>
                                    <a:pt x="698" y="202"/>
                                  </a:lnTo>
                                  <a:lnTo>
                                    <a:pt x="694" y="204"/>
                                  </a:lnTo>
                                  <a:lnTo>
                                    <a:pt x="691" y="205"/>
                                  </a:lnTo>
                                  <a:lnTo>
                                    <a:pt x="688" y="206"/>
                                  </a:lnTo>
                                  <a:lnTo>
                                    <a:pt x="684" y="208"/>
                                  </a:lnTo>
                                  <a:lnTo>
                                    <a:pt x="681" y="210"/>
                                  </a:lnTo>
                                  <a:lnTo>
                                    <a:pt x="677" y="213"/>
                                  </a:lnTo>
                                  <a:lnTo>
                                    <a:pt x="674" y="216"/>
                                  </a:lnTo>
                                  <a:lnTo>
                                    <a:pt x="671" y="218"/>
                                  </a:lnTo>
                                  <a:lnTo>
                                    <a:pt x="668" y="221"/>
                                  </a:lnTo>
                                  <a:lnTo>
                                    <a:pt x="665" y="225"/>
                                  </a:lnTo>
                                  <a:lnTo>
                                    <a:pt x="663" y="229"/>
                                  </a:lnTo>
                                  <a:lnTo>
                                    <a:pt x="659" y="234"/>
                                  </a:lnTo>
                                  <a:lnTo>
                                    <a:pt x="655" y="240"/>
                                  </a:lnTo>
                                  <a:lnTo>
                                    <a:pt x="653" y="246"/>
                                  </a:lnTo>
                                  <a:lnTo>
                                    <a:pt x="649" y="252"/>
                                  </a:lnTo>
                                  <a:lnTo>
                                    <a:pt x="647" y="258"/>
                                  </a:lnTo>
                                  <a:lnTo>
                                    <a:pt x="644" y="266"/>
                                  </a:lnTo>
                                  <a:lnTo>
                                    <a:pt x="642" y="273"/>
                                  </a:lnTo>
                                  <a:lnTo>
                                    <a:pt x="639" y="281"/>
                                  </a:lnTo>
                                  <a:lnTo>
                                    <a:pt x="637" y="288"/>
                                  </a:lnTo>
                                  <a:lnTo>
                                    <a:pt x="635" y="294"/>
                                  </a:lnTo>
                                  <a:lnTo>
                                    <a:pt x="633" y="302"/>
                                  </a:lnTo>
                                  <a:lnTo>
                                    <a:pt x="632" y="311"/>
                                  </a:lnTo>
                                  <a:lnTo>
                                    <a:pt x="630" y="321"/>
                                  </a:lnTo>
                                  <a:lnTo>
                                    <a:pt x="629" y="331"/>
                                  </a:lnTo>
                                  <a:lnTo>
                                    <a:pt x="628" y="342"/>
                                  </a:lnTo>
                                  <a:lnTo>
                                    <a:pt x="627" y="355"/>
                                  </a:lnTo>
                                  <a:lnTo>
                                    <a:pt x="624" y="382"/>
                                  </a:lnTo>
                                  <a:lnTo>
                                    <a:pt x="622" y="414"/>
                                  </a:lnTo>
                                  <a:lnTo>
                                    <a:pt x="619" y="450"/>
                                  </a:lnTo>
                                  <a:lnTo>
                                    <a:pt x="618" y="490"/>
                                  </a:lnTo>
                                  <a:lnTo>
                                    <a:pt x="610" y="655"/>
                                  </a:lnTo>
                                  <a:lnTo>
                                    <a:pt x="550" y="653"/>
                                  </a:lnTo>
                                  <a:lnTo>
                                    <a:pt x="498" y="652"/>
                                  </a:lnTo>
                                  <a:lnTo>
                                    <a:pt x="442" y="652"/>
                                  </a:lnTo>
                                  <a:lnTo>
                                    <a:pt x="377" y="652"/>
                                  </a:lnTo>
                                  <a:lnTo>
                                    <a:pt x="381" y="619"/>
                                  </a:lnTo>
                                  <a:lnTo>
                                    <a:pt x="384" y="578"/>
                                  </a:lnTo>
                                  <a:lnTo>
                                    <a:pt x="389" y="526"/>
                                  </a:lnTo>
                                  <a:lnTo>
                                    <a:pt x="392" y="466"/>
                                  </a:lnTo>
                                  <a:lnTo>
                                    <a:pt x="395" y="434"/>
                                  </a:lnTo>
                                  <a:lnTo>
                                    <a:pt x="397" y="406"/>
                                  </a:lnTo>
                                  <a:lnTo>
                                    <a:pt x="400" y="357"/>
                                  </a:lnTo>
                                  <a:lnTo>
                                    <a:pt x="402" y="318"/>
                                  </a:lnTo>
                                  <a:lnTo>
                                    <a:pt x="402" y="290"/>
                                  </a:lnTo>
                                  <a:lnTo>
                                    <a:pt x="402" y="281"/>
                                  </a:lnTo>
                                  <a:lnTo>
                                    <a:pt x="402" y="273"/>
                                  </a:lnTo>
                                  <a:lnTo>
                                    <a:pt x="402" y="265"/>
                                  </a:lnTo>
                                  <a:lnTo>
                                    <a:pt x="401" y="258"/>
                                  </a:lnTo>
                                  <a:lnTo>
                                    <a:pt x="401" y="252"/>
                                  </a:lnTo>
                                  <a:lnTo>
                                    <a:pt x="400" y="245"/>
                                  </a:lnTo>
                                  <a:lnTo>
                                    <a:pt x="399" y="240"/>
                                  </a:lnTo>
                                  <a:lnTo>
                                    <a:pt x="397" y="234"/>
                                  </a:lnTo>
                                  <a:lnTo>
                                    <a:pt x="395" y="230"/>
                                  </a:lnTo>
                                  <a:lnTo>
                                    <a:pt x="392" y="225"/>
                                  </a:lnTo>
                                  <a:lnTo>
                                    <a:pt x="391" y="221"/>
                                  </a:lnTo>
                                  <a:lnTo>
                                    <a:pt x="389" y="217"/>
                                  </a:lnTo>
                                  <a:lnTo>
                                    <a:pt x="386" y="213"/>
                                  </a:lnTo>
                                  <a:lnTo>
                                    <a:pt x="384" y="210"/>
                                  </a:lnTo>
                                  <a:lnTo>
                                    <a:pt x="381" y="206"/>
                                  </a:lnTo>
                                  <a:lnTo>
                                    <a:pt x="377" y="204"/>
                                  </a:lnTo>
                                  <a:lnTo>
                                    <a:pt x="375" y="201"/>
                                  </a:lnTo>
                                  <a:lnTo>
                                    <a:pt x="371" y="200"/>
                                  </a:lnTo>
                                  <a:lnTo>
                                    <a:pt x="367" y="197"/>
                                  </a:lnTo>
                                  <a:lnTo>
                                    <a:pt x="362" y="196"/>
                                  </a:lnTo>
                                  <a:lnTo>
                                    <a:pt x="359" y="194"/>
                                  </a:lnTo>
                                  <a:lnTo>
                                    <a:pt x="354" y="193"/>
                                  </a:lnTo>
                                  <a:lnTo>
                                    <a:pt x="350" y="193"/>
                                  </a:lnTo>
                                  <a:lnTo>
                                    <a:pt x="345" y="192"/>
                                  </a:lnTo>
                                  <a:lnTo>
                                    <a:pt x="338" y="192"/>
                                  </a:lnTo>
                                  <a:lnTo>
                                    <a:pt x="333" y="193"/>
                                  </a:lnTo>
                                  <a:lnTo>
                                    <a:pt x="327" y="194"/>
                                  </a:lnTo>
                                  <a:lnTo>
                                    <a:pt x="322" y="196"/>
                                  </a:lnTo>
                                  <a:lnTo>
                                    <a:pt x="317" y="197"/>
                                  </a:lnTo>
                                  <a:lnTo>
                                    <a:pt x="313" y="200"/>
                                  </a:lnTo>
                                  <a:lnTo>
                                    <a:pt x="308" y="202"/>
                                  </a:lnTo>
                                  <a:lnTo>
                                    <a:pt x="303" y="206"/>
                                  </a:lnTo>
                                  <a:lnTo>
                                    <a:pt x="300" y="209"/>
                                  </a:lnTo>
                                  <a:lnTo>
                                    <a:pt x="296" y="213"/>
                                  </a:lnTo>
                                  <a:lnTo>
                                    <a:pt x="291" y="218"/>
                                  </a:lnTo>
                                  <a:lnTo>
                                    <a:pt x="288" y="224"/>
                                  </a:lnTo>
                                  <a:lnTo>
                                    <a:pt x="285" y="228"/>
                                  </a:lnTo>
                                  <a:lnTo>
                                    <a:pt x="281" y="234"/>
                                  </a:lnTo>
                                  <a:lnTo>
                                    <a:pt x="277" y="240"/>
                                  </a:lnTo>
                                  <a:lnTo>
                                    <a:pt x="275" y="246"/>
                                  </a:lnTo>
                                  <a:lnTo>
                                    <a:pt x="271" y="253"/>
                                  </a:lnTo>
                                  <a:lnTo>
                                    <a:pt x="268" y="261"/>
                                  </a:lnTo>
                                  <a:lnTo>
                                    <a:pt x="266" y="269"/>
                                  </a:lnTo>
                                  <a:lnTo>
                                    <a:pt x="263" y="278"/>
                                  </a:lnTo>
                                  <a:lnTo>
                                    <a:pt x="261" y="288"/>
                                  </a:lnTo>
                                  <a:lnTo>
                                    <a:pt x="260" y="298"/>
                                  </a:lnTo>
                                  <a:lnTo>
                                    <a:pt x="257" y="309"/>
                                  </a:lnTo>
                                  <a:lnTo>
                                    <a:pt x="256" y="319"/>
                                  </a:lnTo>
                                  <a:lnTo>
                                    <a:pt x="253" y="346"/>
                                  </a:lnTo>
                                  <a:lnTo>
                                    <a:pt x="250" y="379"/>
                                  </a:lnTo>
                                  <a:lnTo>
                                    <a:pt x="247" y="418"/>
                                  </a:lnTo>
                                  <a:lnTo>
                                    <a:pt x="246" y="439"/>
                                  </a:lnTo>
                                  <a:lnTo>
                                    <a:pt x="245" y="463"/>
                                  </a:lnTo>
                                  <a:lnTo>
                                    <a:pt x="242" y="511"/>
                                  </a:lnTo>
                                  <a:lnTo>
                                    <a:pt x="240" y="558"/>
                                  </a:lnTo>
                                  <a:lnTo>
                                    <a:pt x="237" y="604"/>
                                  </a:lnTo>
                                  <a:lnTo>
                                    <a:pt x="236" y="649"/>
                                  </a:lnTo>
                                  <a:lnTo>
                                    <a:pt x="172" y="647"/>
                                  </a:lnTo>
                                  <a:lnTo>
                                    <a:pt x="120" y="645"/>
                                  </a:lnTo>
                                  <a:lnTo>
                                    <a:pt x="67" y="644"/>
                                  </a:lnTo>
                                  <a:lnTo>
                                    <a:pt x="0" y="644"/>
                                  </a:lnTo>
                                  <a:lnTo>
                                    <a:pt x="0" y="644"/>
                                  </a:lnTo>
                                  <a:close/>
                                </a:path>
                              </a:pathLst>
                            </a:custGeom>
                            <a:solidFill>
                              <a:srgbClr val="000000"/>
                            </a:solidFill>
                            <a:ln>
                              <a:noFill/>
                            </a:ln>
                          </wps:spPr>
                          <wps:bodyPr spcFirstLastPara="1" wrap="square" lIns="91425" tIns="91425" rIns="91425" bIns="91425" anchor="ctr" anchorCtr="0">
                            <a:noAutofit/>
                          </wps:bodyPr>
                        </wps:wsp>
                        <wps:wsp>
                          <wps:cNvPr id="15" name="Freeform: Shape 15"/>
                          <wps:cNvSpPr/>
                          <wps:spPr>
                            <a:xfrm>
                              <a:off x="4610" y="292"/>
                              <a:ext cx="169" cy="172"/>
                            </a:xfrm>
                            <a:custGeom>
                              <a:avLst/>
                              <a:gdLst/>
                              <a:ahLst/>
                              <a:cxnLst/>
                              <a:rect l="l" t="t" r="r" b="b"/>
                              <a:pathLst>
                                <a:path w="694" h="704" extrusionOk="0">
                                  <a:moveTo>
                                    <a:pt x="135" y="153"/>
                                  </a:moveTo>
                                  <a:lnTo>
                                    <a:pt x="145" y="125"/>
                                  </a:lnTo>
                                  <a:lnTo>
                                    <a:pt x="152" y="103"/>
                                  </a:lnTo>
                                  <a:lnTo>
                                    <a:pt x="159" y="85"/>
                                  </a:lnTo>
                                  <a:lnTo>
                                    <a:pt x="164" y="72"/>
                                  </a:lnTo>
                                  <a:lnTo>
                                    <a:pt x="185" y="2"/>
                                  </a:lnTo>
                                  <a:lnTo>
                                    <a:pt x="206" y="2"/>
                                  </a:lnTo>
                                  <a:lnTo>
                                    <a:pt x="228" y="0"/>
                                  </a:lnTo>
                                  <a:lnTo>
                                    <a:pt x="248" y="0"/>
                                  </a:lnTo>
                                  <a:lnTo>
                                    <a:pt x="268" y="0"/>
                                  </a:lnTo>
                                  <a:lnTo>
                                    <a:pt x="288" y="2"/>
                                  </a:lnTo>
                                  <a:lnTo>
                                    <a:pt x="306" y="2"/>
                                  </a:lnTo>
                                  <a:lnTo>
                                    <a:pt x="324" y="3"/>
                                  </a:lnTo>
                                  <a:lnTo>
                                    <a:pt x="343" y="3"/>
                                  </a:lnTo>
                                  <a:lnTo>
                                    <a:pt x="362" y="4"/>
                                  </a:lnTo>
                                  <a:lnTo>
                                    <a:pt x="379" y="6"/>
                                  </a:lnTo>
                                  <a:lnTo>
                                    <a:pt x="395" y="8"/>
                                  </a:lnTo>
                                  <a:lnTo>
                                    <a:pt x="413" y="10"/>
                                  </a:lnTo>
                                  <a:lnTo>
                                    <a:pt x="429" y="12"/>
                                  </a:lnTo>
                                  <a:lnTo>
                                    <a:pt x="446" y="15"/>
                                  </a:lnTo>
                                  <a:lnTo>
                                    <a:pt x="461" y="18"/>
                                  </a:lnTo>
                                  <a:lnTo>
                                    <a:pt x="476" y="20"/>
                                  </a:lnTo>
                                  <a:lnTo>
                                    <a:pt x="493" y="23"/>
                                  </a:lnTo>
                                  <a:lnTo>
                                    <a:pt x="509" y="28"/>
                                  </a:lnTo>
                                  <a:lnTo>
                                    <a:pt x="524" y="32"/>
                                  </a:lnTo>
                                  <a:lnTo>
                                    <a:pt x="541" y="38"/>
                                  </a:lnTo>
                                  <a:lnTo>
                                    <a:pt x="556" y="43"/>
                                  </a:lnTo>
                                  <a:lnTo>
                                    <a:pt x="570" y="48"/>
                                  </a:lnTo>
                                  <a:lnTo>
                                    <a:pt x="583" y="55"/>
                                  </a:lnTo>
                                  <a:lnTo>
                                    <a:pt x="597" y="61"/>
                                  </a:lnTo>
                                  <a:lnTo>
                                    <a:pt x="605" y="64"/>
                                  </a:lnTo>
                                  <a:lnTo>
                                    <a:pt x="611" y="68"/>
                                  </a:lnTo>
                                  <a:lnTo>
                                    <a:pt x="617" y="72"/>
                                  </a:lnTo>
                                  <a:lnTo>
                                    <a:pt x="622" y="76"/>
                                  </a:lnTo>
                                  <a:lnTo>
                                    <a:pt x="628" y="80"/>
                                  </a:lnTo>
                                  <a:lnTo>
                                    <a:pt x="633" y="84"/>
                                  </a:lnTo>
                                  <a:lnTo>
                                    <a:pt x="640" y="88"/>
                                  </a:lnTo>
                                  <a:lnTo>
                                    <a:pt x="644" y="92"/>
                                  </a:lnTo>
                                  <a:lnTo>
                                    <a:pt x="649" y="97"/>
                                  </a:lnTo>
                                  <a:lnTo>
                                    <a:pt x="654" y="101"/>
                                  </a:lnTo>
                                  <a:lnTo>
                                    <a:pt x="657" y="105"/>
                                  </a:lnTo>
                                  <a:lnTo>
                                    <a:pt x="662" y="111"/>
                                  </a:lnTo>
                                  <a:lnTo>
                                    <a:pt x="666" y="116"/>
                                  </a:lnTo>
                                  <a:lnTo>
                                    <a:pt x="670" y="120"/>
                                  </a:lnTo>
                                  <a:lnTo>
                                    <a:pt x="674" y="125"/>
                                  </a:lnTo>
                                  <a:lnTo>
                                    <a:pt x="676" y="131"/>
                                  </a:lnTo>
                                  <a:lnTo>
                                    <a:pt x="680" y="136"/>
                                  </a:lnTo>
                                  <a:lnTo>
                                    <a:pt x="682" y="143"/>
                                  </a:lnTo>
                                  <a:lnTo>
                                    <a:pt x="685" y="148"/>
                                  </a:lnTo>
                                  <a:lnTo>
                                    <a:pt x="687" y="153"/>
                                  </a:lnTo>
                                  <a:lnTo>
                                    <a:pt x="689" y="160"/>
                                  </a:lnTo>
                                  <a:lnTo>
                                    <a:pt x="690" y="167"/>
                                  </a:lnTo>
                                  <a:lnTo>
                                    <a:pt x="691" y="173"/>
                                  </a:lnTo>
                                  <a:lnTo>
                                    <a:pt x="692" y="180"/>
                                  </a:lnTo>
                                  <a:lnTo>
                                    <a:pt x="694" y="187"/>
                                  </a:lnTo>
                                  <a:lnTo>
                                    <a:pt x="694" y="193"/>
                                  </a:lnTo>
                                  <a:lnTo>
                                    <a:pt x="694" y="201"/>
                                  </a:lnTo>
                                  <a:lnTo>
                                    <a:pt x="694" y="209"/>
                                  </a:lnTo>
                                  <a:lnTo>
                                    <a:pt x="694" y="217"/>
                                  </a:lnTo>
                                  <a:lnTo>
                                    <a:pt x="692" y="224"/>
                                  </a:lnTo>
                                  <a:lnTo>
                                    <a:pt x="691" y="232"/>
                                  </a:lnTo>
                                  <a:lnTo>
                                    <a:pt x="690" y="241"/>
                                  </a:lnTo>
                                  <a:lnTo>
                                    <a:pt x="686" y="264"/>
                                  </a:lnTo>
                                  <a:lnTo>
                                    <a:pt x="677" y="296"/>
                                  </a:lnTo>
                                  <a:lnTo>
                                    <a:pt x="667" y="340"/>
                                  </a:lnTo>
                                  <a:lnTo>
                                    <a:pt x="661" y="365"/>
                                  </a:lnTo>
                                  <a:lnTo>
                                    <a:pt x="654" y="394"/>
                                  </a:lnTo>
                                  <a:lnTo>
                                    <a:pt x="646" y="423"/>
                                  </a:lnTo>
                                  <a:lnTo>
                                    <a:pt x="639" y="457"/>
                                  </a:lnTo>
                                  <a:lnTo>
                                    <a:pt x="631" y="493"/>
                                  </a:lnTo>
                                  <a:lnTo>
                                    <a:pt x="622" y="531"/>
                                  </a:lnTo>
                                  <a:lnTo>
                                    <a:pt x="613" y="571"/>
                                  </a:lnTo>
                                  <a:lnTo>
                                    <a:pt x="603" y="614"/>
                                  </a:lnTo>
                                  <a:lnTo>
                                    <a:pt x="595" y="656"/>
                                  </a:lnTo>
                                  <a:lnTo>
                                    <a:pt x="586" y="704"/>
                                  </a:lnTo>
                                  <a:lnTo>
                                    <a:pt x="530" y="692"/>
                                  </a:lnTo>
                                  <a:lnTo>
                                    <a:pt x="473" y="680"/>
                                  </a:lnTo>
                                  <a:lnTo>
                                    <a:pt x="417" y="670"/>
                                  </a:lnTo>
                                  <a:lnTo>
                                    <a:pt x="358" y="659"/>
                                  </a:lnTo>
                                  <a:lnTo>
                                    <a:pt x="369" y="618"/>
                                  </a:lnTo>
                                  <a:lnTo>
                                    <a:pt x="375" y="591"/>
                                  </a:lnTo>
                                  <a:lnTo>
                                    <a:pt x="384" y="559"/>
                                  </a:lnTo>
                                  <a:lnTo>
                                    <a:pt x="393" y="522"/>
                                  </a:lnTo>
                                  <a:lnTo>
                                    <a:pt x="402" y="481"/>
                                  </a:lnTo>
                                  <a:lnTo>
                                    <a:pt x="413" y="435"/>
                                  </a:lnTo>
                                  <a:lnTo>
                                    <a:pt x="424" y="386"/>
                                  </a:lnTo>
                                  <a:lnTo>
                                    <a:pt x="413" y="389"/>
                                  </a:lnTo>
                                  <a:lnTo>
                                    <a:pt x="403" y="391"/>
                                  </a:lnTo>
                                  <a:lnTo>
                                    <a:pt x="387" y="395"/>
                                  </a:lnTo>
                                  <a:lnTo>
                                    <a:pt x="368" y="398"/>
                                  </a:lnTo>
                                  <a:lnTo>
                                    <a:pt x="355" y="399"/>
                                  </a:lnTo>
                                  <a:lnTo>
                                    <a:pt x="340" y="401"/>
                                  </a:lnTo>
                                  <a:lnTo>
                                    <a:pt x="325" y="402"/>
                                  </a:lnTo>
                                  <a:lnTo>
                                    <a:pt x="311" y="405"/>
                                  </a:lnTo>
                                  <a:lnTo>
                                    <a:pt x="290" y="407"/>
                                  </a:lnTo>
                                  <a:lnTo>
                                    <a:pt x="281" y="409"/>
                                  </a:lnTo>
                                  <a:lnTo>
                                    <a:pt x="273" y="411"/>
                                  </a:lnTo>
                                  <a:lnTo>
                                    <a:pt x="264" y="415"/>
                                  </a:lnTo>
                                  <a:lnTo>
                                    <a:pt x="256" y="419"/>
                                  </a:lnTo>
                                  <a:lnTo>
                                    <a:pt x="253" y="421"/>
                                  </a:lnTo>
                                  <a:lnTo>
                                    <a:pt x="250" y="423"/>
                                  </a:lnTo>
                                  <a:lnTo>
                                    <a:pt x="244" y="427"/>
                                  </a:lnTo>
                                  <a:lnTo>
                                    <a:pt x="239" y="431"/>
                                  </a:lnTo>
                                  <a:lnTo>
                                    <a:pt x="235" y="437"/>
                                  </a:lnTo>
                                  <a:lnTo>
                                    <a:pt x="233" y="439"/>
                                  </a:lnTo>
                                  <a:lnTo>
                                    <a:pt x="231" y="442"/>
                                  </a:lnTo>
                                  <a:lnTo>
                                    <a:pt x="230" y="445"/>
                                  </a:lnTo>
                                  <a:lnTo>
                                    <a:pt x="229" y="447"/>
                                  </a:lnTo>
                                  <a:lnTo>
                                    <a:pt x="226" y="454"/>
                                  </a:lnTo>
                                  <a:lnTo>
                                    <a:pt x="225" y="461"/>
                                  </a:lnTo>
                                  <a:lnTo>
                                    <a:pt x="224" y="465"/>
                                  </a:lnTo>
                                  <a:lnTo>
                                    <a:pt x="224" y="470"/>
                                  </a:lnTo>
                                  <a:lnTo>
                                    <a:pt x="225" y="475"/>
                                  </a:lnTo>
                                  <a:lnTo>
                                    <a:pt x="225" y="481"/>
                                  </a:lnTo>
                                  <a:lnTo>
                                    <a:pt x="228" y="485"/>
                                  </a:lnTo>
                                  <a:lnTo>
                                    <a:pt x="229" y="490"/>
                                  </a:lnTo>
                                  <a:lnTo>
                                    <a:pt x="231" y="494"/>
                                  </a:lnTo>
                                  <a:lnTo>
                                    <a:pt x="235" y="499"/>
                                  </a:lnTo>
                                  <a:lnTo>
                                    <a:pt x="238" y="503"/>
                                  </a:lnTo>
                                  <a:lnTo>
                                    <a:pt x="243" y="507"/>
                                  </a:lnTo>
                                  <a:lnTo>
                                    <a:pt x="248" y="510"/>
                                  </a:lnTo>
                                  <a:lnTo>
                                    <a:pt x="253" y="514"/>
                                  </a:lnTo>
                                  <a:lnTo>
                                    <a:pt x="259" y="517"/>
                                  </a:lnTo>
                                  <a:lnTo>
                                    <a:pt x="266" y="519"/>
                                  </a:lnTo>
                                  <a:lnTo>
                                    <a:pt x="273" y="522"/>
                                  </a:lnTo>
                                  <a:lnTo>
                                    <a:pt x="281" y="523"/>
                                  </a:lnTo>
                                  <a:lnTo>
                                    <a:pt x="288" y="525"/>
                                  </a:lnTo>
                                  <a:lnTo>
                                    <a:pt x="294" y="525"/>
                                  </a:lnTo>
                                  <a:lnTo>
                                    <a:pt x="300" y="526"/>
                                  </a:lnTo>
                                  <a:lnTo>
                                    <a:pt x="308" y="526"/>
                                  </a:lnTo>
                                  <a:lnTo>
                                    <a:pt x="314" y="526"/>
                                  </a:lnTo>
                                  <a:lnTo>
                                    <a:pt x="324" y="526"/>
                                  </a:lnTo>
                                  <a:lnTo>
                                    <a:pt x="334" y="525"/>
                                  </a:lnTo>
                                  <a:lnTo>
                                    <a:pt x="347" y="523"/>
                                  </a:lnTo>
                                  <a:lnTo>
                                    <a:pt x="333" y="547"/>
                                  </a:lnTo>
                                  <a:lnTo>
                                    <a:pt x="318" y="578"/>
                                  </a:lnTo>
                                  <a:lnTo>
                                    <a:pt x="309" y="594"/>
                                  </a:lnTo>
                                  <a:lnTo>
                                    <a:pt x="303" y="612"/>
                                  </a:lnTo>
                                  <a:lnTo>
                                    <a:pt x="293" y="632"/>
                                  </a:lnTo>
                                  <a:lnTo>
                                    <a:pt x="284" y="652"/>
                                  </a:lnTo>
                                  <a:lnTo>
                                    <a:pt x="271" y="651"/>
                                  </a:lnTo>
                                  <a:lnTo>
                                    <a:pt x="259" y="651"/>
                                  </a:lnTo>
                                  <a:lnTo>
                                    <a:pt x="246" y="650"/>
                                  </a:lnTo>
                                  <a:lnTo>
                                    <a:pt x="234" y="650"/>
                                  </a:lnTo>
                                  <a:lnTo>
                                    <a:pt x="223" y="648"/>
                                  </a:lnTo>
                                  <a:lnTo>
                                    <a:pt x="211" y="647"/>
                                  </a:lnTo>
                                  <a:lnTo>
                                    <a:pt x="199" y="644"/>
                                  </a:lnTo>
                                  <a:lnTo>
                                    <a:pt x="189" y="643"/>
                                  </a:lnTo>
                                  <a:lnTo>
                                    <a:pt x="180" y="640"/>
                                  </a:lnTo>
                                  <a:lnTo>
                                    <a:pt x="171" y="639"/>
                                  </a:lnTo>
                                  <a:lnTo>
                                    <a:pt x="162" y="636"/>
                                  </a:lnTo>
                                  <a:lnTo>
                                    <a:pt x="154" y="635"/>
                                  </a:lnTo>
                                  <a:lnTo>
                                    <a:pt x="146" y="632"/>
                                  </a:lnTo>
                                  <a:lnTo>
                                    <a:pt x="139" y="630"/>
                                  </a:lnTo>
                                  <a:lnTo>
                                    <a:pt x="131" y="627"/>
                                  </a:lnTo>
                                  <a:lnTo>
                                    <a:pt x="124" y="624"/>
                                  </a:lnTo>
                                  <a:lnTo>
                                    <a:pt x="116" y="622"/>
                                  </a:lnTo>
                                  <a:lnTo>
                                    <a:pt x="110" y="619"/>
                                  </a:lnTo>
                                  <a:lnTo>
                                    <a:pt x="104" y="615"/>
                                  </a:lnTo>
                                  <a:lnTo>
                                    <a:pt x="96" y="612"/>
                                  </a:lnTo>
                                  <a:lnTo>
                                    <a:pt x="90" y="608"/>
                                  </a:lnTo>
                                  <a:lnTo>
                                    <a:pt x="85" y="606"/>
                                  </a:lnTo>
                                  <a:lnTo>
                                    <a:pt x="78" y="602"/>
                                  </a:lnTo>
                                  <a:lnTo>
                                    <a:pt x="73" y="598"/>
                                  </a:lnTo>
                                  <a:lnTo>
                                    <a:pt x="67" y="594"/>
                                  </a:lnTo>
                                  <a:lnTo>
                                    <a:pt x="62" y="590"/>
                                  </a:lnTo>
                                  <a:lnTo>
                                    <a:pt x="57" y="586"/>
                                  </a:lnTo>
                                  <a:lnTo>
                                    <a:pt x="52" y="582"/>
                                  </a:lnTo>
                                  <a:lnTo>
                                    <a:pt x="48" y="576"/>
                                  </a:lnTo>
                                  <a:lnTo>
                                    <a:pt x="43" y="572"/>
                                  </a:lnTo>
                                  <a:lnTo>
                                    <a:pt x="40" y="567"/>
                                  </a:lnTo>
                                  <a:lnTo>
                                    <a:pt x="36" y="562"/>
                                  </a:lnTo>
                                  <a:lnTo>
                                    <a:pt x="32" y="556"/>
                                  </a:lnTo>
                                  <a:lnTo>
                                    <a:pt x="28" y="551"/>
                                  </a:lnTo>
                                  <a:lnTo>
                                    <a:pt x="25" y="546"/>
                                  </a:lnTo>
                                  <a:lnTo>
                                    <a:pt x="22" y="539"/>
                                  </a:lnTo>
                                  <a:lnTo>
                                    <a:pt x="20" y="534"/>
                                  </a:lnTo>
                                  <a:lnTo>
                                    <a:pt x="16" y="527"/>
                                  </a:lnTo>
                                  <a:lnTo>
                                    <a:pt x="13" y="522"/>
                                  </a:lnTo>
                                  <a:lnTo>
                                    <a:pt x="12" y="515"/>
                                  </a:lnTo>
                                  <a:lnTo>
                                    <a:pt x="10" y="509"/>
                                  </a:lnTo>
                                  <a:lnTo>
                                    <a:pt x="8" y="502"/>
                                  </a:lnTo>
                                  <a:lnTo>
                                    <a:pt x="6" y="495"/>
                                  </a:lnTo>
                                  <a:lnTo>
                                    <a:pt x="5" y="490"/>
                                  </a:lnTo>
                                  <a:lnTo>
                                    <a:pt x="3" y="483"/>
                                  </a:lnTo>
                                  <a:lnTo>
                                    <a:pt x="2" y="477"/>
                                  </a:lnTo>
                                  <a:lnTo>
                                    <a:pt x="2" y="470"/>
                                  </a:lnTo>
                                  <a:lnTo>
                                    <a:pt x="1" y="465"/>
                                  </a:lnTo>
                                  <a:lnTo>
                                    <a:pt x="1" y="458"/>
                                  </a:lnTo>
                                  <a:lnTo>
                                    <a:pt x="0" y="451"/>
                                  </a:lnTo>
                                  <a:lnTo>
                                    <a:pt x="0" y="439"/>
                                  </a:lnTo>
                                  <a:lnTo>
                                    <a:pt x="1" y="427"/>
                                  </a:lnTo>
                                  <a:lnTo>
                                    <a:pt x="3" y="415"/>
                                  </a:lnTo>
                                  <a:lnTo>
                                    <a:pt x="5" y="409"/>
                                  </a:lnTo>
                                  <a:lnTo>
                                    <a:pt x="6" y="401"/>
                                  </a:lnTo>
                                  <a:lnTo>
                                    <a:pt x="7" y="394"/>
                                  </a:lnTo>
                                  <a:lnTo>
                                    <a:pt x="10" y="387"/>
                                  </a:lnTo>
                                  <a:lnTo>
                                    <a:pt x="12" y="381"/>
                                  </a:lnTo>
                                  <a:lnTo>
                                    <a:pt x="16" y="374"/>
                                  </a:lnTo>
                                  <a:lnTo>
                                    <a:pt x="18" y="368"/>
                                  </a:lnTo>
                                  <a:lnTo>
                                    <a:pt x="22" y="361"/>
                                  </a:lnTo>
                                  <a:lnTo>
                                    <a:pt x="26" y="354"/>
                                  </a:lnTo>
                                  <a:lnTo>
                                    <a:pt x="30" y="349"/>
                                  </a:lnTo>
                                  <a:lnTo>
                                    <a:pt x="33" y="342"/>
                                  </a:lnTo>
                                  <a:lnTo>
                                    <a:pt x="38" y="337"/>
                                  </a:lnTo>
                                  <a:lnTo>
                                    <a:pt x="43" y="330"/>
                                  </a:lnTo>
                                  <a:lnTo>
                                    <a:pt x="48" y="325"/>
                                  </a:lnTo>
                                  <a:lnTo>
                                    <a:pt x="55" y="318"/>
                                  </a:lnTo>
                                  <a:lnTo>
                                    <a:pt x="61" y="313"/>
                                  </a:lnTo>
                                  <a:lnTo>
                                    <a:pt x="67" y="308"/>
                                  </a:lnTo>
                                  <a:lnTo>
                                    <a:pt x="73" y="302"/>
                                  </a:lnTo>
                                  <a:lnTo>
                                    <a:pt x="80" y="297"/>
                                  </a:lnTo>
                                  <a:lnTo>
                                    <a:pt x="87" y="293"/>
                                  </a:lnTo>
                                  <a:lnTo>
                                    <a:pt x="93" y="289"/>
                                  </a:lnTo>
                                  <a:lnTo>
                                    <a:pt x="101" y="285"/>
                                  </a:lnTo>
                                  <a:lnTo>
                                    <a:pt x="109" y="281"/>
                                  </a:lnTo>
                                  <a:lnTo>
                                    <a:pt x="116" y="277"/>
                                  </a:lnTo>
                                  <a:lnTo>
                                    <a:pt x="124" y="274"/>
                                  </a:lnTo>
                                  <a:lnTo>
                                    <a:pt x="132" y="270"/>
                                  </a:lnTo>
                                  <a:lnTo>
                                    <a:pt x="141" y="269"/>
                                  </a:lnTo>
                                  <a:lnTo>
                                    <a:pt x="151" y="265"/>
                                  </a:lnTo>
                                  <a:lnTo>
                                    <a:pt x="161" y="264"/>
                                  </a:lnTo>
                                  <a:lnTo>
                                    <a:pt x="172" y="261"/>
                                  </a:lnTo>
                                  <a:lnTo>
                                    <a:pt x="184" y="258"/>
                                  </a:lnTo>
                                  <a:lnTo>
                                    <a:pt x="196" y="257"/>
                                  </a:lnTo>
                                  <a:lnTo>
                                    <a:pt x="209" y="256"/>
                                  </a:lnTo>
                                  <a:lnTo>
                                    <a:pt x="223" y="254"/>
                                  </a:lnTo>
                                  <a:lnTo>
                                    <a:pt x="238" y="253"/>
                                  </a:lnTo>
                                  <a:lnTo>
                                    <a:pt x="253" y="252"/>
                                  </a:lnTo>
                                  <a:lnTo>
                                    <a:pt x="268" y="250"/>
                                  </a:lnTo>
                                  <a:lnTo>
                                    <a:pt x="285" y="250"/>
                                  </a:lnTo>
                                  <a:lnTo>
                                    <a:pt x="303" y="249"/>
                                  </a:lnTo>
                                  <a:lnTo>
                                    <a:pt x="320" y="249"/>
                                  </a:lnTo>
                                  <a:lnTo>
                                    <a:pt x="334" y="249"/>
                                  </a:lnTo>
                                  <a:lnTo>
                                    <a:pt x="349" y="249"/>
                                  </a:lnTo>
                                  <a:lnTo>
                                    <a:pt x="363" y="248"/>
                                  </a:lnTo>
                                  <a:lnTo>
                                    <a:pt x="377" y="248"/>
                                  </a:lnTo>
                                  <a:lnTo>
                                    <a:pt x="389" y="246"/>
                                  </a:lnTo>
                                  <a:lnTo>
                                    <a:pt x="399" y="245"/>
                                  </a:lnTo>
                                  <a:lnTo>
                                    <a:pt x="408" y="244"/>
                                  </a:lnTo>
                                  <a:lnTo>
                                    <a:pt x="415" y="242"/>
                                  </a:lnTo>
                                  <a:lnTo>
                                    <a:pt x="420" y="241"/>
                                  </a:lnTo>
                                  <a:lnTo>
                                    <a:pt x="426" y="238"/>
                                  </a:lnTo>
                                  <a:lnTo>
                                    <a:pt x="431" y="236"/>
                                  </a:lnTo>
                                  <a:lnTo>
                                    <a:pt x="434" y="233"/>
                                  </a:lnTo>
                                  <a:lnTo>
                                    <a:pt x="438" y="230"/>
                                  </a:lnTo>
                                  <a:lnTo>
                                    <a:pt x="442" y="228"/>
                                  </a:lnTo>
                                  <a:lnTo>
                                    <a:pt x="444" y="224"/>
                                  </a:lnTo>
                                  <a:lnTo>
                                    <a:pt x="447" y="221"/>
                                  </a:lnTo>
                                  <a:lnTo>
                                    <a:pt x="448" y="217"/>
                                  </a:lnTo>
                                  <a:lnTo>
                                    <a:pt x="451" y="213"/>
                                  </a:lnTo>
                                  <a:lnTo>
                                    <a:pt x="452" y="209"/>
                                  </a:lnTo>
                                  <a:lnTo>
                                    <a:pt x="452" y="205"/>
                                  </a:lnTo>
                                  <a:lnTo>
                                    <a:pt x="453" y="199"/>
                                  </a:lnTo>
                                  <a:lnTo>
                                    <a:pt x="453" y="193"/>
                                  </a:lnTo>
                                  <a:lnTo>
                                    <a:pt x="453" y="188"/>
                                  </a:lnTo>
                                  <a:lnTo>
                                    <a:pt x="452" y="184"/>
                                  </a:lnTo>
                                  <a:lnTo>
                                    <a:pt x="449" y="179"/>
                                  </a:lnTo>
                                  <a:lnTo>
                                    <a:pt x="447" y="173"/>
                                  </a:lnTo>
                                  <a:lnTo>
                                    <a:pt x="444" y="169"/>
                                  </a:lnTo>
                                  <a:lnTo>
                                    <a:pt x="441" y="165"/>
                                  </a:lnTo>
                                  <a:lnTo>
                                    <a:pt x="436" y="161"/>
                                  </a:lnTo>
                                  <a:lnTo>
                                    <a:pt x="431" y="157"/>
                                  </a:lnTo>
                                  <a:lnTo>
                                    <a:pt x="426" y="155"/>
                                  </a:lnTo>
                                  <a:lnTo>
                                    <a:pt x="419" y="152"/>
                                  </a:lnTo>
                                  <a:lnTo>
                                    <a:pt x="412" y="148"/>
                                  </a:lnTo>
                                  <a:lnTo>
                                    <a:pt x="404" y="147"/>
                                  </a:lnTo>
                                  <a:lnTo>
                                    <a:pt x="397" y="144"/>
                                  </a:lnTo>
                                  <a:lnTo>
                                    <a:pt x="388" y="143"/>
                                  </a:lnTo>
                                  <a:lnTo>
                                    <a:pt x="375" y="140"/>
                                  </a:lnTo>
                                  <a:lnTo>
                                    <a:pt x="363" y="137"/>
                                  </a:lnTo>
                                  <a:lnTo>
                                    <a:pt x="349" y="136"/>
                                  </a:lnTo>
                                  <a:lnTo>
                                    <a:pt x="335" y="136"/>
                                  </a:lnTo>
                                  <a:lnTo>
                                    <a:pt x="320" y="135"/>
                                  </a:lnTo>
                                  <a:lnTo>
                                    <a:pt x="306" y="135"/>
                                  </a:lnTo>
                                  <a:lnTo>
                                    <a:pt x="291" y="135"/>
                                  </a:lnTo>
                                  <a:lnTo>
                                    <a:pt x="276" y="135"/>
                                  </a:lnTo>
                                  <a:lnTo>
                                    <a:pt x="260" y="136"/>
                                  </a:lnTo>
                                  <a:lnTo>
                                    <a:pt x="244" y="137"/>
                                  </a:lnTo>
                                  <a:lnTo>
                                    <a:pt x="226" y="139"/>
                                  </a:lnTo>
                                  <a:lnTo>
                                    <a:pt x="209" y="141"/>
                                  </a:lnTo>
                                  <a:lnTo>
                                    <a:pt x="191" y="143"/>
                                  </a:lnTo>
                                  <a:lnTo>
                                    <a:pt x="172" y="145"/>
                                  </a:lnTo>
                                  <a:lnTo>
                                    <a:pt x="154" y="149"/>
                                  </a:lnTo>
                                  <a:lnTo>
                                    <a:pt x="135" y="153"/>
                                  </a:lnTo>
                                  <a:lnTo>
                                    <a:pt x="135" y="153"/>
                                  </a:lnTo>
                                  <a:close/>
                                </a:path>
                              </a:pathLst>
                            </a:custGeom>
                            <a:solidFill>
                              <a:srgbClr val="000000"/>
                            </a:solidFill>
                            <a:ln>
                              <a:noFill/>
                            </a:ln>
                          </wps:spPr>
                          <wps:bodyPr spcFirstLastPara="1" wrap="square" lIns="91425" tIns="91425" rIns="91425" bIns="91425" anchor="ctr" anchorCtr="0">
                            <a:noAutofit/>
                          </wps:bodyPr>
                        </wps:wsp>
                        <wps:wsp>
                          <wps:cNvPr id="16" name="Freeform: Shape 16"/>
                          <wps:cNvSpPr/>
                          <wps:spPr>
                            <a:xfrm>
                              <a:off x="4771" y="322"/>
                              <a:ext cx="146" cy="164"/>
                            </a:xfrm>
                            <a:custGeom>
                              <a:avLst/>
                              <a:gdLst/>
                              <a:ahLst/>
                              <a:cxnLst/>
                              <a:rect l="l" t="t" r="r" b="b"/>
                              <a:pathLst>
                                <a:path w="600" h="674" extrusionOk="0">
                                  <a:moveTo>
                                    <a:pt x="0" y="603"/>
                                  </a:moveTo>
                                  <a:lnTo>
                                    <a:pt x="91" y="344"/>
                                  </a:lnTo>
                                  <a:lnTo>
                                    <a:pt x="139" y="193"/>
                                  </a:lnTo>
                                  <a:lnTo>
                                    <a:pt x="151" y="152"/>
                                  </a:lnTo>
                                  <a:lnTo>
                                    <a:pt x="164" y="109"/>
                                  </a:lnTo>
                                  <a:lnTo>
                                    <a:pt x="176" y="60"/>
                                  </a:lnTo>
                                  <a:lnTo>
                                    <a:pt x="192" y="0"/>
                                  </a:lnTo>
                                  <a:lnTo>
                                    <a:pt x="251" y="20"/>
                                  </a:lnTo>
                                  <a:lnTo>
                                    <a:pt x="299" y="36"/>
                                  </a:lnTo>
                                  <a:lnTo>
                                    <a:pt x="349" y="52"/>
                                  </a:lnTo>
                                  <a:lnTo>
                                    <a:pt x="407" y="70"/>
                                  </a:lnTo>
                                  <a:lnTo>
                                    <a:pt x="385" y="136"/>
                                  </a:lnTo>
                                  <a:lnTo>
                                    <a:pt x="399" y="127"/>
                                  </a:lnTo>
                                  <a:lnTo>
                                    <a:pt x="412" y="119"/>
                                  </a:lnTo>
                                  <a:lnTo>
                                    <a:pt x="423" y="112"/>
                                  </a:lnTo>
                                  <a:lnTo>
                                    <a:pt x="432" y="108"/>
                                  </a:lnTo>
                                  <a:lnTo>
                                    <a:pt x="441" y="104"/>
                                  </a:lnTo>
                                  <a:lnTo>
                                    <a:pt x="451" y="100"/>
                                  </a:lnTo>
                                  <a:lnTo>
                                    <a:pt x="461" y="97"/>
                                  </a:lnTo>
                                  <a:lnTo>
                                    <a:pt x="471" y="95"/>
                                  </a:lnTo>
                                  <a:lnTo>
                                    <a:pt x="481" y="92"/>
                                  </a:lnTo>
                                  <a:lnTo>
                                    <a:pt x="492" y="91"/>
                                  </a:lnTo>
                                  <a:lnTo>
                                    <a:pt x="502" y="91"/>
                                  </a:lnTo>
                                  <a:lnTo>
                                    <a:pt x="513" y="91"/>
                                  </a:lnTo>
                                  <a:lnTo>
                                    <a:pt x="518" y="91"/>
                                  </a:lnTo>
                                  <a:lnTo>
                                    <a:pt x="523" y="92"/>
                                  </a:lnTo>
                                  <a:lnTo>
                                    <a:pt x="528" y="92"/>
                                  </a:lnTo>
                                  <a:lnTo>
                                    <a:pt x="533" y="93"/>
                                  </a:lnTo>
                                  <a:lnTo>
                                    <a:pt x="545" y="96"/>
                                  </a:lnTo>
                                  <a:lnTo>
                                    <a:pt x="556" y="99"/>
                                  </a:lnTo>
                                  <a:lnTo>
                                    <a:pt x="566" y="103"/>
                                  </a:lnTo>
                                  <a:lnTo>
                                    <a:pt x="576" y="107"/>
                                  </a:lnTo>
                                  <a:lnTo>
                                    <a:pt x="582" y="109"/>
                                  </a:lnTo>
                                  <a:lnTo>
                                    <a:pt x="587" y="112"/>
                                  </a:lnTo>
                                  <a:lnTo>
                                    <a:pt x="593" y="116"/>
                                  </a:lnTo>
                                  <a:lnTo>
                                    <a:pt x="600" y="119"/>
                                  </a:lnTo>
                                  <a:lnTo>
                                    <a:pt x="591" y="151"/>
                                  </a:lnTo>
                                  <a:lnTo>
                                    <a:pt x="583" y="179"/>
                                  </a:lnTo>
                                  <a:lnTo>
                                    <a:pt x="577" y="205"/>
                                  </a:lnTo>
                                  <a:lnTo>
                                    <a:pt x="572" y="228"/>
                                  </a:lnTo>
                                  <a:lnTo>
                                    <a:pt x="550" y="321"/>
                                  </a:lnTo>
                                  <a:lnTo>
                                    <a:pt x="543" y="316"/>
                                  </a:lnTo>
                                  <a:lnTo>
                                    <a:pt x="536" y="312"/>
                                  </a:lnTo>
                                  <a:lnTo>
                                    <a:pt x="528" y="308"/>
                                  </a:lnTo>
                                  <a:lnTo>
                                    <a:pt x="522" y="304"/>
                                  </a:lnTo>
                                  <a:lnTo>
                                    <a:pt x="514" y="301"/>
                                  </a:lnTo>
                                  <a:lnTo>
                                    <a:pt x="508" y="298"/>
                                  </a:lnTo>
                                  <a:lnTo>
                                    <a:pt x="502" y="296"/>
                                  </a:lnTo>
                                  <a:lnTo>
                                    <a:pt x="494" y="293"/>
                                  </a:lnTo>
                                  <a:lnTo>
                                    <a:pt x="486" y="290"/>
                                  </a:lnTo>
                                  <a:lnTo>
                                    <a:pt x="478" y="289"/>
                                  </a:lnTo>
                                  <a:lnTo>
                                    <a:pt x="471" y="286"/>
                                  </a:lnTo>
                                  <a:lnTo>
                                    <a:pt x="463" y="285"/>
                                  </a:lnTo>
                                  <a:lnTo>
                                    <a:pt x="454" y="285"/>
                                  </a:lnTo>
                                  <a:lnTo>
                                    <a:pt x="448" y="284"/>
                                  </a:lnTo>
                                  <a:lnTo>
                                    <a:pt x="441" y="284"/>
                                  </a:lnTo>
                                  <a:lnTo>
                                    <a:pt x="433" y="285"/>
                                  </a:lnTo>
                                  <a:lnTo>
                                    <a:pt x="427" y="286"/>
                                  </a:lnTo>
                                  <a:lnTo>
                                    <a:pt x="420" y="286"/>
                                  </a:lnTo>
                                  <a:lnTo>
                                    <a:pt x="413" y="289"/>
                                  </a:lnTo>
                                  <a:lnTo>
                                    <a:pt x="407" y="290"/>
                                  </a:lnTo>
                                  <a:lnTo>
                                    <a:pt x="400" y="293"/>
                                  </a:lnTo>
                                  <a:lnTo>
                                    <a:pt x="394" y="296"/>
                                  </a:lnTo>
                                  <a:lnTo>
                                    <a:pt x="388" y="300"/>
                                  </a:lnTo>
                                  <a:lnTo>
                                    <a:pt x="382" y="304"/>
                                  </a:lnTo>
                                  <a:lnTo>
                                    <a:pt x="375" y="306"/>
                                  </a:lnTo>
                                  <a:lnTo>
                                    <a:pt x="369" y="312"/>
                                  </a:lnTo>
                                  <a:lnTo>
                                    <a:pt x="363" y="316"/>
                                  </a:lnTo>
                                  <a:lnTo>
                                    <a:pt x="358" y="321"/>
                                  </a:lnTo>
                                  <a:lnTo>
                                    <a:pt x="352" y="326"/>
                                  </a:lnTo>
                                  <a:lnTo>
                                    <a:pt x="347" y="333"/>
                                  </a:lnTo>
                                  <a:lnTo>
                                    <a:pt x="342" y="340"/>
                                  </a:lnTo>
                                  <a:lnTo>
                                    <a:pt x="337" y="346"/>
                                  </a:lnTo>
                                  <a:lnTo>
                                    <a:pt x="332" y="354"/>
                                  </a:lnTo>
                                  <a:lnTo>
                                    <a:pt x="327" y="362"/>
                                  </a:lnTo>
                                  <a:lnTo>
                                    <a:pt x="320" y="373"/>
                                  </a:lnTo>
                                  <a:lnTo>
                                    <a:pt x="315" y="385"/>
                                  </a:lnTo>
                                  <a:lnTo>
                                    <a:pt x="310" y="397"/>
                                  </a:lnTo>
                                  <a:lnTo>
                                    <a:pt x="304" y="410"/>
                                  </a:lnTo>
                                  <a:lnTo>
                                    <a:pt x="299" y="425"/>
                                  </a:lnTo>
                                  <a:lnTo>
                                    <a:pt x="293" y="442"/>
                                  </a:lnTo>
                                  <a:lnTo>
                                    <a:pt x="286" y="458"/>
                                  </a:lnTo>
                                  <a:lnTo>
                                    <a:pt x="280" y="477"/>
                                  </a:lnTo>
                                  <a:lnTo>
                                    <a:pt x="275" y="495"/>
                                  </a:lnTo>
                                  <a:lnTo>
                                    <a:pt x="269" y="514"/>
                                  </a:lnTo>
                                  <a:lnTo>
                                    <a:pt x="263" y="534"/>
                                  </a:lnTo>
                                  <a:lnTo>
                                    <a:pt x="256" y="554"/>
                                  </a:lnTo>
                                  <a:lnTo>
                                    <a:pt x="250" y="575"/>
                                  </a:lnTo>
                                  <a:lnTo>
                                    <a:pt x="244" y="598"/>
                                  </a:lnTo>
                                  <a:lnTo>
                                    <a:pt x="239" y="614"/>
                                  </a:lnTo>
                                  <a:lnTo>
                                    <a:pt x="235" y="632"/>
                                  </a:lnTo>
                                  <a:lnTo>
                                    <a:pt x="230" y="652"/>
                                  </a:lnTo>
                                  <a:lnTo>
                                    <a:pt x="225" y="674"/>
                                  </a:lnTo>
                                  <a:lnTo>
                                    <a:pt x="171" y="656"/>
                                  </a:lnTo>
                                  <a:lnTo>
                                    <a:pt x="116" y="639"/>
                                  </a:lnTo>
                                  <a:lnTo>
                                    <a:pt x="60" y="622"/>
                                  </a:lnTo>
                                  <a:lnTo>
                                    <a:pt x="0" y="603"/>
                                  </a:lnTo>
                                  <a:lnTo>
                                    <a:pt x="0" y="603"/>
                                  </a:lnTo>
                                  <a:close/>
                                </a:path>
                              </a:pathLst>
                            </a:custGeom>
                            <a:solidFill>
                              <a:srgbClr val="000000"/>
                            </a:solidFill>
                            <a:ln>
                              <a:noFill/>
                            </a:ln>
                          </wps:spPr>
                          <wps:bodyPr spcFirstLastPara="1" wrap="square" lIns="91425" tIns="91425" rIns="91425" bIns="91425" anchor="ctr" anchorCtr="0">
                            <a:noAutofit/>
                          </wps:bodyPr>
                        </wps:wsp>
                        <wps:wsp>
                          <wps:cNvPr id="17" name="Freeform: Shape 17"/>
                          <wps:cNvSpPr/>
                          <wps:spPr>
                            <a:xfrm>
                              <a:off x="4844" y="357"/>
                              <a:ext cx="248" cy="234"/>
                            </a:xfrm>
                            <a:custGeom>
                              <a:avLst/>
                              <a:gdLst/>
                              <a:ahLst/>
                              <a:cxnLst/>
                              <a:rect l="l" t="t" r="r" b="b"/>
                              <a:pathLst>
                                <a:path w="1007" h="948" extrusionOk="0">
                                  <a:moveTo>
                                    <a:pt x="0" y="838"/>
                                  </a:moveTo>
                                  <a:lnTo>
                                    <a:pt x="10" y="803"/>
                                  </a:lnTo>
                                  <a:lnTo>
                                    <a:pt x="17" y="771"/>
                                  </a:lnTo>
                                  <a:lnTo>
                                    <a:pt x="31" y="721"/>
                                  </a:lnTo>
                                  <a:lnTo>
                                    <a:pt x="41" y="684"/>
                                  </a:lnTo>
                                  <a:lnTo>
                                    <a:pt x="48" y="658"/>
                                  </a:lnTo>
                                  <a:lnTo>
                                    <a:pt x="54" y="666"/>
                                  </a:lnTo>
                                  <a:lnTo>
                                    <a:pt x="60" y="674"/>
                                  </a:lnTo>
                                  <a:lnTo>
                                    <a:pt x="66" y="681"/>
                                  </a:lnTo>
                                  <a:lnTo>
                                    <a:pt x="73" y="688"/>
                                  </a:lnTo>
                                  <a:lnTo>
                                    <a:pt x="79" y="694"/>
                                  </a:lnTo>
                                  <a:lnTo>
                                    <a:pt x="85" y="700"/>
                                  </a:lnTo>
                                  <a:lnTo>
                                    <a:pt x="91" y="705"/>
                                  </a:lnTo>
                                  <a:lnTo>
                                    <a:pt x="98" y="710"/>
                                  </a:lnTo>
                                  <a:lnTo>
                                    <a:pt x="103" y="714"/>
                                  </a:lnTo>
                                  <a:lnTo>
                                    <a:pt x="109" y="718"/>
                                  </a:lnTo>
                                  <a:lnTo>
                                    <a:pt x="114" y="722"/>
                                  </a:lnTo>
                                  <a:lnTo>
                                    <a:pt x="120" y="725"/>
                                  </a:lnTo>
                                  <a:lnTo>
                                    <a:pt x="130" y="730"/>
                                  </a:lnTo>
                                  <a:lnTo>
                                    <a:pt x="140" y="736"/>
                                  </a:lnTo>
                                  <a:lnTo>
                                    <a:pt x="144" y="737"/>
                                  </a:lnTo>
                                  <a:lnTo>
                                    <a:pt x="149" y="739"/>
                                  </a:lnTo>
                                  <a:lnTo>
                                    <a:pt x="154" y="741"/>
                                  </a:lnTo>
                                  <a:lnTo>
                                    <a:pt x="159" y="742"/>
                                  </a:lnTo>
                                  <a:lnTo>
                                    <a:pt x="164" y="743"/>
                                  </a:lnTo>
                                  <a:lnTo>
                                    <a:pt x="169" y="745"/>
                                  </a:lnTo>
                                  <a:lnTo>
                                    <a:pt x="174" y="746"/>
                                  </a:lnTo>
                                  <a:lnTo>
                                    <a:pt x="179" y="747"/>
                                  </a:lnTo>
                                  <a:lnTo>
                                    <a:pt x="184" y="747"/>
                                  </a:lnTo>
                                  <a:lnTo>
                                    <a:pt x="189" y="747"/>
                                  </a:lnTo>
                                  <a:lnTo>
                                    <a:pt x="198" y="747"/>
                                  </a:lnTo>
                                  <a:lnTo>
                                    <a:pt x="205" y="747"/>
                                  </a:lnTo>
                                  <a:lnTo>
                                    <a:pt x="213" y="746"/>
                                  </a:lnTo>
                                  <a:lnTo>
                                    <a:pt x="220" y="743"/>
                                  </a:lnTo>
                                  <a:lnTo>
                                    <a:pt x="228" y="739"/>
                                  </a:lnTo>
                                  <a:lnTo>
                                    <a:pt x="237" y="736"/>
                                  </a:lnTo>
                                  <a:lnTo>
                                    <a:pt x="246" y="730"/>
                                  </a:lnTo>
                                  <a:lnTo>
                                    <a:pt x="254" y="726"/>
                                  </a:lnTo>
                                  <a:lnTo>
                                    <a:pt x="263" y="721"/>
                                  </a:lnTo>
                                  <a:lnTo>
                                    <a:pt x="269" y="716"/>
                                  </a:lnTo>
                                  <a:lnTo>
                                    <a:pt x="276" y="710"/>
                                  </a:lnTo>
                                  <a:lnTo>
                                    <a:pt x="282" y="705"/>
                                  </a:lnTo>
                                  <a:lnTo>
                                    <a:pt x="288" y="698"/>
                                  </a:lnTo>
                                  <a:lnTo>
                                    <a:pt x="294" y="690"/>
                                  </a:lnTo>
                                  <a:lnTo>
                                    <a:pt x="302" y="681"/>
                                  </a:lnTo>
                                  <a:lnTo>
                                    <a:pt x="334" y="310"/>
                                  </a:lnTo>
                                  <a:lnTo>
                                    <a:pt x="357" y="0"/>
                                  </a:lnTo>
                                  <a:lnTo>
                                    <a:pt x="426" y="32"/>
                                  </a:lnTo>
                                  <a:lnTo>
                                    <a:pt x="469" y="53"/>
                                  </a:lnTo>
                                  <a:lnTo>
                                    <a:pt x="512" y="73"/>
                                  </a:lnTo>
                                  <a:lnTo>
                                    <a:pt x="571" y="100"/>
                                  </a:lnTo>
                                  <a:lnTo>
                                    <a:pt x="561" y="166"/>
                                  </a:lnTo>
                                  <a:lnTo>
                                    <a:pt x="555" y="213"/>
                                  </a:lnTo>
                                  <a:lnTo>
                                    <a:pt x="547" y="268"/>
                                  </a:lnTo>
                                  <a:lnTo>
                                    <a:pt x="544" y="298"/>
                                  </a:lnTo>
                                  <a:lnTo>
                                    <a:pt x="539" y="326"/>
                                  </a:lnTo>
                                  <a:lnTo>
                                    <a:pt x="531" y="376"/>
                                  </a:lnTo>
                                  <a:lnTo>
                                    <a:pt x="525" y="419"/>
                                  </a:lnTo>
                                  <a:lnTo>
                                    <a:pt x="519" y="456"/>
                                  </a:lnTo>
                                  <a:lnTo>
                                    <a:pt x="514" y="476"/>
                                  </a:lnTo>
                                  <a:lnTo>
                                    <a:pt x="509" y="497"/>
                                  </a:lnTo>
                                  <a:lnTo>
                                    <a:pt x="504" y="521"/>
                                  </a:lnTo>
                                  <a:lnTo>
                                    <a:pt x="496" y="548"/>
                                  </a:lnTo>
                                  <a:lnTo>
                                    <a:pt x="526" y="508"/>
                                  </a:lnTo>
                                  <a:lnTo>
                                    <a:pt x="556" y="472"/>
                                  </a:lnTo>
                                  <a:lnTo>
                                    <a:pt x="574" y="449"/>
                                  </a:lnTo>
                                  <a:lnTo>
                                    <a:pt x="596" y="424"/>
                                  </a:lnTo>
                                  <a:lnTo>
                                    <a:pt x="674" y="336"/>
                                  </a:lnTo>
                                  <a:lnTo>
                                    <a:pt x="798" y="203"/>
                                  </a:lnTo>
                                  <a:lnTo>
                                    <a:pt x="856" y="231"/>
                                  </a:lnTo>
                                  <a:lnTo>
                                    <a:pt x="898" y="251"/>
                                  </a:lnTo>
                                  <a:lnTo>
                                    <a:pt x="941" y="271"/>
                                  </a:lnTo>
                                  <a:lnTo>
                                    <a:pt x="1007" y="300"/>
                                  </a:lnTo>
                                  <a:lnTo>
                                    <a:pt x="801" y="501"/>
                                  </a:lnTo>
                                  <a:lnTo>
                                    <a:pt x="425" y="875"/>
                                  </a:lnTo>
                                  <a:lnTo>
                                    <a:pt x="417" y="883"/>
                                  </a:lnTo>
                                  <a:lnTo>
                                    <a:pt x="408" y="890"/>
                                  </a:lnTo>
                                  <a:lnTo>
                                    <a:pt x="401" y="896"/>
                                  </a:lnTo>
                                  <a:lnTo>
                                    <a:pt x="393" y="902"/>
                                  </a:lnTo>
                                  <a:lnTo>
                                    <a:pt x="386" y="907"/>
                                  </a:lnTo>
                                  <a:lnTo>
                                    <a:pt x="378" y="912"/>
                                  </a:lnTo>
                                  <a:lnTo>
                                    <a:pt x="365" y="920"/>
                                  </a:lnTo>
                                  <a:lnTo>
                                    <a:pt x="353" y="927"/>
                                  </a:lnTo>
                                  <a:lnTo>
                                    <a:pt x="341" y="932"/>
                                  </a:lnTo>
                                  <a:lnTo>
                                    <a:pt x="328" y="938"/>
                                  </a:lnTo>
                                  <a:lnTo>
                                    <a:pt x="317" y="942"/>
                                  </a:lnTo>
                                  <a:lnTo>
                                    <a:pt x="304" y="944"/>
                                  </a:lnTo>
                                  <a:lnTo>
                                    <a:pt x="293" y="946"/>
                                  </a:lnTo>
                                  <a:lnTo>
                                    <a:pt x="282" y="947"/>
                                  </a:lnTo>
                                  <a:lnTo>
                                    <a:pt x="269" y="948"/>
                                  </a:lnTo>
                                  <a:lnTo>
                                    <a:pt x="261" y="948"/>
                                  </a:lnTo>
                                  <a:lnTo>
                                    <a:pt x="253" y="947"/>
                                  </a:lnTo>
                                  <a:lnTo>
                                    <a:pt x="244" y="947"/>
                                  </a:lnTo>
                                  <a:lnTo>
                                    <a:pt x="237" y="947"/>
                                  </a:lnTo>
                                  <a:lnTo>
                                    <a:pt x="228" y="946"/>
                                  </a:lnTo>
                                  <a:lnTo>
                                    <a:pt x="219" y="944"/>
                                  </a:lnTo>
                                  <a:lnTo>
                                    <a:pt x="210" y="943"/>
                                  </a:lnTo>
                                  <a:lnTo>
                                    <a:pt x="202" y="942"/>
                                  </a:lnTo>
                                  <a:lnTo>
                                    <a:pt x="192" y="939"/>
                                  </a:lnTo>
                                  <a:lnTo>
                                    <a:pt x="183" y="936"/>
                                  </a:lnTo>
                                  <a:lnTo>
                                    <a:pt x="173" y="934"/>
                                  </a:lnTo>
                                  <a:lnTo>
                                    <a:pt x="164" y="931"/>
                                  </a:lnTo>
                                  <a:lnTo>
                                    <a:pt x="154" y="927"/>
                                  </a:lnTo>
                                  <a:lnTo>
                                    <a:pt x="145" y="924"/>
                                  </a:lnTo>
                                  <a:lnTo>
                                    <a:pt x="135" y="920"/>
                                  </a:lnTo>
                                  <a:lnTo>
                                    <a:pt x="126" y="916"/>
                                  </a:lnTo>
                                  <a:lnTo>
                                    <a:pt x="118" y="911"/>
                                  </a:lnTo>
                                  <a:lnTo>
                                    <a:pt x="108" y="906"/>
                                  </a:lnTo>
                                  <a:lnTo>
                                    <a:pt x="96" y="900"/>
                                  </a:lnTo>
                                  <a:lnTo>
                                    <a:pt x="84" y="893"/>
                                  </a:lnTo>
                                  <a:lnTo>
                                    <a:pt x="71" y="886"/>
                                  </a:lnTo>
                                  <a:lnTo>
                                    <a:pt x="59" y="879"/>
                                  </a:lnTo>
                                  <a:lnTo>
                                    <a:pt x="41" y="867"/>
                                  </a:lnTo>
                                  <a:lnTo>
                                    <a:pt x="33" y="862"/>
                                  </a:lnTo>
                                  <a:lnTo>
                                    <a:pt x="22" y="855"/>
                                  </a:lnTo>
                                  <a:lnTo>
                                    <a:pt x="12" y="846"/>
                                  </a:lnTo>
                                  <a:lnTo>
                                    <a:pt x="0" y="838"/>
                                  </a:lnTo>
                                  <a:lnTo>
                                    <a:pt x="0" y="838"/>
                                  </a:lnTo>
                                  <a:close/>
                                </a:path>
                              </a:pathLst>
                            </a:custGeom>
                            <a:solidFill>
                              <a:srgbClr val="000000"/>
                            </a:solidFill>
                            <a:ln>
                              <a:noFill/>
                            </a:ln>
                          </wps:spPr>
                          <wps:bodyPr spcFirstLastPara="1" wrap="square" lIns="91425" tIns="91425" rIns="91425" bIns="91425" anchor="ctr" anchorCtr="0">
                            <a:noAutofit/>
                          </wps:bodyPr>
                        </wps:wsp>
                        <wps:wsp>
                          <wps:cNvPr id="18" name="Freeform: Shape 18"/>
                          <wps:cNvSpPr/>
                          <wps:spPr>
                            <a:xfrm>
                              <a:off x="5090" y="457"/>
                              <a:ext cx="215" cy="207"/>
                            </a:xfrm>
                            <a:custGeom>
                              <a:avLst/>
                              <a:gdLst/>
                              <a:ahLst/>
                              <a:cxnLst/>
                              <a:rect l="l" t="t" r="r" b="b"/>
                              <a:pathLst>
                                <a:path w="877" h="845" extrusionOk="0">
                                  <a:moveTo>
                                    <a:pt x="0" y="603"/>
                                  </a:moveTo>
                                  <a:lnTo>
                                    <a:pt x="16" y="575"/>
                                  </a:lnTo>
                                  <a:lnTo>
                                    <a:pt x="29" y="548"/>
                                  </a:lnTo>
                                  <a:lnTo>
                                    <a:pt x="43" y="522"/>
                                  </a:lnTo>
                                  <a:lnTo>
                                    <a:pt x="56" y="498"/>
                                  </a:lnTo>
                                  <a:lnTo>
                                    <a:pt x="67" y="475"/>
                                  </a:lnTo>
                                  <a:lnTo>
                                    <a:pt x="77" y="454"/>
                                  </a:lnTo>
                                  <a:lnTo>
                                    <a:pt x="87" y="434"/>
                                  </a:lnTo>
                                  <a:lnTo>
                                    <a:pt x="96" y="415"/>
                                  </a:lnTo>
                                  <a:lnTo>
                                    <a:pt x="106" y="431"/>
                                  </a:lnTo>
                                  <a:lnTo>
                                    <a:pt x="114" y="446"/>
                                  </a:lnTo>
                                  <a:lnTo>
                                    <a:pt x="125" y="461"/>
                                  </a:lnTo>
                                  <a:lnTo>
                                    <a:pt x="133" y="474"/>
                                  </a:lnTo>
                                  <a:lnTo>
                                    <a:pt x="143" y="486"/>
                                  </a:lnTo>
                                  <a:lnTo>
                                    <a:pt x="152" y="498"/>
                                  </a:lnTo>
                                  <a:lnTo>
                                    <a:pt x="162" y="510"/>
                                  </a:lnTo>
                                  <a:lnTo>
                                    <a:pt x="171" y="520"/>
                                  </a:lnTo>
                                  <a:lnTo>
                                    <a:pt x="180" y="530"/>
                                  </a:lnTo>
                                  <a:lnTo>
                                    <a:pt x="188" y="539"/>
                                  </a:lnTo>
                                  <a:lnTo>
                                    <a:pt x="197" y="547"/>
                                  </a:lnTo>
                                  <a:lnTo>
                                    <a:pt x="206" y="555"/>
                                  </a:lnTo>
                                  <a:lnTo>
                                    <a:pt x="215" y="563"/>
                                  </a:lnTo>
                                  <a:lnTo>
                                    <a:pt x="223" y="570"/>
                                  </a:lnTo>
                                  <a:lnTo>
                                    <a:pt x="230" y="576"/>
                                  </a:lnTo>
                                  <a:lnTo>
                                    <a:pt x="239" y="583"/>
                                  </a:lnTo>
                                  <a:lnTo>
                                    <a:pt x="249" y="590"/>
                                  </a:lnTo>
                                  <a:lnTo>
                                    <a:pt x="260" y="595"/>
                                  </a:lnTo>
                                  <a:lnTo>
                                    <a:pt x="269" y="602"/>
                                  </a:lnTo>
                                  <a:lnTo>
                                    <a:pt x="279" y="606"/>
                                  </a:lnTo>
                                  <a:lnTo>
                                    <a:pt x="289" y="610"/>
                                  </a:lnTo>
                                  <a:lnTo>
                                    <a:pt x="297" y="612"/>
                                  </a:lnTo>
                                  <a:lnTo>
                                    <a:pt x="306" y="615"/>
                                  </a:lnTo>
                                  <a:lnTo>
                                    <a:pt x="315" y="618"/>
                                  </a:lnTo>
                                  <a:lnTo>
                                    <a:pt x="319" y="618"/>
                                  </a:lnTo>
                                  <a:lnTo>
                                    <a:pt x="322" y="618"/>
                                  </a:lnTo>
                                  <a:lnTo>
                                    <a:pt x="326" y="618"/>
                                  </a:lnTo>
                                  <a:lnTo>
                                    <a:pt x="330" y="618"/>
                                  </a:lnTo>
                                  <a:lnTo>
                                    <a:pt x="334" y="616"/>
                                  </a:lnTo>
                                  <a:lnTo>
                                    <a:pt x="337" y="616"/>
                                  </a:lnTo>
                                  <a:lnTo>
                                    <a:pt x="341" y="615"/>
                                  </a:lnTo>
                                  <a:lnTo>
                                    <a:pt x="344" y="614"/>
                                  </a:lnTo>
                                  <a:lnTo>
                                    <a:pt x="348" y="612"/>
                                  </a:lnTo>
                                  <a:lnTo>
                                    <a:pt x="350" y="611"/>
                                  </a:lnTo>
                                  <a:lnTo>
                                    <a:pt x="353" y="608"/>
                                  </a:lnTo>
                                  <a:lnTo>
                                    <a:pt x="355" y="606"/>
                                  </a:lnTo>
                                  <a:lnTo>
                                    <a:pt x="358" y="604"/>
                                  </a:lnTo>
                                  <a:lnTo>
                                    <a:pt x="360" y="602"/>
                                  </a:lnTo>
                                  <a:lnTo>
                                    <a:pt x="363" y="599"/>
                                  </a:lnTo>
                                  <a:lnTo>
                                    <a:pt x="365" y="595"/>
                                  </a:lnTo>
                                  <a:lnTo>
                                    <a:pt x="368" y="591"/>
                                  </a:lnTo>
                                  <a:lnTo>
                                    <a:pt x="369" y="586"/>
                                  </a:lnTo>
                                  <a:lnTo>
                                    <a:pt x="371" y="582"/>
                                  </a:lnTo>
                                  <a:lnTo>
                                    <a:pt x="373" y="576"/>
                                  </a:lnTo>
                                  <a:lnTo>
                                    <a:pt x="374" y="571"/>
                                  </a:lnTo>
                                  <a:lnTo>
                                    <a:pt x="374" y="566"/>
                                  </a:lnTo>
                                  <a:lnTo>
                                    <a:pt x="374" y="559"/>
                                  </a:lnTo>
                                  <a:lnTo>
                                    <a:pt x="374" y="552"/>
                                  </a:lnTo>
                                  <a:lnTo>
                                    <a:pt x="374" y="544"/>
                                  </a:lnTo>
                                  <a:lnTo>
                                    <a:pt x="373" y="535"/>
                                  </a:lnTo>
                                  <a:lnTo>
                                    <a:pt x="370" y="526"/>
                                  </a:lnTo>
                                  <a:lnTo>
                                    <a:pt x="369" y="516"/>
                                  </a:lnTo>
                                  <a:lnTo>
                                    <a:pt x="329" y="366"/>
                                  </a:lnTo>
                                  <a:lnTo>
                                    <a:pt x="322" y="342"/>
                                  </a:lnTo>
                                  <a:lnTo>
                                    <a:pt x="317" y="322"/>
                                  </a:lnTo>
                                  <a:lnTo>
                                    <a:pt x="310" y="293"/>
                                  </a:lnTo>
                                  <a:lnTo>
                                    <a:pt x="307" y="281"/>
                                  </a:lnTo>
                                  <a:lnTo>
                                    <a:pt x="306" y="270"/>
                                  </a:lnTo>
                                  <a:lnTo>
                                    <a:pt x="305" y="261"/>
                                  </a:lnTo>
                                  <a:lnTo>
                                    <a:pt x="302" y="250"/>
                                  </a:lnTo>
                                  <a:lnTo>
                                    <a:pt x="302" y="241"/>
                                  </a:lnTo>
                                  <a:lnTo>
                                    <a:pt x="301" y="232"/>
                                  </a:lnTo>
                                  <a:lnTo>
                                    <a:pt x="301" y="224"/>
                                  </a:lnTo>
                                  <a:lnTo>
                                    <a:pt x="300" y="214"/>
                                  </a:lnTo>
                                  <a:lnTo>
                                    <a:pt x="300" y="206"/>
                                  </a:lnTo>
                                  <a:lnTo>
                                    <a:pt x="301" y="198"/>
                                  </a:lnTo>
                                  <a:lnTo>
                                    <a:pt x="301" y="190"/>
                                  </a:lnTo>
                                  <a:lnTo>
                                    <a:pt x="302" y="183"/>
                                  </a:lnTo>
                                  <a:lnTo>
                                    <a:pt x="304" y="175"/>
                                  </a:lnTo>
                                  <a:lnTo>
                                    <a:pt x="305" y="168"/>
                                  </a:lnTo>
                                  <a:lnTo>
                                    <a:pt x="306" y="160"/>
                                  </a:lnTo>
                                  <a:lnTo>
                                    <a:pt x="309" y="153"/>
                                  </a:lnTo>
                                  <a:lnTo>
                                    <a:pt x="310" y="147"/>
                                  </a:lnTo>
                                  <a:lnTo>
                                    <a:pt x="312" y="139"/>
                                  </a:lnTo>
                                  <a:lnTo>
                                    <a:pt x="315" y="132"/>
                                  </a:lnTo>
                                  <a:lnTo>
                                    <a:pt x="319" y="125"/>
                                  </a:lnTo>
                                  <a:lnTo>
                                    <a:pt x="321" y="119"/>
                                  </a:lnTo>
                                  <a:lnTo>
                                    <a:pt x="325" y="112"/>
                                  </a:lnTo>
                                  <a:lnTo>
                                    <a:pt x="329" y="105"/>
                                  </a:lnTo>
                                  <a:lnTo>
                                    <a:pt x="332" y="99"/>
                                  </a:lnTo>
                                  <a:lnTo>
                                    <a:pt x="337" y="91"/>
                                  </a:lnTo>
                                  <a:lnTo>
                                    <a:pt x="343" y="83"/>
                                  </a:lnTo>
                                  <a:lnTo>
                                    <a:pt x="349" y="76"/>
                                  </a:lnTo>
                                  <a:lnTo>
                                    <a:pt x="355" y="69"/>
                                  </a:lnTo>
                                  <a:lnTo>
                                    <a:pt x="361" y="63"/>
                                  </a:lnTo>
                                  <a:lnTo>
                                    <a:pt x="368" y="56"/>
                                  </a:lnTo>
                                  <a:lnTo>
                                    <a:pt x="375" y="49"/>
                                  </a:lnTo>
                                  <a:lnTo>
                                    <a:pt x="381" y="44"/>
                                  </a:lnTo>
                                  <a:lnTo>
                                    <a:pt x="389" y="37"/>
                                  </a:lnTo>
                                  <a:lnTo>
                                    <a:pt x="398" y="33"/>
                                  </a:lnTo>
                                  <a:lnTo>
                                    <a:pt x="405" y="28"/>
                                  </a:lnTo>
                                  <a:lnTo>
                                    <a:pt x="413" y="23"/>
                                  </a:lnTo>
                                  <a:lnTo>
                                    <a:pt x="421" y="19"/>
                                  </a:lnTo>
                                  <a:lnTo>
                                    <a:pt x="430" y="15"/>
                                  </a:lnTo>
                                  <a:lnTo>
                                    <a:pt x="440" y="12"/>
                                  </a:lnTo>
                                  <a:lnTo>
                                    <a:pt x="449" y="10"/>
                                  </a:lnTo>
                                  <a:lnTo>
                                    <a:pt x="458" y="6"/>
                                  </a:lnTo>
                                  <a:lnTo>
                                    <a:pt x="468" y="4"/>
                                  </a:lnTo>
                                  <a:lnTo>
                                    <a:pt x="478" y="3"/>
                                  </a:lnTo>
                                  <a:lnTo>
                                    <a:pt x="489" y="2"/>
                                  </a:lnTo>
                                  <a:lnTo>
                                    <a:pt x="499" y="0"/>
                                  </a:lnTo>
                                  <a:lnTo>
                                    <a:pt x="510" y="0"/>
                                  </a:lnTo>
                                  <a:lnTo>
                                    <a:pt x="522" y="2"/>
                                  </a:lnTo>
                                  <a:lnTo>
                                    <a:pt x="533" y="3"/>
                                  </a:lnTo>
                                  <a:lnTo>
                                    <a:pt x="544" y="4"/>
                                  </a:lnTo>
                                  <a:lnTo>
                                    <a:pt x="557" y="6"/>
                                  </a:lnTo>
                                  <a:lnTo>
                                    <a:pt x="568" y="8"/>
                                  </a:lnTo>
                                  <a:lnTo>
                                    <a:pt x="579" y="11"/>
                                  </a:lnTo>
                                  <a:lnTo>
                                    <a:pt x="591" y="15"/>
                                  </a:lnTo>
                                  <a:lnTo>
                                    <a:pt x="602" y="19"/>
                                  </a:lnTo>
                                  <a:lnTo>
                                    <a:pt x="613" y="23"/>
                                  </a:lnTo>
                                  <a:lnTo>
                                    <a:pt x="624" y="28"/>
                                  </a:lnTo>
                                  <a:lnTo>
                                    <a:pt x="634" y="33"/>
                                  </a:lnTo>
                                  <a:lnTo>
                                    <a:pt x="646" y="39"/>
                                  </a:lnTo>
                                  <a:lnTo>
                                    <a:pt x="657" y="44"/>
                                  </a:lnTo>
                                  <a:lnTo>
                                    <a:pt x="667" y="51"/>
                                  </a:lnTo>
                                  <a:lnTo>
                                    <a:pt x="678" y="57"/>
                                  </a:lnTo>
                                  <a:lnTo>
                                    <a:pt x="688" y="64"/>
                                  </a:lnTo>
                                  <a:lnTo>
                                    <a:pt x="700" y="71"/>
                                  </a:lnTo>
                                  <a:lnTo>
                                    <a:pt x="710" y="79"/>
                                  </a:lnTo>
                                  <a:lnTo>
                                    <a:pt x="731" y="93"/>
                                  </a:lnTo>
                                  <a:lnTo>
                                    <a:pt x="751" y="109"/>
                                  </a:lnTo>
                                  <a:lnTo>
                                    <a:pt x="772" y="125"/>
                                  </a:lnTo>
                                  <a:lnTo>
                                    <a:pt x="794" y="144"/>
                                  </a:lnTo>
                                  <a:lnTo>
                                    <a:pt x="804" y="153"/>
                                  </a:lnTo>
                                  <a:lnTo>
                                    <a:pt x="814" y="163"/>
                                  </a:lnTo>
                                  <a:lnTo>
                                    <a:pt x="825" y="172"/>
                                  </a:lnTo>
                                  <a:lnTo>
                                    <a:pt x="835" y="183"/>
                                  </a:lnTo>
                                  <a:lnTo>
                                    <a:pt x="846" y="192"/>
                                  </a:lnTo>
                                  <a:lnTo>
                                    <a:pt x="856" y="202"/>
                                  </a:lnTo>
                                  <a:lnTo>
                                    <a:pt x="867" y="213"/>
                                  </a:lnTo>
                                  <a:lnTo>
                                    <a:pt x="877" y="225"/>
                                  </a:lnTo>
                                  <a:lnTo>
                                    <a:pt x="857" y="260"/>
                                  </a:lnTo>
                                  <a:lnTo>
                                    <a:pt x="840" y="293"/>
                                  </a:lnTo>
                                  <a:lnTo>
                                    <a:pt x="831" y="312"/>
                                  </a:lnTo>
                                  <a:lnTo>
                                    <a:pt x="819" y="337"/>
                                  </a:lnTo>
                                  <a:lnTo>
                                    <a:pt x="802" y="367"/>
                                  </a:lnTo>
                                  <a:lnTo>
                                    <a:pt x="785" y="405"/>
                                  </a:lnTo>
                                  <a:lnTo>
                                    <a:pt x="776" y="391"/>
                                  </a:lnTo>
                                  <a:lnTo>
                                    <a:pt x="768" y="379"/>
                                  </a:lnTo>
                                  <a:lnTo>
                                    <a:pt x="760" y="369"/>
                                  </a:lnTo>
                                  <a:lnTo>
                                    <a:pt x="752" y="358"/>
                                  </a:lnTo>
                                  <a:lnTo>
                                    <a:pt x="743" y="347"/>
                                  </a:lnTo>
                                  <a:lnTo>
                                    <a:pt x="736" y="338"/>
                                  </a:lnTo>
                                  <a:lnTo>
                                    <a:pt x="727" y="329"/>
                                  </a:lnTo>
                                  <a:lnTo>
                                    <a:pt x="718" y="320"/>
                                  </a:lnTo>
                                  <a:lnTo>
                                    <a:pt x="711" y="312"/>
                                  </a:lnTo>
                                  <a:lnTo>
                                    <a:pt x="703" y="304"/>
                                  </a:lnTo>
                                  <a:lnTo>
                                    <a:pt x="695" y="297"/>
                                  </a:lnTo>
                                  <a:lnTo>
                                    <a:pt x="688" y="290"/>
                                  </a:lnTo>
                                  <a:lnTo>
                                    <a:pt x="681" y="284"/>
                                  </a:lnTo>
                                  <a:lnTo>
                                    <a:pt x="673" y="277"/>
                                  </a:lnTo>
                                  <a:lnTo>
                                    <a:pt x="666" y="272"/>
                                  </a:lnTo>
                                  <a:lnTo>
                                    <a:pt x="659" y="268"/>
                                  </a:lnTo>
                                  <a:lnTo>
                                    <a:pt x="649" y="261"/>
                                  </a:lnTo>
                                  <a:lnTo>
                                    <a:pt x="641" y="256"/>
                                  </a:lnTo>
                                  <a:lnTo>
                                    <a:pt x="631" y="250"/>
                                  </a:lnTo>
                                  <a:lnTo>
                                    <a:pt x="622" y="246"/>
                                  </a:lnTo>
                                  <a:lnTo>
                                    <a:pt x="613" y="244"/>
                                  </a:lnTo>
                                  <a:lnTo>
                                    <a:pt x="604" y="241"/>
                                  </a:lnTo>
                                  <a:lnTo>
                                    <a:pt x="596" y="238"/>
                                  </a:lnTo>
                                  <a:lnTo>
                                    <a:pt x="587" y="238"/>
                                  </a:lnTo>
                                  <a:lnTo>
                                    <a:pt x="582" y="238"/>
                                  </a:lnTo>
                                  <a:lnTo>
                                    <a:pt x="578" y="237"/>
                                  </a:lnTo>
                                  <a:lnTo>
                                    <a:pt x="574" y="237"/>
                                  </a:lnTo>
                                  <a:lnTo>
                                    <a:pt x="571" y="238"/>
                                  </a:lnTo>
                                  <a:lnTo>
                                    <a:pt x="567" y="238"/>
                                  </a:lnTo>
                                  <a:lnTo>
                                    <a:pt x="563" y="240"/>
                                  </a:lnTo>
                                  <a:lnTo>
                                    <a:pt x="561" y="241"/>
                                  </a:lnTo>
                                  <a:lnTo>
                                    <a:pt x="557" y="241"/>
                                  </a:lnTo>
                                  <a:lnTo>
                                    <a:pt x="554" y="242"/>
                                  </a:lnTo>
                                  <a:lnTo>
                                    <a:pt x="552" y="245"/>
                                  </a:lnTo>
                                  <a:lnTo>
                                    <a:pt x="549" y="246"/>
                                  </a:lnTo>
                                  <a:lnTo>
                                    <a:pt x="547" y="248"/>
                                  </a:lnTo>
                                  <a:lnTo>
                                    <a:pt x="542" y="253"/>
                                  </a:lnTo>
                                  <a:lnTo>
                                    <a:pt x="538" y="258"/>
                                  </a:lnTo>
                                  <a:lnTo>
                                    <a:pt x="535" y="264"/>
                                  </a:lnTo>
                                  <a:lnTo>
                                    <a:pt x="533" y="269"/>
                                  </a:lnTo>
                                  <a:lnTo>
                                    <a:pt x="530" y="274"/>
                                  </a:lnTo>
                                  <a:lnTo>
                                    <a:pt x="529" y="281"/>
                                  </a:lnTo>
                                  <a:lnTo>
                                    <a:pt x="529" y="288"/>
                                  </a:lnTo>
                                  <a:lnTo>
                                    <a:pt x="528" y="296"/>
                                  </a:lnTo>
                                  <a:lnTo>
                                    <a:pt x="529" y="305"/>
                                  </a:lnTo>
                                  <a:lnTo>
                                    <a:pt x="530" y="314"/>
                                  </a:lnTo>
                                  <a:lnTo>
                                    <a:pt x="532" y="325"/>
                                  </a:lnTo>
                                  <a:lnTo>
                                    <a:pt x="534" y="337"/>
                                  </a:lnTo>
                                  <a:lnTo>
                                    <a:pt x="537" y="350"/>
                                  </a:lnTo>
                                  <a:lnTo>
                                    <a:pt x="540" y="363"/>
                                  </a:lnTo>
                                  <a:lnTo>
                                    <a:pt x="550" y="399"/>
                                  </a:lnTo>
                                  <a:lnTo>
                                    <a:pt x="558" y="422"/>
                                  </a:lnTo>
                                  <a:lnTo>
                                    <a:pt x="567" y="449"/>
                                  </a:lnTo>
                                  <a:lnTo>
                                    <a:pt x="583" y="503"/>
                                  </a:lnTo>
                                  <a:lnTo>
                                    <a:pt x="587" y="516"/>
                                  </a:lnTo>
                                  <a:lnTo>
                                    <a:pt x="591" y="530"/>
                                  </a:lnTo>
                                  <a:lnTo>
                                    <a:pt x="593" y="544"/>
                                  </a:lnTo>
                                  <a:lnTo>
                                    <a:pt x="597" y="560"/>
                                  </a:lnTo>
                                  <a:lnTo>
                                    <a:pt x="599" y="575"/>
                                  </a:lnTo>
                                  <a:lnTo>
                                    <a:pt x="602" y="591"/>
                                  </a:lnTo>
                                  <a:lnTo>
                                    <a:pt x="603" y="606"/>
                                  </a:lnTo>
                                  <a:lnTo>
                                    <a:pt x="604" y="620"/>
                                  </a:lnTo>
                                  <a:lnTo>
                                    <a:pt x="606" y="634"/>
                                  </a:lnTo>
                                  <a:lnTo>
                                    <a:pt x="604" y="646"/>
                                  </a:lnTo>
                                  <a:lnTo>
                                    <a:pt x="604" y="658"/>
                                  </a:lnTo>
                                  <a:lnTo>
                                    <a:pt x="603" y="668"/>
                                  </a:lnTo>
                                  <a:lnTo>
                                    <a:pt x="602" y="679"/>
                                  </a:lnTo>
                                  <a:lnTo>
                                    <a:pt x="601" y="688"/>
                                  </a:lnTo>
                                  <a:lnTo>
                                    <a:pt x="598" y="697"/>
                                  </a:lnTo>
                                  <a:lnTo>
                                    <a:pt x="594" y="707"/>
                                  </a:lnTo>
                                  <a:lnTo>
                                    <a:pt x="591" y="716"/>
                                  </a:lnTo>
                                  <a:lnTo>
                                    <a:pt x="587" y="725"/>
                                  </a:lnTo>
                                  <a:lnTo>
                                    <a:pt x="582" y="735"/>
                                  </a:lnTo>
                                  <a:lnTo>
                                    <a:pt x="577" y="744"/>
                                  </a:lnTo>
                                  <a:lnTo>
                                    <a:pt x="569" y="755"/>
                                  </a:lnTo>
                                  <a:lnTo>
                                    <a:pt x="566" y="760"/>
                                  </a:lnTo>
                                  <a:lnTo>
                                    <a:pt x="562" y="765"/>
                                  </a:lnTo>
                                  <a:lnTo>
                                    <a:pt x="557" y="771"/>
                                  </a:lnTo>
                                  <a:lnTo>
                                    <a:pt x="553" y="776"/>
                                  </a:lnTo>
                                  <a:lnTo>
                                    <a:pt x="548" y="780"/>
                                  </a:lnTo>
                                  <a:lnTo>
                                    <a:pt x="543" y="784"/>
                                  </a:lnTo>
                                  <a:lnTo>
                                    <a:pt x="538" y="789"/>
                                  </a:lnTo>
                                  <a:lnTo>
                                    <a:pt x="533" y="793"/>
                                  </a:lnTo>
                                  <a:lnTo>
                                    <a:pt x="528" y="797"/>
                                  </a:lnTo>
                                  <a:lnTo>
                                    <a:pt x="523" y="801"/>
                                  </a:lnTo>
                                  <a:lnTo>
                                    <a:pt x="518" y="807"/>
                                  </a:lnTo>
                                  <a:lnTo>
                                    <a:pt x="512" y="809"/>
                                  </a:lnTo>
                                  <a:lnTo>
                                    <a:pt x="507" y="813"/>
                                  </a:lnTo>
                                  <a:lnTo>
                                    <a:pt x="500" y="817"/>
                                  </a:lnTo>
                                  <a:lnTo>
                                    <a:pt x="489" y="824"/>
                                  </a:lnTo>
                                  <a:lnTo>
                                    <a:pt x="483" y="826"/>
                                  </a:lnTo>
                                  <a:lnTo>
                                    <a:pt x="477" y="829"/>
                                  </a:lnTo>
                                  <a:lnTo>
                                    <a:pt x="470" y="832"/>
                                  </a:lnTo>
                                  <a:lnTo>
                                    <a:pt x="464" y="834"/>
                                  </a:lnTo>
                                  <a:lnTo>
                                    <a:pt x="458" y="836"/>
                                  </a:lnTo>
                                  <a:lnTo>
                                    <a:pt x="452" y="837"/>
                                  </a:lnTo>
                                  <a:lnTo>
                                    <a:pt x="444" y="840"/>
                                  </a:lnTo>
                                  <a:lnTo>
                                    <a:pt x="438" y="841"/>
                                  </a:lnTo>
                                  <a:lnTo>
                                    <a:pt x="431" y="842"/>
                                  </a:lnTo>
                                  <a:lnTo>
                                    <a:pt x="425" y="842"/>
                                  </a:lnTo>
                                  <a:lnTo>
                                    <a:pt x="418" y="844"/>
                                  </a:lnTo>
                                  <a:lnTo>
                                    <a:pt x="411" y="844"/>
                                  </a:lnTo>
                                  <a:lnTo>
                                    <a:pt x="404" y="845"/>
                                  </a:lnTo>
                                  <a:lnTo>
                                    <a:pt x="398" y="845"/>
                                  </a:lnTo>
                                  <a:lnTo>
                                    <a:pt x="384" y="845"/>
                                  </a:lnTo>
                                  <a:lnTo>
                                    <a:pt x="370" y="844"/>
                                  </a:lnTo>
                                  <a:lnTo>
                                    <a:pt x="356" y="842"/>
                                  </a:lnTo>
                                  <a:lnTo>
                                    <a:pt x="343" y="840"/>
                                  </a:lnTo>
                                  <a:lnTo>
                                    <a:pt x="329" y="837"/>
                                  </a:lnTo>
                                  <a:lnTo>
                                    <a:pt x="315" y="833"/>
                                  </a:lnTo>
                                  <a:lnTo>
                                    <a:pt x="302" y="829"/>
                                  </a:lnTo>
                                  <a:lnTo>
                                    <a:pt x="289" y="824"/>
                                  </a:lnTo>
                                  <a:lnTo>
                                    <a:pt x="276" y="818"/>
                                  </a:lnTo>
                                  <a:lnTo>
                                    <a:pt x="262" y="812"/>
                                  </a:lnTo>
                                  <a:lnTo>
                                    <a:pt x="249" y="805"/>
                                  </a:lnTo>
                                  <a:lnTo>
                                    <a:pt x="236" y="799"/>
                                  </a:lnTo>
                                  <a:lnTo>
                                    <a:pt x="225" y="791"/>
                                  </a:lnTo>
                                  <a:lnTo>
                                    <a:pt x="211" y="783"/>
                                  </a:lnTo>
                                  <a:lnTo>
                                    <a:pt x="198" y="776"/>
                                  </a:lnTo>
                                  <a:lnTo>
                                    <a:pt x="186" y="768"/>
                                  </a:lnTo>
                                  <a:lnTo>
                                    <a:pt x="165" y="753"/>
                                  </a:lnTo>
                                  <a:lnTo>
                                    <a:pt x="145" y="736"/>
                                  </a:lnTo>
                                  <a:lnTo>
                                    <a:pt x="122" y="719"/>
                                  </a:lnTo>
                                  <a:lnTo>
                                    <a:pt x="111" y="708"/>
                                  </a:lnTo>
                                  <a:lnTo>
                                    <a:pt x="99" y="699"/>
                                  </a:lnTo>
                                  <a:lnTo>
                                    <a:pt x="88" y="688"/>
                                  </a:lnTo>
                                  <a:lnTo>
                                    <a:pt x="76" y="677"/>
                                  </a:lnTo>
                                  <a:lnTo>
                                    <a:pt x="64" y="665"/>
                                  </a:lnTo>
                                  <a:lnTo>
                                    <a:pt x="52" y="654"/>
                                  </a:lnTo>
                                  <a:lnTo>
                                    <a:pt x="39" y="642"/>
                                  </a:lnTo>
                                  <a:lnTo>
                                    <a:pt x="26" y="630"/>
                                  </a:lnTo>
                                  <a:lnTo>
                                    <a:pt x="13" y="616"/>
                                  </a:lnTo>
                                  <a:lnTo>
                                    <a:pt x="0" y="603"/>
                                  </a:lnTo>
                                  <a:lnTo>
                                    <a:pt x="0" y="603"/>
                                  </a:lnTo>
                                  <a:close/>
                                </a:path>
                              </a:pathLst>
                            </a:custGeom>
                            <a:solidFill>
                              <a:srgbClr val="000000"/>
                            </a:solidFill>
                            <a:ln>
                              <a:noFill/>
                            </a:ln>
                          </wps:spPr>
                          <wps:bodyPr spcFirstLastPara="1" wrap="square" lIns="91425" tIns="91425" rIns="91425" bIns="91425" anchor="ctr" anchorCtr="0">
                            <a:noAutofit/>
                          </wps:bodyPr>
                        </wps:wsp>
                        <wps:wsp>
                          <wps:cNvPr id="19" name="Freeform: Shape 19"/>
                          <wps:cNvSpPr/>
                          <wps:spPr>
                            <a:xfrm>
                              <a:off x="5234" y="601"/>
                              <a:ext cx="165" cy="171"/>
                            </a:xfrm>
                            <a:custGeom>
                              <a:avLst/>
                              <a:gdLst/>
                              <a:ahLst/>
                              <a:cxnLst/>
                              <a:rect l="l" t="t" r="r" b="b"/>
                              <a:pathLst>
                                <a:path w="676" h="700" extrusionOk="0">
                                  <a:moveTo>
                                    <a:pt x="417" y="572"/>
                                  </a:moveTo>
                                  <a:lnTo>
                                    <a:pt x="405" y="581"/>
                                  </a:lnTo>
                                  <a:lnTo>
                                    <a:pt x="392" y="596"/>
                                  </a:lnTo>
                                  <a:lnTo>
                                    <a:pt x="373" y="612"/>
                                  </a:lnTo>
                                  <a:lnTo>
                                    <a:pt x="352" y="633"/>
                                  </a:lnTo>
                                  <a:lnTo>
                                    <a:pt x="280" y="700"/>
                                  </a:lnTo>
                                  <a:lnTo>
                                    <a:pt x="269" y="694"/>
                                  </a:lnTo>
                                  <a:lnTo>
                                    <a:pt x="259" y="689"/>
                                  </a:lnTo>
                                  <a:lnTo>
                                    <a:pt x="249" y="682"/>
                                  </a:lnTo>
                                  <a:lnTo>
                                    <a:pt x="238" y="677"/>
                                  </a:lnTo>
                                  <a:lnTo>
                                    <a:pt x="229" y="672"/>
                                  </a:lnTo>
                                  <a:lnTo>
                                    <a:pt x="219" y="665"/>
                                  </a:lnTo>
                                  <a:lnTo>
                                    <a:pt x="209" y="658"/>
                                  </a:lnTo>
                                  <a:lnTo>
                                    <a:pt x="199" y="652"/>
                                  </a:lnTo>
                                  <a:lnTo>
                                    <a:pt x="190" y="646"/>
                                  </a:lnTo>
                                  <a:lnTo>
                                    <a:pt x="180" y="638"/>
                                  </a:lnTo>
                                  <a:lnTo>
                                    <a:pt x="161" y="625"/>
                                  </a:lnTo>
                                  <a:lnTo>
                                    <a:pt x="144" y="612"/>
                                  </a:lnTo>
                                  <a:lnTo>
                                    <a:pt x="126" y="597"/>
                                  </a:lnTo>
                                  <a:lnTo>
                                    <a:pt x="115" y="586"/>
                                  </a:lnTo>
                                  <a:lnTo>
                                    <a:pt x="104" y="576"/>
                                  </a:lnTo>
                                  <a:lnTo>
                                    <a:pt x="94" y="565"/>
                                  </a:lnTo>
                                  <a:lnTo>
                                    <a:pt x="83" y="556"/>
                                  </a:lnTo>
                                  <a:lnTo>
                                    <a:pt x="73" y="544"/>
                                  </a:lnTo>
                                  <a:lnTo>
                                    <a:pt x="65" y="535"/>
                                  </a:lnTo>
                                  <a:lnTo>
                                    <a:pt x="56" y="523"/>
                                  </a:lnTo>
                                  <a:lnTo>
                                    <a:pt x="48" y="513"/>
                                  </a:lnTo>
                                  <a:lnTo>
                                    <a:pt x="41" y="500"/>
                                  </a:lnTo>
                                  <a:lnTo>
                                    <a:pt x="33" y="487"/>
                                  </a:lnTo>
                                  <a:lnTo>
                                    <a:pt x="30" y="480"/>
                                  </a:lnTo>
                                  <a:lnTo>
                                    <a:pt x="27" y="473"/>
                                  </a:lnTo>
                                  <a:lnTo>
                                    <a:pt x="23" y="465"/>
                                  </a:lnTo>
                                  <a:lnTo>
                                    <a:pt x="21" y="459"/>
                                  </a:lnTo>
                                  <a:lnTo>
                                    <a:pt x="17" y="452"/>
                                  </a:lnTo>
                                  <a:lnTo>
                                    <a:pt x="16" y="444"/>
                                  </a:lnTo>
                                  <a:lnTo>
                                    <a:pt x="13" y="437"/>
                                  </a:lnTo>
                                  <a:lnTo>
                                    <a:pt x="11" y="429"/>
                                  </a:lnTo>
                                  <a:lnTo>
                                    <a:pt x="8" y="423"/>
                                  </a:lnTo>
                                  <a:lnTo>
                                    <a:pt x="7" y="415"/>
                                  </a:lnTo>
                                  <a:lnTo>
                                    <a:pt x="6" y="407"/>
                                  </a:lnTo>
                                  <a:lnTo>
                                    <a:pt x="5" y="400"/>
                                  </a:lnTo>
                                  <a:lnTo>
                                    <a:pt x="3" y="391"/>
                                  </a:lnTo>
                                  <a:lnTo>
                                    <a:pt x="2" y="383"/>
                                  </a:lnTo>
                                  <a:lnTo>
                                    <a:pt x="1" y="376"/>
                                  </a:lnTo>
                                  <a:lnTo>
                                    <a:pt x="1" y="368"/>
                                  </a:lnTo>
                                  <a:lnTo>
                                    <a:pt x="0" y="360"/>
                                  </a:lnTo>
                                  <a:lnTo>
                                    <a:pt x="0" y="352"/>
                                  </a:lnTo>
                                  <a:lnTo>
                                    <a:pt x="0" y="344"/>
                                  </a:lnTo>
                                  <a:lnTo>
                                    <a:pt x="1" y="336"/>
                                  </a:lnTo>
                                  <a:lnTo>
                                    <a:pt x="1" y="330"/>
                                  </a:lnTo>
                                  <a:lnTo>
                                    <a:pt x="2" y="322"/>
                                  </a:lnTo>
                                  <a:lnTo>
                                    <a:pt x="3" y="314"/>
                                  </a:lnTo>
                                  <a:lnTo>
                                    <a:pt x="5" y="306"/>
                                  </a:lnTo>
                                  <a:lnTo>
                                    <a:pt x="6" y="299"/>
                                  </a:lnTo>
                                  <a:lnTo>
                                    <a:pt x="7" y="291"/>
                                  </a:lnTo>
                                  <a:lnTo>
                                    <a:pt x="10" y="284"/>
                                  </a:lnTo>
                                  <a:lnTo>
                                    <a:pt x="11" y="276"/>
                                  </a:lnTo>
                                  <a:lnTo>
                                    <a:pt x="15" y="267"/>
                                  </a:lnTo>
                                  <a:lnTo>
                                    <a:pt x="17" y="259"/>
                                  </a:lnTo>
                                  <a:lnTo>
                                    <a:pt x="20" y="250"/>
                                  </a:lnTo>
                                  <a:lnTo>
                                    <a:pt x="23" y="242"/>
                                  </a:lnTo>
                                  <a:lnTo>
                                    <a:pt x="27" y="234"/>
                                  </a:lnTo>
                                  <a:lnTo>
                                    <a:pt x="31" y="225"/>
                                  </a:lnTo>
                                  <a:lnTo>
                                    <a:pt x="35" y="217"/>
                                  </a:lnTo>
                                  <a:lnTo>
                                    <a:pt x="40" y="209"/>
                                  </a:lnTo>
                                  <a:lnTo>
                                    <a:pt x="45" y="199"/>
                                  </a:lnTo>
                                  <a:lnTo>
                                    <a:pt x="48" y="191"/>
                                  </a:lnTo>
                                  <a:lnTo>
                                    <a:pt x="53" y="183"/>
                                  </a:lnTo>
                                  <a:lnTo>
                                    <a:pt x="60" y="174"/>
                                  </a:lnTo>
                                  <a:lnTo>
                                    <a:pt x="65" y="166"/>
                                  </a:lnTo>
                                  <a:lnTo>
                                    <a:pt x="70" y="158"/>
                                  </a:lnTo>
                                  <a:lnTo>
                                    <a:pt x="76" y="150"/>
                                  </a:lnTo>
                                  <a:lnTo>
                                    <a:pt x="82" y="142"/>
                                  </a:lnTo>
                                  <a:lnTo>
                                    <a:pt x="89" y="134"/>
                                  </a:lnTo>
                                  <a:lnTo>
                                    <a:pt x="94" y="127"/>
                                  </a:lnTo>
                                  <a:lnTo>
                                    <a:pt x="100" y="119"/>
                                  </a:lnTo>
                                  <a:lnTo>
                                    <a:pt x="106" y="113"/>
                                  </a:lnTo>
                                  <a:lnTo>
                                    <a:pt x="111" y="106"/>
                                  </a:lnTo>
                                  <a:lnTo>
                                    <a:pt x="117" y="99"/>
                                  </a:lnTo>
                                  <a:lnTo>
                                    <a:pt x="125" y="93"/>
                                  </a:lnTo>
                                  <a:lnTo>
                                    <a:pt x="131" y="87"/>
                                  </a:lnTo>
                                  <a:lnTo>
                                    <a:pt x="137" y="81"/>
                                  </a:lnTo>
                                  <a:lnTo>
                                    <a:pt x="145" y="76"/>
                                  </a:lnTo>
                                  <a:lnTo>
                                    <a:pt x="151" y="69"/>
                                  </a:lnTo>
                                  <a:lnTo>
                                    <a:pt x="159" y="64"/>
                                  </a:lnTo>
                                  <a:lnTo>
                                    <a:pt x="166" y="58"/>
                                  </a:lnTo>
                                  <a:lnTo>
                                    <a:pt x="174" y="53"/>
                                  </a:lnTo>
                                  <a:lnTo>
                                    <a:pt x="181" y="48"/>
                                  </a:lnTo>
                                  <a:lnTo>
                                    <a:pt x="189" y="44"/>
                                  </a:lnTo>
                                  <a:lnTo>
                                    <a:pt x="196" y="38"/>
                                  </a:lnTo>
                                  <a:lnTo>
                                    <a:pt x="204" y="34"/>
                                  </a:lnTo>
                                  <a:lnTo>
                                    <a:pt x="213" y="29"/>
                                  </a:lnTo>
                                  <a:lnTo>
                                    <a:pt x="220" y="26"/>
                                  </a:lnTo>
                                  <a:lnTo>
                                    <a:pt x="228" y="22"/>
                                  </a:lnTo>
                                  <a:lnTo>
                                    <a:pt x="235" y="18"/>
                                  </a:lnTo>
                                  <a:lnTo>
                                    <a:pt x="244" y="16"/>
                                  </a:lnTo>
                                  <a:lnTo>
                                    <a:pt x="251" y="13"/>
                                  </a:lnTo>
                                  <a:lnTo>
                                    <a:pt x="259" y="10"/>
                                  </a:lnTo>
                                  <a:lnTo>
                                    <a:pt x="268" y="8"/>
                                  </a:lnTo>
                                  <a:lnTo>
                                    <a:pt x="275" y="6"/>
                                  </a:lnTo>
                                  <a:lnTo>
                                    <a:pt x="283" y="4"/>
                                  </a:lnTo>
                                  <a:lnTo>
                                    <a:pt x="291" y="2"/>
                                  </a:lnTo>
                                  <a:lnTo>
                                    <a:pt x="299" y="2"/>
                                  </a:lnTo>
                                  <a:lnTo>
                                    <a:pt x="308" y="1"/>
                                  </a:lnTo>
                                  <a:lnTo>
                                    <a:pt x="315" y="1"/>
                                  </a:lnTo>
                                  <a:lnTo>
                                    <a:pt x="324" y="0"/>
                                  </a:lnTo>
                                  <a:lnTo>
                                    <a:pt x="332" y="0"/>
                                  </a:lnTo>
                                  <a:lnTo>
                                    <a:pt x="339" y="0"/>
                                  </a:lnTo>
                                  <a:lnTo>
                                    <a:pt x="348" y="0"/>
                                  </a:lnTo>
                                  <a:lnTo>
                                    <a:pt x="355" y="1"/>
                                  </a:lnTo>
                                  <a:lnTo>
                                    <a:pt x="363" y="2"/>
                                  </a:lnTo>
                                  <a:lnTo>
                                    <a:pt x="370" y="2"/>
                                  </a:lnTo>
                                  <a:lnTo>
                                    <a:pt x="378" y="4"/>
                                  </a:lnTo>
                                  <a:lnTo>
                                    <a:pt x="385" y="6"/>
                                  </a:lnTo>
                                  <a:lnTo>
                                    <a:pt x="393" y="8"/>
                                  </a:lnTo>
                                  <a:lnTo>
                                    <a:pt x="400" y="10"/>
                                  </a:lnTo>
                                  <a:lnTo>
                                    <a:pt x="407" y="12"/>
                                  </a:lnTo>
                                  <a:lnTo>
                                    <a:pt x="414" y="14"/>
                                  </a:lnTo>
                                  <a:lnTo>
                                    <a:pt x="422" y="17"/>
                                  </a:lnTo>
                                  <a:lnTo>
                                    <a:pt x="428" y="21"/>
                                  </a:lnTo>
                                  <a:lnTo>
                                    <a:pt x="436" y="24"/>
                                  </a:lnTo>
                                  <a:lnTo>
                                    <a:pt x="449" y="30"/>
                                  </a:lnTo>
                                  <a:lnTo>
                                    <a:pt x="463" y="38"/>
                                  </a:lnTo>
                                  <a:lnTo>
                                    <a:pt x="477" y="46"/>
                                  </a:lnTo>
                                  <a:lnTo>
                                    <a:pt x="491" y="56"/>
                                  </a:lnTo>
                                  <a:lnTo>
                                    <a:pt x="504" y="66"/>
                                  </a:lnTo>
                                  <a:lnTo>
                                    <a:pt x="517" y="76"/>
                                  </a:lnTo>
                                  <a:lnTo>
                                    <a:pt x="532" y="86"/>
                                  </a:lnTo>
                                  <a:lnTo>
                                    <a:pt x="546" y="98"/>
                                  </a:lnTo>
                                  <a:lnTo>
                                    <a:pt x="561" y="113"/>
                                  </a:lnTo>
                                  <a:lnTo>
                                    <a:pt x="577" y="127"/>
                                  </a:lnTo>
                                  <a:lnTo>
                                    <a:pt x="592" y="142"/>
                                  </a:lnTo>
                                  <a:lnTo>
                                    <a:pt x="607" y="158"/>
                                  </a:lnTo>
                                  <a:lnTo>
                                    <a:pt x="615" y="167"/>
                                  </a:lnTo>
                                  <a:lnTo>
                                    <a:pt x="623" y="175"/>
                                  </a:lnTo>
                                  <a:lnTo>
                                    <a:pt x="631" y="186"/>
                                  </a:lnTo>
                                  <a:lnTo>
                                    <a:pt x="640" y="195"/>
                                  </a:lnTo>
                                  <a:lnTo>
                                    <a:pt x="649" y="207"/>
                                  </a:lnTo>
                                  <a:lnTo>
                                    <a:pt x="657" y="219"/>
                                  </a:lnTo>
                                  <a:lnTo>
                                    <a:pt x="666" y="231"/>
                                  </a:lnTo>
                                  <a:lnTo>
                                    <a:pt x="676" y="244"/>
                                  </a:lnTo>
                                  <a:lnTo>
                                    <a:pt x="669" y="256"/>
                                  </a:lnTo>
                                  <a:lnTo>
                                    <a:pt x="656" y="275"/>
                                  </a:lnTo>
                                  <a:lnTo>
                                    <a:pt x="644" y="294"/>
                                  </a:lnTo>
                                  <a:lnTo>
                                    <a:pt x="626" y="318"/>
                                  </a:lnTo>
                                  <a:lnTo>
                                    <a:pt x="602" y="354"/>
                                  </a:lnTo>
                                  <a:lnTo>
                                    <a:pt x="572" y="399"/>
                                  </a:lnTo>
                                  <a:lnTo>
                                    <a:pt x="566" y="388"/>
                                  </a:lnTo>
                                  <a:lnTo>
                                    <a:pt x="561" y="379"/>
                                  </a:lnTo>
                                  <a:lnTo>
                                    <a:pt x="555" y="370"/>
                                  </a:lnTo>
                                  <a:lnTo>
                                    <a:pt x="548" y="360"/>
                                  </a:lnTo>
                                  <a:lnTo>
                                    <a:pt x="543" y="352"/>
                                  </a:lnTo>
                                  <a:lnTo>
                                    <a:pt x="537" y="343"/>
                                  </a:lnTo>
                                  <a:lnTo>
                                    <a:pt x="531" y="335"/>
                                  </a:lnTo>
                                  <a:lnTo>
                                    <a:pt x="525" y="327"/>
                                  </a:lnTo>
                                  <a:lnTo>
                                    <a:pt x="518" y="320"/>
                                  </a:lnTo>
                                  <a:lnTo>
                                    <a:pt x="513" y="312"/>
                                  </a:lnTo>
                                  <a:lnTo>
                                    <a:pt x="507" y="306"/>
                                  </a:lnTo>
                                  <a:lnTo>
                                    <a:pt x="501" y="299"/>
                                  </a:lnTo>
                                  <a:lnTo>
                                    <a:pt x="488" y="286"/>
                                  </a:lnTo>
                                  <a:lnTo>
                                    <a:pt x="476" y="275"/>
                                  </a:lnTo>
                                  <a:lnTo>
                                    <a:pt x="467" y="267"/>
                                  </a:lnTo>
                                  <a:lnTo>
                                    <a:pt x="458" y="260"/>
                                  </a:lnTo>
                                  <a:lnTo>
                                    <a:pt x="448" y="254"/>
                                  </a:lnTo>
                                  <a:lnTo>
                                    <a:pt x="439" y="248"/>
                                  </a:lnTo>
                                  <a:lnTo>
                                    <a:pt x="429" y="244"/>
                                  </a:lnTo>
                                  <a:lnTo>
                                    <a:pt x="421" y="240"/>
                                  </a:lnTo>
                                  <a:lnTo>
                                    <a:pt x="410" y="238"/>
                                  </a:lnTo>
                                  <a:lnTo>
                                    <a:pt x="402" y="235"/>
                                  </a:lnTo>
                                  <a:lnTo>
                                    <a:pt x="392" y="233"/>
                                  </a:lnTo>
                                  <a:lnTo>
                                    <a:pt x="383" y="233"/>
                                  </a:lnTo>
                                  <a:lnTo>
                                    <a:pt x="373" y="231"/>
                                  </a:lnTo>
                                  <a:lnTo>
                                    <a:pt x="364" y="233"/>
                                  </a:lnTo>
                                  <a:lnTo>
                                    <a:pt x="355" y="234"/>
                                  </a:lnTo>
                                  <a:lnTo>
                                    <a:pt x="347" y="235"/>
                                  </a:lnTo>
                                  <a:lnTo>
                                    <a:pt x="338" y="239"/>
                                  </a:lnTo>
                                  <a:lnTo>
                                    <a:pt x="329" y="243"/>
                                  </a:lnTo>
                                  <a:lnTo>
                                    <a:pt x="320" y="247"/>
                                  </a:lnTo>
                                  <a:lnTo>
                                    <a:pt x="313" y="252"/>
                                  </a:lnTo>
                                  <a:lnTo>
                                    <a:pt x="304" y="258"/>
                                  </a:lnTo>
                                  <a:lnTo>
                                    <a:pt x="296" y="264"/>
                                  </a:lnTo>
                                  <a:lnTo>
                                    <a:pt x="289" y="271"/>
                                  </a:lnTo>
                                  <a:lnTo>
                                    <a:pt x="280" y="279"/>
                                  </a:lnTo>
                                  <a:lnTo>
                                    <a:pt x="274" y="287"/>
                                  </a:lnTo>
                                  <a:lnTo>
                                    <a:pt x="266" y="296"/>
                                  </a:lnTo>
                                  <a:lnTo>
                                    <a:pt x="259" y="304"/>
                                  </a:lnTo>
                                  <a:lnTo>
                                    <a:pt x="254" y="314"/>
                                  </a:lnTo>
                                  <a:lnTo>
                                    <a:pt x="248" y="323"/>
                                  </a:lnTo>
                                  <a:lnTo>
                                    <a:pt x="243" y="332"/>
                                  </a:lnTo>
                                  <a:lnTo>
                                    <a:pt x="239" y="342"/>
                                  </a:lnTo>
                                  <a:lnTo>
                                    <a:pt x="235" y="350"/>
                                  </a:lnTo>
                                  <a:lnTo>
                                    <a:pt x="233" y="359"/>
                                  </a:lnTo>
                                  <a:lnTo>
                                    <a:pt x="230" y="368"/>
                                  </a:lnTo>
                                  <a:lnTo>
                                    <a:pt x="229" y="378"/>
                                  </a:lnTo>
                                  <a:lnTo>
                                    <a:pt x="228" y="386"/>
                                  </a:lnTo>
                                  <a:lnTo>
                                    <a:pt x="228" y="395"/>
                                  </a:lnTo>
                                  <a:lnTo>
                                    <a:pt x="229" y="403"/>
                                  </a:lnTo>
                                  <a:lnTo>
                                    <a:pt x="230" y="412"/>
                                  </a:lnTo>
                                  <a:lnTo>
                                    <a:pt x="231" y="420"/>
                                  </a:lnTo>
                                  <a:lnTo>
                                    <a:pt x="234" y="429"/>
                                  </a:lnTo>
                                  <a:lnTo>
                                    <a:pt x="238" y="437"/>
                                  </a:lnTo>
                                  <a:lnTo>
                                    <a:pt x="243" y="447"/>
                                  </a:lnTo>
                                  <a:lnTo>
                                    <a:pt x="248" y="455"/>
                                  </a:lnTo>
                                  <a:lnTo>
                                    <a:pt x="253" y="463"/>
                                  </a:lnTo>
                                  <a:lnTo>
                                    <a:pt x="258" y="471"/>
                                  </a:lnTo>
                                  <a:lnTo>
                                    <a:pt x="264" y="477"/>
                                  </a:lnTo>
                                  <a:lnTo>
                                    <a:pt x="270" y="485"/>
                                  </a:lnTo>
                                  <a:lnTo>
                                    <a:pt x="276" y="492"/>
                                  </a:lnTo>
                                  <a:lnTo>
                                    <a:pt x="284" y="499"/>
                                  </a:lnTo>
                                  <a:lnTo>
                                    <a:pt x="293" y="505"/>
                                  </a:lnTo>
                                  <a:lnTo>
                                    <a:pt x="301" y="513"/>
                                  </a:lnTo>
                                  <a:lnTo>
                                    <a:pt x="313" y="520"/>
                                  </a:lnTo>
                                  <a:lnTo>
                                    <a:pt x="324" y="528"/>
                                  </a:lnTo>
                                  <a:lnTo>
                                    <a:pt x="335" y="535"/>
                                  </a:lnTo>
                                  <a:lnTo>
                                    <a:pt x="347" y="541"/>
                                  </a:lnTo>
                                  <a:lnTo>
                                    <a:pt x="357" y="547"/>
                                  </a:lnTo>
                                  <a:lnTo>
                                    <a:pt x="367" y="552"/>
                                  </a:lnTo>
                                  <a:lnTo>
                                    <a:pt x="377" y="556"/>
                                  </a:lnTo>
                                  <a:lnTo>
                                    <a:pt x="388" y="560"/>
                                  </a:lnTo>
                                  <a:lnTo>
                                    <a:pt x="402" y="565"/>
                                  </a:lnTo>
                                  <a:lnTo>
                                    <a:pt x="417" y="572"/>
                                  </a:lnTo>
                                  <a:lnTo>
                                    <a:pt x="417" y="572"/>
                                  </a:lnTo>
                                  <a:close/>
                                </a:path>
                              </a:pathLst>
                            </a:custGeom>
                            <a:solidFill>
                              <a:srgbClr val="000000"/>
                            </a:solidFill>
                            <a:ln>
                              <a:noFill/>
                            </a:ln>
                          </wps:spPr>
                          <wps:bodyPr spcFirstLastPara="1" wrap="square" lIns="91425" tIns="91425" rIns="91425" bIns="91425" anchor="ctr" anchorCtr="0">
                            <a:noAutofit/>
                          </wps:bodyPr>
                        </wps:wsp>
                        <wps:wsp>
                          <wps:cNvPr id="20" name="Freeform: Shape 20"/>
                          <wps:cNvSpPr/>
                          <wps:spPr>
                            <a:xfrm>
                              <a:off x="5318" y="654"/>
                              <a:ext cx="211" cy="267"/>
                            </a:xfrm>
                            <a:custGeom>
                              <a:avLst/>
                              <a:gdLst/>
                              <a:ahLst/>
                              <a:cxnLst/>
                              <a:rect l="l" t="t" r="r" b="b"/>
                              <a:pathLst>
                                <a:path w="861" h="1083" extrusionOk="0">
                                  <a:moveTo>
                                    <a:pt x="0" y="543"/>
                                  </a:moveTo>
                                  <a:lnTo>
                                    <a:pt x="34" y="516"/>
                                  </a:lnTo>
                                  <a:lnTo>
                                    <a:pt x="65" y="493"/>
                                  </a:lnTo>
                                  <a:lnTo>
                                    <a:pt x="92" y="470"/>
                                  </a:lnTo>
                                  <a:lnTo>
                                    <a:pt x="115" y="451"/>
                                  </a:lnTo>
                                  <a:lnTo>
                                    <a:pt x="164" y="410"/>
                                  </a:lnTo>
                                  <a:lnTo>
                                    <a:pt x="216" y="366"/>
                                  </a:lnTo>
                                  <a:lnTo>
                                    <a:pt x="269" y="318"/>
                                  </a:lnTo>
                                  <a:lnTo>
                                    <a:pt x="327" y="268"/>
                                  </a:lnTo>
                                  <a:lnTo>
                                    <a:pt x="367" y="232"/>
                                  </a:lnTo>
                                  <a:lnTo>
                                    <a:pt x="405" y="198"/>
                                  </a:lnTo>
                                  <a:lnTo>
                                    <a:pt x="442" y="164"/>
                                  </a:lnTo>
                                  <a:lnTo>
                                    <a:pt x="479" y="131"/>
                                  </a:lnTo>
                                  <a:lnTo>
                                    <a:pt x="515" y="97"/>
                                  </a:lnTo>
                                  <a:lnTo>
                                    <a:pt x="549" y="65"/>
                                  </a:lnTo>
                                  <a:lnTo>
                                    <a:pt x="584" y="32"/>
                                  </a:lnTo>
                                  <a:lnTo>
                                    <a:pt x="616" y="0"/>
                                  </a:lnTo>
                                  <a:lnTo>
                                    <a:pt x="662" y="53"/>
                                  </a:lnTo>
                                  <a:lnTo>
                                    <a:pt x="698" y="96"/>
                                  </a:lnTo>
                                  <a:lnTo>
                                    <a:pt x="719" y="120"/>
                                  </a:lnTo>
                                  <a:lnTo>
                                    <a:pt x="741" y="144"/>
                                  </a:lnTo>
                                  <a:lnTo>
                                    <a:pt x="761" y="167"/>
                                  </a:lnTo>
                                  <a:lnTo>
                                    <a:pt x="781" y="189"/>
                                  </a:lnTo>
                                  <a:lnTo>
                                    <a:pt x="667" y="281"/>
                                  </a:lnTo>
                                  <a:lnTo>
                                    <a:pt x="625" y="317"/>
                                  </a:lnTo>
                                  <a:lnTo>
                                    <a:pt x="594" y="343"/>
                                  </a:lnTo>
                                  <a:lnTo>
                                    <a:pt x="556" y="377"/>
                                  </a:lnTo>
                                  <a:lnTo>
                                    <a:pt x="570" y="375"/>
                                  </a:lnTo>
                                  <a:lnTo>
                                    <a:pt x="584" y="374"/>
                                  </a:lnTo>
                                  <a:lnTo>
                                    <a:pt x="595" y="374"/>
                                  </a:lnTo>
                                  <a:lnTo>
                                    <a:pt x="604" y="374"/>
                                  </a:lnTo>
                                  <a:lnTo>
                                    <a:pt x="613" y="375"/>
                                  </a:lnTo>
                                  <a:lnTo>
                                    <a:pt x="622" y="377"/>
                                  </a:lnTo>
                                  <a:lnTo>
                                    <a:pt x="630" y="378"/>
                                  </a:lnTo>
                                  <a:lnTo>
                                    <a:pt x="639" y="379"/>
                                  </a:lnTo>
                                  <a:lnTo>
                                    <a:pt x="648" y="382"/>
                                  </a:lnTo>
                                  <a:lnTo>
                                    <a:pt x="657" y="385"/>
                                  </a:lnTo>
                                  <a:lnTo>
                                    <a:pt x="664" y="387"/>
                                  </a:lnTo>
                                  <a:lnTo>
                                    <a:pt x="673" y="391"/>
                                  </a:lnTo>
                                  <a:lnTo>
                                    <a:pt x="680" y="395"/>
                                  </a:lnTo>
                                  <a:lnTo>
                                    <a:pt x="689" y="399"/>
                                  </a:lnTo>
                                  <a:lnTo>
                                    <a:pt x="697" y="405"/>
                                  </a:lnTo>
                                  <a:lnTo>
                                    <a:pt x="705" y="410"/>
                                  </a:lnTo>
                                  <a:lnTo>
                                    <a:pt x="714" y="417"/>
                                  </a:lnTo>
                                  <a:lnTo>
                                    <a:pt x="723" y="423"/>
                                  </a:lnTo>
                                  <a:lnTo>
                                    <a:pt x="733" y="431"/>
                                  </a:lnTo>
                                  <a:lnTo>
                                    <a:pt x="742" y="439"/>
                                  </a:lnTo>
                                  <a:lnTo>
                                    <a:pt x="752" y="447"/>
                                  </a:lnTo>
                                  <a:lnTo>
                                    <a:pt x="761" y="457"/>
                                  </a:lnTo>
                                  <a:lnTo>
                                    <a:pt x="769" y="466"/>
                                  </a:lnTo>
                                  <a:lnTo>
                                    <a:pt x="778" y="477"/>
                                  </a:lnTo>
                                  <a:lnTo>
                                    <a:pt x="787" y="486"/>
                                  </a:lnTo>
                                  <a:lnTo>
                                    <a:pt x="794" y="497"/>
                                  </a:lnTo>
                                  <a:lnTo>
                                    <a:pt x="802" y="506"/>
                                  </a:lnTo>
                                  <a:lnTo>
                                    <a:pt x="809" y="516"/>
                                  </a:lnTo>
                                  <a:lnTo>
                                    <a:pt x="817" y="527"/>
                                  </a:lnTo>
                                  <a:lnTo>
                                    <a:pt x="823" y="538"/>
                                  </a:lnTo>
                                  <a:lnTo>
                                    <a:pt x="829" y="548"/>
                                  </a:lnTo>
                                  <a:lnTo>
                                    <a:pt x="836" y="560"/>
                                  </a:lnTo>
                                  <a:lnTo>
                                    <a:pt x="841" y="571"/>
                                  </a:lnTo>
                                  <a:lnTo>
                                    <a:pt x="846" y="582"/>
                                  </a:lnTo>
                                  <a:lnTo>
                                    <a:pt x="850" y="594"/>
                                  </a:lnTo>
                                  <a:lnTo>
                                    <a:pt x="853" y="604"/>
                                  </a:lnTo>
                                  <a:lnTo>
                                    <a:pt x="856" y="616"/>
                                  </a:lnTo>
                                  <a:lnTo>
                                    <a:pt x="858" y="627"/>
                                  </a:lnTo>
                                  <a:lnTo>
                                    <a:pt x="860" y="639"/>
                                  </a:lnTo>
                                  <a:lnTo>
                                    <a:pt x="861" y="651"/>
                                  </a:lnTo>
                                  <a:lnTo>
                                    <a:pt x="861" y="661"/>
                                  </a:lnTo>
                                  <a:lnTo>
                                    <a:pt x="860" y="672"/>
                                  </a:lnTo>
                                  <a:lnTo>
                                    <a:pt x="858" y="683"/>
                                  </a:lnTo>
                                  <a:lnTo>
                                    <a:pt x="857" y="693"/>
                                  </a:lnTo>
                                  <a:lnTo>
                                    <a:pt x="855" y="703"/>
                                  </a:lnTo>
                                  <a:lnTo>
                                    <a:pt x="852" y="712"/>
                                  </a:lnTo>
                                  <a:lnTo>
                                    <a:pt x="848" y="721"/>
                                  </a:lnTo>
                                  <a:lnTo>
                                    <a:pt x="845" y="729"/>
                                  </a:lnTo>
                                  <a:lnTo>
                                    <a:pt x="841" y="737"/>
                                  </a:lnTo>
                                  <a:lnTo>
                                    <a:pt x="836" y="747"/>
                                  </a:lnTo>
                                  <a:lnTo>
                                    <a:pt x="829" y="755"/>
                                  </a:lnTo>
                                  <a:lnTo>
                                    <a:pt x="824" y="763"/>
                                  </a:lnTo>
                                  <a:lnTo>
                                    <a:pt x="818" y="771"/>
                                  </a:lnTo>
                                  <a:lnTo>
                                    <a:pt x="812" y="777"/>
                                  </a:lnTo>
                                  <a:lnTo>
                                    <a:pt x="804" y="785"/>
                                  </a:lnTo>
                                  <a:lnTo>
                                    <a:pt x="797" y="793"/>
                                  </a:lnTo>
                                  <a:lnTo>
                                    <a:pt x="783" y="807"/>
                                  </a:lnTo>
                                  <a:lnTo>
                                    <a:pt x="766" y="822"/>
                                  </a:lnTo>
                                  <a:lnTo>
                                    <a:pt x="743" y="841"/>
                                  </a:lnTo>
                                  <a:lnTo>
                                    <a:pt x="729" y="853"/>
                                  </a:lnTo>
                                  <a:lnTo>
                                    <a:pt x="714" y="865"/>
                                  </a:lnTo>
                                  <a:lnTo>
                                    <a:pt x="560" y="998"/>
                                  </a:lnTo>
                                  <a:lnTo>
                                    <a:pt x="546" y="1009"/>
                                  </a:lnTo>
                                  <a:lnTo>
                                    <a:pt x="534" y="1021"/>
                                  </a:lnTo>
                                  <a:lnTo>
                                    <a:pt x="523" y="1030"/>
                                  </a:lnTo>
                                  <a:lnTo>
                                    <a:pt x="514" y="1039"/>
                                  </a:lnTo>
                                  <a:lnTo>
                                    <a:pt x="492" y="1059"/>
                                  </a:lnTo>
                                  <a:lnTo>
                                    <a:pt x="467" y="1083"/>
                                  </a:lnTo>
                                  <a:lnTo>
                                    <a:pt x="429" y="1035"/>
                                  </a:lnTo>
                                  <a:lnTo>
                                    <a:pt x="390" y="991"/>
                                  </a:lnTo>
                                  <a:lnTo>
                                    <a:pt x="347" y="942"/>
                                  </a:lnTo>
                                  <a:lnTo>
                                    <a:pt x="303" y="893"/>
                                  </a:lnTo>
                                  <a:lnTo>
                                    <a:pt x="336" y="866"/>
                                  </a:lnTo>
                                  <a:lnTo>
                                    <a:pt x="371" y="838"/>
                                  </a:lnTo>
                                  <a:lnTo>
                                    <a:pt x="407" y="811"/>
                                  </a:lnTo>
                                  <a:lnTo>
                                    <a:pt x="446" y="779"/>
                                  </a:lnTo>
                                  <a:lnTo>
                                    <a:pt x="466" y="761"/>
                                  </a:lnTo>
                                  <a:lnTo>
                                    <a:pt x="484" y="747"/>
                                  </a:lnTo>
                                  <a:lnTo>
                                    <a:pt x="500" y="732"/>
                                  </a:lnTo>
                                  <a:lnTo>
                                    <a:pt x="516" y="719"/>
                                  </a:lnTo>
                                  <a:lnTo>
                                    <a:pt x="543" y="695"/>
                                  </a:lnTo>
                                  <a:lnTo>
                                    <a:pt x="564" y="675"/>
                                  </a:lnTo>
                                  <a:lnTo>
                                    <a:pt x="569" y="669"/>
                                  </a:lnTo>
                                  <a:lnTo>
                                    <a:pt x="573" y="665"/>
                                  </a:lnTo>
                                  <a:lnTo>
                                    <a:pt x="578" y="660"/>
                                  </a:lnTo>
                                  <a:lnTo>
                                    <a:pt x="581" y="656"/>
                                  </a:lnTo>
                                  <a:lnTo>
                                    <a:pt x="585" y="651"/>
                                  </a:lnTo>
                                  <a:lnTo>
                                    <a:pt x="588" y="646"/>
                                  </a:lnTo>
                                  <a:lnTo>
                                    <a:pt x="591" y="642"/>
                                  </a:lnTo>
                                  <a:lnTo>
                                    <a:pt x="594" y="636"/>
                                  </a:lnTo>
                                  <a:lnTo>
                                    <a:pt x="596" y="632"/>
                                  </a:lnTo>
                                  <a:lnTo>
                                    <a:pt x="599" y="627"/>
                                  </a:lnTo>
                                  <a:lnTo>
                                    <a:pt x="600" y="623"/>
                                  </a:lnTo>
                                  <a:lnTo>
                                    <a:pt x="601" y="619"/>
                                  </a:lnTo>
                                  <a:lnTo>
                                    <a:pt x="603" y="614"/>
                                  </a:lnTo>
                                  <a:lnTo>
                                    <a:pt x="604" y="610"/>
                                  </a:lnTo>
                                  <a:lnTo>
                                    <a:pt x="605" y="606"/>
                                  </a:lnTo>
                                  <a:lnTo>
                                    <a:pt x="605" y="602"/>
                                  </a:lnTo>
                                  <a:lnTo>
                                    <a:pt x="605" y="596"/>
                                  </a:lnTo>
                                  <a:lnTo>
                                    <a:pt x="604" y="592"/>
                                  </a:lnTo>
                                  <a:lnTo>
                                    <a:pt x="604" y="588"/>
                                  </a:lnTo>
                                  <a:lnTo>
                                    <a:pt x="604" y="584"/>
                                  </a:lnTo>
                                  <a:lnTo>
                                    <a:pt x="603" y="580"/>
                                  </a:lnTo>
                                  <a:lnTo>
                                    <a:pt x="601" y="576"/>
                                  </a:lnTo>
                                  <a:lnTo>
                                    <a:pt x="600" y="572"/>
                                  </a:lnTo>
                                  <a:lnTo>
                                    <a:pt x="599" y="568"/>
                                  </a:lnTo>
                                  <a:lnTo>
                                    <a:pt x="598" y="564"/>
                                  </a:lnTo>
                                  <a:lnTo>
                                    <a:pt x="595" y="560"/>
                                  </a:lnTo>
                                  <a:lnTo>
                                    <a:pt x="593" y="556"/>
                                  </a:lnTo>
                                  <a:lnTo>
                                    <a:pt x="591" y="552"/>
                                  </a:lnTo>
                                  <a:lnTo>
                                    <a:pt x="589" y="548"/>
                                  </a:lnTo>
                                  <a:lnTo>
                                    <a:pt x="585" y="544"/>
                                  </a:lnTo>
                                  <a:lnTo>
                                    <a:pt x="583" y="540"/>
                                  </a:lnTo>
                                  <a:lnTo>
                                    <a:pt x="580" y="538"/>
                                  </a:lnTo>
                                  <a:lnTo>
                                    <a:pt x="574" y="531"/>
                                  </a:lnTo>
                                  <a:lnTo>
                                    <a:pt x="568" y="524"/>
                                  </a:lnTo>
                                  <a:lnTo>
                                    <a:pt x="561" y="519"/>
                                  </a:lnTo>
                                  <a:lnTo>
                                    <a:pt x="555" y="515"/>
                                  </a:lnTo>
                                  <a:lnTo>
                                    <a:pt x="549" y="510"/>
                                  </a:lnTo>
                                  <a:lnTo>
                                    <a:pt x="543" y="506"/>
                                  </a:lnTo>
                                  <a:lnTo>
                                    <a:pt x="535" y="503"/>
                                  </a:lnTo>
                                  <a:lnTo>
                                    <a:pt x="529" y="500"/>
                                  </a:lnTo>
                                  <a:lnTo>
                                    <a:pt x="523" y="498"/>
                                  </a:lnTo>
                                  <a:lnTo>
                                    <a:pt x="516" y="497"/>
                                  </a:lnTo>
                                  <a:lnTo>
                                    <a:pt x="509" y="495"/>
                                  </a:lnTo>
                                  <a:lnTo>
                                    <a:pt x="502" y="494"/>
                                  </a:lnTo>
                                  <a:lnTo>
                                    <a:pt x="495" y="494"/>
                                  </a:lnTo>
                                  <a:lnTo>
                                    <a:pt x="487" y="494"/>
                                  </a:lnTo>
                                  <a:lnTo>
                                    <a:pt x="480" y="494"/>
                                  </a:lnTo>
                                  <a:lnTo>
                                    <a:pt x="472" y="495"/>
                                  </a:lnTo>
                                  <a:lnTo>
                                    <a:pt x="466" y="497"/>
                                  </a:lnTo>
                                  <a:lnTo>
                                    <a:pt x="459" y="498"/>
                                  </a:lnTo>
                                  <a:lnTo>
                                    <a:pt x="451" y="500"/>
                                  </a:lnTo>
                                  <a:lnTo>
                                    <a:pt x="444" y="503"/>
                                  </a:lnTo>
                                  <a:lnTo>
                                    <a:pt x="436" y="507"/>
                                  </a:lnTo>
                                  <a:lnTo>
                                    <a:pt x="427" y="511"/>
                                  </a:lnTo>
                                  <a:lnTo>
                                    <a:pt x="419" y="515"/>
                                  </a:lnTo>
                                  <a:lnTo>
                                    <a:pt x="410" y="520"/>
                                  </a:lnTo>
                                  <a:lnTo>
                                    <a:pt x="397" y="528"/>
                                  </a:lnTo>
                                  <a:lnTo>
                                    <a:pt x="385" y="536"/>
                                  </a:lnTo>
                                  <a:lnTo>
                                    <a:pt x="371" y="546"/>
                                  </a:lnTo>
                                  <a:lnTo>
                                    <a:pt x="357" y="556"/>
                                  </a:lnTo>
                                  <a:lnTo>
                                    <a:pt x="341" y="568"/>
                                  </a:lnTo>
                                  <a:lnTo>
                                    <a:pt x="325" y="582"/>
                                  </a:lnTo>
                                  <a:lnTo>
                                    <a:pt x="307" y="596"/>
                                  </a:lnTo>
                                  <a:lnTo>
                                    <a:pt x="288" y="612"/>
                                  </a:lnTo>
                                  <a:lnTo>
                                    <a:pt x="264" y="634"/>
                                  </a:lnTo>
                                  <a:lnTo>
                                    <a:pt x="237" y="659"/>
                                  </a:lnTo>
                                  <a:lnTo>
                                    <a:pt x="202" y="691"/>
                                  </a:lnTo>
                                  <a:lnTo>
                                    <a:pt x="160" y="728"/>
                                  </a:lnTo>
                                  <a:lnTo>
                                    <a:pt x="123" y="683"/>
                                  </a:lnTo>
                                  <a:lnTo>
                                    <a:pt x="87" y="640"/>
                                  </a:lnTo>
                                  <a:lnTo>
                                    <a:pt x="48" y="596"/>
                                  </a:lnTo>
                                  <a:lnTo>
                                    <a:pt x="0" y="543"/>
                                  </a:lnTo>
                                  <a:lnTo>
                                    <a:pt x="0" y="543"/>
                                  </a:lnTo>
                                  <a:close/>
                                </a:path>
                              </a:pathLst>
                            </a:custGeom>
                            <a:solidFill>
                              <a:srgbClr val="000000"/>
                            </a:solidFill>
                            <a:ln>
                              <a:noFill/>
                            </a:ln>
                          </wps:spPr>
                          <wps:bodyPr spcFirstLastPara="1" wrap="square" lIns="91425" tIns="91425" rIns="91425" bIns="91425" anchor="ctr" anchorCtr="0">
                            <a:noAutofit/>
                          </wps:bodyPr>
                        </wps:wsp>
                        <wps:wsp>
                          <wps:cNvPr id="21" name="Freeform: Shape 21"/>
                          <wps:cNvSpPr/>
                          <wps:spPr>
                            <a:xfrm>
                              <a:off x="5466" y="872"/>
                              <a:ext cx="166" cy="179"/>
                            </a:xfrm>
                            <a:custGeom>
                              <a:avLst/>
                              <a:gdLst/>
                              <a:ahLst/>
                              <a:cxnLst/>
                              <a:rect l="l" t="t" r="r" b="b"/>
                              <a:pathLst>
                                <a:path w="681" h="733" extrusionOk="0">
                                  <a:moveTo>
                                    <a:pt x="604" y="183"/>
                                  </a:moveTo>
                                  <a:lnTo>
                                    <a:pt x="614" y="199"/>
                                  </a:lnTo>
                                  <a:lnTo>
                                    <a:pt x="619" y="207"/>
                                  </a:lnTo>
                                  <a:lnTo>
                                    <a:pt x="624" y="215"/>
                                  </a:lnTo>
                                  <a:lnTo>
                                    <a:pt x="628" y="225"/>
                                  </a:lnTo>
                                  <a:lnTo>
                                    <a:pt x="633" y="233"/>
                                  </a:lnTo>
                                  <a:lnTo>
                                    <a:pt x="637" y="241"/>
                                  </a:lnTo>
                                  <a:lnTo>
                                    <a:pt x="640" y="249"/>
                                  </a:lnTo>
                                  <a:lnTo>
                                    <a:pt x="644" y="258"/>
                                  </a:lnTo>
                                  <a:lnTo>
                                    <a:pt x="648" y="266"/>
                                  </a:lnTo>
                                  <a:lnTo>
                                    <a:pt x="652" y="275"/>
                                  </a:lnTo>
                                  <a:lnTo>
                                    <a:pt x="654" y="283"/>
                                  </a:lnTo>
                                  <a:lnTo>
                                    <a:pt x="658" y="292"/>
                                  </a:lnTo>
                                  <a:lnTo>
                                    <a:pt x="660" y="300"/>
                                  </a:lnTo>
                                  <a:lnTo>
                                    <a:pt x="663" y="310"/>
                                  </a:lnTo>
                                  <a:lnTo>
                                    <a:pt x="665" y="319"/>
                                  </a:lnTo>
                                  <a:lnTo>
                                    <a:pt x="668" y="328"/>
                                  </a:lnTo>
                                  <a:lnTo>
                                    <a:pt x="670" y="336"/>
                                  </a:lnTo>
                                  <a:lnTo>
                                    <a:pt x="673" y="346"/>
                                  </a:lnTo>
                                  <a:lnTo>
                                    <a:pt x="674" y="355"/>
                                  </a:lnTo>
                                  <a:lnTo>
                                    <a:pt x="676" y="363"/>
                                  </a:lnTo>
                                  <a:lnTo>
                                    <a:pt x="677" y="372"/>
                                  </a:lnTo>
                                  <a:lnTo>
                                    <a:pt x="678" y="380"/>
                                  </a:lnTo>
                                  <a:lnTo>
                                    <a:pt x="679" y="390"/>
                                  </a:lnTo>
                                  <a:lnTo>
                                    <a:pt x="681" y="398"/>
                                  </a:lnTo>
                                  <a:lnTo>
                                    <a:pt x="681" y="407"/>
                                  </a:lnTo>
                                  <a:lnTo>
                                    <a:pt x="681" y="415"/>
                                  </a:lnTo>
                                  <a:lnTo>
                                    <a:pt x="681" y="423"/>
                                  </a:lnTo>
                                  <a:lnTo>
                                    <a:pt x="681" y="432"/>
                                  </a:lnTo>
                                  <a:lnTo>
                                    <a:pt x="681" y="440"/>
                                  </a:lnTo>
                                  <a:lnTo>
                                    <a:pt x="679" y="448"/>
                                  </a:lnTo>
                                  <a:lnTo>
                                    <a:pt x="678" y="457"/>
                                  </a:lnTo>
                                  <a:lnTo>
                                    <a:pt x="677" y="465"/>
                                  </a:lnTo>
                                  <a:lnTo>
                                    <a:pt x="677" y="473"/>
                                  </a:lnTo>
                                  <a:lnTo>
                                    <a:pt x="674" y="481"/>
                                  </a:lnTo>
                                  <a:lnTo>
                                    <a:pt x="673" y="489"/>
                                  </a:lnTo>
                                  <a:lnTo>
                                    <a:pt x="670" y="496"/>
                                  </a:lnTo>
                                  <a:lnTo>
                                    <a:pt x="669" y="504"/>
                                  </a:lnTo>
                                  <a:lnTo>
                                    <a:pt x="667" y="512"/>
                                  </a:lnTo>
                                  <a:lnTo>
                                    <a:pt x="664" y="520"/>
                                  </a:lnTo>
                                  <a:lnTo>
                                    <a:pt x="662" y="527"/>
                                  </a:lnTo>
                                  <a:lnTo>
                                    <a:pt x="659" y="535"/>
                                  </a:lnTo>
                                  <a:lnTo>
                                    <a:pt x="655" y="541"/>
                                  </a:lnTo>
                                  <a:lnTo>
                                    <a:pt x="653" y="548"/>
                                  </a:lnTo>
                                  <a:lnTo>
                                    <a:pt x="649" y="555"/>
                                  </a:lnTo>
                                  <a:lnTo>
                                    <a:pt x="645" y="561"/>
                                  </a:lnTo>
                                  <a:lnTo>
                                    <a:pt x="642" y="568"/>
                                  </a:lnTo>
                                  <a:lnTo>
                                    <a:pt x="638" y="575"/>
                                  </a:lnTo>
                                  <a:lnTo>
                                    <a:pt x="633" y="581"/>
                                  </a:lnTo>
                                  <a:lnTo>
                                    <a:pt x="629" y="588"/>
                                  </a:lnTo>
                                  <a:lnTo>
                                    <a:pt x="624" y="594"/>
                                  </a:lnTo>
                                  <a:lnTo>
                                    <a:pt x="619" y="600"/>
                                  </a:lnTo>
                                  <a:lnTo>
                                    <a:pt x="614" y="606"/>
                                  </a:lnTo>
                                  <a:lnTo>
                                    <a:pt x="609" y="612"/>
                                  </a:lnTo>
                                  <a:lnTo>
                                    <a:pt x="604" y="618"/>
                                  </a:lnTo>
                                  <a:lnTo>
                                    <a:pt x="599" y="624"/>
                                  </a:lnTo>
                                  <a:lnTo>
                                    <a:pt x="594" y="630"/>
                                  </a:lnTo>
                                  <a:lnTo>
                                    <a:pt x="588" y="636"/>
                                  </a:lnTo>
                                  <a:lnTo>
                                    <a:pt x="583" y="641"/>
                                  </a:lnTo>
                                  <a:lnTo>
                                    <a:pt x="577" y="646"/>
                                  </a:lnTo>
                                  <a:lnTo>
                                    <a:pt x="570" y="652"/>
                                  </a:lnTo>
                                  <a:lnTo>
                                    <a:pt x="564" y="657"/>
                                  </a:lnTo>
                                  <a:lnTo>
                                    <a:pt x="551" y="668"/>
                                  </a:lnTo>
                                  <a:lnTo>
                                    <a:pt x="538" y="676"/>
                                  </a:lnTo>
                                  <a:lnTo>
                                    <a:pt x="525" y="685"/>
                                  </a:lnTo>
                                  <a:lnTo>
                                    <a:pt x="511" y="693"/>
                                  </a:lnTo>
                                  <a:lnTo>
                                    <a:pt x="499" y="700"/>
                                  </a:lnTo>
                                  <a:lnTo>
                                    <a:pt x="485" y="706"/>
                                  </a:lnTo>
                                  <a:lnTo>
                                    <a:pt x="470" y="713"/>
                                  </a:lnTo>
                                  <a:lnTo>
                                    <a:pt x="464" y="716"/>
                                  </a:lnTo>
                                  <a:lnTo>
                                    <a:pt x="456" y="718"/>
                                  </a:lnTo>
                                  <a:lnTo>
                                    <a:pt x="450" y="721"/>
                                  </a:lnTo>
                                  <a:lnTo>
                                    <a:pt x="442" y="722"/>
                                  </a:lnTo>
                                  <a:lnTo>
                                    <a:pt x="427" y="726"/>
                                  </a:lnTo>
                                  <a:lnTo>
                                    <a:pt x="412" y="730"/>
                                  </a:lnTo>
                                  <a:lnTo>
                                    <a:pt x="397" y="732"/>
                                  </a:lnTo>
                                  <a:lnTo>
                                    <a:pt x="390" y="733"/>
                                  </a:lnTo>
                                  <a:lnTo>
                                    <a:pt x="382" y="733"/>
                                  </a:lnTo>
                                  <a:lnTo>
                                    <a:pt x="375" y="733"/>
                                  </a:lnTo>
                                  <a:lnTo>
                                    <a:pt x="366" y="733"/>
                                  </a:lnTo>
                                  <a:lnTo>
                                    <a:pt x="359" y="733"/>
                                  </a:lnTo>
                                  <a:lnTo>
                                    <a:pt x="350" y="733"/>
                                  </a:lnTo>
                                  <a:lnTo>
                                    <a:pt x="342" y="733"/>
                                  </a:lnTo>
                                  <a:lnTo>
                                    <a:pt x="333" y="732"/>
                                  </a:lnTo>
                                  <a:lnTo>
                                    <a:pt x="326" y="730"/>
                                  </a:lnTo>
                                  <a:lnTo>
                                    <a:pt x="317" y="730"/>
                                  </a:lnTo>
                                  <a:lnTo>
                                    <a:pt x="308" y="728"/>
                                  </a:lnTo>
                                  <a:lnTo>
                                    <a:pt x="301" y="726"/>
                                  </a:lnTo>
                                  <a:lnTo>
                                    <a:pt x="292" y="724"/>
                                  </a:lnTo>
                                  <a:lnTo>
                                    <a:pt x="283" y="722"/>
                                  </a:lnTo>
                                  <a:lnTo>
                                    <a:pt x="276" y="720"/>
                                  </a:lnTo>
                                  <a:lnTo>
                                    <a:pt x="267" y="716"/>
                                  </a:lnTo>
                                  <a:lnTo>
                                    <a:pt x="260" y="713"/>
                                  </a:lnTo>
                                  <a:lnTo>
                                    <a:pt x="251" y="709"/>
                                  </a:lnTo>
                                  <a:lnTo>
                                    <a:pt x="243" y="706"/>
                                  </a:lnTo>
                                  <a:lnTo>
                                    <a:pt x="234" y="702"/>
                                  </a:lnTo>
                                  <a:lnTo>
                                    <a:pt x="227" y="697"/>
                                  </a:lnTo>
                                  <a:lnTo>
                                    <a:pt x="219" y="693"/>
                                  </a:lnTo>
                                  <a:lnTo>
                                    <a:pt x="211" y="688"/>
                                  </a:lnTo>
                                  <a:lnTo>
                                    <a:pt x="203" y="682"/>
                                  </a:lnTo>
                                  <a:lnTo>
                                    <a:pt x="196" y="677"/>
                                  </a:lnTo>
                                  <a:lnTo>
                                    <a:pt x="188" y="670"/>
                                  </a:lnTo>
                                  <a:lnTo>
                                    <a:pt x="181" y="665"/>
                                  </a:lnTo>
                                  <a:lnTo>
                                    <a:pt x="173" y="658"/>
                                  </a:lnTo>
                                  <a:lnTo>
                                    <a:pt x="166" y="652"/>
                                  </a:lnTo>
                                  <a:lnTo>
                                    <a:pt x="158" y="645"/>
                                  </a:lnTo>
                                  <a:lnTo>
                                    <a:pt x="151" y="638"/>
                                  </a:lnTo>
                                  <a:lnTo>
                                    <a:pt x="143" y="632"/>
                                  </a:lnTo>
                                  <a:lnTo>
                                    <a:pt x="137" y="625"/>
                                  </a:lnTo>
                                  <a:lnTo>
                                    <a:pt x="129" y="617"/>
                                  </a:lnTo>
                                  <a:lnTo>
                                    <a:pt x="123" y="609"/>
                                  </a:lnTo>
                                  <a:lnTo>
                                    <a:pt x="117" y="602"/>
                                  </a:lnTo>
                                  <a:lnTo>
                                    <a:pt x="110" y="594"/>
                                  </a:lnTo>
                                  <a:lnTo>
                                    <a:pt x="104" y="586"/>
                                  </a:lnTo>
                                  <a:lnTo>
                                    <a:pt x="98" y="578"/>
                                  </a:lnTo>
                                  <a:lnTo>
                                    <a:pt x="93" y="569"/>
                                  </a:lnTo>
                                  <a:lnTo>
                                    <a:pt x="87" y="561"/>
                                  </a:lnTo>
                                  <a:lnTo>
                                    <a:pt x="80" y="552"/>
                                  </a:lnTo>
                                  <a:lnTo>
                                    <a:pt x="70" y="537"/>
                                  </a:lnTo>
                                  <a:lnTo>
                                    <a:pt x="60" y="521"/>
                                  </a:lnTo>
                                  <a:lnTo>
                                    <a:pt x="57" y="512"/>
                                  </a:lnTo>
                                  <a:lnTo>
                                    <a:pt x="52" y="504"/>
                                  </a:lnTo>
                                  <a:lnTo>
                                    <a:pt x="48" y="495"/>
                                  </a:lnTo>
                                  <a:lnTo>
                                    <a:pt x="44" y="487"/>
                                  </a:lnTo>
                                  <a:lnTo>
                                    <a:pt x="39" y="477"/>
                                  </a:lnTo>
                                  <a:lnTo>
                                    <a:pt x="35" y="469"/>
                                  </a:lnTo>
                                  <a:lnTo>
                                    <a:pt x="32" y="461"/>
                                  </a:lnTo>
                                  <a:lnTo>
                                    <a:pt x="29" y="452"/>
                                  </a:lnTo>
                                  <a:lnTo>
                                    <a:pt x="25" y="443"/>
                                  </a:lnTo>
                                  <a:lnTo>
                                    <a:pt x="23" y="433"/>
                                  </a:lnTo>
                                  <a:lnTo>
                                    <a:pt x="19" y="425"/>
                                  </a:lnTo>
                                  <a:lnTo>
                                    <a:pt x="16" y="416"/>
                                  </a:lnTo>
                                  <a:lnTo>
                                    <a:pt x="14" y="407"/>
                                  </a:lnTo>
                                  <a:lnTo>
                                    <a:pt x="11" y="398"/>
                                  </a:lnTo>
                                  <a:lnTo>
                                    <a:pt x="9" y="388"/>
                                  </a:lnTo>
                                  <a:lnTo>
                                    <a:pt x="8" y="380"/>
                                  </a:lnTo>
                                  <a:lnTo>
                                    <a:pt x="6" y="371"/>
                                  </a:lnTo>
                                  <a:lnTo>
                                    <a:pt x="5" y="362"/>
                                  </a:lnTo>
                                  <a:lnTo>
                                    <a:pt x="3" y="354"/>
                                  </a:lnTo>
                                  <a:lnTo>
                                    <a:pt x="3" y="344"/>
                                  </a:lnTo>
                                  <a:lnTo>
                                    <a:pt x="1" y="336"/>
                                  </a:lnTo>
                                  <a:lnTo>
                                    <a:pt x="1" y="327"/>
                                  </a:lnTo>
                                  <a:lnTo>
                                    <a:pt x="0" y="319"/>
                                  </a:lnTo>
                                  <a:lnTo>
                                    <a:pt x="0" y="311"/>
                                  </a:lnTo>
                                  <a:lnTo>
                                    <a:pt x="1" y="302"/>
                                  </a:lnTo>
                                  <a:lnTo>
                                    <a:pt x="1" y="294"/>
                                  </a:lnTo>
                                  <a:lnTo>
                                    <a:pt x="1" y="286"/>
                                  </a:lnTo>
                                  <a:lnTo>
                                    <a:pt x="3" y="278"/>
                                  </a:lnTo>
                                  <a:lnTo>
                                    <a:pt x="4" y="270"/>
                                  </a:lnTo>
                                  <a:lnTo>
                                    <a:pt x="5" y="260"/>
                                  </a:lnTo>
                                  <a:lnTo>
                                    <a:pt x="6" y="253"/>
                                  </a:lnTo>
                                  <a:lnTo>
                                    <a:pt x="8" y="246"/>
                                  </a:lnTo>
                                  <a:lnTo>
                                    <a:pt x="10" y="238"/>
                                  </a:lnTo>
                                  <a:lnTo>
                                    <a:pt x="13" y="230"/>
                                  </a:lnTo>
                                  <a:lnTo>
                                    <a:pt x="14" y="222"/>
                                  </a:lnTo>
                                  <a:lnTo>
                                    <a:pt x="16" y="214"/>
                                  </a:lnTo>
                                  <a:lnTo>
                                    <a:pt x="20" y="207"/>
                                  </a:lnTo>
                                  <a:lnTo>
                                    <a:pt x="23" y="199"/>
                                  </a:lnTo>
                                  <a:lnTo>
                                    <a:pt x="25" y="193"/>
                                  </a:lnTo>
                                  <a:lnTo>
                                    <a:pt x="29" y="185"/>
                                  </a:lnTo>
                                  <a:lnTo>
                                    <a:pt x="33" y="178"/>
                                  </a:lnTo>
                                  <a:lnTo>
                                    <a:pt x="37" y="170"/>
                                  </a:lnTo>
                                  <a:lnTo>
                                    <a:pt x="40" y="163"/>
                                  </a:lnTo>
                                  <a:lnTo>
                                    <a:pt x="45" y="157"/>
                                  </a:lnTo>
                                  <a:lnTo>
                                    <a:pt x="49" y="150"/>
                                  </a:lnTo>
                                  <a:lnTo>
                                    <a:pt x="54" y="143"/>
                                  </a:lnTo>
                                  <a:lnTo>
                                    <a:pt x="58" y="137"/>
                                  </a:lnTo>
                                  <a:lnTo>
                                    <a:pt x="63" y="130"/>
                                  </a:lnTo>
                                  <a:lnTo>
                                    <a:pt x="68" y="123"/>
                                  </a:lnTo>
                                  <a:lnTo>
                                    <a:pt x="73" y="117"/>
                                  </a:lnTo>
                                  <a:lnTo>
                                    <a:pt x="78" y="111"/>
                                  </a:lnTo>
                                  <a:lnTo>
                                    <a:pt x="83" y="105"/>
                                  </a:lnTo>
                                  <a:lnTo>
                                    <a:pt x="89" y="100"/>
                                  </a:lnTo>
                                  <a:lnTo>
                                    <a:pt x="94" y="94"/>
                                  </a:lnTo>
                                  <a:lnTo>
                                    <a:pt x="99" y="88"/>
                                  </a:lnTo>
                                  <a:lnTo>
                                    <a:pt x="105" y="82"/>
                                  </a:lnTo>
                                  <a:lnTo>
                                    <a:pt x="110" y="77"/>
                                  </a:lnTo>
                                  <a:lnTo>
                                    <a:pt x="117" y="72"/>
                                  </a:lnTo>
                                  <a:lnTo>
                                    <a:pt x="130" y="62"/>
                                  </a:lnTo>
                                  <a:lnTo>
                                    <a:pt x="143" y="53"/>
                                  </a:lnTo>
                                  <a:lnTo>
                                    <a:pt x="157" y="44"/>
                                  </a:lnTo>
                                  <a:lnTo>
                                    <a:pt x="164" y="40"/>
                                  </a:lnTo>
                                  <a:lnTo>
                                    <a:pt x="171" y="36"/>
                                  </a:lnTo>
                                  <a:lnTo>
                                    <a:pt x="177" y="33"/>
                                  </a:lnTo>
                                  <a:lnTo>
                                    <a:pt x="184" y="29"/>
                                  </a:lnTo>
                                  <a:lnTo>
                                    <a:pt x="192" y="25"/>
                                  </a:lnTo>
                                  <a:lnTo>
                                    <a:pt x="199" y="22"/>
                                  </a:lnTo>
                                  <a:lnTo>
                                    <a:pt x="206" y="20"/>
                                  </a:lnTo>
                                  <a:lnTo>
                                    <a:pt x="213" y="17"/>
                                  </a:lnTo>
                                  <a:lnTo>
                                    <a:pt x="221" y="14"/>
                                  </a:lnTo>
                                  <a:lnTo>
                                    <a:pt x="228" y="12"/>
                                  </a:lnTo>
                                  <a:lnTo>
                                    <a:pt x="236" y="9"/>
                                  </a:lnTo>
                                  <a:lnTo>
                                    <a:pt x="243" y="8"/>
                                  </a:lnTo>
                                  <a:lnTo>
                                    <a:pt x="251" y="5"/>
                                  </a:lnTo>
                                  <a:lnTo>
                                    <a:pt x="258" y="4"/>
                                  </a:lnTo>
                                  <a:lnTo>
                                    <a:pt x="266" y="2"/>
                                  </a:lnTo>
                                  <a:lnTo>
                                    <a:pt x="273" y="1"/>
                                  </a:lnTo>
                                  <a:lnTo>
                                    <a:pt x="281" y="1"/>
                                  </a:lnTo>
                                  <a:lnTo>
                                    <a:pt x="290" y="0"/>
                                  </a:lnTo>
                                  <a:lnTo>
                                    <a:pt x="297" y="0"/>
                                  </a:lnTo>
                                  <a:lnTo>
                                    <a:pt x="305" y="0"/>
                                  </a:lnTo>
                                  <a:lnTo>
                                    <a:pt x="313" y="0"/>
                                  </a:lnTo>
                                  <a:lnTo>
                                    <a:pt x="321" y="0"/>
                                  </a:lnTo>
                                  <a:lnTo>
                                    <a:pt x="328" y="0"/>
                                  </a:lnTo>
                                  <a:lnTo>
                                    <a:pt x="337" y="1"/>
                                  </a:lnTo>
                                  <a:lnTo>
                                    <a:pt x="345" y="1"/>
                                  </a:lnTo>
                                  <a:lnTo>
                                    <a:pt x="354" y="2"/>
                                  </a:lnTo>
                                  <a:lnTo>
                                    <a:pt x="361" y="4"/>
                                  </a:lnTo>
                                  <a:lnTo>
                                    <a:pt x="370" y="6"/>
                                  </a:lnTo>
                                  <a:lnTo>
                                    <a:pt x="379" y="8"/>
                                  </a:lnTo>
                                  <a:lnTo>
                                    <a:pt x="386" y="10"/>
                                  </a:lnTo>
                                  <a:lnTo>
                                    <a:pt x="395" y="13"/>
                                  </a:lnTo>
                                  <a:lnTo>
                                    <a:pt x="402" y="16"/>
                                  </a:lnTo>
                                  <a:lnTo>
                                    <a:pt x="411" y="18"/>
                                  </a:lnTo>
                                  <a:lnTo>
                                    <a:pt x="419" y="21"/>
                                  </a:lnTo>
                                  <a:lnTo>
                                    <a:pt x="426" y="25"/>
                                  </a:lnTo>
                                  <a:lnTo>
                                    <a:pt x="435" y="29"/>
                                  </a:lnTo>
                                  <a:lnTo>
                                    <a:pt x="442" y="33"/>
                                  </a:lnTo>
                                  <a:lnTo>
                                    <a:pt x="450" y="37"/>
                                  </a:lnTo>
                                  <a:lnTo>
                                    <a:pt x="459" y="41"/>
                                  </a:lnTo>
                                  <a:lnTo>
                                    <a:pt x="466" y="46"/>
                                  </a:lnTo>
                                  <a:lnTo>
                                    <a:pt x="474" y="52"/>
                                  </a:lnTo>
                                  <a:lnTo>
                                    <a:pt x="483" y="57"/>
                                  </a:lnTo>
                                  <a:lnTo>
                                    <a:pt x="490" y="62"/>
                                  </a:lnTo>
                                  <a:lnTo>
                                    <a:pt x="498" y="68"/>
                                  </a:lnTo>
                                  <a:lnTo>
                                    <a:pt x="505" y="74"/>
                                  </a:lnTo>
                                  <a:lnTo>
                                    <a:pt x="513" y="80"/>
                                  </a:lnTo>
                                  <a:lnTo>
                                    <a:pt x="520" y="86"/>
                                  </a:lnTo>
                                  <a:lnTo>
                                    <a:pt x="528" y="93"/>
                                  </a:lnTo>
                                  <a:lnTo>
                                    <a:pt x="534" y="100"/>
                                  </a:lnTo>
                                  <a:lnTo>
                                    <a:pt x="541" y="106"/>
                                  </a:lnTo>
                                  <a:lnTo>
                                    <a:pt x="549" y="114"/>
                                  </a:lnTo>
                                  <a:lnTo>
                                    <a:pt x="555" y="121"/>
                                  </a:lnTo>
                                  <a:lnTo>
                                    <a:pt x="561" y="127"/>
                                  </a:lnTo>
                                  <a:lnTo>
                                    <a:pt x="568" y="135"/>
                                  </a:lnTo>
                                  <a:lnTo>
                                    <a:pt x="574" y="143"/>
                                  </a:lnTo>
                                  <a:lnTo>
                                    <a:pt x="580" y="151"/>
                                  </a:lnTo>
                                  <a:lnTo>
                                    <a:pt x="587" y="158"/>
                                  </a:lnTo>
                                  <a:lnTo>
                                    <a:pt x="593" y="167"/>
                                  </a:lnTo>
                                  <a:lnTo>
                                    <a:pt x="598" y="175"/>
                                  </a:lnTo>
                                  <a:lnTo>
                                    <a:pt x="604" y="183"/>
                                  </a:lnTo>
                                  <a:lnTo>
                                    <a:pt x="604" y="183"/>
                                  </a:lnTo>
                                  <a:close/>
                                  <a:moveTo>
                                    <a:pt x="460" y="286"/>
                                  </a:moveTo>
                                  <a:lnTo>
                                    <a:pt x="455" y="278"/>
                                  </a:lnTo>
                                  <a:lnTo>
                                    <a:pt x="449" y="270"/>
                                  </a:lnTo>
                                  <a:lnTo>
                                    <a:pt x="442" y="263"/>
                                  </a:lnTo>
                                  <a:lnTo>
                                    <a:pt x="436" y="257"/>
                                  </a:lnTo>
                                  <a:lnTo>
                                    <a:pt x="429" y="251"/>
                                  </a:lnTo>
                                  <a:lnTo>
                                    <a:pt x="421" y="247"/>
                                  </a:lnTo>
                                  <a:lnTo>
                                    <a:pt x="414" y="242"/>
                                  </a:lnTo>
                                  <a:lnTo>
                                    <a:pt x="410" y="241"/>
                                  </a:lnTo>
                                  <a:lnTo>
                                    <a:pt x="406" y="239"/>
                                  </a:lnTo>
                                  <a:lnTo>
                                    <a:pt x="397" y="235"/>
                                  </a:lnTo>
                                  <a:lnTo>
                                    <a:pt x="390" y="233"/>
                                  </a:lnTo>
                                  <a:lnTo>
                                    <a:pt x="381" y="231"/>
                                  </a:lnTo>
                                  <a:lnTo>
                                    <a:pt x="372" y="231"/>
                                  </a:lnTo>
                                  <a:lnTo>
                                    <a:pt x="362" y="231"/>
                                  </a:lnTo>
                                  <a:lnTo>
                                    <a:pt x="354" y="231"/>
                                  </a:lnTo>
                                  <a:lnTo>
                                    <a:pt x="343" y="233"/>
                                  </a:lnTo>
                                  <a:lnTo>
                                    <a:pt x="335" y="235"/>
                                  </a:lnTo>
                                  <a:lnTo>
                                    <a:pt x="325" y="238"/>
                                  </a:lnTo>
                                  <a:lnTo>
                                    <a:pt x="315" y="241"/>
                                  </a:lnTo>
                                  <a:lnTo>
                                    <a:pt x="306" y="245"/>
                                  </a:lnTo>
                                  <a:lnTo>
                                    <a:pt x="296" y="249"/>
                                  </a:lnTo>
                                  <a:lnTo>
                                    <a:pt x="287" y="254"/>
                                  </a:lnTo>
                                  <a:lnTo>
                                    <a:pt x="277" y="259"/>
                                  </a:lnTo>
                                  <a:lnTo>
                                    <a:pt x="268" y="264"/>
                                  </a:lnTo>
                                  <a:lnTo>
                                    <a:pt x="260" y="271"/>
                                  </a:lnTo>
                                  <a:lnTo>
                                    <a:pt x="253" y="276"/>
                                  </a:lnTo>
                                  <a:lnTo>
                                    <a:pt x="247" y="280"/>
                                  </a:lnTo>
                                  <a:lnTo>
                                    <a:pt x="241" y="286"/>
                                  </a:lnTo>
                                  <a:lnTo>
                                    <a:pt x="236" y="291"/>
                                  </a:lnTo>
                                  <a:lnTo>
                                    <a:pt x="231" y="296"/>
                                  </a:lnTo>
                                  <a:lnTo>
                                    <a:pt x="226" y="302"/>
                                  </a:lnTo>
                                  <a:lnTo>
                                    <a:pt x="222" y="307"/>
                                  </a:lnTo>
                                  <a:lnTo>
                                    <a:pt x="217" y="312"/>
                                  </a:lnTo>
                                  <a:lnTo>
                                    <a:pt x="213" y="318"/>
                                  </a:lnTo>
                                  <a:lnTo>
                                    <a:pt x="211" y="323"/>
                                  </a:lnTo>
                                  <a:lnTo>
                                    <a:pt x="207" y="330"/>
                                  </a:lnTo>
                                  <a:lnTo>
                                    <a:pt x="204" y="335"/>
                                  </a:lnTo>
                                  <a:lnTo>
                                    <a:pt x="202" y="342"/>
                                  </a:lnTo>
                                  <a:lnTo>
                                    <a:pt x="199" y="347"/>
                                  </a:lnTo>
                                  <a:lnTo>
                                    <a:pt x="198" y="354"/>
                                  </a:lnTo>
                                  <a:lnTo>
                                    <a:pt x="197" y="359"/>
                                  </a:lnTo>
                                  <a:lnTo>
                                    <a:pt x="196" y="366"/>
                                  </a:lnTo>
                                  <a:lnTo>
                                    <a:pt x="194" y="371"/>
                                  </a:lnTo>
                                  <a:lnTo>
                                    <a:pt x="194" y="378"/>
                                  </a:lnTo>
                                  <a:lnTo>
                                    <a:pt x="194" y="383"/>
                                  </a:lnTo>
                                  <a:lnTo>
                                    <a:pt x="194" y="390"/>
                                  </a:lnTo>
                                  <a:lnTo>
                                    <a:pt x="194" y="395"/>
                                  </a:lnTo>
                                  <a:lnTo>
                                    <a:pt x="196" y="400"/>
                                  </a:lnTo>
                                  <a:lnTo>
                                    <a:pt x="197" y="407"/>
                                  </a:lnTo>
                                  <a:lnTo>
                                    <a:pt x="198" y="412"/>
                                  </a:lnTo>
                                  <a:lnTo>
                                    <a:pt x="199" y="418"/>
                                  </a:lnTo>
                                  <a:lnTo>
                                    <a:pt x="202" y="423"/>
                                  </a:lnTo>
                                  <a:lnTo>
                                    <a:pt x="203" y="429"/>
                                  </a:lnTo>
                                  <a:lnTo>
                                    <a:pt x="206" y="435"/>
                                  </a:lnTo>
                                  <a:lnTo>
                                    <a:pt x="208" y="440"/>
                                  </a:lnTo>
                                  <a:lnTo>
                                    <a:pt x="212" y="445"/>
                                  </a:lnTo>
                                  <a:lnTo>
                                    <a:pt x="216" y="451"/>
                                  </a:lnTo>
                                  <a:lnTo>
                                    <a:pt x="221" y="459"/>
                                  </a:lnTo>
                                  <a:lnTo>
                                    <a:pt x="227" y="465"/>
                                  </a:lnTo>
                                  <a:lnTo>
                                    <a:pt x="233" y="472"/>
                                  </a:lnTo>
                                  <a:lnTo>
                                    <a:pt x="240" y="479"/>
                                  </a:lnTo>
                                  <a:lnTo>
                                    <a:pt x="246" y="484"/>
                                  </a:lnTo>
                                  <a:lnTo>
                                    <a:pt x="253" y="488"/>
                                  </a:lnTo>
                                  <a:lnTo>
                                    <a:pt x="261" y="492"/>
                                  </a:lnTo>
                                  <a:lnTo>
                                    <a:pt x="265" y="495"/>
                                  </a:lnTo>
                                  <a:lnTo>
                                    <a:pt x="270" y="496"/>
                                  </a:lnTo>
                                  <a:lnTo>
                                    <a:pt x="277" y="500"/>
                                  </a:lnTo>
                                  <a:lnTo>
                                    <a:pt x="286" y="501"/>
                                  </a:lnTo>
                                  <a:lnTo>
                                    <a:pt x="295" y="503"/>
                                  </a:lnTo>
                                  <a:lnTo>
                                    <a:pt x="303" y="504"/>
                                  </a:lnTo>
                                  <a:lnTo>
                                    <a:pt x="313" y="504"/>
                                  </a:lnTo>
                                  <a:lnTo>
                                    <a:pt x="322" y="503"/>
                                  </a:lnTo>
                                  <a:lnTo>
                                    <a:pt x="332" y="501"/>
                                  </a:lnTo>
                                  <a:lnTo>
                                    <a:pt x="342" y="500"/>
                                  </a:lnTo>
                                  <a:lnTo>
                                    <a:pt x="352" y="496"/>
                                  </a:lnTo>
                                  <a:lnTo>
                                    <a:pt x="362" y="493"/>
                                  </a:lnTo>
                                  <a:lnTo>
                                    <a:pt x="371" y="489"/>
                                  </a:lnTo>
                                  <a:lnTo>
                                    <a:pt x="381" y="485"/>
                                  </a:lnTo>
                                  <a:lnTo>
                                    <a:pt x="391" y="480"/>
                                  </a:lnTo>
                                  <a:lnTo>
                                    <a:pt x="400" y="475"/>
                                  </a:lnTo>
                                  <a:lnTo>
                                    <a:pt x="409" y="469"/>
                                  </a:lnTo>
                                  <a:lnTo>
                                    <a:pt x="419" y="463"/>
                                  </a:lnTo>
                                  <a:lnTo>
                                    <a:pt x="426" y="456"/>
                                  </a:lnTo>
                                  <a:lnTo>
                                    <a:pt x="432" y="451"/>
                                  </a:lnTo>
                                  <a:lnTo>
                                    <a:pt x="439" y="445"/>
                                  </a:lnTo>
                                  <a:lnTo>
                                    <a:pt x="445" y="439"/>
                                  </a:lnTo>
                                  <a:lnTo>
                                    <a:pt x="451" y="432"/>
                                  </a:lnTo>
                                  <a:lnTo>
                                    <a:pt x="456" y="425"/>
                                  </a:lnTo>
                                  <a:lnTo>
                                    <a:pt x="461" y="419"/>
                                  </a:lnTo>
                                  <a:lnTo>
                                    <a:pt x="465" y="412"/>
                                  </a:lnTo>
                                  <a:lnTo>
                                    <a:pt x="470" y="406"/>
                                  </a:lnTo>
                                  <a:lnTo>
                                    <a:pt x="473" y="398"/>
                                  </a:lnTo>
                                  <a:lnTo>
                                    <a:pt x="476" y="390"/>
                                  </a:lnTo>
                                  <a:lnTo>
                                    <a:pt x="478" y="383"/>
                                  </a:lnTo>
                                  <a:lnTo>
                                    <a:pt x="480" y="375"/>
                                  </a:lnTo>
                                  <a:lnTo>
                                    <a:pt x="481" y="367"/>
                                  </a:lnTo>
                                  <a:lnTo>
                                    <a:pt x="481" y="358"/>
                                  </a:lnTo>
                                  <a:lnTo>
                                    <a:pt x="481" y="350"/>
                                  </a:lnTo>
                                  <a:lnTo>
                                    <a:pt x="481" y="342"/>
                                  </a:lnTo>
                                  <a:lnTo>
                                    <a:pt x="480" y="334"/>
                                  </a:lnTo>
                                  <a:lnTo>
                                    <a:pt x="479" y="324"/>
                                  </a:lnTo>
                                  <a:lnTo>
                                    <a:pt x="476" y="316"/>
                                  </a:lnTo>
                                  <a:lnTo>
                                    <a:pt x="473" y="308"/>
                                  </a:lnTo>
                                  <a:lnTo>
                                    <a:pt x="470" y="300"/>
                                  </a:lnTo>
                                  <a:lnTo>
                                    <a:pt x="465" y="292"/>
                                  </a:lnTo>
                                  <a:lnTo>
                                    <a:pt x="460" y="286"/>
                                  </a:lnTo>
                                  <a:lnTo>
                                    <a:pt x="460" y="286"/>
                                  </a:lnTo>
                                  <a:close/>
                                </a:path>
                              </a:pathLst>
                            </a:custGeom>
                            <a:solidFill>
                              <a:srgbClr val="000000"/>
                            </a:solidFill>
                            <a:ln>
                              <a:noFill/>
                            </a:ln>
                          </wps:spPr>
                          <wps:bodyPr spcFirstLastPara="1" wrap="square" lIns="91425" tIns="91425" rIns="91425" bIns="91425" anchor="ctr" anchorCtr="0">
                            <a:noAutofit/>
                          </wps:bodyPr>
                        </wps:wsp>
                        <wps:wsp>
                          <wps:cNvPr id="22" name="Freeform: Shape 22"/>
                          <wps:cNvSpPr/>
                          <wps:spPr>
                            <a:xfrm>
                              <a:off x="5563" y="1041"/>
                              <a:ext cx="162" cy="182"/>
                            </a:xfrm>
                            <a:custGeom>
                              <a:avLst/>
                              <a:gdLst/>
                              <a:ahLst/>
                              <a:cxnLst/>
                              <a:rect l="l" t="t" r="r" b="b"/>
                              <a:pathLst>
                                <a:path w="664" h="741" extrusionOk="0">
                                  <a:moveTo>
                                    <a:pt x="617" y="232"/>
                                  </a:moveTo>
                                  <a:lnTo>
                                    <a:pt x="625" y="249"/>
                                  </a:lnTo>
                                  <a:lnTo>
                                    <a:pt x="629" y="257"/>
                                  </a:lnTo>
                                  <a:lnTo>
                                    <a:pt x="632" y="266"/>
                                  </a:lnTo>
                                  <a:lnTo>
                                    <a:pt x="635" y="276"/>
                                  </a:lnTo>
                                  <a:lnTo>
                                    <a:pt x="639" y="284"/>
                                  </a:lnTo>
                                  <a:lnTo>
                                    <a:pt x="641" y="293"/>
                                  </a:lnTo>
                                  <a:lnTo>
                                    <a:pt x="644" y="302"/>
                                  </a:lnTo>
                                  <a:lnTo>
                                    <a:pt x="646" y="310"/>
                                  </a:lnTo>
                                  <a:lnTo>
                                    <a:pt x="649" y="320"/>
                                  </a:lnTo>
                                  <a:lnTo>
                                    <a:pt x="651" y="329"/>
                                  </a:lnTo>
                                  <a:lnTo>
                                    <a:pt x="654" y="338"/>
                                  </a:lnTo>
                                  <a:lnTo>
                                    <a:pt x="655" y="348"/>
                                  </a:lnTo>
                                  <a:lnTo>
                                    <a:pt x="657" y="357"/>
                                  </a:lnTo>
                                  <a:lnTo>
                                    <a:pt x="659" y="366"/>
                                  </a:lnTo>
                                  <a:lnTo>
                                    <a:pt x="660" y="375"/>
                                  </a:lnTo>
                                  <a:lnTo>
                                    <a:pt x="661" y="383"/>
                                  </a:lnTo>
                                  <a:lnTo>
                                    <a:pt x="661" y="393"/>
                                  </a:lnTo>
                                  <a:lnTo>
                                    <a:pt x="662" y="402"/>
                                  </a:lnTo>
                                  <a:lnTo>
                                    <a:pt x="664" y="411"/>
                                  </a:lnTo>
                                  <a:lnTo>
                                    <a:pt x="664" y="421"/>
                                  </a:lnTo>
                                  <a:lnTo>
                                    <a:pt x="664" y="429"/>
                                  </a:lnTo>
                                  <a:lnTo>
                                    <a:pt x="664" y="438"/>
                                  </a:lnTo>
                                  <a:lnTo>
                                    <a:pt x="664" y="446"/>
                                  </a:lnTo>
                                  <a:lnTo>
                                    <a:pt x="662" y="455"/>
                                  </a:lnTo>
                                  <a:lnTo>
                                    <a:pt x="661" y="463"/>
                                  </a:lnTo>
                                  <a:lnTo>
                                    <a:pt x="661" y="473"/>
                                  </a:lnTo>
                                  <a:lnTo>
                                    <a:pt x="660" y="481"/>
                                  </a:lnTo>
                                  <a:lnTo>
                                    <a:pt x="659" y="489"/>
                                  </a:lnTo>
                                  <a:lnTo>
                                    <a:pt x="657" y="497"/>
                                  </a:lnTo>
                                  <a:lnTo>
                                    <a:pt x="655" y="505"/>
                                  </a:lnTo>
                                  <a:lnTo>
                                    <a:pt x="652" y="513"/>
                                  </a:lnTo>
                                  <a:lnTo>
                                    <a:pt x="651" y="519"/>
                                  </a:lnTo>
                                  <a:lnTo>
                                    <a:pt x="649" y="527"/>
                                  </a:lnTo>
                                  <a:lnTo>
                                    <a:pt x="646" y="535"/>
                                  </a:lnTo>
                                  <a:lnTo>
                                    <a:pt x="644" y="543"/>
                                  </a:lnTo>
                                  <a:lnTo>
                                    <a:pt x="640" y="550"/>
                                  </a:lnTo>
                                  <a:lnTo>
                                    <a:pt x="637" y="558"/>
                                  </a:lnTo>
                                  <a:lnTo>
                                    <a:pt x="634" y="564"/>
                                  </a:lnTo>
                                  <a:lnTo>
                                    <a:pt x="630" y="572"/>
                                  </a:lnTo>
                                  <a:lnTo>
                                    <a:pt x="626" y="579"/>
                                  </a:lnTo>
                                  <a:lnTo>
                                    <a:pt x="622" y="586"/>
                                  </a:lnTo>
                                  <a:lnTo>
                                    <a:pt x="619" y="592"/>
                                  </a:lnTo>
                                  <a:lnTo>
                                    <a:pt x="615" y="599"/>
                                  </a:lnTo>
                                  <a:lnTo>
                                    <a:pt x="610" y="604"/>
                                  </a:lnTo>
                                  <a:lnTo>
                                    <a:pt x="606" y="611"/>
                                  </a:lnTo>
                                  <a:lnTo>
                                    <a:pt x="601" y="618"/>
                                  </a:lnTo>
                                  <a:lnTo>
                                    <a:pt x="596" y="623"/>
                                  </a:lnTo>
                                  <a:lnTo>
                                    <a:pt x="591" y="630"/>
                                  </a:lnTo>
                                  <a:lnTo>
                                    <a:pt x="586" y="635"/>
                                  </a:lnTo>
                                  <a:lnTo>
                                    <a:pt x="580" y="640"/>
                                  </a:lnTo>
                                  <a:lnTo>
                                    <a:pt x="575" y="646"/>
                                  </a:lnTo>
                                  <a:lnTo>
                                    <a:pt x="568" y="651"/>
                                  </a:lnTo>
                                  <a:lnTo>
                                    <a:pt x="563" y="656"/>
                                  </a:lnTo>
                                  <a:lnTo>
                                    <a:pt x="557" y="662"/>
                                  </a:lnTo>
                                  <a:lnTo>
                                    <a:pt x="551" y="667"/>
                                  </a:lnTo>
                                  <a:lnTo>
                                    <a:pt x="545" y="671"/>
                                  </a:lnTo>
                                  <a:lnTo>
                                    <a:pt x="538" y="676"/>
                                  </a:lnTo>
                                  <a:lnTo>
                                    <a:pt x="532" y="680"/>
                                  </a:lnTo>
                                  <a:lnTo>
                                    <a:pt x="526" y="686"/>
                                  </a:lnTo>
                                  <a:lnTo>
                                    <a:pt x="520" y="689"/>
                                  </a:lnTo>
                                  <a:lnTo>
                                    <a:pt x="512" y="693"/>
                                  </a:lnTo>
                                  <a:lnTo>
                                    <a:pt x="498" y="701"/>
                                  </a:lnTo>
                                  <a:lnTo>
                                    <a:pt x="483" y="708"/>
                                  </a:lnTo>
                                  <a:lnTo>
                                    <a:pt x="469" y="715"/>
                                  </a:lnTo>
                                  <a:lnTo>
                                    <a:pt x="456" y="720"/>
                                  </a:lnTo>
                                  <a:lnTo>
                                    <a:pt x="441" y="725"/>
                                  </a:lnTo>
                                  <a:lnTo>
                                    <a:pt x="427" y="731"/>
                                  </a:lnTo>
                                  <a:lnTo>
                                    <a:pt x="412" y="735"/>
                                  </a:lnTo>
                                  <a:lnTo>
                                    <a:pt x="404" y="736"/>
                                  </a:lnTo>
                                  <a:lnTo>
                                    <a:pt x="397" y="737"/>
                                  </a:lnTo>
                                  <a:lnTo>
                                    <a:pt x="391" y="739"/>
                                  </a:lnTo>
                                  <a:lnTo>
                                    <a:pt x="382" y="740"/>
                                  </a:lnTo>
                                  <a:lnTo>
                                    <a:pt x="368" y="741"/>
                                  </a:lnTo>
                                  <a:lnTo>
                                    <a:pt x="352" y="741"/>
                                  </a:lnTo>
                                  <a:lnTo>
                                    <a:pt x="337" y="741"/>
                                  </a:lnTo>
                                  <a:lnTo>
                                    <a:pt x="329" y="741"/>
                                  </a:lnTo>
                                  <a:lnTo>
                                    <a:pt x="322" y="740"/>
                                  </a:lnTo>
                                  <a:lnTo>
                                    <a:pt x="314" y="740"/>
                                  </a:lnTo>
                                  <a:lnTo>
                                    <a:pt x="305" y="739"/>
                                  </a:lnTo>
                                  <a:lnTo>
                                    <a:pt x="298" y="737"/>
                                  </a:lnTo>
                                  <a:lnTo>
                                    <a:pt x="290" y="736"/>
                                  </a:lnTo>
                                  <a:lnTo>
                                    <a:pt x="281" y="733"/>
                                  </a:lnTo>
                                  <a:lnTo>
                                    <a:pt x="274" y="732"/>
                                  </a:lnTo>
                                  <a:lnTo>
                                    <a:pt x="265" y="729"/>
                                  </a:lnTo>
                                  <a:lnTo>
                                    <a:pt x="258" y="727"/>
                                  </a:lnTo>
                                  <a:lnTo>
                                    <a:pt x="249" y="724"/>
                                  </a:lnTo>
                                  <a:lnTo>
                                    <a:pt x="241" y="720"/>
                                  </a:lnTo>
                                  <a:lnTo>
                                    <a:pt x="234" y="717"/>
                                  </a:lnTo>
                                  <a:lnTo>
                                    <a:pt x="225" y="713"/>
                                  </a:lnTo>
                                  <a:lnTo>
                                    <a:pt x="218" y="709"/>
                                  </a:lnTo>
                                  <a:lnTo>
                                    <a:pt x="210" y="705"/>
                                  </a:lnTo>
                                  <a:lnTo>
                                    <a:pt x="203" y="701"/>
                                  </a:lnTo>
                                  <a:lnTo>
                                    <a:pt x="195" y="696"/>
                                  </a:lnTo>
                                  <a:lnTo>
                                    <a:pt x="188" y="692"/>
                                  </a:lnTo>
                                  <a:lnTo>
                                    <a:pt x="180" y="687"/>
                                  </a:lnTo>
                                  <a:lnTo>
                                    <a:pt x="172" y="680"/>
                                  </a:lnTo>
                                  <a:lnTo>
                                    <a:pt x="166" y="675"/>
                                  </a:lnTo>
                                  <a:lnTo>
                                    <a:pt x="159" y="668"/>
                                  </a:lnTo>
                                  <a:lnTo>
                                    <a:pt x="151" y="662"/>
                                  </a:lnTo>
                                  <a:lnTo>
                                    <a:pt x="145" y="655"/>
                                  </a:lnTo>
                                  <a:lnTo>
                                    <a:pt x="137" y="648"/>
                                  </a:lnTo>
                                  <a:lnTo>
                                    <a:pt x="131" y="642"/>
                                  </a:lnTo>
                                  <a:lnTo>
                                    <a:pt x="125" y="634"/>
                                  </a:lnTo>
                                  <a:lnTo>
                                    <a:pt x="119" y="627"/>
                                  </a:lnTo>
                                  <a:lnTo>
                                    <a:pt x="112" y="619"/>
                                  </a:lnTo>
                                  <a:lnTo>
                                    <a:pt x="106" y="611"/>
                                  </a:lnTo>
                                  <a:lnTo>
                                    <a:pt x="100" y="603"/>
                                  </a:lnTo>
                                  <a:lnTo>
                                    <a:pt x="94" y="595"/>
                                  </a:lnTo>
                                  <a:lnTo>
                                    <a:pt x="87" y="587"/>
                                  </a:lnTo>
                                  <a:lnTo>
                                    <a:pt x="82" y="578"/>
                                  </a:lnTo>
                                  <a:lnTo>
                                    <a:pt x="77" y="570"/>
                                  </a:lnTo>
                                  <a:lnTo>
                                    <a:pt x="72" y="560"/>
                                  </a:lnTo>
                                  <a:lnTo>
                                    <a:pt x="66" y="551"/>
                                  </a:lnTo>
                                  <a:lnTo>
                                    <a:pt x="62" y="543"/>
                                  </a:lnTo>
                                  <a:lnTo>
                                    <a:pt x="57" y="534"/>
                                  </a:lnTo>
                                  <a:lnTo>
                                    <a:pt x="53" y="525"/>
                                  </a:lnTo>
                                  <a:lnTo>
                                    <a:pt x="48" y="515"/>
                                  </a:lnTo>
                                  <a:lnTo>
                                    <a:pt x="41" y="498"/>
                                  </a:lnTo>
                                  <a:lnTo>
                                    <a:pt x="33" y="481"/>
                                  </a:lnTo>
                                  <a:lnTo>
                                    <a:pt x="30" y="471"/>
                                  </a:lnTo>
                                  <a:lnTo>
                                    <a:pt x="27" y="462"/>
                                  </a:lnTo>
                                  <a:lnTo>
                                    <a:pt x="23" y="453"/>
                                  </a:lnTo>
                                  <a:lnTo>
                                    <a:pt x="21" y="443"/>
                                  </a:lnTo>
                                  <a:lnTo>
                                    <a:pt x="18" y="434"/>
                                  </a:lnTo>
                                  <a:lnTo>
                                    <a:pt x="16" y="426"/>
                                  </a:lnTo>
                                  <a:lnTo>
                                    <a:pt x="13" y="417"/>
                                  </a:lnTo>
                                  <a:lnTo>
                                    <a:pt x="11" y="407"/>
                                  </a:lnTo>
                                  <a:lnTo>
                                    <a:pt x="8" y="398"/>
                                  </a:lnTo>
                                  <a:lnTo>
                                    <a:pt x="7" y="389"/>
                                  </a:lnTo>
                                  <a:lnTo>
                                    <a:pt x="6" y="379"/>
                                  </a:lnTo>
                                  <a:lnTo>
                                    <a:pt x="3" y="370"/>
                                  </a:lnTo>
                                  <a:lnTo>
                                    <a:pt x="2" y="361"/>
                                  </a:lnTo>
                                  <a:lnTo>
                                    <a:pt x="1" y="350"/>
                                  </a:lnTo>
                                  <a:lnTo>
                                    <a:pt x="1" y="341"/>
                                  </a:lnTo>
                                  <a:lnTo>
                                    <a:pt x="0" y="333"/>
                                  </a:lnTo>
                                  <a:lnTo>
                                    <a:pt x="0" y="324"/>
                                  </a:lnTo>
                                  <a:lnTo>
                                    <a:pt x="0" y="314"/>
                                  </a:lnTo>
                                  <a:lnTo>
                                    <a:pt x="0" y="305"/>
                                  </a:lnTo>
                                  <a:lnTo>
                                    <a:pt x="0" y="297"/>
                                  </a:lnTo>
                                  <a:lnTo>
                                    <a:pt x="0" y="289"/>
                                  </a:lnTo>
                                  <a:lnTo>
                                    <a:pt x="1" y="280"/>
                                  </a:lnTo>
                                  <a:lnTo>
                                    <a:pt x="1" y="272"/>
                                  </a:lnTo>
                                  <a:lnTo>
                                    <a:pt x="2" y="262"/>
                                  </a:lnTo>
                                  <a:lnTo>
                                    <a:pt x="5" y="254"/>
                                  </a:lnTo>
                                  <a:lnTo>
                                    <a:pt x="6" y="246"/>
                                  </a:lnTo>
                                  <a:lnTo>
                                    <a:pt x="7" y="238"/>
                                  </a:lnTo>
                                  <a:lnTo>
                                    <a:pt x="10" y="230"/>
                                  </a:lnTo>
                                  <a:lnTo>
                                    <a:pt x="11" y="222"/>
                                  </a:lnTo>
                                  <a:lnTo>
                                    <a:pt x="13" y="214"/>
                                  </a:lnTo>
                                  <a:lnTo>
                                    <a:pt x="16" y="207"/>
                                  </a:lnTo>
                                  <a:lnTo>
                                    <a:pt x="20" y="200"/>
                                  </a:lnTo>
                                  <a:lnTo>
                                    <a:pt x="22" y="192"/>
                                  </a:lnTo>
                                  <a:lnTo>
                                    <a:pt x="26" y="185"/>
                                  </a:lnTo>
                                  <a:lnTo>
                                    <a:pt x="28" y="177"/>
                                  </a:lnTo>
                                  <a:lnTo>
                                    <a:pt x="32" y="171"/>
                                  </a:lnTo>
                                  <a:lnTo>
                                    <a:pt x="36" y="164"/>
                                  </a:lnTo>
                                  <a:lnTo>
                                    <a:pt x="40" y="156"/>
                                  </a:lnTo>
                                  <a:lnTo>
                                    <a:pt x="43" y="149"/>
                                  </a:lnTo>
                                  <a:lnTo>
                                    <a:pt x="48" y="143"/>
                                  </a:lnTo>
                                  <a:lnTo>
                                    <a:pt x="52" y="136"/>
                                  </a:lnTo>
                                  <a:lnTo>
                                    <a:pt x="57" y="129"/>
                                  </a:lnTo>
                                  <a:lnTo>
                                    <a:pt x="62" y="124"/>
                                  </a:lnTo>
                                  <a:lnTo>
                                    <a:pt x="66" y="117"/>
                                  </a:lnTo>
                                  <a:lnTo>
                                    <a:pt x="71" y="111"/>
                                  </a:lnTo>
                                  <a:lnTo>
                                    <a:pt x="77" y="105"/>
                                  </a:lnTo>
                                  <a:lnTo>
                                    <a:pt x="82" y="100"/>
                                  </a:lnTo>
                                  <a:lnTo>
                                    <a:pt x="89" y="93"/>
                                  </a:lnTo>
                                  <a:lnTo>
                                    <a:pt x="94" y="88"/>
                                  </a:lnTo>
                                  <a:lnTo>
                                    <a:pt x="100" y="83"/>
                                  </a:lnTo>
                                  <a:lnTo>
                                    <a:pt x="106" y="77"/>
                                  </a:lnTo>
                                  <a:lnTo>
                                    <a:pt x="111" y="72"/>
                                  </a:lnTo>
                                  <a:lnTo>
                                    <a:pt x="119" y="68"/>
                                  </a:lnTo>
                                  <a:lnTo>
                                    <a:pt x="125" y="63"/>
                                  </a:lnTo>
                                  <a:lnTo>
                                    <a:pt x="131" y="59"/>
                                  </a:lnTo>
                                  <a:lnTo>
                                    <a:pt x="137" y="54"/>
                                  </a:lnTo>
                                  <a:lnTo>
                                    <a:pt x="144" y="50"/>
                                  </a:lnTo>
                                  <a:lnTo>
                                    <a:pt x="151" y="46"/>
                                  </a:lnTo>
                                  <a:lnTo>
                                    <a:pt x="165" y="38"/>
                                  </a:lnTo>
                                  <a:lnTo>
                                    <a:pt x="180" y="30"/>
                                  </a:lnTo>
                                  <a:lnTo>
                                    <a:pt x="194" y="24"/>
                                  </a:lnTo>
                                  <a:lnTo>
                                    <a:pt x="201" y="20"/>
                                  </a:lnTo>
                                  <a:lnTo>
                                    <a:pt x="209" y="18"/>
                                  </a:lnTo>
                                  <a:lnTo>
                                    <a:pt x="216" y="15"/>
                                  </a:lnTo>
                                  <a:lnTo>
                                    <a:pt x="224" y="14"/>
                                  </a:lnTo>
                                  <a:lnTo>
                                    <a:pt x="231" y="11"/>
                                  </a:lnTo>
                                  <a:lnTo>
                                    <a:pt x="239" y="10"/>
                                  </a:lnTo>
                                  <a:lnTo>
                                    <a:pt x="246" y="7"/>
                                  </a:lnTo>
                                  <a:lnTo>
                                    <a:pt x="254" y="6"/>
                                  </a:lnTo>
                                  <a:lnTo>
                                    <a:pt x="261" y="4"/>
                                  </a:lnTo>
                                  <a:lnTo>
                                    <a:pt x="269" y="3"/>
                                  </a:lnTo>
                                  <a:lnTo>
                                    <a:pt x="276" y="2"/>
                                  </a:lnTo>
                                  <a:lnTo>
                                    <a:pt x="284" y="2"/>
                                  </a:lnTo>
                                  <a:lnTo>
                                    <a:pt x="292" y="0"/>
                                  </a:lnTo>
                                  <a:lnTo>
                                    <a:pt x="299" y="0"/>
                                  </a:lnTo>
                                  <a:lnTo>
                                    <a:pt x="308" y="0"/>
                                  </a:lnTo>
                                  <a:lnTo>
                                    <a:pt x="315" y="0"/>
                                  </a:lnTo>
                                  <a:lnTo>
                                    <a:pt x="323" y="0"/>
                                  </a:lnTo>
                                  <a:lnTo>
                                    <a:pt x="330" y="0"/>
                                  </a:lnTo>
                                  <a:lnTo>
                                    <a:pt x="339" y="2"/>
                                  </a:lnTo>
                                  <a:lnTo>
                                    <a:pt x="347" y="3"/>
                                  </a:lnTo>
                                  <a:lnTo>
                                    <a:pt x="354" y="4"/>
                                  </a:lnTo>
                                  <a:lnTo>
                                    <a:pt x="362" y="6"/>
                                  </a:lnTo>
                                  <a:lnTo>
                                    <a:pt x="370" y="7"/>
                                  </a:lnTo>
                                  <a:lnTo>
                                    <a:pt x="378" y="10"/>
                                  </a:lnTo>
                                  <a:lnTo>
                                    <a:pt x="385" y="11"/>
                                  </a:lnTo>
                                  <a:lnTo>
                                    <a:pt x="394" y="14"/>
                                  </a:lnTo>
                                  <a:lnTo>
                                    <a:pt x="402" y="16"/>
                                  </a:lnTo>
                                  <a:lnTo>
                                    <a:pt x="409" y="19"/>
                                  </a:lnTo>
                                  <a:lnTo>
                                    <a:pt x="418" y="23"/>
                                  </a:lnTo>
                                  <a:lnTo>
                                    <a:pt x="426" y="26"/>
                                  </a:lnTo>
                                  <a:lnTo>
                                    <a:pt x="433" y="30"/>
                                  </a:lnTo>
                                  <a:lnTo>
                                    <a:pt x="441" y="34"/>
                                  </a:lnTo>
                                  <a:lnTo>
                                    <a:pt x="448" y="38"/>
                                  </a:lnTo>
                                  <a:lnTo>
                                    <a:pt x="456" y="42"/>
                                  </a:lnTo>
                                  <a:lnTo>
                                    <a:pt x="463" y="47"/>
                                  </a:lnTo>
                                  <a:lnTo>
                                    <a:pt x="471" y="52"/>
                                  </a:lnTo>
                                  <a:lnTo>
                                    <a:pt x="478" y="57"/>
                                  </a:lnTo>
                                  <a:lnTo>
                                    <a:pt x="486" y="63"/>
                                  </a:lnTo>
                                  <a:lnTo>
                                    <a:pt x="492" y="68"/>
                                  </a:lnTo>
                                  <a:lnTo>
                                    <a:pt x="500" y="73"/>
                                  </a:lnTo>
                                  <a:lnTo>
                                    <a:pt x="507" y="80"/>
                                  </a:lnTo>
                                  <a:lnTo>
                                    <a:pt x="513" y="87"/>
                                  </a:lnTo>
                                  <a:lnTo>
                                    <a:pt x="521" y="93"/>
                                  </a:lnTo>
                                  <a:lnTo>
                                    <a:pt x="527" y="100"/>
                                  </a:lnTo>
                                  <a:lnTo>
                                    <a:pt x="535" y="108"/>
                                  </a:lnTo>
                                  <a:lnTo>
                                    <a:pt x="541" y="115"/>
                                  </a:lnTo>
                                  <a:lnTo>
                                    <a:pt x="547" y="123"/>
                                  </a:lnTo>
                                  <a:lnTo>
                                    <a:pt x="553" y="129"/>
                                  </a:lnTo>
                                  <a:lnTo>
                                    <a:pt x="560" y="137"/>
                                  </a:lnTo>
                                  <a:lnTo>
                                    <a:pt x="566" y="145"/>
                                  </a:lnTo>
                                  <a:lnTo>
                                    <a:pt x="572" y="153"/>
                                  </a:lnTo>
                                  <a:lnTo>
                                    <a:pt x="577" y="161"/>
                                  </a:lnTo>
                                  <a:lnTo>
                                    <a:pt x="582" y="171"/>
                                  </a:lnTo>
                                  <a:lnTo>
                                    <a:pt x="588" y="179"/>
                                  </a:lnTo>
                                  <a:lnTo>
                                    <a:pt x="593" y="187"/>
                                  </a:lnTo>
                                  <a:lnTo>
                                    <a:pt x="598" y="196"/>
                                  </a:lnTo>
                                  <a:lnTo>
                                    <a:pt x="603" y="204"/>
                                  </a:lnTo>
                                  <a:lnTo>
                                    <a:pt x="609" y="213"/>
                                  </a:lnTo>
                                  <a:lnTo>
                                    <a:pt x="612" y="222"/>
                                  </a:lnTo>
                                  <a:lnTo>
                                    <a:pt x="617" y="232"/>
                                  </a:lnTo>
                                  <a:lnTo>
                                    <a:pt x="617" y="232"/>
                                  </a:lnTo>
                                  <a:close/>
                                  <a:moveTo>
                                    <a:pt x="461" y="309"/>
                                  </a:moveTo>
                                  <a:lnTo>
                                    <a:pt x="457" y="301"/>
                                  </a:lnTo>
                                  <a:lnTo>
                                    <a:pt x="452" y="293"/>
                                  </a:lnTo>
                                  <a:lnTo>
                                    <a:pt x="447" y="285"/>
                                  </a:lnTo>
                                  <a:lnTo>
                                    <a:pt x="441" y="278"/>
                                  </a:lnTo>
                                  <a:lnTo>
                                    <a:pt x="434" y="272"/>
                                  </a:lnTo>
                                  <a:lnTo>
                                    <a:pt x="428" y="265"/>
                                  </a:lnTo>
                                  <a:lnTo>
                                    <a:pt x="421" y="260"/>
                                  </a:lnTo>
                                  <a:lnTo>
                                    <a:pt x="417" y="257"/>
                                  </a:lnTo>
                                  <a:lnTo>
                                    <a:pt x="413" y="256"/>
                                  </a:lnTo>
                                  <a:lnTo>
                                    <a:pt x="406" y="250"/>
                                  </a:lnTo>
                                  <a:lnTo>
                                    <a:pt x="398" y="248"/>
                                  </a:lnTo>
                                  <a:lnTo>
                                    <a:pt x="389" y="244"/>
                                  </a:lnTo>
                                  <a:lnTo>
                                    <a:pt x="380" y="242"/>
                                  </a:lnTo>
                                  <a:lnTo>
                                    <a:pt x="372" y="240"/>
                                  </a:lnTo>
                                  <a:lnTo>
                                    <a:pt x="363" y="240"/>
                                  </a:lnTo>
                                  <a:lnTo>
                                    <a:pt x="353" y="240"/>
                                  </a:lnTo>
                                  <a:lnTo>
                                    <a:pt x="343" y="240"/>
                                  </a:lnTo>
                                  <a:lnTo>
                                    <a:pt x="333" y="241"/>
                                  </a:lnTo>
                                  <a:lnTo>
                                    <a:pt x="323" y="242"/>
                                  </a:lnTo>
                                  <a:lnTo>
                                    <a:pt x="313" y="245"/>
                                  </a:lnTo>
                                  <a:lnTo>
                                    <a:pt x="304" y="248"/>
                                  </a:lnTo>
                                  <a:lnTo>
                                    <a:pt x="294" y="250"/>
                                  </a:lnTo>
                                  <a:lnTo>
                                    <a:pt x="284" y="254"/>
                                  </a:lnTo>
                                  <a:lnTo>
                                    <a:pt x="274" y="260"/>
                                  </a:lnTo>
                                  <a:lnTo>
                                    <a:pt x="264" y="264"/>
                                  </a:lnTo>
                                  <a:lnTo>
                                    <a:pt x="256" y="268"/>
                                  </a:lnTo>
                                  <a:lnTo>
                                    <a:pt x="250" y="272"/>
                                  </a:lnTo>
                                  <a:lnTo>
                                    <a:pt x="244" y="276"/>
                                  </a:lnTo>
                                  <a:lnTo>
                                    <a:pt x="238" y="281"/>
                                  </a:lnTo>
                                  <a:lnTo>
                                    <a:pt x="231" y="285"/>
                                  </a:lnTo>
                                  <a:lnTo>
                                    <a:pt x="226" y="289"/>
                                  </a:lnTo>
                                  <a:lnTo>
                                    <a:pt x="221" y="294"/>
                                  </a:lnTo>
                                  <a:lnTo>
                                    <a:pt x="216" y="298"/>
                                  </a:lnTo>
                                  <a:lnTo>
                                    <a:pt x="213" y="304"/>
                                  </a:lnTo>
                                  <a:lnTo>
                                    <a:pt x="208" y="309"/>
                                  </a:lnTo>
                                  <a:lnTo>
                                    <a:pt x="204" y="314"/>
                                  </a:lnTo>
                                  <a:lnTo>
                                    <a:pt x="200" y="320"/>
                                  </a:lnTo>
                                  <a:lnTo>
                                    <a:pt x="198" y="325"/>
                                  </a:lnTo>
                                  <a:lnTo>
                                    <a:pt x="195" y="330"/>
                                  </a:lnTo>
                                  <a:lnTo>
                                    <a:pt x="193" y="336"/>
                                  </a:lnTo>
                                  <a:lnTo>
                                    <a:pt x="190" y="342"/>
                                  </a:lnTo>
                                  <a:lnTo>
                                    <a:pt x="188" y="348"/>
                                  </a:lnTo>
                                  <a:lnTo>
                                    <a:pt x="186" y="354"/>
                                  </a:lnTo>
                                  <a:lnTo>
                                    <a:pt x="185" y="360"/>
                                  </a:lnTo>
                                  <a:lnTo>
                                    <a:pt x="184" y="365"/>
                                  </a:lnTo>
                                  <a:lnTo>
                                    <a:pt x="184" y="371"/>
                                  </a:lnTo>
                                  <a:lnTo>
                                    <a:pt x="183" y="377"/>
                                  </a:lnTo>
                                  <a:lnTo>
                                    <a:pt x="183" y="382"/>
                                  </a:lnTo>
                                  <a:lnTo>
                                    <a:pt x="184" y="389"/>
                                  </a:lnTo>
                                  <a:lnTo>
                                    <a:pt x="184" y="394"/>
                                  </a:lnTo>
                                  <a:lnTo>
                                    <a:pt x="185" y="401"/>
                                  </a:lnTo>
                                  <a:lnTo>
                                    <a:pt x="185" y="406"/>
                                  </a:lnTo>
                                  <a:lnTo>
                                    <a:pt x="188" y="411"/>
                                  </a:lnTo>
                                  <a:lnTo>
                                    <a:pt x="189" y="418"/>
                                  </a:lnTo>
                                  <a:lnTo>
                                    <a:pt x="190" y="423"/>
                                  </a:lnTo>
                                  <a:lnTo>
                                    <a:pt x="193" y="429"/>
                                  </a:lnTo>
                                  <a:lnTo>
                                    <a:pt x="195" y="435"/>
                                  </a:lnTo>
                                  <a:lnTo>
                                    <a:pt x="200" y="443"/>
                                  </a:lnTo>
                                  <a:lnTo>
                                    <a:pt x="205" y="451"/>
                                  </a:lnTo>
                                  <a:lnTo>
                                    <a:pt x="210" y="459"/>
                                  </a:lnTo>
                                  <a:lnTo>
                                    <a:pt x="215" y="466"/>
                                  </a:lnTo>
                                  <a:lnTo>
                                    <a:pt x="221" y="473"/>
                                  </a:lnTo>
                                  <a:lnTo>
                                    <a:pt x="228" y="478"/>
                                  </a:lnTo>
                                  <a:lnTo>
                                    <a:pt x="235" y="483"/>
                                  </a:lnTo>
                                  <a:lnTo>
                                    <a:pt x="239" y="486"/>
                                  </a:lnTo>
                                  <a:lnTo>
                                    <a:pt x="243" y="489"/>
                                  </a:lnTo>
                                  <a:lnTo>
                                    <a:pt x="250" y="493"/>
                                  </a:lnTo>
                                  <a:lnTo>
                                    <a:pt x="259" y="497"/>
                                  </a:lnTo>
                                  <a:lnTo>
                                    <a:pt x="268" y="499"/>
                                  </a:lnTo>
                                  <a:lnTo>
                                    <a:pt x="275" y="502"/>
                                  </a:lnTo>
                                  <a:lnTo>
                                    <a:pt x="285" y="503"/>
                                  </a:lnTo>
                                  <a:lnTo>
                                    <a:pt x="294" y="503"/>
                                  </a:lnTo>
                                  <a:lnTo>
                                    <a:pt x="304" y="503"/>
                                  </a:lnTo>
                                  <a:lnTo>
                                    <a:pt x="314" y="503"/>
                                  </a:lnTo>
                                  <a:lnTo>
                                    <a:pt x="324" y="502"/>
                                  </a:lnTo>
                                  <a:lnTo>
                                    <a:pt x="335" y="501"/>
                                  </a:lnTo>
                                  <a:lnTo>
                                    <a:pt x="345" y="498"/>
                                  </a:lnTo>
                                  <a:lnTo>
                                    <a:pt x="355" y="495"/>
                                  </a:lnTo>
                                  <a:lnTo>
                                    <a:pt x="365" y="491"/>
                                  </a:lnTo>
                                  <a:lnTo>
                                    <a:pt x="375" y="487"/>
                                  </a:lnTo>
                                  <a:lnTo>
                                    <a:pt x="385" y="483"/>
                                  </a:lnTo>
                                  <a:lnTo>
                                    <a:pt x="394" y="478"/>
                                  </a:lnTo>
                                  <a:lnTo>
                                    <a:pt x="403" y="474"/>
                                  </a:lnTo>
                                  <a:lnTo>
                                    <a:pt x="411" y="469"/>
                                  </a:lnTo>
                                  <a:lnTo>
                                    <a:pt x="418" y="465"/>
                                  </a:lnTo>
                                  <a:lnTo>
                                    <a:pt x="424" y="459"/>
                                  </a:lnTo>
                                  <a:lnTo>
                                    <a:pt x="431" y="454"/>
                                  </a:lnTo>
                                  <a:lnTo>
                                    <a:pt x="437" y="447"/>
                                  </a:lnTo>
                                  <a:lnTo>
                                    <a:pt x="443" y="442"/>
                                  </a:lnTo>
                                  <a:lnTo>
                                    <a:pt x="448" y="435"/>
                                  </a:lnTo>
                                  <a:lnTo>
                                    <a:pt x="453" y="430"/>
                                  </a:lnTo>
                                  <a:lnTo>
                                    <a:pt x="458" y="422"/>
                                  </a:lnTo>
                                  <a:lnTo>
                                    <a:pt x="462" y="415"/>
                                  </a:lnTo>
                                  <a:lnTo>
                                    <a:pt x="464" y="409"/>
                                  </a:lnTo>
                                  <a:lnTo>
                                    <a:pt x="468" y="401"/>
                                  </a:lnTo>
                                  <a:lnTo>
                                    <a:pt x="471" y="393"/>
                                  </a:lnTo>
                                  <a:lnTo>
                                    <a:pt x="472" y="385"/>
                                  </a:lnTo>
                                  <a:lnTo>
                                    <a:pt x="473" y="377"/>
                                  </a:lnTo>
                                  <a:lnTo>
                                    <a:pt x="474" y="369"/>
                                  </a:lnTo>
                                  <a:lnTo>
                                    <a:pt x="474" y="360"/>
                                  </a:lnTo>
                                  <a:lnTo>
                                    <a:pt x="473" y="352"/>
                                  </a:lnTo>
                                  <a:lnTo>
                                    <a:pt x="472" y="344"/>
                                  </a:lnTo>
                                  <a:lnTo>
                                    <a:pt x="471" y="334"/>
                                  </a:lnTo>
                                  <a:lnTo>
                                    <a:pt x="468" y="326"/>
                                  </a:lnTo>
                                  <a:lnTo>
                                    <a:pt x="464" y="318"/>
                                  </a:lnTo>
                                  <a:lnTo>
                                    <a:pt x="461" y="309"/>
                                  </a:lnTo>
                                  <a:lnTo>
                                    <a:pt x="461" y="309"/>
                                  </a:lnTo>
                                  <a:close/>
                                </a:path>
                              </a:pathLst>
                            </a:custGeom>
                            <a:solidFill>
                              <a:srgbClr val="000000"/>
                            </a:solidFill>
                            <a:ln>
                              <a:noFill/>
                            </a:ln>
                          </wps:spPr>
                          <wps:bodyPr spcFirstLastPara="1" wrap="square" lIns="91425" tIns="91425" rIns="91425" bIns="91425" anchor="ctr" anchorCtr="0">
                            <a:noAutofit/>
                          </wps:bodyPr>
                        </wps:wsp>
                        <wps:wsp>
                          <wps:cNvPr id="23" name="Freeform: Shape 23"/>
                          <wps:cNvSpPr/>
                          <wps:spPr>
                            <a:xfrm>
                              <a:off x="5617" y="1191"/>
                              <a:ext cx="208" cy="121"/>
                            </a:xfrm>
                            <a:custGeom>
                              <a:avLst/>
                              <a:gdLst/>
                              <a:ahLst/>
                              <a:cxnLst/>
                              <a:rect l="l" t="t" r="r" b="b"/>
                              <a:pathLst>
                                <a:path w="847" h="499" extrusionOk="0">
                                  <a:moveTo>
                                    <a:pt x="0" y="261"/>
                                  </a:moveTo>
                                  <a:lnTo>
                                    <a:pt x="120" y="224"/>
                                  </a:lnTo>
                                  <a:lnTo>
                                    <a:pt x="539" y="82"/>
                                  </a:lnTo>
                                  <a:lnTo>
                                    <a:pt x="762" y="0"/>
                                  </a:lnTo>
                                  <a:lnTo>
                                    <a:pt x="787" y="71"/>
                                  </a:lnTo>
                                  <a:lnTo>
                                    <a:pt x="804" y="121"/>
                                  </a:lnTo>
                                  <a:lnTo>
                                    <a:pt x="824" y="177"/>
                                  </a:lnTo>
                                  <a:lnTo>
                                    <a:pt x="847" y="240"/>
                                  </a:lnTo>
                                  <a:lnTo>
                                    <a:pt x="674" y="293"/>
                                  </a:lnTo>
                                  <a:lnTo>
                                    <a:pt x="252" y="437"/>
                                  </a:lnTo>
                                  <a:lnTo>
                                    <a:pt x="84" y="499"/>
                                  </a:lnTo>
                                  <a:lnTo>
                                    <a:pt x="64" y="439"/>
                                  </a:lnTo>
                                  <a:lnTo>
                                    <a:pt x="46" y="388"/>
                                  </a:lnTo>
                                  <a:lnTo>
                                    <a:pt x="0" y="261"/>
                                  </a:lnTo>
                                  <a:close/>
                                </a:path>
                              </a:pathLst>
                            </a:custGeom>
                            <a:solidFill>
                              <a:srgbClr val="000000"/>
                            </a:solidFill>
                            <a:ln>
                              <a:noFill/>
                            </a:ln>
                          </wps:spPr>
                          <wps:bodyPr spcFirstLastPara="1" wrap="square" lIns="91425" tIns="91425" rIns="91425" bIns="91425" anchor="ctr" anchorCtr="0">
                            <a:noAutofit/>
                          </wps:bodyPr>
                        </wps:wsp>
                        <wps:wsp>
                          <wps:cNvPr id="24" name="Freeform: Shape 24"/>
                          <wps:cNvSpPr/>
                          <wps:spPr>
                            <a:xfrm>
                              <a:off x="3114" y="1842"/>
                              <a:ext cx="182" cy="157"/>
                            </a:xfrm>
                            <a:custGeom>
                              <a:avLst/>
                              <a:gdLst/>
                              <a:ahLst/>
                              <a:cxnLst/>
                              <a:rect l="l" t="t" r="r" b="b"/>
                              <a:pathLst>
                                <a:path w="743" h="645" extrusionOk="0">
                                  <a:moveTo>
                                    <a:pt x="0" y="360"/>
                                  </a:moveTo>
                                  <a:lnTo>
                                    <a:pt x="230" y="308"/>
                                  </a:lnTo>
                                  <a:lnTo>
                                    <a:pt x="477" y="237"/>
                                  </a:lnTo>
                                  <a:lnTo>
                                    <a:pt x="460" y="185"/>
                                  </a:lnTo>
                                  <a:lnTo>
                                    <a:pt x="440" y="121"/>
                                  </a:lnTo>
                                  <a:lnTo>
                                    <a:pt x="422" y="58"/>
                                  </a:lnTo>
                                  <a:lnTo>
                                    <a:pt x="415" y="34"/>
                                  </a:lnTo>
                                  <a:lnTo>
                                    <a:pt x="465" y="22"/>
                                  </a:lnTo>
                                  <a:lnTo>
                                    <a:pt x="552" y="0"/>
                                  </a:lnTo>
                                  <a:lnTo>
                                    <a:pt x="557" y="19"/>
                                  </a:lnTo>
                                  <a:lnTo>
                                    <a:pt x="573" y="81"/>
                                  </a:lnTo>
                                  <a:lnTo>
                                    <a:pt x="590" y="143"/>
                                  </a:lnTo>
                                  <a:lnTo>
                                    <a:pt x="608" y="205"/>
                                  </a:lnTo>
                                  <a:lnTo>
                                    <a:pt x="627" y="267"/>
                                  </a:lnTo>
                                  <a:lnTo>
                                    <a:pt x="641" y="312"/>
                                  </a:lnTo>
                                  <a:lnTo>
                                    <a:pt x="646" y="329"/>
                                  </a:lnTo>
                                  <a:lnTo>
                                    <a:pt x="667" y="388"/>
                                  </a:lnTo>
                                  <a:lnTo>
                                    <a:pt x="680" y="426"/>
                                  </a:lnTo>
                                  <a:lnTo>
                                    <a:pt x="688" y="449"/>
                                  </a:lnTo>
                                  <a:lnTo>
                                    <a:pt x="710" y="508"/>
                                  </a:lnTo>
                                  <a:lnTo>
                                    <a:pt x="720" y="535"/>
                                  </a:lnTo>
                                  <a:lnTo>
                                    <a:pt x="732" y="569"/>
                                  </a:lnTo>
                                  <a:lnTo>
                                    <a:pt x="743" y="596"/>
                                  </a:lnTo>
                                  <a:lnTo>
                                    <a:pt x="700" y="610"/>
                                  </a:lnTo>
                                  <a:lnTo>
                                    <a:pt x="644" y="632"/>
                                  </a:lnTo>
                                  <a:lnTo>
                                    <a:pt x="611" y="645"/>
                                  </a:lnTo>
                                  <a:lnTo>
                                    <a:pt x="603" y="623"/>
                                  </a:lnTo>
                                  <a:lnTo>
                                    <a:pt x="581" y="560"/>
                                  </a:lnTo>
                                  <a:lnTo>
                                    <a:pt x="562" y="498"/>
                                  </a:lnTo>
                                  <a:lnTo>
                                    <a:pt x="554" y="477"/>
                                  </a:lnTo>
                                  <a:lnTo>
                                    <a:pt x="543" y="444"/>
                                  </a:lnTo>
                                  <a:lnTo>
                                    <a:pt x="445" y="472"/>
                                  </a:lnTo>
                                  <a:lnTo>
                                    <a:pt x="398" y="486"/>
                                  </a:lnTo>
                                  <a:lnTo>
                                    <a:pt x="215" y="544"/>
                                  </a:lnTo>
                                  <a:lnTo>
                                    <a:pt x="73" y="593"/>
                                  </a:lnTo>
                                  <a:lnTo>
                                    <a:pt x="56" y="542"/>
                                  </a:lnTo>
                                  <a:lnTo>
                                    <a:pt x="38" y="481"/>
                                  </a:lnTo>
                                  <a:lnTo>
                                    <a:pt x="34" y="472"/>
                                  </a:lnTo>
                                  <a:lnTo>
                                    <a:pt x="13" y="402"/>
                                  </a:lnTo>
                                  <a:lnTo>
                                    <a:pt x="0" y="360"/>
                                  </a:lnTo>
                                  <a:lnTo>
                                    <a:pt x="0" y="360"/>
                                  </a:lnTo>
                                  <a:close/>
                                </a:path>
                              </a:pathLst>
                            </a:custGeom>
                            <a:solidFill>
                              <a:srgbClr val="000000"/>
                            </a:solidFill>
                            <a:ln>
                              <a:noFill/>
                            </a:ln>
                          </wps:spPr>
                          <wps:bodyPr spcFirstLastPara="1" wrap="square" lIns="91425" tIns="91425" rIns="91425" bIns="91425" anchor="ctr" anchorCtr="0">
                            <a:noAutofit/>
                          </wps:bodyPr>
                        </wps:wsp>
                        <wps:wsp>
                          <wps:cNvPr id="25" name="Freeform: Shape 25"/>
                          <wps:cNvSpPr/>
                          <wps:spPr>
                            <a:xfrm>
                              <a:off x="3169" y="2014"/>
                              <a:ext cx="128" cy="152"/>
                            </a:xfrm>
                            <a:custGeom>
                              <a:avLst/>
                              <a:gdLst/>
                              <a:ahLst/>
                              <a:cxnLst/>
                              <a:rect l="l" t="t" r="r" b="b"/>
                              <a:pathLst>
                                <a:path w="531" h="624" extrusionOk="0">
                                  <a:moveTo>
                                    <a:pt x="493" y="212"/>
                                  </a:moveTo>
                                  <a:lnTo>
                                    <a:pt x="505" y="246"/>
                                  </a:lnTo>
                                  <a:lnTo>
                                    <a:pt x="513" y="268"/>
                                  </a:lnTo>
                                  <a:lnTo>
                                    <a:pt x="522" y="308"/>
                                  </a:lnTo>
                                  <a:lnTo>
                                    <a:pt x="526" y="326"/>
                                  </a:lnTo>
                                  <a:lnTo>
                                    <a:pt x="529" y="379"/>
                                  </a:lnTo>
                                  <a:lnTo>
                                    <a:pt x="531" y="384"/>
                                  </a:lnTo>
                                  <a:lnTo>
                                    <a:pt x="524" y="440"/>
                                  </a:lnTo>
                                  <a:lnTo>
                                    <a:pt x="516" y="463"/>
                                  </a:lnTo>
                                  <a:lnTo>
                                    <a:pt x="508" y="489"/>
                                  </a:lnTo>
                                  <a:lnTo>
                                    <a:pt x="483" y="530"/>
                                  </a:lnTo>
                                  <a:lnTo>
                                    <a:pt x="449" y="566"/>
                                  </a:lnTo>
                                  <a:lnTo>
                                    <a:pt x="408" y="595"/>
                                  </a:lnTo>
                                  <a:lnTo>
                                    <a:pt x="364" y="614"/>
                                  </a:lnTo>
                                  <a:lnTo>
                                    <a:pt x="318" y="624"/>
                                  </a:lnTo>
                                  <a:lnTo>
                                    <a:pt x="269" y="624"/>
                                  </a:lnTo>
                                  <a:lnTo>
                                    <a:pt x="237" y="615"/>
                                  </a:lnTo>
                                  <a:lnTo>
                                    <a:pt x="217" y="609"/>
                                  </a:lnTo>
                                  <a:lnTo>
                                    <a:pt x="164" y="580"/>
                                  </a:lnTo>
                                  <a:lnTo>
                                    <a:pt x="158" y="575"/>
                                  </a:lnTo>
                                  <a:lnTo>
                                    <a:pt x="117" y="535"/>
                                  </a:lnTo>
                                  <a:lnTo>
                                    <a:pt x="106" y="522"/>
                                  </a:lnTo>
                                  <a:lnTo>
                                    <a:pt x="75" y="481"/>
                                  </a:lnTo>
                                  <a:lnTo>
                                    <a:pt x="67" y="463"/>
                                  </a:lnTo>
                                  <a:lnTo>
                                    <a:pt x="42" y="415"/>
                                  </a:lnTo>
                                  <a:lnTo>
                                    <a:pt x="36" y="397"/>
                                  </a:lnTo>
                                  <a:lnTo>
                                    <a:pt x="18" y="350"/>
                                  </a:lnTo>
                                  <a:lnTo>
                                    <a:pt x="14" y="329"/>
                                  </a:lnTo>
                                  <a:lnTo>
                                    <a:pt x="3" y="283"/>
                                  </a:lnTo>
                                  <a:lnTo>
                                    <a:pt x="2" y="254"/>
                                  </a:lnTo>
                                  <a:lnTo>
                                    <a:pt x="0" y="219"/>
                                  </a:lnTo>
                                  <a:lnTo>
                                    <a:pt x="8" y="174"/>
                                  </a:lnTo>
                                  <a:lnTo>
                                    <a:pt x="9" y="164"/>
                                  </a:lnTo>
                                  <a:lnTo>
                                    <a:pt x="29" y="116"/>
                                  </a:lnTo>
                                  <a:lnTo>
                                    <a:pt x="57" y="76"/>
                                  </a:lnTo>
                                  <a:lnTo>
                                    <a:pt x="58" y="74"/>
                                  </a:lnTo>
                                  <a:lnTo>
                                    <a:pt x="96" y="41"/>
                                  </a:lnTo>
                                  <a:lnTo>
                                    <a:pt x="140" y="18"/>
                                  </a:lnTo>
                                  <a:lnTo>
                                    <a:pt x="187" y="4"/>
                                  </a:lnTo>
                                  <a:lnTo>
                                    <a:pt x="235" y="0"/>
                                  </a:lnTo>
                                  <a:lnTo>
                                    <a:pt x="237" y="0"/>
                                  </a:lnTo>
                                  <a:lnTo>
                                    <a:pt x="284" y="7"/>
                                  </a:lnTo>
                                  <a:lnTo>
                                    <a:pt x="333" y="26"/>
                                  </a:lnTo>
                                  <a:lnTo>
                                    <a:pt x="340" y="30"/>
                                  </a:lnTo>
                                  <a:lnTo>
                                    <a:pt x="380" y="57"/>
                                  </a:lnTo>
                                  <a:lnTo>
                                    <a:pt x="398" y="75"/>
                                  </a:lnTo>
                                  <a:lnTo>
                                    <a:pt x="424" y="99"/>
                                  </a:lnTo>
                                  <a:lnTo>
                                    <a:pt x="444" y="128"/>
                                  </a:lnTo>
                                  <a:lnTo>
                                    <a:pt x="462" y="152"/>
                                  </a:lnTo>
                                  <a:lnTo>
                                    <a:pt x="478" y="185"/>
                                  </a:lnTo>
                                  <a:lnTo>
                                    <a:pt x="493" y="212"/>
                                  </a:lnTo>
                                  <a:lnTo>
                                    <a:pt x="493" y="212"/>
                                  </a:lnTo>
                                  <a:close/>
                                  <a:moveTo>
                                    <a:pt x="369" y="268"/>
                                  </a:moveTo>
                                  <a:lnTo>
                                    <a:pt x="354" y="244"/>
                                  </a:lnTo>
                                  <a:lnTo>
                                    <a:pt x="353" y="240"/>
                                  </a:lnTo>
                                  <a:lnTo>
                                    <a:pt x="331" y="219"/>
                                  </a:lnTo>
                                  <a:lnTo>
                                    <a:pt x="305" y="206"/>
                                  </a:lnTo>
                                  <a:lnTo>
                                    <a:pt x="282" y="204"/>
                                  </a:lnTo>
                                  <a:lnTo>
                                    <a:pt x="276" y="203"/>
                                  </a:lnTo>
                                  <a:lnTo>
                                    <a:pt x="244" y="206"/>
                                  </a:lnTo>
                                  <a:lnTo>
                                    <a:pt x="212" y="217"/>
                                  </a:lnTo>
                                  <a:lnTo>
                                    <a:pt x="174" y="243"/>
                                  </a:lnTo>
                                  <a:lnTo>
                                    <a:pt x="164" y="258"/>
                                  </a:lnTo>
                                  <a:lnTo>
                                    <a:pt x="153" y="277"/>
                                  </a:lnTo>
                                  <a:lnTo>
                                    <a:pt x="149" y="316"/>
                                  </a:lnTo>
                                  <a:lnTo>
                                    <a:pt x="153" y="341"/>
                                  </a:lnTo>
                                  <a:lnTo>
                                    <a:pt x="158" y="357"/>
                                  </a:lnTo>
                                  <a:lnTo>
                                    <a:pt x="174" y="386"/>
                                  </a:lnTo>
                                  <a:lnTo>
                                    <a:pt x="191" y="402"/>
                                  </a:lnTo>
                                  <a:lnTo>
                                    <a:pt x="196" y="406"/>
                                  </a:lnTo>
                                  <a:lnTo>
                                    <a:pt x="223" y="418"/>
                                  </a:lnTo>
                                  <a:lnTo>
                                    <a:pt x="254" y="422"/>
                                  </a:lnTo>
                                  <a:lnTo>
                                    <a:pt x="287" y="415"/>
                                  </a:lnTo>
                                  <a:lnTo>
                                    <a:pt x="318" y="404"/>
                                  </a:lnTo>
                                  <a:lnTo>
                                    <a:pt x="359" y="372"/>
                                  </a:lnTo>
                                  <a:lnTo>
                                    <a:pt x="373" y="350"/>
                                  </a:lnTo>
                                  <a:lnTo>
                                    <a:pt x="379" y="324"/>
                                  </a:lnTo>
                                  <a:lnTo>
                                    <a:pt x="377" y="310"/>
                                  </a:lnTo>
                                  <a:lnTo>
                                    <a:pt x="377" y="297"/>
                                  </a:lnTo>
                                  <a:lnTo>
                                    <a:pt x="369" y="268"/>
                                  </a:lnTo>
                                  <a:lnTo>
                                    <a:pt x="369" y="268"/>
                                  </a:lnTo>
                                  <a:close/>
                                </a:path>
                              </a:pathLst>
                            </a:custGeom>
                            <a:solidFill>
                              <a:srgbClr val="000000"/>
                            </a:solidFill>
                            <a:ln>
                              <a:noFill/>
                            </a:ln>
                          </wps:spPr>
                          <wps:bodyPr spcFirstLastPara="1" wrap="square" lIns="91425" tIns="91425" rIns="91425" bIns="91425" anchor="ctr" anchorCtr="0">
                            <a:noAutofit/>
                          </wps:bodyPr>
                        </wps:wsp>
                        <wps:wsp>
                          <wps:cNvPr id="26" name="Freeform: Shape 26"/>
                          <wps:cNvSpPr/>
                          <wps:spPr>
                            <a:xfrm>
                              <a:off x="3182" y="2157"/>
                              <a:ext cx="206" cy="179"/>
                            </a:xfrm>
                            <a:custGeom>
                              <a:avLst/>
                              <a:gdLst/>
                              <a:ahLst/>
                              <a:cxnLst/>
                              <a:rect l="l" t="t" r="r" b="b"/>
                              <a:pathLst>
                                <a:path w="839" h="733" extrusionOk="0">
                                  <a:moveTo>
                                    <a:pt x="115" y="215"/>
                                  </a:moveTo>
                                  <a:lnTo>
                                    <a:pt x="123" y="241"/>
                                  </a:lnTo>
                                  <a:lnTo>
                                    <a:pt x="142" y="313"/>
                                  </a:lnTo>
                                  <a:lnTo>
                                    <a:pt x="150" y="340"/>
                                  </a:lnTo>
                                  <a:lnTo>
                                    <a:pt x="168" y="381"/>
                                  </a:lnTo>
                                  <a:lnTo>
                                    <a:pt x="189" y="426"/>
                                  </a:lnTo>
                                  <a:lnTo>
                                    <a:pt x="202" y="446"/>
                                  </a:lnTo>
                                  <a:lnTo>
                                    <a:pt x="221" y="470"/>
                                  </a:lnTo>
                                  <a:lnTo>
                                    <a:pt x="251" y="497"/>
                                  </a:lnTo>
                                  <a:lnTo>
                                    <a:pt x="256" y="499"/>
                                  </a:lnTo>
                                  <a:lnTo>
                                    <a:pt x="279" y="508"/>
                                  </a:lnTo>
                                  <a:lnTo>
                                    <a:pt x="310" y="505"/>
                                  </a:lnTo>
                                  <a:lnTo>
                                    <a:pt x="341" y="494"/>
                                  </a:lnTo>
                                  <a:lnTo>
                                    <a:pt x="388" y="466"/>
                                  </a:lnTo>
                                  <a:lnTo>
                                    <a:pt x="349" y="451"/>
                                  </a:lnTo>
                                  <a:lnTo>
                                    <a:pt x="339" y="446"/>
                                  </a:lnTo>
                                  <a:lnTo>
                                    <a:pt x="314" y="426"/>
                                  </a:lnTo>
                                  <a:lnTo>
                                    <a:pt x="281" y="396"/>
                                  </a:lnTo>
                                  <a:lnTo>
                                    <a:pt x="276" y="390"/>
                                  </a:lnTo>
                                  <a:lnTo>
                                    <a:pt x="244" y="344"/>
                                  </a:lnTo>
                                  <a:lnTo>
                                    <a:pt x="241" y="336"/>
                                  </a:lnTo>
                                  <a:lnTo>
                                    <a:pt x="218" y="282"/>
                                  </a:lnTo>
                                  <a:lnTo>
                                    <a:pt x="217" y="270"/>
                                  </a:lnTo>
                                  <a:lnTo>
                                    <a:pt x="208" y="220"/>
                                  </a:lnTo>
                                  <a:lnTo>
                                    <a:pt x="211" y="191"/>
                                  </a:lnTo>
                                  <a:lnTo>
                                    <a:pt x="215" y="161"/>
                                  </a:lnTo>
                                  <a:lnTo>
                                    <a:pt x="237" y="109"/>
                                  </a:lnTo>
                                  <a:lnTo>
                                    <a:pt x="261" y="80"/>
                                  </a:lnTo>
                                  <a:lnTo>
                                    <a:pt x="272" y="67"/>
                                  </a:lnTo>
                                  <a:lnTo>
                                    <a:pt x="317" y="33"/>
                                  </a:lnTo>
                                  <a:lnTo>
                                    <a:pt x="376" y="9"/>
                                  </a:lnTo>
                                  <a:lnTo>
                                    <a:pt x="392" y="6"/>
                                  </a:lnTo>
                                  <a:lnTo>
                                    <a:pt x="435" y="0"/>
                                  </a:lnTo>
                                  <a:lnTo>
                                    <a:pt x="495" y="5"/>
                                  </a:lnTo>
                                  <a:lnTo>
                                    <a:pt x="518" y="13"/>
                                  </a:lnTo>
                                  <a:lnTo>
                                    <a:pt x="552" y="23"/>
                                  </a:lnTo>
                                  <a:lnTo>
                                    <a:pt x="590" y="46"/>
                                  </a:lnTo>
                                  <a:lnTo>
                                    <a:pt x="604" y="54"/>
                                  </a:lnTo>
                                  <a:lnTo>
                                    <a:pt x="644" y="90"/>
                                  </a:lnTo>
                                  <a:lnTo>
                                    <a:pt x="649" y="94"/>
                                  </a:lnTo>
                                  <a:lnTo>
                                    <a:pt x="687" y="140"/>
                                  </a:lnTo>
                                  <a:lnTo>
                                    <a:pt x="690" y="144"/>
                                  </a:lnTo>
                                  <a:lnTo>
                                    <a:pt x="724" y="196"/>
                                  </a:lnTo>
                                  <a:lnTo>
                                    <a:pt x="729" y="205"/>
                                  </a:lnTo>
                                  <a:lnTo>
                                    <a:pt x="753" y="252"/>
                                  </a:lnTo>
                                  <a:lnTo>
                                    <a:pt x="775" y="291"/>
                                  </a:lnTo>
                                  <a:lnTo>
                                    <a:pt x="784" y="312"/>
                                  </a:lnTo>
                                  <a:lnTo>
                                    <a:pt x="811" y="372"/>
                                  </a:lnTo>
                                  <a:lnTo>
                                    <a:pt x="839" y="433"/>
                                  </a:lnTo>
                                  <a:lnTo>
                                    <a:pt x="708" y="512"/>
                                  </a:lnTo>
                                  <a:lnTo>
                                    <a:pt x="565" y="601"/>
                                  </a:lnTo>
                                  <a:lnTo>
                                    <a:pt x="540" y="617"/>
                                  </a:lnTo>
                                  <a:lnTo>
                                    <a:pt x="415" y="700"/>
                                  </a:lnTo>
                                  <a:lnTo>
                                    <a:pt x="366" y="726"/>
                                  </a:lnTo>
                                  <a:lnTo>
                                    <a:pt x="319" y="733"/>
                                  </a:lnTo>
                                  <a:lnTo>
                                    <a:pt x="300" y="730"/>
                                  </a:lnTo>
                                  <a:lnTo>
                                    <a:pt x="270" y="723"/>
                                  </a:lnTo>
                                  <a:lnTo>
                                    <a:pt x="222" y="695"/>
                                  </a:lnTo>
                                  <a:lnTo>
                                    <a:pt x="219" y="693"/>
                                  </a:lnTo>
                                  <a:lnTo>
                                    <a:pt x="168" y="643"/>
                                  </a:lnTo>
                                  <a:lnTo>
                                    <a:pt x="168" y="642"/>
                                  </a:lnTo>
                                  <a:lnTo>
                                    <a:pt x="128" y="583"/>
                                  </a:lnTo>
                                  <a:lnTo>
                                    <a:pt x="118" y="567"/>
                                  </a:lnTo>
                                  <a:lnTo>
                                    <a:pt x="90" y="515"/>
                                  </a:lnTo>
                                  <a:lnTo>
                                    <a:pt x="86" y="508"/>
                                  </a:lnTo>
                                  <a:lnTo>
                                    <a:pt x="58" y="448"/>
                                  </a:lnTo>
                                  <a:lnTo>
                                    <a:pt x="50" y="433"/>
                                  </a:lnTo>
                                  <a:lnTo>
                                    <a:pt x="31" y="380"/>
                                  </a:lnTo>
                                  <a:lnTo>
                                    <a:pt x="25" y="366"/>
                                  </a:lnTo>
                                  <a:lnTo>
                                    <a:pt x="5" y="309"/>
                                  </a:lnTo>
                                  <a:lnTo>
                                    <a:pt x="0" y="292"/>
                                  </a:lnTo>
                                  <a:lnTo>
                                    <a:pt x="52" y="258"/>
                                  </a:lnTo>
                                  <a:lnTo>
                                    <a:pt x="115" y="215"/>
                                  </a:lnTo>
                                  <a:lnTo>
                                    <a:pt x="115" y="215"/>
                                  </a:lnTo>
                                  <a:close/>
                                  <a:moveTo>
                                    <a:pt x="633" y="323"/>
                                  </a:moveTo>
                                  <a:lnTo>
                                    <a:pt x="610" y="272"/>
                                  </a:lnTo>
                                  <a:lnTo>
                                    <a:pt x="609" y="270"/>
                                  </a:lnTo>
                                  <a:lnTo>
                                    <a:pt x="585" y="237"/>
                                  </a:lnTo>
                                  <a:lnTo>
                                    <a:pt x="563" y="218"/>
                                  </a:lnTo>
                                  <a:lnTo>
                                    <a:pt x="556" y="211"/>
                                  </a:lnTo>
                                  <a:lnTo>
                                    <a:pt x="524" y="196"/>
                                  </a:lnTo>
                                  <a:lnTo>
                                    <a:pt x="490" y="191"/>
                                  </a:lnTo>
                                  <a:lnTo>
                                    <a:pt x="477" y="193"/>
                                  </a:lnTo>
                                  <a:lnTo>
                                    <a:pt x="456" y="196"/>
                                  </a:lnTo>
                                  <a:lnTo>
                                    <a:pt x="424" y="210"/>
                                  </a:lnTo>
                                  <a:lnTo>
                                    <a:pt x="390" y="242"/>
                                  </a:lnTo>
                                  <a:lnTo>
                                    <a:pt x="386" y="249"/>
                                  </a:lnTo>
                                  <a:lnTo>
                                    <a:pt x="379" y="263"/>
                                  </a:lnTo>
                                  <a:lnTo>
                                    <a:pt x="376" y="289"/>
                                  </a:lnTo>
                                  <a:lnTo>
                                    <a:pt x="381" y="314"/>
                                  </a:lnTo>
                                  <a:lnTo>
                                    <a:pt x="387" y="330"/>
                                  </a:lnTo>
                                  <a:lnTo>
                                    <a:pt x="391" y="338"/>
                                  </a:lnTo>
                                  <a:lnTo>
                                    <a:pt x="414" y="367"/>
                                  </a:lnTo>
                                  <a:lnTo>
                                    <a:pt x="439" y="381"/>
                                  </a:lnTo>
                                  <a:lnTo>
                                    <a:pt x="446" y="385"/>
                                  </a:lnTo>
                                  <a:lnTo>
                                    <a:pt x="481" y="390"/>
                                  </a:lnTo>
                                  <a:lnTo>
                                    <a:pt x="521" y="383"/>
                                  </a:lnTo>
                                  <a:lnTo>
                                    <a:pt x="568" y="361"/>
                                  </a:lnTo>
                                  <a:lnTo>
                                    <a:pt x="633" y="323"/>
                                  </a:lnTo>
                                  <a:lnTo>
                                    <a:pt x="633" y="323"/>
                                  </a:lnTo>
                                  <a:close/>
                                </a:path>
                              </a:pathLst>
                            </a:custGeom>
                            <a:solidFill>
                              <a:srgbClr val="000000"/>
                            </a:solidFill>
                            <a:ln>
                              <a:noFill/>
                            </a:ln>
                          </wps:spPr>
                          <wps:bodyPr spcFirstLastPara="1" wrap="square" lIns="91425" tIns="91425" rIns="91425" bIns="91425" anchor="ctr" anchorCtr="0">
                            <a:noAutofit/>
                          </wps:bodyPr>
                        </wps:wsp>
                        <wps:wsp>
                          <wps:cNvPr id="27" name="Freeform: Shape 27"/>
                          <wps:cNvSpPr/>
                          <wps:spPr>
                            <a:xfrm>
                              <a:off x="3319" y="2288"/>
                              <a:ext cx="135" cy="147"/>
                            </a:xfrm>
                            <a:custGeom>
                              <a:avLst/>
                              <a:gdLst/>
                              <a:ahLst/>
                              <a:cxnLst/>
                              <a:rect l="l" t="t" r="r" b="b"/>
                              <a:pathLst>
                                <a:path w="555" h="605" extrusionOk="0">
                                  <a:moveTo>
                                    <a:pt x="348" y="537"/>
                                  </a:moveTo>
                                  <a:lnTo>
                                    <a:pt x="229" y="605"/>
                                  </a:lnTo>
                                  <a:lnTo>
                                    <a:pt x="204" y="581"/>
                                  </a:lnTo>
                                  <a:lnTo>
                                    <a:pt x="155" y="532"/>
                                  </a:lnTo>
                                  <a:lnTo>
                                    <a:pt x="154" y="532"/>
                                  </a:lnTo>
                                  <a:lnTo>
                                    <a:pt x="110" y="476"/>
                                  </a:lnTo>
                                  <a:lnTo>
                                    <a:pt x="99" y="463"/>
                                  </a:lnTo>
                                  <a:lnTo>
                                    <a:pt x="71" y="418"/>
                                  </a:lnTo>
                                  <a:lnTo>
                                    <a:pt x="35" y="362"/>
                                  </a:lnTo>
                                  <a:lnTo>
                                    <a:pt x="33" y="356"/>
                                  </a:lnTo>
                                  <a:lnTo>
                                    <a:pt x="13" y="313"/>
                                  </a:lnTo>
                                  <a:lnTo>
                                    <a:pt x="6" y="286"/>
                                  </a:lnTo>
                                  <a:lnTo>
                                    <a:pt x="2" y="268"/>
                                  </a:lnTo>
                                  <a:lnTo>
                                    <a:pt x="0" y="225"/>
                                  </a:lnTo>
                                  <a:lnTo>
                                    <a:pt x="4" y="200"/>
                                  </a:lnTo>
                                  <a:lnTo>
                                    <a:pt x="6" y="184"/>
                                  </a:lnTo>
                                  <a:lnTo>
                                    <a:pt x="18" y="147"/>
                                  </a:lnTo>
                                  <a:lnTo>
                                    <a:pt x="39" y="111"/>
                                  </a:lnTo>
                                  <a:lnTo>
                                    <a:pt x="67" y="78"/>
                                  </a:lnTo>
                                  <a:lnTo>
                                    <a:pt x="99" y="51"/>
                                  </a:lnTo>
                                  <a:lnTo>
                                    <a:pt x="151" y="23"/>
                                  </a:lnTo>
                                  <a:lnTo>
                                    <a:pt x="208" y="5"/>
                                  </a:lnTo>
                                  <a:lnTo>
                                    <a:pt x="266" y="0"/>
                                  </a:lnTo>
                                  <a:lnTo>
                                    <a:pt x="273" y="0"/>
                                  </a:lnTo>
                                  <a:lnTo>
                                    <a:pt x="317" y="8"/>
                                  </a:lnTo>
                                  <a:lnTo>
                                    <a:pt x="353" y="23"/>
                                  </a:lnTo>
                                  <a:lnTo>
                                    <a:pt x="362" y="27"/>
                                  </a:lnTo>
                                  <a:lnTo>
                                    <a:pt x="405" y="57"/>
                                  </a:lnTo>
                                  <a:lnTo>
                                    <a:pt x="410" y="62"/>
                                  </a:lnTo>
                                  <a:lnTo>
                                    <a:pt x="444" y="94"/>
                                  </a:lnTo>
                                  <a:lnTo>
                                    <a:pt x="457" y="108"/>
                                  </a:lnTo>
                                  <a:lnTo>
                                    <a:pt x="480" y="135"/>
                                  </a:lnTo>
                                  <a:lnTo>
                                    <a:pt x="496" y="160"/>
                                  </a:lnTo>
                                  <a:lnTo>
                                    <a:pt x="509" y="182"/>
                                  </a:lnTo>
                                  <a:lnTo>
                                    <a:pt x="528" y="219"/>
                                  </a:lnTo>
                                  <a:lnTo>
                                    <a:pt x="534" y="231"/>
                                  </a:lnTo>
                                  <a:lnTo>
                                    <a:pt x="551" y="277"/>
                                  </a:lnTo>
                                  <a:lnTo>
                                    <a:pt x="551" y="282"/>
                                  </a:lnTo>
                                  <a:lnTo>
                                    <a:pt x="555" y="326"/>
                                  </a:lnTo>
                                  <a:lnTo>
                                    <a:pt x="550" y="371"/>
                                  </a:lnTo>
                                  <a:lnTo>
                                    <a:pt x="550" y="372"/>
                                  </a:lnTo>
                                  <a:lnTo>
                                    <a:pt x="535" y="414"/>
                                  </a:lnTo>
                                  <a:lnTo>
                                    <a:pt x="512" y="450"/>
                                  </a:lnTo>
                                  <a:lnTo>
                                    <a:pt x="482" y="482"/>
                                  </a:lnTo>
                                  <a:lnTo>
                                    <a:pt x="433" y="517"/>
                                  </a:lnTo>
                                  <a:lnTo>
                                    <a:pt x="414" y="492"/>
                                  </a:lnTo>
                                  <a:lnTo>
                                    <a:pt x="371" y="437"/>
                                  </a:lnTo>
                                  <a:lnTo>
                                    <a:pt x="331" y="385"/>
                                  </a:lnTo>
                                  <a:lnTo>
                                    <a:pt x="289" y="330"/>
                                  </a:lnTo>
                                  <a:lnTo>
                                    <a:pt x="249" y="274"/>
                                  </a:lnTo>
                                  <a:lnTo>
                                    <a:pt x="213" y="225"/>
                                  </a:lnTo>
                                  <a:lnTo>
                                    <a:pt x="202" y="233"/>
                                  </a:lnTo>
                                  <a:lnTo>
                                    <a:pt x="174" y="268"/>
                                  </a:lnTo>
                                  <a:lnTo>
                                    <a:pt x="168" y="312"/>
                                  </a:lnTo>
                                  <a:lnTo>
                                    <a:pt x="174" y="335"/>
                                  </a:lnTo>
                                  <a:lnTo>
                                    <a:pt x="180" y="360"/>
                                  </a:lnTo>
                                  <a:lnTo>
                                    <a:pt x="203" y="400"/>
                                  </a:lnTo>
                                  <a:lnTo>
                                    <a:pt x="208" y="407"/>
                                  </a:lnTo>
                                  <a:lnTo>
                                    <a:pt x="249" y="454"/>
                                  </a:lnTo>
                                  <a:lnTo>
                                    <a:pt x="262" y="467"/>
                                  </a:lnTo>
                                  <a:lnTo>
                                    <a:pt x="301" y="499"/>
                                  </a:lnTo>
                                  <a:lnTo>
                                    <a:pt x="348" y="537"/>
                                  </a:lnTo>
                                  <a:lnTo>
                                    <a:pt x="348" y="537"/>
                                  </a:lnTo>
                                  <a:close/>
                                  <a:moveTo>
                                    <a:pt x="272" y="184"/>
                                  </a:moveTo>
                                  <a:lnTo>
                                    <a:pt x="305" y="231"/>
                                  </a:lnTo>
                                  <a:lnTo>
                                    <a:pt x="344" y="285"/>
                                  </a:lnTo>
                                  <a:lnTo>
                                    <a:pt x="372" y="322"/>
                                  </a:lnTo>
                                  <a:lnTo>
                                    <a:pt x="383" y="314"/>
                                  </a:lnTo>
                                  <a:lnTo>
                                    <a:pt x="409" y="280"/>
                                  </a:lnTo>
                                  <a:lnTo>
                                    <a:pt x="413" y="241"/>
                                  </a:lnTo>
                                  <a:lnTo>
                                    <a:pt x="408" y="232"/>
                                  </a:lnTo>
                                  <a:lnTo>
                                    <a:pt x="395" y="205"/>
                                  </a:lnTo>
                                  <a:lnTo>
                                    <a:pt x="375" y="184"/>
                                  </a:lnTo>
                                  <a:lnTo>
                                    <a:pt x="367" y="180"/>
                                  </a:lnTo>
                                  <a:lnTo>
                                    <a:pt x="349" y="171"/>
                                  </a:lnTo>
                                  <a:lnTo>
                                    <a:pt x="322" y="167"/>
                                  </a:lnTo>
                                  <a:lnTo>
                                    <a:pt x="299" y="173"/>
                                  </a:lnTo>
                                  <a:lnTo>
                                    <a:pt x="272" y="184"/>
                                  </a:lnTo>
                                  <a:lnTo>
                                    <a:pt x="272" y="184"/>
                                  </a:lnTo>
                                  <a:close/>
                                </a:path>
                              </a:pathLst>
                            </a:custGeom>
                            <a:solidFill>
                              <a:srgbClr val="000000"/>
                            </a:solidFill>
                            <a:ln>
                              <a:noFill/>
                            </a:ln>
                          </wps:spPr>
                          <wps:bodyPr spcFirstLastPara="1" wrap="square" lIns="91425" tIns="91425" rIns="91425" bIns="91425" anchor="ctr" anchorCtr="0">
                            <a:noAutofit/>
                          </wps:bodyPr>
                        </wps:wsp>
                        <wps:wsp>
                          <wps:cNvPr id="28" name="Freeform: Shape 28"/>
                          <wps:cNvSpPr/>
                          <wps:spPr>
                            <a:xfrm>
                              <a:off x="3406" y="2376"/>
                              <a:ext cx="133" cy="146"/>
                            </a:xfrm>
                            <a:custGeom>
                              <a:avLst/>
                              <a:gdLst/>
                              <a:ahLst/>
                              <a:cxnLst/>
                              <a:rect l="l" t="t" r="r" b="b"/>
                              <a:pathLst>
                                <a:path w="545" h="604" extrusionOk="0">
                                  <a:moveTo>
                                    <a:pt x="289" y="529"/>
                                  </a:moveTo>
                                  <a:lnTo>
                                    <a:pt x="224" y="573"/>
                                  </a:lnTo>
                                  <a:lnTo>
                                    <a:pt x="200" y="588"/>
                                  </a:lnTo>
                                  <a:lnTo>
                                    <a:pt x="175" y="604"/>
                                  </a:lnTo>
                                  <a:lnTo>
                                    <a:pt x="127" y="565"/>
                                  </a:lnTo>
                                  <a:lnTo>
                                    <a:pt x="111" y="553"/>
                                  </a:lnTo>
                                  <a:lnTo>
                                    <a:pt x="77" y="516"/>
                                  </a:lnTo>
                                  <a:lnTo>
                                    <a:pt x="71" y="511"/>
                                  </a:lnTo>
                                  <a:lnTo>
                                    <a:pt x="32" y="457"/>
                                  </a:lnTo>
                                  <a:lnTo>
                                    <a:pt x="21" y="443"/>
                                  </a:lnTo>
                                  <a:lnTo>
                                    <a:pt x="6" y="412"/>
                                  </a:lnTo>
                                  <a:lnTo>
                                    <a:pt x="1" y="390"/>
                                  </a:lnTo>
                                  <a:lnTo>
                                    <a:pt x="0" y="382"/>
                                  </a:lnTo>
                                  <a:lnTo>
                                    <a:pt x="2" y="354"/>
                                  </a:lnTo>
                                  <a:lnTo>
                                    <a:pt x="11" y="330"/>
                                  </a:lnTo>
                                  <a:lnTo>
                                    <a:pt x="41" y="290"/>
                                  </a:lnTo>
                                  <a:lnTo>
                                    <a:pt x="54" y="279"/>
                                  </a:lnTo>
                                  <a:lnTo>
                                    <a:pt x="95" y="245"/>
                                  </a:lnTo>
                                  <a:lnTo>
                                    <a:pt x="223" y="145"/>
                                  </a:lnTo>
                                  <a:lnTo>
                                    <a:pt x="199" y="115"/>
                                  </a:lnTo>
                                  <a:lnTo>
                                    <a:pt x="172" y="83"/>
                                  </a:lnTo>
                                  <a:lnTo>
                                    <a:pt x="238" y="29"/>
                                  </a:lnTo>
                                  <a:lnTo>
                                    <a:pt x="271" y="0"/>
                                  </a:lnTo>
                                  <a:lnTo>
                                    <a:pt x="295" y="29"/>
                                  </a:lnTo>
                                  <a:lnTo>
                                    <a:pt x="324" y="65"/>
                                  </a:lnTo>
                                  <a:lnTo>
                                    <a:pt x="398" y="7"/>
                                  </a:lnTo>
                                  <a:lnTo>
                                    <a:pt x="406" y="13"/>
                                  </a:lnTo>
                                  <a:lnTo>
                                    <a:pt x="456" y="52"/>
                                  </a:lnTo>
                                  <a:lnTo>
                                    <a:pt x="464" y="58"/>
                                  </a:lnTo>
                                  <a:lnTo>
                                    <a:pt x="509" y="92"/>
                                  </a:lnTo>
                                  <a:lnTo>
                                    <a:pt x="545" y="118"/>
                                  </a:lnTo>
                                  <a:lnTo>
                                    <a:pt x="447" y="207"/>
                                  </a:lnTo>
                                  <a:lnTo>
                                    <a:pt x="464" y="227"/>
                                  </a:lnTo>
                                  <a:lnTo>
                                    <a:pt x="507" y="272"/>
                                  </a:lnTo>
                                  <a:lnTo>
                                    <a:pt x="522" y="289"/>
                                  </a:lnTo>
                                  <a:lnTo>
                                    <a:pt x="429" y="379"/>
                                  </a:lnTo>
                                  <a:lnTo>
                                    <a:pt x="416" y="365"/>
                                  </a:lnTo>
                                  <a:lnTo>
                                    <a:pt x="373" y="319"/>
                                  </a:lnTo>
                                  <a:lnTo>
                                    <a:pt x="352" y="294"/>
                                  </a:lnTo>
                                  <a:lnTo>
                                    <a:pt x="264" y="373"/>
                                  </a:lnTo>
                                  <a:lnTo>
                                    <a:pt x="240" y="396"/>
                                  </a:lnTo>
                                  <a:lnTo>
                                    <a:pt x="216" y="426"/>
                                  </a:lnTo>
                                  <a:lnTo>
                                    <a:pt x="214" y="455"/>
                                  </a:lnTo>
                                  <a:lnTo>
                                    <a:pt x="221" y="470"/>
                                  </a:lnTo>
                                  <a:lnTo>
                                    <a:pt x="230" y="484"/>
                                  </a:lnTo>
                                  <a:lnTo>
                                    <a:pt x="248" y="501"/>
                                  </a:lnTo>
                                  <a:lnTo>
                                    <a:pt x="270" y="516"/>
                                  </a:lnTo>
                                  <a:lnTo>
                                    <a:pt x="289" y="529"/>
                                  </a:lnTo>
                                  <a:lnTo>
                                    <a:pt x="289" y="529"/>
                                  </a:lnTo>
                                  <a:close/>
                                </a:path>
                              </a:pathLst>
                            </a:custGeom>
                            <a:solidFill>
                              <a:srgbClr val="000000"/>
                            </a:solidFill>
                            <a:ln>
                              <a:noFill/>
                            </a:ln>
                          </wps:spPr>
                          <wps:bodyPr spcFirstLastPara="1" wrap="square" lIns="91425" tIns="91425" rIns="91425" bIns="91425" anchor="ctr" anchorCtr="0">
                            <a:noAutofit/>
                          </wps:bodyPr>
                        </wps:wsp>
                        <wps:wsp>
                          <wps:cNvPr id="29" name="Freeform: Shape 29"/>
                          <wps:cNvSpPr/>
                          <wps:spPr>
                            <a:xfrm>
                              <a:off x="3458" y="2426"/>
                              <a:ext cx="176" cy="215"/>
                            </a:xfrm>
                            <a:custGeom>
                              <a:avLst/>
                              <a:gdLst/>
                              <a:ahLst/>
                              <a:cxnLst/>
                              <a:rect l="l" t="t" r="r" b="b"/>
                              <a:pathLst>
                                <a:path w="719" h="877" extrusionOk="0">
                                  <a:moveTo>
                                    <a:pt x="0" y="438"/>
                                  </a:moveTo>
                                  <a:lnTo>
                                    <a:pt x="89" y="365"/>
                                  </a:lnTo>
                                  <a:lnTo>
                                    <a:pt x="251" y="216"/>
                                  </a:lnTo>
                                  <a:lnTo>
                                    <a:pt x="280" y="189"/>
                                  </a:lnTo>
                                  <a:lnTo>
                                    <a:pt x="365" y="105"/>
                                  </a:lnTo>
                                  <a:lnTo>
                                    <a:pt x="469" y="0"/>
                                  </a:lnTo>
                                  <a:lnTo>
                                    <a:pt x="507" y="42"/>
                                  </a:lnTo>
                                  <a:lnTo>
                                    <a:pt x="537" y="73"/>
                                  </a:lnTo>
                                  <a:lnTo>
                                    <a:pt x="550" y="86"/>
                                  </a:lnTo>
                                  <a:lnTo>
                                    <a:pt x="595" y="129"/>
                                  </a:lnTo>
                                  <a:lnTo>
                                    <a:pt x="606" y="140"/>
                                  </a:lnTo>
                                  <a:lnTo>
                                    <a:pt x="524" y="219"/>
                                  </a:lnTo>
                                  <a:lnTo>
                                    <a:pt x="463" y="278"/>
                                  </a:lnTo>
                                  <a:lnTo>
                                    <a:pt x="442" y="299"/>
                                  </a:lnTo>
                                  <a:lnTo>
                                    <a:pt x="445" y="299"/>
                                  </a:lnTo>
                                  <a:lnTo>
                                    <a:pt x="482" y="296"/>
                                  </a:lnTo>
                                  <a:lnTo>
                                    <a:pt x="511" y="299"/>
                                  </a:lnTo>
                                  <a:lnTo>
                                    <a:pt x="529" y="304"/>
                                  </a:lnTo>
                                  <a:lnTo>
                                    <a:pt x="538" y="307"/>
                                  </a:lnTo>
                                  <a:lnTo>
                                    <a:pt x="566" y="319"/>
                                  </a:lnTo>
                                  <a:lnTo>
                                    <a:pt x="588" y="334"/>
                                  </a:lnTo>
                                  <a:lnTo>
                                    <a:pt x="598" y="340"/>
                                  </a:lnTo>
                                  <a:lnTo>
                                    <a:pt x="630" y="366"/>
                                  </a:lnTo>
                                  <a:lnTo>
                                    <a:pt x="637" y="375"/>
                                  </a:lnTo>
                                  <a:lnTo>
                                    <a:pt x="681" y="424"/>
                                  </a:lnTo>
                                  <a:lnTo>
                                    <a:pt x="686" y="428"/>
                                  </a:lnTo>
                                  <a:lnTo>
                                    <a:pt x="706" y="461"/>
                                  </a:lnTo>
                                  <a:lnTo>
                                    <a:pt x="714" y="487"/>
                                  </a:lnTo>
                                  <a:lnTo>
                                    <a:pt x="717" y="496"/>
                                  </a:lnTo>
                                  <a:lnTo>
                                    <a:pt x="719" y="530"/>
                                  </a:lnTo>
                                  <a:lnTo>
                                    <a:pt x="714" y="561"/>
                                  </a:lnTo>
                                  <a:lnTo>
                                    <a:pt x="685" y="615"/>
                                  </a:lnTo>
                                  <a:lnTo>
                                    <a:pt x="664" y="642"/>
                                  </a:lnTo>
                                  <a:lnTo>
                                    <a:pt x="628" y="682"/>
                                  </a:lnTo>
                                  <a:lnTo>
                                    <a:pt x="523" y="802"/>
                                  </a:lnTo>
                                  <a:lnTo>
                                    <a:pt x="491" y="839"/>
                                  </a:lnTo>
                                  <a:lnTo>
                                    <a:pt x="461" y="877"/>
                                  </a:lnTo>
                                  <a:lnTo>
                                    <a:pt x="431" y="851"/>
                                  </a:lnTo>
                                  <a:lnTo>
                                    <a:pt x="381" y="807"/>
                                  </a:lnTo>
                                  <a:lnTo>
                                    <a:pt x="377" y="804"/>
                                  </a:lnTo>
                                  <a:lnTo>
                                    <a:pt x="324" y="757"/>
                                  </a:lnTo>
                                  <a:lnTo>
                                    <a:pt x="293" y="728"/>
                                  </a:lnTo>
                                  <a:lnTo>
                                    <a:pt x="397" y="629"/>
                                  </a:lnTo>
                                  <a:lnTo>
                                    <a:pt x="479" y="539"/>
                                  </a:lnTo>
                                  <a:lnTo>
                                    <a:pt x="500" y="506"/>
                                  </a:lnTo>
                                  <a:lnTo>
                                    <a:pt x="505" y="478"/>
                                  </a:lnTo>
                                  <a:lnTo>
                                    <a:pt x="496" y="452"/>
                                  </a:lnTo>
                                  <a:lnTo>
                                    <a:pt x="493" y="447"/>
                                  </a:lnTo>
                                  <a:lnTo>
                                    <a:pt x="478" y="428"/>
                                  </a:lnTo>
                                  <a:lnTo>
                                    <a:pt x="456" y="411"/>
                                  </a:lnTo>
                                  <a:lnTo>
                                    <a:pt x="442" y="405"/>
                                  </a:lnTo>
                                  <a:lnTo>
                                    <a:pt x="433" y="401"/>
                                  </a:lnTo>
                                  <a:lnTo>
                                    <a:pt x="386" y="398"/>
                                  </a:lnTo>
                                  <a:lnTo>
                                    <a:pt x="338" y="419"/>
                                  </a:lnTo>
                                  <a:lnTo>
                                    <a:pt x="336" y="420"/>
                                  </a:lnTo>
                                  <a:lnTo>
                                    <a:pt x="246" y="497"/>
                                  </a:lnTo>
                                  <a:lnTo>
                                    <a:pt x="151" y="593"/>
                                  </a:lnTo>
                                  <a:lnTo>
                                    <a:pt x="119" y="562"/>
                                  </a:lnTo>
                                  <a:lnTo>
                                    <a:pt x="81" y="522"/>
                                  </a:lnTo>
                                  <a:lnTo>
                                    <a:pt x="71" y="513"/>
                                  </a:lnTo>
                                  <a:lnTo>
                                    <a:pt x="22" y="460"/>
                                  </a:lnTo>
                                  <a:lnTo>
                                    <a:pt x="0" y="438"/>
                                  </a:lnTo>
                                  <a:lnTo>
                                    <a:pt x="0" y="438"/>
                                  </a:lnTo>
                                  <a:close/>
                                </a:path>
                              </a:pathLst>
                            </a:custGeom>
                            <a:solidFill>
                              <a:srgbClr val="000000"/>
                            </a:solidFill>
                            <a:ln>
                              <a:noFill/>
                            </a:ln>
                          </wps:spPr>
                          <wps:bodyPr spcFirstLastPara="1" wrap="square" lIns="91425" tIns="91425" rIns="91425" bIns="91425" anchor="ctr" anchorCtr="0">
                            <a:noAutofit/>
                          </wps:bodyPr>
                        </wps:wsp>
                        <wps:wsp>
                          <wps:cNvPr id="30" name="Freeform: Shape 30"/>
                          <wps:cNvSpPr/>
                          <wps:spPr>
                            <a:xfrm>
                              <a:off x="3600" y="2578"/>
                              <a:ext cx="139" cy="146"/>
                            </a:xfrm>
                            <a:custGeom>
                              <a:avLst/>
                              <a:gdLst/>
                              <a:ahLst/>
                              <a:cxnLst/>
                              <a:rect l="l" t="t" r="r" b="b"/>
                              <a:pathLst>
                                <a:path w="573" h="600" extrusionOk="0">
                                  <a:moveTo>
                                    <a:pt x="426" y="498"/>
                                  </a:moveTo>
                                  <a:lnTo>
                                    <a:pt x="332" y="600"/>
                                  </a:lnTo>
                                  <a:lnTo>
                                    <a:pt x="307" y="588"/>
                                  </a:lnTo>
                                  <a:lnTo>
                                    <a:pt x="246" y="555"/>
                                  </a:lnTo>
                                  <a:lnTo>
                                    <a:pt x="239" y="551"/>
                                  </a:lnTo>
                                  <a:lnTo>
                                    <a:pt x="187" y="516"/>
                                  </a:lnTo>
                                  <a:lnTo>
                                    <a:pt x="168" y="503"/>
                                  </a:lnTo>
                                  <a:lnTo>
                                    <a:pt x="132" y="472"/>
                                  </a:lnTo>
                                  <a:lnTo>
                                    <a:pt x="78" y="426"/>
                                  </a:lnTo>
                                  <a:lnTo>
                                    <a:pt x="77" y="424"/>
                                  </a:lnTo>
                                  <a:lnTo>
                                    <a:pt x="44" y="384"/>
                                  </a:lnTo>
                                  <a:lnTo>
                                    <a:pt x="33" y="368"/>
                                  </a:lnTo>
                                  <a:lnTo>
                                    <a:pt x="21" y="344"/>
                                  </a:lnTo>
                                  <a:lnTo>
                                    <a:pt x="7" y="306"/>
                                  </a:lnTo>
                                  <a:lnTo>
                                    <a:pt x="5" y="290"/>
                                  </a:lnTo>
                                  <a:lnTo>
                                    <a:pt x="0" y="266"/>
                                  </a:lnTo>
                                  <a:lnTo>
                                    <a:pt x="2" y="224"/>
                                  </a:lnTo>
                                  <a:lnTo>
                                    <a:pt x="12" y="184"/>
                                  </a:lnTo>
                                  <a:lnTo>
                                    <a:pt x="29" y="144"/>
                                  </a:lnTo>
                                  <a:lnTo>
                                    <a:pt x="44" y="121"/>
                                  </a:lnTo>
                                  <a:lnTo>
                                    <a:pt x="53" y="108"/>
                                  </a:lnTo>
                                  <a:lnTo>
                                    <a:pt x="59" y="102"/>
                                  </a:lnTo>
                                  <a:lnTo>
                                    <a:pt x="93" y="65"/>
                                  </a:lnTo>
                                  <a:lnTo>
                                    <a:pt x="144" y="31"/>
                                  </a:lnTo>
                                  <a:lnTo>
                                    <a:pt x="198" y="8"/>
                                  </a:lnTo>
                                  <a:lnTo>
                                    <a:pt x="214" y="5"/>
                                  </a:lnTo>
                                  <a:lnTo>
                                    <a:pt x="250" y="0"/>
                                  </a:lnTo>
                                  <a:lnTo>
                                    <a:pt x="296" y="4"/>
                                  </a:lnTo>
                                  <a:lnTo>
                                    <a:pt x="299" y="4"/>
                                  </a:lnTo>
                                  <a:lnTo>
                                    <a:pt x="348" y="19"/>
                                  </a:lnTo>
                                  <a:lnTo>
                                    <a:pt x="360" y="26"/>
                                  </a:lnTo>
                                  <a:lnTo>
                                    <a:pt x="395" y="43"/>
                                  </a:lnTo>
                                  <a:lnTo>
                                    <a:pt x="416" y="57"/>
                                  </a:lnTo>
                                  <a:lnTo>
                                    <a:pt x="440" y="72"/>
                                  </a:lnTo>
                                  <a:lnTo>
                                    <a:pt x="468" y="95"/>
                                  </a:lnTo>
                                  <a:lnTo>
                                    <a:pt x="482" y="107"/>
                                  </a:lnTo>
                                  <a:lnTo>
                                    <a:pt x="514" y="141"/>
                                  </a:lnTo>
                                  <a:lnTo>
                                    <a:pt x="519" y="146"/>
                                  </a:lnTo>
                                  <a:lnTo>
                                    <a:pt x="549" y="188"/>
                                  </a:lnTo>
                                  <a:lnTo>
                                    <a:pt x="553" y="201"/>
                                  </a:lnTo>
                                  <a:lnTo>
                                    <a:pt x="566" y="233"/>
                                  </a:lnTo>
                                  <a:lnTo>
                                    <a:pt x="573" y="279"/>
                                  </a:lnTo>
                                  <a:lnTo>
                                    <a:pt x="573" y="291"/>
                                  </a:lnTo>
                                  <a:lnTo>
                                    <a:pt x="571" y="322"/>
                                  </a:lnTo>
                                  <a:lnTo>
                                    <a:pt x="558" y="364"/>
                                  </a:lnTo>
                                  <a:lnTo>
                                    <a:pt x="539" y="404"/>
                                  </a:lnTo>
                                  <a:lnTo>
                                    <a:pt x="502" y="453"/>
                                  </a:lnTo>
                                  <a:lnTo>
                                    <a:pt x="482" y="438"/>
                                  </a:lnTo>
                                  <a:lnTo>
                                    <a:pt x="427" y="400"/>
                                  </a:lnTo>
                                  <a:lnTo>
                                    <a:pt x="371" y="360"/>
                                  </a:lnTo>
                                  <a:lnTo>
                                    <a:pt x="317" y="321"/>
                                  </a:lnTo>
                                  <a:lnTo>
                                    <a:pt x="263" y="281"/>
                                  </a:lnTo>
                                  <a:lnTo>
                                    <a:pt x="209" y="240"/>
                                  </a:lnTo>
                                  <a:lnTo>
                                    <a:pt x="207" y="242"/>
                                  </a:lnTo>
                                  <a:lnTo>
                                    <a:pt x="201" y="250"/>
                                  </a:lnTo>
                                  <a:lnTo>
                                    <a:pt x="200" y="251"/>
                                  </a:lnTo>
                                  <a:lnTo>
                                    <a:pt x="184" y="293"/>
                                  </a:lnTo>
                                  <a:lnTo>
                                    <a:pt x="190" y="337"/>
                                  </a:lnTo>
                                  <a:lnTo>
                                    <a:pt x="207" y="364"/>
                                  </a:lnTo>
                                  <a:lnTo>
                                    <a:pt x="215" y="379"/>
                                  </a:lnTo>
                                  <a:lnTo>
                                    <a:pt x="255" y="415"/>
                                  </a:lnTo>
                                  <a:lnTo>
                                    <a:pt x="256" y="415"/>
                                  </a:lnTo>
                                  <a:lnTo>
                                    <a:pt x="313" y="450"/>
                                  </a:lnTo>
                                  <a:lnTo>
                                    <a:pt x="323" y="457"/>
                                  </a:lnTo>
                                  <a:lnTo>
                                    <a:pt x="377" y="478"/>
                                  </a:lnTo>
                                  <a:lnTo>
                                    <a:pt x="426" y="498"/>
                                  </a:lnTo>
                                  <a:lnTo>
                                    <a:pt x="426" y="498"/>
                                  </a:lnTo>
                                  <a:close/>
                                  <a:moveTo>
                                    <a:pt x="255" y="183"/>
                                  </a:moveTo>
                                  <a:lnTo>
                                    <a:pt x="305" y="222"/>
                                  </a:lnTo>
                                  <a:lnTo>
                                    <a:pt x="358" y="261"/>
                                  </a:lnTo>
                                  <a:lnTo>
                                    <a:pt x="389" y="284"/>
                                  </a:lnTo>
                                  <a:lnTo>
                                    <a:pt x="397" y="272"/>
                                  </a:lnTo>
                                  <a:lnTo>
                                    <a:pt x="413" y="231"/>
                                  </a:lnTo>
                                  <a:lnTo>
                                    <a:pt x="405" y="195"/>
                                  </a:lnTo>
                                  <a:lnTo>
                                    <a:pt x="403" y="192"/>
                                  </a:lnTo>
                                  <a:lnTo>
                                    <a:pt x="378" y="165"/>
                                  </a:lnTo>
                                  <a:lnTo>
                                    <a:pt x="353" y="151"/>
                                  </a:lnTo>
                                  <a:lnTo>
                                    <a:pt x="353" y="151"/>
                                  </a:lnTo>
                                  <a:lnTo>
                                    <a:pt x="326" y="147"/>
                                  </a:lnTo>
                                  <a:lnTo>
                                    <a:pt x="299" y="152"/>
                                  </a:lnTo>
                                  <a:lnTo>
                                    <a:pt x="277" y="163"/>
                                  </a:lnTo>
                                  <a:lnTo>
                                    <a:pt x="255" y="183"/>
                                  </a:lnTo>
                                  <a:lnTo>
                                    <a:pt x="255" y="183"/>
                                  </a:lnTo>
                                  <a:close/>
                                </a:path>
                              </a:pathLst>
                            </a:custGeom>
                            <a:solidFill>
                              <a:srgbClr val="000000"/>
                            </a:solidFill>
                            <a:ln>
                              <a:noFill/>
                            </a:ln>
                          </wps:spPr>
                          <wps:bodyPr spcFirstLastPara="1" wrap="square" lIns="91425" tIns="91425" rIns="91425" bIns="91425" anchor="ctr" anchorCtr="0">
                            <a:noAutofit/>
                          </wps:bodyPr>
                        </wps:wsp>
                        <wps:wsp>
                          <wps:cNvPr id="31" name="Freeform: Shape 31"/>
                          <wps:cNvSpPr/>
                          <wps:spPr>
                            <a:xfrm>
                              <a:off x="3698" y="2640"/>
                              <a:ext cx="138" cy="125"/>
                            </a:xfrm>
                            <a:custGeom>
                              <a:avLst/>
                              <a:gdLst/>
                              <a:ahLst/>
                              <a:cxnLst/>
                              <a:rect l="l" t="t" r="r" b="b"/>
                              <a:pathLst>
                                <a:path w="571" h="520" extrusionOk="0">
                                  <a:moveTo>
                                    <a:pt x="0" y="404"/>
                                  </a:moveTo>
                                  <a:lnTo>
                                    <a:pt x="123" y="232"/>
                                  </a:lnTo>
                                  <a:lnTo>
                                    <a:pt x="190" y="132"/>
                                  </a:lnTo>
                                  <a:lnTo>
                                    <a:pt x="224" y="75"/>
                                  </a:lnTo>
                                  <a:lnTo>
                                    <a:pt x="268" y="0"/>
                                  </a:lnTo>
                                  <a:lnTo>
                                    <a:pt x="278" y="7"/>
                                  </a:lnTo>
                                  <a:lnTo>
                                    <a:pt x="330" y="42"/>
                                  </a:lnTo>
                                  <a:lnTo>
                                    <a:pt x="346" y="52"/>
                                  </a:lnTo>
                                  <a:lnTo>
                                    <a:pt x="386" y="76"/>
                                  </a:lnTo>
                                  <a:lnTo>
                                    <a:pt x="426" y="102"/>
                                  </a:lnTo>
                                  <a:lnTo>
                                    <a:pt x="398" y="147"/>
                                  </a:lnTo>
                                  <a:lnTo>
                                    <a:pt x="423" y="141"/>
                                  </a:lnTo>
                                  <a:lnTo>
                                    <a:pt x="440" y="137"/>
                                  </a:lnTo>
                                  <a:lnTo>
                                    <a:pt x="473" y="134"/>
                                  </a:lnTo>
                                  <a:lnTo>
                                    <a:pt x="496" y="138"/>
                                  </a:lnTo>
                                  <a:lnTo>
                                    <a:pt x="506" y="140"/>
                                  </a:lnTo>
                                  <a:lnTo>
                                    <a:pt x="539" y="155"/>
                                  </a:lnTo>
                                  <a:lnTo>
                                    <a:pt x="554" y="165"/>
                                  </a:lnTo>
                                  <a:lnTo>
                                    <a:pt x="571" y="178"/>
                                  </a:lnTo>
                                  <a:lnTo>
                                    <a:pt x="533" y="257"/>
                                  </a:lnTo>
                                  <a:lnTo>
                                    <a:pt x="502" y="324"/>
                                  </a:lnTo>
                                  <a:lnTo>
                                    <a:pt x="480" y="306"/>
                                  </a:lnTo>
                                  <a:lnTo>
                                    <a:pt x="462" y="290"/>
                                  </a:lnTo>
                                  <a:lnTo>
                                    <a:pt x="423" y="275"/>
                                  </a:lnTo>
                                  <a:lnTo>
                                    <a:pt x="413" y="271"/>
                                  </a:lnTo>
                                  <a:lnTo>
                                    <a:pt x="368" y="274"/>
                                  </a:lnTo>
                                  <a:lnTo>
                                    <a:pt x="341" y="288"/>
                                  </a:lnTo>
                                  <a:lnTo>
                                    <a:pt x="325" y="297"/>
                                  </a:lnTo>
                                  <a:lnTo>
                                    <a:pt x="273" y="359"/>
                                  </a:lnTo>
                                  <a:lnTo>
                                    <a:pt x="208" y="466"/>
                                  </a:lnTo>
                                  <a:lnTo>
                                    <a:pt x="180" y="520"/>
                                  </a:lnTo>
                                  <a:lnTo>
                                    <a:pt x="146" y="498"/>
                                  </a:lnTo>
                                  <a:lnTo>
                                    <a:pt x="92" y="462"/>
                                  </a:lnTo>
                                  <a:lnTo>
                                    <a:pt x="86" y="459"/>
                                  </a:lnTo>
                                  <a:lnTo>
                                    <a:pt x="28" y="423"/>
                                  </a:lnTo>
                                  <a:lnTo>
                                    <a:pt x="0" y="404"/>
                                  </a:lnTo>
                                  <a:lnTo>
                                    <a:pt x="0" y="404"/>
                                  </a:lnTo>
                                  <a:close/>
                                </a:path>
                              </a:pathLst>
                            </a:custGeom>
                            <a:solidFill>
                              <a:srgbClr val="000000"/>
                            </a:solidFill>
                            <a:ln>
                              <a:noFill/>
                            </a:ln>
                          </wps:spPr>
                          <wps:bodyPr spcFirstLastPara="1" wrap="square" lIns="91425" tIns="91425" rIns="91425" bIns="91425" anchor="ctr" anchorCtr="0">
                            <a:noAutofit/>
                          </wps:bodyPr>
                        </wps:wsp>
                        <wps:wsp>
                          <wps:cNvPr id="32" name="Freeform: Shape 32"/>
                          <wps:cNvSpPr/>
                          <wps:spPr>
                            <a:xfrm>
                              <a:off x="3875" y="2677"/>
                              <a:ext cx="263" cy="229"/>
                            </a:xfrm>
                            <a:custGeom>
                              <a:avLst/>
                              <a:gdLst/>
                              <a:ahLst/>
                              <a:cxnLst/>
                              <a:rect l="l" t="t" r="r" b="b"/>
                              <a:pathLst>
                                <a:path w="1068" h="932" extrusionOk="0">
                                  <a:moveTo>
                                    <a:pt x="0" y="660"/>
                                  </a:moveTo>
                                  <a:lnTo>
                                    <a:pt x="18" y="576"/>
                                  </a:lnTo>
                                  <a:lnTo>
                                    <a:pt x="19" y="573"/>
                                  </a:lnTo>
                                  <a:lnTo>
                                    <a:pt x="37" y="484"/>
                                  </a:lnTo>
                                  <a:lnTo>
                                    <a:pt x="76" y="277"/>
                                  </a:lnTo>
                                  <a:lnTo>
                                    <a:pt x="110" y="122"/>
                                  </a:lnTo>
                                  <a:lnTo>
                                    <a:pt x="136" y="0"/>
                                  </a:lnTo>
                                  <a:lnTo>
                                    <a:pt x="188" y="28"/>
                                  </a:lnTo>
                                  <a:lnTo>
                                    <a:pt x="220" y="43"/>
                                  </a:lnTo>
                                  <a:lnTo>
                                    <a:pt x="245" y="55"/>
                                  </a:lnTo>
                                  <a:lnTo>
                                    <a:pt x="301" y="81"/>
                                  </a:lnTo>
                                  <a:lnTo>
                                    <a:pt x="308" y="85"/>
                                  </a:lnTo>
                                  <a:lnTo>
                                    <a:pt x="284" y="199"/>
                                  </a:lnTo>
                                  <a:lnTo>
                                    <a:pt x="253" y="365"/>
                                  </a:lnTo>
                                  <a:lnTo>
                                    <a:pt x="248" y="395"/>
                                  </a:lnTo>
                                  <a:lnTo>
                                    <a:pt x="218" y="548"/>
                                  </a:lnTo>
                                  <a:lnTo>
                                    <a:pt x="258" y="491"/>
                                  </a:lnTo>
                                  <a:lnTo>
                                    <a:pt x="288" y="451"/>
                                  </a:lnTo>
                                  <a:lnTo>
                                    <a:pt x="393" y="309"/>
                                  </a:lnTo>
                                  <a:lnTo>
                                    <a:pt x="438" y="241"/>
                                  </a:lnTo>
                                  <a:lnTo>
                                    <a:pt x="490" y="163"/>
                                  </a:lnTo>
                                  <a:lnTo>
                                    <a:pt x="528" y="180"/>
                                  </a:lnTo>
                                  <a:lnTo>
                                    <a:pt x="584" y="203"/>
                                  </a:lnTo>
                                  <a:lnTo>
                                    <a:pt x="590" y="206"/>
                                  </a:lnTo>
                                  <a:lnTo>
                                    <a:pt x="641" y="225"/>
                                  </a:lnTo>
                                  <a:lnTo>
                                    <a:pt x="692" y="242"/>
                                  </a:lnTo>
                                  <a:lnTo>
                                    <a:pt x="682" y="297"/>
                                  </a:lnTo>
                                  <a:lnTo>
                                    <a:pt x="657" y="446"/>
                                  </a:lnTo>
                                  <a:lnTo>
                                    <a:pt x="622" y="700"/>
                                  </a:lnTo>
                                  <a:lnTo>
                                    <a:pt x="621" y="706"/>
                                  </a:lnTo>
                                  <a:lnTo>
                                    <a:pt x="661" y="644"/>
                                  </a:lnTo>
                                  <a:lnTo>
                                    <a:pt x="683" y="613"/>
                                  </a:lnTo>
                                  <a:lnTo>
                                    <a:pt x="728" y="549"/>
                                  </a:lnTo>
                                  <a:lnTo>
                                    <a:pt x="743" y="527"/>
                                  </a:lnTo>
                                  <a:lnTo>
                                    <a:pt x="837" y="392"/>
                                  </a:lnTo>
                                  <a:lnTo>
                                    <a:pt x="861" y="354"/>
                                  </a:lnTo>
                                  <a:lnTo>
                                    <a:pt x="889" y="310"/>
                                  </a:lnTo>
                                  <a:lnTo>
                                    <a:pt x="933" y="325"/>
                                  </a:lnTo>
                                  <a:lnTo>
                                    <a:pt x="978" y="337"/>
                                  </a:lnTo>
                                  <a:lnTo>
                                    <a:pt x="992" y="341"/>
                                  </a:lnTo>
                                  <a:lnTo>
                                    <a:pt x="1050" y="358"/>
                                  </a:lnTo>
                                  <a:lnTo>
                                    <a:pt x="1068" y="363"/>
                                  </a:lnTo>
                                  <a:lnTo>
                                    <a:pt x="1037" y="411"/>
                                  </a:lnTo>
                                  <a:lnTo>
                                    <a:pt x="930" y="576"/>
                                  </a:lnTo>
                                  <a:lnTo>
                                    <a:pt x="819" y="740"/>
                                  </a:lnTo>
                                  <a:lnTo>
                                    <a:pt x="742" y="849"/>
                                  </a:lnTo>
                                  <a:lnTo>
                                    <a:pt x="703" y="906"/>
                                  </a:lnTo>
                                  <a:lnTo>
                                    <a:pt x="683" y="932"/>
                                  </a:lnTo>
                                  <a:lnTo>
                                    <a:pt x="628" y="914"/>
                                  </a:lnTo>
                                  <a:lnTo>
                                    <a:pt x="562" y="892"/>
                                  </a:lnTo>
                                  <a:lnTo>
                                    <a:pt x="551" y="887"/>
                                  </a:lnTo>
                                  <a:lnTo>
                                    <a:pt x="496" y="869"/>
                                  </a:lnTo>
                                  <a:lnTo>
                                    <a:pt x="431" y="844"/>
                                  </a:lnTo>
                                  <a:lnTo>
                                    <a:pt x="421" y="840"/>
                                  </a:lnTo>
                                  <a:lnTo>
                                    <a:pt x="431" y="775"/>
                                  </a:lnTo>
                                  <a:lnTo>
                                    <a:pt x="465" y="542"/>
                                  </a:lnTo>
                                  <a:lnTo>
                                    <a:pt x="465" y="540"/>
                                  </a:lnTo>
                                  <a:lnTo>
                                    <a:pt x="472" y="500"/>
                                  </a:lnTo>
                                  <a:lnTo>
                                    <a:pt x="488" y="433"/>
                                  </a:lnTo>
                                  <a:lnTo>
                                    <a:pt x="448" y="497"/>
                                  </a:lnTo>
                                  <a:lnTo>
                                    <a:pt x="419" y="539"/>
                                  </a:lnTo>
                                  <a:lnTo>
                                    <a:pt x="375" y="599"/>
                                  </a:lnTo>
                                  <a:lnTo>
                                    <a:pt x="244" y="769"/>
                                  </a:lnTo>
                                  <a:lnTo>
                                    <a:pt x="239" y="768"/>
                                  </a:lnTo>
                                  <a:lnTo>
                                    <a:pt x="175" y="740"/>
                                  </a:lnTo>
                                  <a:lnTo>
                                    <a:pt x="122" y="715"/>
                                  </a:lnTo>
                                  <a:lnTo>
                                    <a:pt x="113" y="713"/>
                                  </a:lnTo>
                                  <a:lnTo>
                                    <a:pt x="48" y="683"/>
                                  </a:lnTo>
                                  <a:lnTo>
                                    <a:pt x="0" y="660"/>
                                  </a:lnTo>
                                  <a:lnTo>
                                    <a:pt x="0" y="660"/>
                                  </a:lnTo>
                                  <a:close/>
                                </a:path>
                              </a:pathLst>
                            </a:custGeom>
                            <a:solidFill>
                              <a:srgbClr val="000000"/>
                            </a:solidFill>
                            <a:ln>
                              <a:noFill/>
                            </a:ln>
                          </wps:spPr>
                          <wps:bodyPr spcFirstLastPara="1" wrap="square" lIns="91425" tIns="91425" rIns="91425" bIns="91425" anchor="ctr" anchorCtr="0">
                            <a:noAutofit/>
                          </wps:bodyPr>
                        </wps:wsp>
                        <wps:wsp>
                          <wps:cNvPr id="33" name="Freeform: Shape 33"/>
                          <wps:cNvSpPr/>
                          <wps:spPr>
                            <a:xfrm>
                              <a:off x="4096" y="2815"/>
                              <a:ext cx="139" cy="131"/>
                            </a:xfrm>
                            <a:custGeom>
                              <a:avLst/>
                              <a:gdLst/>
                              <a:ahLst/>
                              <a:cxnLst/>
                              <a:rect l="l" t="t" r="r" b="b"/>
                              <a:pathLst>
                                <a:path w="570" h="539" extrusionOk="0">
                                  <a:moveTo>
                                    <a:pt x="497" y="407"/>
                                  </a:moveTo>
                                  <a:lnTo>
                                    <a:pt x="450" y="539"/>
                                  </a:lnTo>
                                  <a:lnTo>
                                    <a:pt x="410" y="536"/>
                                  </a:lnTo>
                                  <a:lnTo>
                                    <a:pt x="346" y="532"/>
                                  </a:lnTo>
                                  <a:lnTo>
                                    <a:pt x="339" y="532"/>
                                  </a:lnTo>
                                  <a:lnTo>
                                    <a:pt x="273" y="521"/>
                                  </a:lnTo>
                                  <a:lnTo>
                                    <a:pt x="264" y="519"/>
                                  </a:lnTo>
                                  <a:lnTo>
                                    <a:pt x="206" y="501"/>
                                  </a:lnTo>
                                  <a:lnTo>
                                    <a:pt x="152" y="486"/>
                                  </a:lnTo>
                                  <a:lnTo>
                                    <a:pt x="140" y="479"/>
                                  </a:lnTo>
                                  <a:lnTo>
                                    <a:pt x="106" y="463"/>
                                  </a:lnTo>
                                  <a:lnTo>
                                    <a:pt x="76" y="442"/>
                                  </a:lnTo>
                                  <a:lnTo>
                                    <a:pt x="69" y="436"/>
                                  </a:lnTo>
                                  <a:lnTo>
                                    <a:pt x="41" y="405"/>
                                  </a:lnTo>
                                  <a:lnTo>
                                    <a:pt x="21" y="374"/>
                                  </a:lnTo>
                                  <a:lnTo>
                                    <a:pt x="20" y="371"/>
                                  </a:lnTo>
                                  <a:lnTo>
                                    <a:pt x="6" y="332"/>
                                  </a:lnTo>
                                  <a:lnTo>
                                    <a:pt x="0" y="291"/>
                                  </a:lnTo>
                                  <a:lnTo>
                                    <a:pt x="2" y="247"/>
                                  </a:lnTo>
                                  <a:lnTo>
                                    <a:pt x="9" y="205"/>
                                  </a:lnTo>
                                  <a:lnTo>
                                    <a:pt x="31" y="147"/>
                                  </a:lnTo>
                                  <a:lnTo>
                                    <a:pt x="64" y="95"/>
                                  </a:lnTo>
                                  <a:lnTo>
                                    <a:pt x="102" y="54"/>
                                  </a:lnTo>
                                  <a:lnTo>
                                    <a:pt x="104" y="51"/>
                                  </a:lnTo>
                                  <a:lnTo>
                                    <a:pt x="148" y="23"/>
                                  </a:lnTo>
                                  <a:lnTo>
                                    <a:pt x="179" y="13"/>
                                  </a:lnTo>
                                  <a:lnTo>
                                    <a:pt x="196" y="6"/>
                                  </a:lnTo>
                                  <a:lnTo>
                                    <a:pt x="248" y="0"/>
                                  </a:lnTo>
                                  <a:lnTo>
                                    <a:pt x="248" y="0"/>
                                  </a:lnTo>
                                  <a:lnTo>
                                    <a:pt x="299" y="1"/>
                                  </a:lnTo>
                                  <a:lnTo>
                                    <a:pt x="311" y="4"/>
                                  </a:lnTo>
                                  <a:lnTo>
                                    <a:pt x="352" y="10"/>
                                  </a:lnTo>
                                  <a:lnTo>
                                    <a:pt x="372" y="17"/>
                                  </a:lnTo>
                                  <a:lnTo>
                                    <a:pt x="403" y="24"/>
                                  </a:lnTo>
                                  <a:lnTo>
                                    <a:pt x="432" y="37"/>
                                  </a:lnTo>
                                  <a:lnTo>
                                    <a:pt x="451" y="45"/>
                                  </a:lnTo>
                                  <a:lnTo>
                                    <a:pt x="492" y="69"/>
                                  </a:lnTo>
                                  <a:lnTo>
                                    <a:pt x="494" y="71"/>
                                  </a:lnTo>
                                  <a:lnTo>
                                    <a:pt x="527" y="104"/>
                                  </a:lnTo>
                                  <a:lnTo>
                                    <a:pt x="545" y="134"/>
                                  </a:lnTo>
                                  <a:lnTo>
                                    <a:pt x="551" y="144"/>
                                  </a:lnTo>
                                  <a:lnTo>
                                    <a:pt x="565" y="185"/>
                                  </a:lnTo>
                                  <a:lnTo>
                                    <a:pt x="570" y="228"/>
                                  </a:lnTo>
                                  <a:lnTo>
                                    <a:pt x="566" y="273"/>
                                  </a:lnTo>
                                  <a:lnTo>
                                    <a:pt x="550" y="332"/>
                                  </a:lnTo>
                                  <a:lnTo>
                                    <a:pt x="513" y="326"/>
                                  </a:lnTo>
                                  <a:lnTo>
                                    <a:pt x="450" y="313"/>
                                  </a:lnTo>
                                  <a:lnTo>
                                    <a:pt x="382" y="300"/>
                                  </a:lnTo>
                                  <a:lnTo>
                                    <a:pt x="319" y="286"/>
                                  </a:lnTo>
                                  <a:lnTo>
                                    <a:pt x="254" y="272"/>
                                  </a:lnTo>
                                  <a:lnTo>
                                    <a:pt x="202" y="260"/>
                                  </a:lnTo>
                                  <a:lnTo>
                                    <a:pt x="200" y="273"/>
                                  </a:lnTo>
                                  <a:lnTo>
                                    <a:pt x="199" y="320"/>
                                  </a:lnTo>
                                  <a:lnTo>
                                    <a:pt x="222" y="357"/>
                                  </a:lnTo>
                                  <a:lnTo>
                                    <a:pt x="234" y="366"/>
                                  </a:lnTo>
                                  <a:lnTo>
                                    <a:pt x="261" y="384"/>
                                  </a:lnTo>
                                  <a:lnTo>
                                    <a:pt x="297" y="397"/>
                                  </a:lnTo>
                                  <a:lnTo>
                                    <a:pt x="311" y="402"/>
                                  </a:lnTo>
                                  <a:lnTo>
                                    <a:pt x="361" y="409"/>
                                  </a:lnTo>
                                  <a:lnTo>
                                    <a:pt x="388" y="411"/>
                                  </a:lnTo>
                                  <a:lnTo>
                                    <a:pt x="432" y="409"/>
                                  </a:lnTo>
                                  <a:lnTo>
                                    <a:pt x="497" y="407"/>
                                  </a:lnTo>
                                  <a:lnTo>
                                    <a:pt x="497" y="407"/>
                                  </a:lnTo>
                                  <a:close/>
                                  <a:moveTo>
                                    <a:pt x="223" y="189"/>
                                  </a:moveTo>
                                  <a:lnTo>
                                    <a:pt x="270" y="200"/>
                                  </a:lnTo>
                                  <a:lnTo>
                                    <a:pt x="333" y="214"/>
                                  </a:lnTo>
                                  <a:lnTo>
                                    <a:pt x="382" y="225"/>
                                  </a:lnTo>
                                  <a:lnTo>
                                    <a:pt x="386" y="211"/>
                                  </a:lnTo>
                                  <a:lnTo>
                                    <a:pt x="385" y="167"/>
                                  </a:lnTo>
                                  <a:lnTo>
                                    <a:pt x="365" y="136"/>
                                  </a:lnTo>
                                  <a:lnTo>
                                    <a:pt x="350" y="130"/>
                                  </a:lnTo>
                                  <a:lnTo>
                                    <a:pt x="330" y="120"/>
                                  </a:lnTo>
                                  <a:lnTo>
                                    <a:pt x="301" y="118"/>
                                  </a:lnTo>
                                  <a:lnTo>
                                    <a:pt x="286" y="122"/>
                                  </a:lnTo>
                                  <a:lnTo>
                                    <a:pt x="275" y="126"/>
                                  </a:lnTo>
                                  <a:lnTo>
                                    <a:pt x="251" y="142"/>
                                  </a:lnTo>
                                  <a:lnTo>
                                    <a:pt x="237" y="161"/>
                                  </a:lnTo>
                                  <a:lnTo>
                                    <a:pt x="223" y="189"/>
                                  </a:lnTo>
                                  <a:lnTo>
                                    <a:pt x="223" y="189"/>
                                  </a:lnTo>
                                  <a:close/>
                                </a:path>
                              </a:pathLst>
                            </a:custGeom>
                            <a:solidFill>
                              <a:srgbClr val="000000"/>
                            </a:solidFill>
                            <a:ln>
                              <a:noFill/>
                            </a:ln>
                          </wps:spPr>
                          <wps:bodyPr spcFirstLastPara="1" wrap="square" lIns="91425" tIns="91425" rIns="91425" bIns="91425" anchor="ctr" anchorCtr="0">
                            <a:noAutofit/>
                          </wps:bodyPr>
                        </wps:wsp>
                        <wps:wsp>
                          <wps:cNvPr id="34" name="Freeform: Shape 34"/>
                          <wps:cNvSpPr/>
                          <wps:spPr>
                            <a:xfrm>
                              <a:off x="4295" y="2805"/>
                              <a:ext cx="150" cy="166"/>
                            </a:xfrm>
                            <a:custGeom>
                              <a:avLst/>
                              <a:gdLst/>
                              <a:ahLst/>
                              <a:cxnLst/>
                              <a:rect l="l" t="t" r="r" b="b"/>
                              <a:pathLst>
                                <a:path w="617" h="681" extrusionOk="0">
                                  <a:moveTo>
                                    <a:pt x="604" y="517"/>
                                  </a:moveTo>
                                  <a:lnTo>
                                    <a:pt x="590" y="596"/>
                                  </a:lnTo>
                                  <a:lnTo>
                                    <a:pt x="580" y="669"/>
                                  </a:lnTo>
                                  <a:lnTo>
                                    <a:pt x="579" y="675"/>
                                  </a:lnTo>
                                  <a:lnTo>
                                    <a:pt x="503" y="678"/>
                                  </a:lnTo>
                                  <a:lnTo>
                                    <a:pt x="464" y="681"/>
                                  </a:lnTo>
                                  <a:lnTo>
                                    <a:pt x="436" y="681"/>
                                  </a:lnTo>
                                  <a:lnTo>
                                    <a:pt x="373" y="681"/>
                                  </a:lnTo>
                                  <a:lnTo>
                                    <a:pt x="369" y="681"/>
                                  </a:lnTo>
                                  <a:lnTo>
                                    <a:pt x="300" y="672"/>
                                  </a:lnTo>
                                  <a:lnTo>
                                    <a:pt x="290" y="671"/>
                                  </a:lnTo>
                                  <a:lnTo>
                                    <a:pt x="232" y="656"/>
                                  </a:lnTo>
                                  <a:lnTo>
                                    <a:pt x="215" y="653"/>
                                  </a:lnTo>
                                  <a:lnTo>
                                    <a:pt x="161" y="628"/>
                                  </a:lnTo>
                                  <a:lnTo>
                                    <a:pt x="145" y="620"/>
                                  </a:lnTo>
                                  <a:lnTo>
                                    <a:pt x="98" y="587"/>
                                  </a:lnTo>
                                  <a:lnTo>
                                    <a:pt x="87" y="577"/>
                                  </a:lnTo>
                                  <a:lnTo>
                                    <a:pt x="40" y="522"/>
                                  </a:lnTo>
                                  <a:lnTo>
                                    <a:pt x="38" y="517"/>
                                  </a:lnTo>
                                  <a:lnTo>
                                    <a:pt x="12" y="462"/>
                                  </a:lnTo>
                                  <a:lnTo>
                                    <a:pt x="0" y="396"/>
                                  </a:lnTo>
                                  <a:lnTo>
                                    <a:pt x="1" y="325"/>
                                  </a:lnTo>
                                  <a:lnTo>
                                    <a:pt x="19" y="244"/>
                                  </a:lnTo>
                                  <a:lnTo>
                                    <a:pt x="52" y="173"/>
                                  </a:lnTo>
                                  <a:lnTo>
                                    <a:pt x="77" y="142"/>
                                  </a:lnTo>
                                  <a:lnTo>
                                    <a:pt x="99" y="114"/>
                                  </a:lnTo>
                                  <a:lnTo>
                                    <a:pt x="145" y="76"/>
                                  </a:lnTo>
                                  <a:lnTo>
                                    <a:pt x="155" y="67"/>
                                  </a:lnTo>
                                  <a:lnTo>
                                    <a:pt x="210" y="39"/>
                                  </a:lnTo>
                                  <a:lnTo>
                                    <a:pt x="221" y="32"/>
                                  </a:lnTo>
                                  <a:lnTo>
                                    <a:pt x="275" y="17"/>
                                  </a:lnTo>
                                  <a:lnTo>
                                    <a:pt x="292" y="12"/>
                                  </a:lnTo>
                                  <a:lnTo>
                                    <a:pt x="336" y="5"/>
                                  </a:lnTo>
                                  <a:lnTo>
                                    <a:pt x="365" y="1"/>
                                  </a:lnTo>
                                  <a:lnTo>
                                    <a:pt x="399" y="1"/>
                                  </a:lnTo>
                                  <a:lnTo>
                                    <a:pt x="438" y="0"/>
                                  </a:lnTo>
                                  <a:lnTo>
                                    <a:pt x="458" y="3"/>
                                  </a:lnTo>
                                  <a:lnTo>
                                    <a:pt x="513" y="8"/>
                                  </a:lnTo>
                                  <a:lnTo>
                                    <a:pt x="518" y="9"/>
                                  </a:lnTo>
                                  <a:lnTo>
                                    <a:pt x="586" y="19"/>
                                  </a:lnTo>
                                  <a:lnTo>
                                    <a:pt x="611" y="23"/>
                                  </a:lnTo>
                                  <a:lnTo>
                                    <a:pt x="612" y="65"/>
                                  </a:lnTo>
                                  <a:lnTo>
                                    <a:pt x="614" y="123"/>
                                  </a:lnTo>
                                  <a:lnTo>
                                    <a:pt x="617" y="178"/>
                                  </a:lnTo>
                                  <a:lnTo>
                                    <a:pt x="585" y="170"/>
                                  </a:lnTo>
                                  <a:lnTo>
                                    <a:pt x="522" y="157"/>
                                  </a:lnTo>
                                  <a:lnTo>
                                    <a:pt x="514" y="157"/>
                                  </a:lnTo>
                                  <a:lnTo>
                                    <a:pt x="459" y="151"/>
                                  </a:lnTo>
                                  <a:lnTo>
                                    <a:pt x="453" y="151"/>
                                  </a:lnTo>
                                  <a:lnTo>
                                    <a:pt x="399" y="155"/>
                                  </a:lnTo>
                                  <a:lnTo>
                                    <a:pt x="393" y="156"/>
                                  </a:lnTo>
                                  <a:lnTo>
                                    <a:pt x="342" y="170"/>
                                  </a:lnTo>
                                  <a:lnTo>
                                    <a:pt x="327" y="179"/>
                                  </a:lnTo>
                                  <a:lnTo>
                                    <a:pt x="295" y="199"/>
                                  </a:lnTo>
                                  <a:lnTo>
                                    <a:pt x="260" y="236"/>
                                  </a:lnTo>
                                  <a:lnTo>
                                    <a:pt x="256" y="241"/>
                                  </a:lnTo>
                                  <a:lnTo>
                                    <a:pt x="229" y="292"/>
                                  </a:lnTo>
                                  <a:lnTo>
                                    <a:pt x="216" y="348"/>
                                  </a:lnTo>
                                  <a:lnTo>
                                    <a:pt x="219" y="400"/>
                                  </a:lnTo>
                                  <a:lnTo>
                                    <a:pt x="237" y="445"/>
                                  </a:lnTo>
                                  <a:lnTo>
                                    <a:pt x="246" y="455"/>
                                  </a:lnTo>
                                  <a:lnTo>
                                    <a:pt x="265" y="481"/>
                                  </a:lnTo>
                                  <a:lnTo>
                                    <a:pt x="303" y="509"/>
                                  </a:lnTo>
                                  <a:lnTo>
                                    <a:pt x="308" y="511"/>
                                  </a:lnTo>
                                  <a:lnTo>
                                    <a:pt x="353" y="529"/>
                                  </a:lnTo>
                                  <a:lnTo>
                                    <a:pt x="376" y="533"/>
                                  </a:lnTo>
                                  <a:lnTo>
                                    <a:pt x="413" y="538"/>
                                  </a:lnTo>
                                  <a:lnTo>
                                    <a:pt x="439" y="537"/>
                                  </a:lnTo>
                                  <a:lnTo>
                                    <a:pt x="491" y="535"/>
                                  </a:lnTo>
                                  <a:lnTo>
                                    <a:pt x="505" y="533"/>
                                  </a:lnTo>
                                  <a:lnTo>
                                    <a:pt x="581" y="522"/>
                                  </a:lnTo>
                                  <a:lnTo>
                                    <a:pt x="604" y="517"/>
                                  </a:lnTo>
                                  <a:lnTo>
                                    <a:pt x="604" y="517"/>
                                  </a:lnTo>
                                  <a:close/>
                                </a:path>
                              </a:pathLst>
                            </a:custGeom>
                            <a:solidFill>
                              <a:srgbClr val="000000"/>
                            </a:solidFill>
                            <a:ln>
                              <a:noFill/>
                            </a:ln>
                          </wps:spPr>
                          <wps:bodyPr spcFirstLastPara="1" wrap="square" lIns="91425" tIns="91425" rIns="91425" bIns="91425" anchor="ctr" anchorCtr="0">
                            <a:noAutofit/>
                          </wps:bodyPr>
                        </wps:wsp>
                        <wps:wsp>
                          <wps:cNvPr id="35" name="Freeform: Shape 35"/>
                          <wps:cNvSpPr/>
                          <wps:spPr>
                            <a:xfrm>
                              <a:off x="4445" y="2846"/>
                              <a:ext cx="134" cy="127"/>
                            </a:xfrm>
                            <a:custGeom>
                              <a:avLst/>
                              <a:gdLst/>
                              <a:ahLst/>
                              <a:cxnLst/>
                              <a:rect l="l" t="t" r="r" b="b"/>
                              <a:pathLst>
                                <a:path w="552" h="523" extrusionOk="0">
                                  <a:moveTo>
                                    <a:pt x="65" y="162"/>
                                  </a:moveTo>
                                  <a:lnTo>
                                    <a:pt x="74" y="96"/>
                                  </a:lnTo>
                                  <a:lnTo>
                                    <a:pt x="82" y="38"/>
                                  </a:lnTo>
                                  <a:lnTo>
                                    <a:pt x="99" y="36"/>
                                  </a:lnTo>
                                  <a:lnTo>
                                    <a:pt x="169" y="23"/>
                                  </a:lnTo>
                                  <a:lnTo>
                                    <a:pt x="215" y="12"/>
                                  </a:lnTo>
                                  <a:lnTo>
                                    <a:pt x="231" y="11"/>
                                  </a:lnTo>
                                  <a:lnTo>
                                    <a:pt x="291" y="3"/>
                                  </a:lnTo>
                                  <a:lnTo>
                                    <a:pt x="322" y="0"/>
                                  </a:lnTo>
                                  <a:lnTo>
                                    <a:pt x="355" y="0"/>
                                  </a:lnTo>
                                  <a:lnTo>
                                    <a:pt x="377" y="0"/>
                                  </a:lnTo>
                                  <a:lnTo>
                                    <a:pt x="417" y="5"/>
                                  </a:lnTo>
                                  <a:lnTo>
                                    <a:pt x="427" y="5"/>
                                  </a:lnTo>
                                  <a:lnTo>
                                    <a:pt x="471" y="18"/>
                                  </a:lnTo>
                                  <a:lnTo>
                                    <a:pt x="485" y="27"/>
                                  </a:lnTo>
                                  <a:lnTo>
                                    <a:pt x="507" y="40"/>
                                  </a:lnTo>
                                  <a:lnTo>
                                    <a:pt x="527" y="73"/>
                                  </a:lnTo>
                                  <a:lnTo>
                                    <a:pt x="538" y="120"/>
                                  </a:lnTo>
                                  <a:lnTo>
                                    <a:pt x="542" y="241"/>
                                  </a:lnTo>
                                  <a:lnTo>
                                    <a:pt x="552" y="490"/>
                                  </a:lnTo>
                                  <a:lnTo>
                                    <a:pt x="523" y="491"/>
                                  </a:lnTo>
                                  <a:lnTo>
                                    <a:pt x="450" y="497"/>
                                  </a:lnTo>
                                  <a:lnTo>
                                    <a:pt x="447" y="497"/>
                                  </a:lnTo>
                                  <a:lnTo>
                                    <a:pt x="383" y="501"/>
                                  </a:lnTo>
                                  <a:lnTo>
                                    <a:pt x="343" y="505"/>
                                  </a:lnTo>
                                  <a:lnTo>
                                    <a:pt x="348" y="285"/>
                                  </a:lnTo>
                                  <a:lnTo>
                                    <a:pt x="317" y="300"/>
                                  </a:lnTo>
                                  <a:lnTo>
                                    <a:pt x="305" y="304"/>
                                  </a:lnTo>
                                  <a:lnTo>
                                    <a:pt x="280" y="313"/>
                                  </a:lnTo>
                                  <a:lnTo>
                                    <a:pt x="241" y="327"/>
                                  </a:lnTo>
                                  <a:lnTo>
                                    <a:pt x="240" y="327"/>
                                  </a:lnTo>
                                  <a:lnTo>
                                    <a:pt x="213" y="343"/>
                                  </a:lnTo>
                                  <a:lnTo>
                                    <a:pt x="198" y="359"/>
                                  </a:lnTo>
                                  <a:lnTo>
                                    <a:pt x="194" y="379"/>
                                  </a:lnTo>
                                  <a:lnTo>
                                    <a:pt x="198" y="394"/>
                                  </a:lnTo>
                                  <a:lnTo>
                                    <a:pt x="208" y="407"/>
                                  </a:lnTo>
                                  <a:lnTo>
                                    <a:pt x="226" y="415"/>
                                  </a:lnTo>
                                  <a:lnTo>
                                    <a:pt x="245" y="416"/>
                                  </a:lnTo>
                                  <a:lnTo>
                                    <a:pt x="252" y="416"/>
                                  </a:lnTo>
                                  <a:lnTo>
                                    <a:pt x="274" y="414"/>
                                  </a:lnTo>
                                  <a:lnTo>
                                    <a:pt x="307" y="404"/>
                                  </a:lnTo>
                                  <a:lnTo>
                                    <a:pt x="276" y="513"/>
                                  </a:lnTo>
                                  <a:lnTo>
                                    <a:pt x="247" y="517"/>
                                  </a:lnTo>
                                  <a:lnTo>
                                    <a:pt x="193" y="523"/>
                                  </a:lnTo>
                                  <a:lnTo>
                                    <a:pt x="180" y="522"/>
                                  </a:lnTo>
                                  <a:lnTo>
                                    <a:pt x="128" y="521"/>
                                  </a:lnTo>
                                  <a:lnTo>
                                    <a:pt x="103" y="515"/>
                                  </a:lnTo>
                                  <a:lnTo>
                                    <a:pt x="79" y="510"/>
                                  </a:lnTo>
                                  <a:lnTo>
                                    <a:pt x="45" y="488"/>
                                  </a:lnTo>
                                  <a:lnTo>
                                    <a:pt x="41" y="483"/>
                                  </a:lnTo>
                                  <a:lnTo>
                                    <a:pt x="19" y="456"/>
                                  </a:lnTo>
                                  <a:lnTo>
                                    <a:pt x="5" y="420"/>
                                  </a:lnTo>
                                  <a:lnTo>
                                    <a:pt x="0" y="383"/>
                                  </a:lnTo>
                                  <a:lnTo>
                                    <a:pt x="7" y="337"/>
                                  </a:lnTo>
                                  <a:lnTo>
                                    <a:pt x="30" y="295"/>
                                  </a:lnTo>
                                  <a:lnTo>
                                    <a:pt x="41" y="286"/>
                                  </a:lnTo>
                                  <a:lnTo>
                                    <a:pt x="67" y="260"/>
                                  </a:lnTo>
                                  <a:lnTo>
                                    <a:pt x="100" y="245"/>
                                  </a:lnTo>
                                  <a:lnTo>
                                    <a:pt x="132" y="230"/>
                                  </a:lnTo>
                                  <a:lnTo>
                                    <a:pt x="174" y="221"/>
                                  </a:lnTo>
                                  <a:lnTo>
                                    <a:pt x="237" y="203"/>
                                  </a:lnTo>
                                  <a:lnTo>
                                    <a:pt x="239" y="202"/>
                                  </a:lnTo>
                                  <a:lnTo>
                                    <a:pt x="283" y="190"/>
                                  </a:lnTo>
                                  <a:lnTo>
                                    <a:pt x="300" y="184"/>
                                  </a:lnTo>
                                  <a:lnTo>
                                    <a:pt x="313" y="179"/>
                                  </a:lnTo>
                                  <a:lnTo>
                                    <a:pt x="327" y="169"/>
                                  </a:lnTo>
                                  <a:lnTo>
                                    <a:pt x="335" y="156"/>
                                  </a:lnTo>
                                  <a:lnTo>
                                    <a:pt x="336" y="143"/>
                                  </a:lnTo>
                                  <a:lnTo>
                                    <a:pt x="332" y="127"/>
                                  </a:lnTo>
                                  <a:lnTo>
                                    <a:pt x="319" y="116"/>
                                  </a:lnTo>
                                  <a:lnTo>
                                    <a:pt x="300" y="110"/>
                                  </a:lnTo>
                                  <a:lnTo>
                                    <a:pt x="296" y="109"/>
                                  </a:lnTo>
                                  <a:lnTo>
                                    <a:pt x="273" y="109"/>
                                  </a:lnTo>
                                  <a:lnTo>
                                    <a:pt x="235" y="116"/>
                                  </a:lnTo>
                                  <a:lnTo>
                                    <a:pt x="182" y="125"/>
                                  </a:lnTo>
                                  <a:lnTo>
                                    <a:pt x="171" y="129"/>
                                  </a:lnTo>
                                  <a:lnTo>
                                    <a:pt x="100" y="150"/>
                                  </a:lnTo>
                                  <a:lnTo>
                                    <a:pt x="65" y="162"/>
                                  </a:lnTo>
                                  <a:lnTo>
                                    <a:pt x="65" y="162"/>
                                  </a:lnTo>
                                  <a:close/>
                                </a:path>
                              </a:pathLst>
                            </a:custGeom>
                            <a:solidFill>
                              <a:srgbClr val="000000"/>
                            </a:solidFill>
                            <a:ln>
                              <a:noFill/>
                            </a:ln>
                          </wps:spPr>
                          <wps:bodyPr spcFirstLastPara="1" wrap="square" lIns="91425" tIns="91425" rIns="91425" bIns="91425" anchor="ctr" anchorCtr="0">
                            <a:noAutofit/>
                          </wps:bodyPr>
                        </wps:wsp>
                        <wps:wsp>
                          <wps:cNvPr id="36" name="Freeform: Shape 36"/>
                          <wps:cNvSpPr/>
                          <wps:spPr>
                            <a:xfrm>
                              <a:off x="4591" y="2825"/>
                              <a:ext cx="154" cy="138"/>
                            </a:xfrm>
                            <a:custGeom>
                              <a:avLst/>
                              <a:gdLst/>
                              <a:ahLst/>
                              <a:cxnLst/>
                              <a:rect l="l" t="t" r="r" b="b"/>
                              <a:pathLst>
                                <a:path w="631" h="569" extrusionOk="0">
                                  <a:moveTo>
                                    <a:pt x="15" y="569"/>
                                  </a:moveTo>
                                  <a:lnTo>
                                    <a:pt x="14" y="325"/>
                                  </a:lnTo>
                                  <a:lnTo>
                                    <a:pt x="0" y="74"/>
                                  </a:lnTo>
                                  <a:lnTo>
                                    <a:pt x="24" y="71"/>
                                  </a:lnTo>
                                  <a:lnTo>
                                    <a:pt x="88" y="65"/>
                                  </a:lnTo>
                                  <a:lnTo>
                                    <a:pt x="100" y="62"/>
                                  </a:lnTo>
                                  <a:lnTo>
                                    <a:pt x="150" y="56"/>
                                  </a:lnTo>
                                  <a:lnTo>
                                    <a:pt x="193" y="49"/>
                                  </a:lnTo>
                                  <a:lnTo>
                                    <a:pt x="197" y="115"/>
                                  </a:lnTo>
                                  <a:lnTo>
                                    <a:pt x="218" y="85"/>
                                  </a:lnTo>
                                  <a:lnTo>
                                    <a:pt x="220" y="83"/>
                                  </a:lnTo>
                                  <a:lnTo>
                                    <a:pt x="246" y="57"/>
                                  </a:lnTo>
                                  <a:lnTo>
                                    <a:pt x="276" y="37"/>
                                  </a:lnTo>
                                  <a:lnTo>
                                    <a:pt x="280" y="35"/>
                                  </a:lnTo>
                                  <a:lnTo>
                                    <a:pt x="320" y="18"/>
                                  </a:lnTo>
                                  <a:lnTo>
                                    <a:pt x="336" y="14"/>
                                  </a:lnTo>
                                  <a:lnTo>
                                    <a:pt x="366" y="5"/>
                                  </a:lnTo>
                                  <a:lnTo>
                                    <a:pt x="397" y="3"/>
                                  </a:lnTo>
                                  <a:lnTo>
                                    <a:pt x="434" y="0"/>
                                  </a:lnTo>
                                  <a:lnTo>
                                    <a:pt x="464" y="5"/>
                                  </a:lnTo>
                                  <a:lnTo>
                                    <a:pt x="492" y="9"/>
                                  </a:lnTo>
                                  <a:lnTo>
                                    <a:pt x="532" y="34"/>
                                  </a:lnTo>
                                  <a:lnTo>
                                    <a:pt x="535" y="35"/>
                                  </a:lnTo>
                                  <a:lnTo>
                                    <a:pt x="563" y="74"/>
                                  </a:lnTo>
                                  <a:lnTo>
                                    <a:pt x="577" y="120"/>
                                  </a:lnTo>
                                  <a:lnTo>
                                    <a:pt x="590" y="199"/>
                                  </a:lnTo>
                                  <a:lnTo>
                                    <a:pt x="615" y="371"/>
                                  </a:lnTo>
                                  <a:lnTo>
                                    <a:pt x="631" y="466"/>
                                  </a:lnTo>
                                  <a:lnTo>
                                    <a:pt x="619" y="468"/>
                                  </a:lnTo>
                                  <a:lnTo>
                                    <a:pt x="553" y="482"/>
                                  </a:lnTo>
                                  <a:lnTo>
                                    <a:pt x="535" y="485"/>
                                  </a:lnTo>
                                  <a:lnTo>
                                    <a:pt x="483" y="495"/>
                                  </a:lnTo>
                                  <a:lnTo>
                                    <a:pt x="423" y="508"/>
                                  </a:lnTo>
                                  <a:lnTo>
                                    <a:pt x="412" y="378"/>
                                  </a:lnTo>
                                  <a:lnTo>
                                    <a:pt x="396" y="257"/>
                                  </a:lnTo>
                                  <a:lnTo>
                                    <a:pt x="384" y="213"/>
                                  </a:lnTo>
                                  <a:lnTo>
                                    <a:pt x="364" y="188"/>
                                  </a:lnTo>
                                  <a:lnTo>
                                    <a:pt x="362" y="186"/>
                                  </a:lnTo>
                                  <a:lnTo>
                                    <a:pt x="336" y="174"/>
                                  </a:lnTo>
                                  <a:lnTo>
                                    <a:pt x="306" y="174"/>
                                  </a:lnTo>
                                  <a:lnTo>
                                    <a:pt x="297" y="178"/>
                                  </a:lnTo>
                                  <a:lnTo>
                                    <a:pt x="279" y="183"/>
                                  </a:lnTo>
                                  <a:lnTo>
                                    <a:pt x="254" y="201"/>
                                  </a:lnTo>
                                  <a:lnTo>
                                    <a:pt x="237" y="224"/>
                                  </a:lnTo>
                                  <a:lnTo>
                                    <a:pt x="233" y="228"/>
                                  </a:lnTo>
                                  <a:lnTo>
                                    <a:pt x="221" y="261"/>
                                  </a:lnTo>
                                  <a:lnTo>
                                    <a:pt x="215" y="308"/>
                                  </a:lnTo>
                                  <a:lnTo>
                                    <a:pt x="218" y="378"/>
                                  </a:lnTo>
                                  <a:lnTo>
                                    <a:pt x="231" y="540"/>
                                  </a:lnTo>
                                  <a:lnTo>
                                    <a:pt x="213" y="543"/>
                                  </a:lnTo>
                                  <a:lnTo>
                                    <a:pt x="144" y="552"/>
                                  </a:lnTo>
                                  <a:lnTo>
                                    <a:pt x="128" y="553"/>
                                  </a:lnTo>
                                  <a:lnTo>
                                    <a:pt x="74" y="561"/>
                                  </a:lnTo>
                                  <a:lnTo>
                                    <a:pt x="15" y="569"/>
                                  </a:lnTo>
                                  <a:lnTo>
                                    <a:pt x="15" y="569"/>
                                  </a:lnTo>
                                  <a:close/>
                                </a:path>
                              </a:pathLst>
                            </a:custGeom>
                            <a:solidFill>
                              <a:srgbClr val="000000"/>
                            </a:solidFill>
                            <a:ln>
                              <a:noFill/>
                            </a:ln>
                          </wps:spPr>
                          <wps:bodyPr spcFirstLastPara="1" wrap="square" lIns="91425" tIns="91425" rIns="91425" bIns="91425" anchor="ctr" anchorCtr="0">
                            <a:noAutofit/>
                          </wps:bodyPr>
                        </wps:wsp>
                        <wps:wsp>
                          <wps:cNvPr id="37" name="Freeform: Shape 37"/>
                          <wps:cNvSpPr/>
                          <wps:spPr>
                            <a:xfrm>
                              <a:off x="4786" y="2728"/>
                              <a:ext cx="181" cy="192"/>
                            </a:xfrm>
                            <a:custGeom>
                              <a:avLst/>
                              <a:gdLst/>
                              <a:ahLst/>
                              <a:cxnLst/>
                              <a:rect l="l" t="t" r="r" b="b"/>
                              <a:pathLst>
                                <a:path w="738" h="781" extrusionOk="0">
                                  <a:moveTo>
                                    <a:pt x="133" y="781"/>
                                  </a:moveTo>
                                  <a:lnTo>
                                    <a:pt x="105" y="607"/>
                                  </a:lnTo>
                                  <a:lnTo>
                                    <a:pt x="54" y="358"/>
                                  </a:lnTo>
                                  <a:lnTo>
                                    <a:pt x="15" y="191"/>
                                  </a:lnTo>
                                  <a:lnTo>
                                    <a:pt x="0" y="137"/>
                                  </a:lnTo>
                                  <a:lnTo>
                                    <a:pt x="6" y="135"/>
                                  </a:lnTo>
                                  <a:lnTo>
                                    <a:pt x="65" y="119"/>
                                  </a:lnTo>
                                  <a:lnTo>
                                    <a:pt x="91" y="111"/>
                                  </a:lnTo>
                                  <a:lnTo>
                                    <a:pt x="124" y="101"/>
                                  </a:lnTo>
                                  <a:lnTo>
                                    <a:pt x="181" y="80"/>
                                  </a:lnTo>
                                  <a:lnTo>
                                    <a:pt x="186" y="77"/>
                                  </a:lnTo>
                                  <a:lnTo>
                                    <a:pt x="240" y="59"/>
                                  </a:lnTo>
                                  <a:lnTo>
                                    <a:pt x="297" y="37"/>
                                  </a:lnTo>
                                  <a:lnTo>
                                    <a:pt x="299" y="37"/>
                                  </a:lnTo>
                                  <a:lnTo>
                                    <a:pt x="357" y="19"/>
                                  </a:lnTo>
                                  <a:lnTo>
                                    <a:pt x="403" y="5"/>
                                  </a:lnTo>
                                  <a:lnTo>
                                    <a:pt x="416" y="4"/>
                                  </a:lnTo>
                                  <a:lnTo>
                                    <a:pt x="449" y="0"/>
                                  </a:lnTo>
                                  <a:lnTo>
                                    <a:pt x="480" y="1"/>
                                  </a:lnTo>
                                  <a:lnTo>
                                    <a:pt x="496" y="3"/>
                                  </a:lnTo>
                                  <a:lnTo>
                                    <a:pt x="541" y="14"/>
                                  </a:lnTo>
                                  <a:lnTo>
                                    <a:pt x="553" y="21"/>
                                  </a:lnTo>
                                  <a:lnTo>
                                    <a:pt x="583" y="35"/>
                                  </a:lnTo>
                                  <a:lnTo>
                                    <a:pt x="621" y="63"/>
                                  </a:lnTo>
                                  <a:lnTo>
                                    <a:pt x="651" y="97"/>
                                  </a:lnTo>
                                  <a:lnTo>
                                    <a:pt x="656" y="102"/>
                                  </a:lnTo>
                                  <a:lnTo>
                                    <a:pt x="686" y="146"/>
                                  </a:lnTo>
                                  <a:lnTo>
                                    <a:pt x="709" y="195"/>
                                  </a:lnTo>
                                  <a:lnTo>
                                    <a:pt x="726" y="245"/>
                                  </a:lnTo>
                                  <a:lnTo>
                                    <a:pt x="736" y="297"/>
                                  </a:lnTo>
                                  <a:lnTo>
                                    <a:pt x="737" y="313"/>
                                  </a:lnTo>
                                  <a:lnTo>
                                    <a:pt x="738" y="395"/>
                                  </a:lnTo>
                                  <a:lnTo>
                                    <a:pt x="720" y="459"/>
                                  </a:lnTo>
                                  <a:lnTo>
                                    <a:pt x="714" y="481"/>
                                  </a:lnTo>
                                  <a:lnTo>
                                    <a:pt x="677" y="539"/>
                                  </a:lnTo>
                                  <a:lnTo>
                                    <a:pt x="666" y="553"/>
                                  </a:lnTo>
                                  <a:lnTo>
                                    <a:pt x="624" y="594"/>
                                  </a:lnTo>
                                  <a:lnTo>
                                    <a:pt x="621" y="597"/>
                                  </a:lnTo>
                                  <a:lnTo>
                                    <a:pt x="564" y="630"/>
                                  </a:lnTo>
                                  <a:lnTo>
                                    <a:pt x="551" y="638"/>
                                  </a:lnTo>
                                  <a:lnTo>
                                    <a:pt x="502" y="660"/>
                                  </a:lnTo>
                                  <a:lnTo>
                                    <a:pt x="436" y="686"/>
                                  </a:lnTo>
                                  <a:lnTo>
                                    <a:pt x="430" y="689"/>
                                  </a:lnTo>
                                  <a:lnTo>
                                    <a:pt x="370" y="708"/>
                                  </a:lnTo>
                                  <a:lnTo>
                                    <a:pt x="304" y="730"/>
                                  </a:lnTo>
                                  <a:lnTo>
                                    <a:pt x="237" y="749"/>
                                  </a:lnTo>
                                  <a:lnTo>
                                    <a:pt x="225" y="753"/>
                                  </a:lnTo>
                                  <a:lnTo>
                                    <a:pt x="173" y="770"/>
                                  </a:lnTo>
                                  <a:lnTo>
                                    <a:pt x="133" y="781"/>
                                  </a:lnTo>
                                  <a:lnTo>
                                    <a:pt x="133" y="781"/>
                                  </a:lnTo>
                                  <a:close/>
                                  <a:moveTo>
                                    <a:pt x="310" y="576"/>
                                  </a:moveTo>
                                  <a:lnTo>
                                    <a:pt x="329" y="571"/>
                                  </a:lnTo>
                                  <a:lnTo>
                                    <a:pt x="367" y="560"/>
                                  </a:lnTo>
                                  <a:lnTo>
                                    <a:pt x="393" y="548"/>
                                  </a:lnTo>
                                  <a:lnTo>
                                    <a:pt x="454" y="520"/>
                                  </a:lnTo>
                                  <a:lnTo>
                                    <a:pt x="455" y="520"/>
                                  </a:lnTo>
                                  <a:lnTo>
                                    <a:pt x="487" y="494"/>
                                  </a:lnTo>
                                  <a:lnTo>
                                    <a:pt x="508" y="464"/>
                                  </a:lnTo>
                                  <a:lnTo>
                                    <a:pt x="510" y="460"/>
                                  </a:lnTo>
                                  <a:lnTo>
                                    <a:pt x="525" y="419"/>
                                  </a:lnTo>
                                  <a:lnTo>
                                    <a:pt x="529" y="375"/>
                                  </a:lnTo>
                                  <a:lnTo>
                                    <a:pt x="524" y="329"/>
                                  </a:lnTo>
                                  <a:lnTo>
                                    <a:pt x="513" y="284"/>
                                  </a:lnTo>
                                  <a:lnTo>
                                    <a:pt x="490" y="236"/>
                                  </a:lnTo>
                                  <a:lnTo>
                                    <a:pt x="461" y="200"/>
                                  </a:lnTo>
                                  <a:lnTo>
                                    <a:pt x="427" y="178"/>
                                  </a:lnTo>
                                  <a:lnTo>
                                    <a:pt x="409" y="173"/>
                                  </a:lnTo>
                                  <a:lnTo>
                                    <a:pt x="392" y="169"/>
                                  </a:lnTo>
                                  <a:lnTo>
                                    <a:pt x="350" y="171"/>
                                  </a:lnTo>
                                  <a:lnTo>
                                    <a:pt x="343" y="174"/>
                                  </a:lnTo>
                                  <a:lnTo>
                                    <a:pt x="299" y="186"/>
                                  </a:lnTo>
                                  <a:lnTo>
                                    <a:pt x="282" y="192"/>
                                  </a:lnTo>
                                  <a:lnTo>
                                    <a:pt x="223" y="215"/>
                                  </a:lnTo>
                                  <a:lnTo>
                                    <a:pt x="220" y="215"/>
                                  </a:lnTo>
                                  <a:lnTo>
                                    <a:pt x="310" y="576"/>
                                  </a:lnTo>
                                  <a:close/>
                                </a:path>
                              </a:pathLst>
                            </a:custGeom>
                            <a:solidFill>
                              <a:srgbClr val="000000"/>
                            </a:solidFill>
                            <a:ln>
                              <a:noFill/>
                            </a:ln>
                          </wps:spPr>
                          <wps:bodyPr spcFirstLastPara="1" wrap="square" lIns="91425" tIns="91425" rIns="91425" bIns="91425" anchor="ctr" anchorCtr="0">
                            <a:noAutofit/>
                          </wps:bodyPr>
                        </wps:wsp>
                        <wps:wsp>
                          <wps:cNvPr id="38" name="Freeform: Shape 38"/>
                          <wps:cNvSpPr/>
                          <wps:spPr>
                            <a:xfrm>
                              <a:off x="4965" y="2702"/>
                              <a:ext cx="144" cy="137"/>
                            </a:xfrm>
                            <a:custGeom>
                              <a:avLst/>
                              <a:gdLst/>
                              <a:ahLst/>
                              <a:cxnLst/>
                              <a:rect l="l" t="t" r="r" b="b"/>
                              <a:pathLst>
                                <a:path w="593" h="561" extrusionOk="0">
                                  <a:moveTo>
                                    <a:pt x="196" y="42"/>
                                  </a:moveTo>
                                  <a:lnTo>
                                    <a:pt x="211" y="36"/>
                                  </a:lnTo>
                                  <a:lnTo>
                                    <a:pt x="250" y="19"/>
                                  </a:lnTo>
                                  <a:lnTo>
                                    <a:pt x="271" y="14"/>
                                  </a:lnTo>
                                  <a:lnTo>
                                    <a:pt x="306" y="4"/>
                                  </a:lnTo>
                                  <a:lnTo>
                                    <a:pt x="337" y="1"/>
                                  </a:lnTo>
                                  <a:lnTo>
                                    <a:pt x="361" y="0"/>
                                  </a:lnTo>
                                  <a:lnTo>
                                    <a:pt x="410" y="5"/>
                                  </a:lnTo>
                                  <a:lnTo>
                                    <a:pt x="414" y="6"/>
                                  </a:lnTo>
                                  <a:lnTo>
                                    <a:pt x="459" y="22"/>
                                  </a:lnTo>
                                  <a:lnTo>
                                    <a:pt x="501" y="47"/>
                                  </a:lnTo>
                                  <a:lnTo>
                                    <a:pt x="512" y="60"/>
                                  </a:lnTo>
                                  <a:lnTo>
                                    <a:pt x="534" y="82"/>
                                  </a:lnTo>
                                  <a:lnTo>
                                    <a:pt x="562" y="125"/>
                                  </a:lnTo>
                                  <a:lnTo>
                                    <a:pt x="582" y="171"/>
                                  </a:lnTo>
                                  <a:lnTo>
                                    <a:pt x="590" y="209"/>
                                  </a:lnTo>
                                  <a:lnTo>
                                    <a:pt x="593" y="220"/>
                                  </a:lnTo>
                                  <a:lnTo>
                                    <a:pt x="593" y="271"/>
                                  </a:lnTo>
                                  <a:lnTo>
                                    <a:pt x="580" y="326"/>
                                  </a:lnTo>
                                  <a:lnTo>
                                    <a:pt x="577" y="334"/>
                                  </a:lnTo>
                                  <a:lnTo>
                                    <a:pt x="552" y="380"/>
                                  </a:lnTo>
                                  <a:lnTo>
                                    <a:pt x="535" y="405"/>
                                  </a:lnTo>
                                  <a:lnTo>
                                    <a:pt x="511" y="432"/>
                                  </a:lnTo>
                                  <a:lnTo>
                                    <a:pt x="481" y="456"/>
                                  </a:lnTo>
                                  <a:lnTo>
                                    <a:pt x="457" y="478"/>
                                  </a:lnTo>
                                  <a:lnTo>
                                    <a:pt x="424" y="498"/>
                                  </a:lnTo>
                                  <a:lnTo>
                                    <a:pt x="397" y="514"/>
                                  </a:lnTo>
                                  <a:lnTo>
                                    <a:pt x="364" y="527"/>
                                  </a:lnTo>
                                  <a:lnTo>
                                    <a:pt x="336" y="540"/>
                                  </a:lnTo>
                                  <a:lnTo>
                                    <a:pt x="296" y="550"/>
                                  </a:lnTo>
                                  <a:lnTo>
                                    <a:pt x="273" y="556"/>
                                  </a:lnTo>
                                  <a:lnTo>
                                    <a:pt x="225" y="559"/>
                                  </a:lnTo>
                                  <a:lnTo>
                                    <a:pt x="213" y="561"/>
                                  </a:lnTo>
                                  <a:lnTo>
                                    <a:pt x="159" y="552"/>
                                  </a:lnTo>
                                  <a:lnTo>
                                    <a:pt x="143" y="545"/>
                                  </a:lnTo>
                                  <a:lnTo>
                                    <a:pt x="112" y="532"/>
                                  </a:lnTo>
                                  <a:lnTo>
                                    <a:pt x="74" y="501"/>
                                  </a:lnTo>
                                  <a:lnTo>
                                    <a:pt x="42" y="461"/>
                                  </a:lnTo>
                                  <a:lnTo>
                                    <a:pt x="27" y="432"/>
                                  </a:lnTo>
                                  <a:lnTo>
                                    <a:pt x="19" y="416"/>
                                  </a:lnTo>
                                  <a:lnTo>
                                    <a:pt x="14" y="400"/>
                                  </a:lnTo>
                                  <a:lnTo>
                                    <a:pt x="5" y="367"/>
                                  </a:lnTo>
                                  <a:lnTo>
                                    <a:pt x="0" y="316"/>
                                  </a:lnTo>
                                  <a:lnTo>
                                    <a:pt x="5" y="264"/>
                                  </a:lnTo>
                                  <a:lnTo>
                                    <a:pt x="16" y="232"/>
                                  </a:lnTo>
                                  <a:lnTo>
                                    <a:pt x="22" y="213"/>
                                  </a:lnTo>
                                  <a:lnTo>
                                    <a:pt x="52" y="162"/>
                                  </a:lnTo>
                                  <a:lnTo>
                                    <a:pt x="56" y="157"/>
                                  </a:lnTo>
                                  <a:lnTo>
                                    <a:pt x="93" y="116"/>
                                  </a:lnTo>
                                  <a:lnTo>
                                    <a:pt x="104" y="107"/>
                                  </a:lnTo>
                                  <a:lnTo>
                                    <a:pt x="142" y="75"/>
                                  </a:lnTo>
                                  <a:lnTo>
                                    <a:pt x="157" y="67"/>
                                  </a:lnTo>
                                  <a:lnTo>
                                    <a:pt x="196" y="42"/>
                                  </a:lnTo>
                                  <a:lnTo>
                                    <a:pt x="196" y="42"/>
                                  </a:lnTo>
                                  <a:close/>
                                  <a:moveTo>
                                    <a:pt x="251" y="171"/>
                                  </a:moveTo>
                                  <a:lnTo>
                                    <a:pt x="227" y="188"/>
                                  </a:lnTo>
                                  <a:lnTo>
                                    <a:pt x="217" y="201"/>
                                  </a:lnTo>
                                  <a:lnTo>
                                    <a:pt x="208" y="211"/>
                                  </a:lnTo>
                                  <a:lnTo>
                                    <a:pt x="196" y="238"/>
                                  </a:lnTo>
                                  <a:lnTo>
                                    <a:pt x="192" y="271"/>
                                  </a:lnTo>
                                  <a:lnTo>
                                    <a:pt x="196" y="304"/>
                                  </a:lnTo>
                                  <a:lnTo>
                                    <a:pt x="207" y="338"/>
                                  </a:lnTo>
                                  <a:lnTo>
                                    <a:pt x="232" y="376"/>
                                  </a:lnTo>
                                  <a:lnTo>
                                    <a:pt x="265" y="398"/>
                                  </a:lnTo>
                                  <a:lnTo>
                                    <a:pt x="301" y="403"/>
                                  </a:lnTo>
                                  <a:lnTo>
                                    <a:pt x="307" y="402"/>
                                  </a:lnTo>
                                  <a:lnTo>
                                    <a:pt x="340" y="392"/>
                                  </a:lnTo>
                                  <a:lnTo>
                                    <a:pt x="364" y="375"/>
                                  </a:lnTo>
                                  <a:lnTo>
                                    <a:pt x="366" y="372"/>
                                  </a:lnTo>
                                  <a:lnTo>
                                    <a:pt x="385" y="351"/>
                                  </a:lnTo>
                                  <a:lnTo>
                                    <a:pt x="396" y="322"/>
                                  </a:lnTo>
                                  <a:lnTo>
                                    <a:pt x="399" y="290"/>
                                  </a:lnTo>
                                  <a:lnTo>
                                    <a:pt x="397" y="278"/>
                                  </a:lnTo>
                                  <a:lnTo>
                                    <a:pt x="393" y="256"/>
                                  </a:lnTo>
                                  <a:lnTo>
                                    <a:pt x="381" y="223"/>
                                  </a:lnTo>
                                  <a:lnTo>
                                    <a:pt x="350" y="182"/>
                                  </a:lnTo>
                                  <a:lnTo>
                                    <a:pt x="349" y="179"/>
                                  </a:lnTo>
                                  <a:lnTo>
                                    <a:pt x="328" y="166"/>
                                  </a:lnTo>
                                  <a:lnTo>
                                    <a:pt x="304" y="161"/>
                                  </a:lnTo>
                                  <a:lnTo>
                                    <a:pt x="278" y="162"/>
                                  </a:lnTo>
                                  <a:lnTo>
                                    <a:pt x="271" y="165"/>
                                  </a:lnTo>
                                  <a:lnTo>
                                    <a:pt x="251" y="171"/>
                                  </a:lnTo>
                                  <a:lnTo>
                                    <a:pt x="251" y="171"/>
                                  </a:lnTo>
                                  <a:close/>
                                </a:path>
                              </a:pathLst>
                            </a:custGeom>
                            <a:solidFill>
                              <a:srgbClr val="000000"/>
                            </a:solidFill>
                            <a:ln>
                              <a:noFill/>
                            </a:ln>
                          </wps:spPr>
                          <wps:bodyPr spcFirstLastPara="1" wrap="square" lIns="91425" tIns="91425" rIns="91425" bIns="91425" anchor="ctr" anchorCtr="0">
                            <a:noAutofit/>
                          </wps:bodyPr>
                        </wps:wsp>
                        <wps:wsp>
                          <wps:cNvPr id="39" name="Freeform: Shape 39"/>
                          <wps:cNvSpPr/>
                          <wps:spPr>
                            <a:xfrm>
                              <a:off x="5135" y="2530"/>
                              <a:ext cx="189" cy="192"/>
                            </a:xfrm>
                            <a:custGeom>
                              <a:avLst/>
                              <a:gdLst/>
                              <a:ahLst/>
                              <a:cxnLst/>
                              <a:rect l="l" t="t" r="r" b="b"/>
                              <a:pathLst>
                                <a:path w="771" h="782" extrusionOk="0">
                                  <a:moveTo>
                                    <a:pt x="204" y="103"/>
                                  </a:moveTo>
                                  <a:lnTo>
                                    <a:pt x="245" y="76"/>
                                  </a:lnTo>
                                  <a:lnTo>
                                    <a:pt x="267" y="61"/>
                                  </a:lnTo>
                                  <a:lnTo>
                                    <a:pt x="299" y="45"/>
                                  </a:lnTo>
                                  <a:lnTo>
                                    <a:pt x="332" y="29"/>
                                  </a:lnTo>
                                  <a:lnTo>
                                    <a:pt x="357" y="20"/>
                                  </a:lnTo>
                                  <a:lnTo>
                                    <a:pt x="399" y="7"/>
                                  </a:lnTo>
                                  <a:lnTo>
                                    <a:pt x="425" y="5"/>
                                  </a:lnTo>
                                  <a:lnTo>
                                    <a:pt x="466" y="0"/>
                                  </a:lnTo>
                                  <a:lnTo>
                                    <a:pt x="503" y="5"/>
                                  </a:lnTo>
                                  <a:lnTo>
                                    <a:pt x="531" y="8"/>
                                  </a:lnTo>
                                  <a:lnTo>
                                    <a:pt x="591" y="29"/>
                                  </a:lnTo>
                                  <a:lnTo>
                                    <a:pt x="618" y="47"/>
                                  </a:lnTo>
                                  <a:lnTo>
                                    <a:pt x="645" y="63"/>
                                  </a:lnTo>
                                  <a:lnTo>
                                    <a:pt x="695" y="115"/>
                                  </a:lnTo>
                                  <a:lnTo>
                                    <a:pt x="737" y="179"/>
                                  </a:lnTo>
                                  <a:lnTo>
                                    <a:pt x="748" y="209"/>
                                  </a:lnTo>
                                  <a:lnTo>
                                    <a:pt x="763" y="249"/>
                                  </a:lnTo>
                                  <a:lnTo>
                                    <a:pt x="771" y="323"/>
                                  </a:lnTo>
                                  <a:lnTo>
                                    <a:pt x="769" y="346"/>
                                  </a:lnTo>
                                  <a:lnTo>
                                    <a:pt x="764" y="399"/>
                                  </a:lnTo>
                                  <a:lnTo>
                                    <a:pt x="752" y="435"/>
                                  </a:lnTo>
                                  <a:lnTo>
                                    <a:pt x="736" y="473"/>
                                  </a:lnTo>
                                  <a:lnTo>
                                    <a:pt x="717" y="506"/>
                                  </a:lnTo>
                                  <a:lnTo>
                                    <a:pt x="692" y="544"/>
                                  </a:lnTo>
                                  <a:lnTo>
                                    <a:pt x="676" y="566"/>
                                  </a:lnTo>
                                  <a:lnTo>
                                    <a:pt x="634" y="613"/>
                                  </a:lnTo>
                                  <a:lnTo>
                                    <a:pt x="625" y="618"/>
                                  </a:lnTo>
                                  <a:lnTo>
                                    <a:pt x="572" y="666"/>
                                  </a:lnTo>
                                  <a:lnTo>
                                    <a:pt x="564" y="672"/>
                                  </a:lnTo>
                                  <a:lnTo>
                                    <a:pt x="513" y="704"/>
                                  </a:lnTo>
                                  <a:lnTo>
                                    <a:pt x="491" y="720"/>
                                  </a:lnTo>
                                  <a:lnTo>
                                    <a:pt x="453" y="739"/>
                                  </a:lnTo>
                                  <a:lnTo>
                                    <a:pt x="412" y="757"/>
                                  </a:lnTo>
                                  <a:lnTo>
                                    <a:pt x="386" y="765"/>
                                  </a:lnTo>
                                  <a:lnTo>
                                    <a:pt x="335" y="778"/>
                                  </a:lnTo>
                                  <a:lnTo>
                                    <a:pt x="312" y="779"/>
                                  </a:lnTo>
                                  <a:lnTo>
                                    <a:pt x="261" y="782"/>
                                  </a:lnTo>
                                  <a:lnTo>
                                    <a:pt x="229" y="775"/>
                                  </a:lnTo>
                                  <a:lnTo>
                                    <a:pt x="192" y="766"/>
                                  </a:lnTo>
                                  <a:lnTo>
                                    <a:pt x="137" y="735"/>
                                  </a:lnTo>
                                  <a:lnTo>
                                    <a:pt x="120" y="720"/>
                                  </a:lnTo>
                                  <a:lnTo>
                                    <a:pt x="90" y="693"/>
                                  </a:lnTo>
                                  <a:lnTo>
                                    <a:pt x="51" y="637"/>
                                  </a:lnTo>
                                  <a:lnTo>
                                    <a:pt x="28" y="592"/>
                                  </a:lnTo>
                                  <a:lnTo>
                                    <a:pt x="12" y="546"/>
                                  </a:lnTo>
                                  <a:lnTo>
                                    <a:pt x="10" y="531"/>
                                  </a:lnTo>
                                  <a:lnTo>
                                    <a:pt x="4" y="499"/>
                                  </a:lnTo>
                                  <a:lnTo>
                                    <a:pt x="0" y="453"/>
                                  </a:lnTo>
                                  <a:lnTo>
                                    <a:pt x="4" y="406"/>
                                  </a:lnTo>
                                  <a:lnTo>
                                    <a:pt x="5" y="401"/>
                                  </a:lnTo>
                                  <a:lnTo>
                                    <a:pt x="15" y="359"/>
                                  </a:lnTo>
                                  <a:lnTo>
                                    <a:pt x="29" y="320"/>
                                  </a:lnTo>
                                  <a:lnTo>
                                    <a:pt x="32" y="312"/>
                                  </a:lnTo>
                                  <a:lnTo>
                                    <a:pt x="56" y="266"/>
                                  </a:lnTo>
                                  <a:lnTo>
                                    <a:pt x="64" y="256"/>
                                  </a:lnTo>
                                  <a:lnTo>
                                    <a:pt x="86" y="221"/>
                                  </a:lnTo>
                                  <a:lnTo>
                                    <a:pt x="103" y="200"/>
                                  </a:lnTo>
                                  <a:lnTo>
                                    <a:pt x="121" y="179"/>
                                  </a:lnTo>
                                  <a:lnTo>
                                    <a:pt x="146" y="154"/>
                                  </a:lnTo>
                                  <a:lnTo>
                                    <a:pt x="160" y="139"/>
                                  </a:lnTo>
                                  <a:lnTo>
                                    <a:pt x="193" y="112"/>
                                  </a:lnTo>
                                  <a:lnTo>
                                    <a:pt x="204" y="103"/>
                                  </a:lnTo>
                                  <a:lnTo>
                                    <a:pt x="204" y="103"/>
                                  </a:lnTo>
                                  <a:close/>
                                  <a:moveTo>
                                    <a:pt x="279" y="226"/>
                                  </a:moveTo>
                                  <a:lnTo>
                                    <a:pt x="274" y="231"/>
                                  </a:lnTo>
                                  <a:lnTo>
                                    <a:pt x="240" y="263"/>
                                  </a:lnTo>
                                  <a:lnTo>
                                    <a:pt x="230" y="279"/>
                                  </a:lnTo>
                                  <a:lnTo>
                                    <a:pt x="213" y="308"/>
                                  </a:lnTo>
                                  <a:lnTo>
                                    <a:pt x="201" y="350"/>
                                  </a:lnTo>
                                  <a:lnTo>
                                    <a:pt x="197" y="359"/>
                                  </a:lnTo>
                                  <a:lnTo>
                                    <a:pt x="196" y="413"/>
                                  </a:lnTo>
                                  <a:lnTo>
                                    <a:pt x="207" y="466"/>
                                  </a:lnTo>
                                  <a:lnTo>
                                    <a:pt x="230" y="513"/>
                                  </a:lnTo>
                                  <a:lnTo>
                                    <a:pt x="261" y="551"/>
                                  </a:lnTo>
                                  <a:lnTo>
                                    <a:pt x="299" y="578"/>
                                  </a:lnTo>
                                  <a:lnTo>
                                    <a:pt x="343" y="592"/>
                                  </a:lnTo>
                                  <a:lnTo>
                                    <a:pt x="357" y="592"/>
                                  </a:lnTo>
                                  <a:lnTo>
                                    <a:pt x="393" y="591"/>
                                  </a:lnTo>
                                  <a:lnTo>
                                    <a:pt x="431" y="579"/>
                                  </a:lnTo>
                                  <a:lnTo>
                                    <a:pt x="442" y="575"/>
                                  </a:lnTo>
                                  <a:lnTo>
                                    <a:pt x="488" y="550"/>
                                  </a:lnTo>
                                  <a:lnTo>
                                    <a:pt x="491" y="547"/>
                                  </a:lnTo>
                                  <a:lnTo>
                                    <a:pt x="529" y="510"/>
                                  </a:lnTo>
                                  <a:lnTo>
                                    <a:pt x="539" y="494"/>
                                  </a:lnTo>
                                  <a:lnTo>
                                    <a:pt x="558" y="462"/>
                                  </a:lnTo>
                                  <a:lnTo>
                                    <a:pt x="569" y="421"/>
                                  </a:lnTo>
                                  <a:lnTo>
                                    <a:pt x="573" y="409"/>
                                  </a:lnTo>
                                  <a:lnTo>
                                    <a:pt x="572" y="356"/>
                                  </a:lnTo>
                                  <a:lnTo>
                                    <a:pt x="557" y="305"/>
                                  </a:lnTo>
                                  <a:lnTo>
                                    <a:pt x="531" y="261"/>
                                  </a:lnTo>
                                  <a:lnTo>
                                    <a:pt x="498" y="225"/>
                                  </a:lnTo>
                                  <a:lnTo>
                                    <a:pt x="458" y="199"/>
                                  </a:lnTo>
                                  <a:lnTo>
                                    <a:pt x="415" y="186"/>
                                  </a:lnTo>
                                  <a:lnTo>
                                    <a:pt x="400" y="186"/>
                                  </a:lnTo>
                                  <a:lnTo>
                                    <a:pt x="368" y="186"/>
                                  </a:lnTo>
                                  <a:lnTo>
                                    <a:pt x="329" y="197"/>
                                  </a:lnTo>
                                  <a:lnTo>
                                    <a:pt x="323" y="200"/>
                                  </a:lnTo>
                                  <a:lnTo>
                                    <a:pt x="279" y="226"/>
                                  </a:lnTo>
                                  <a:lnTo>
                                    <a:pt x="279" y="226"/>
                                  </a:lnTo>
                                  <a:close/>
                                </a:path>
                              </a:pathLst>
                            </a:custGeom>
                            <a:solidFill>
                              <a:srgbClr val="000000"/>
                            </a:solidFill>
                            <a:ln>
                              <a:noFill/>
                            </a:ln>
                          </wps:spPr>
                          <wps:bodyPr spcFirstLastPara="1" wrap="square" lIns="91425" tIns="91425" rIns="91425" bIns="91425" anchor="ctr" anchorCtr="0">
                            <a:noAutofit/>
                          </wps:bodyPr>
                        </wps:wsp>
                        <wps:wsp>
                          <wps:cNvPr id="40" name="Freeform: Shape 40"/>
                          <wps:cNvSpPr/>
                          <wps:spPr>
                            <a:xfrm>
                              <a:off x="5288" y="2431"/>
                              <a:ext cx="174" cy="178"/>
                            </a:xfrm>
                            <a:custGeom>
                              <a:avLst/>
                              <a:gdLst/>
                              <a:ahLst/>
                              <a:cxnLst/>
                              <a:rect l="l" t="t" r="r" b="b"/>
                              <a:pathLst>
                                <a:path w="713" h="727" extrusionOk="0">
                                  <a:moveTo>
                                    <a:pt x="713" y="361"/>
                                  </a:moveTo>
                                  <a:lnTo>
                                    <a:pt x="686" y="390"/>
                                  </a:lnTo>
                                  <a:lnTo>
                                    <a:pt x="642" y="434"/>
                                  </a:lnTo>
                                  <a:lnTo>
                                    <a:pt x="636" y="442"/>
                                  </a:lnTo>
                                  <a:lnTo>
                                    <a:pt x="587" y="495"/>
                                  </a:lnTo>
                                  <a:lnTo>
                                    <a:pt x="573" y="510"/>
                                  </a:lnTo>
                                  <a:lnTo>
                                    <a:pt x="528" y="464"/>
                                  </a:lnTo>
                                  <a:lnTo>
                                    <a:pt x="528" y="510"/>
                                  </a:lnTo>
                                  <a:lnTo>
                                    <a:pt x="525" y="527"/>
                                  </a:lnTo>
                                  <a:lnTo>
                                    <a:pt x="520" y="544"/>
                                  </a:lnTo>
                                  <a:lnTo>
                                    <a:pt x="503" y="579"/>
                                  </a:lnTo>
                                  <a:lnTo>
                                    <a:pt x="492" y="595"/>
                                  </a:lnTo>
                                  <a:lnTo>
                                    <a:pt x="476" y="617"/>
                                  </a:lnTo>
                                  <a:lnTo>
                                    <a:pt x="444" y="651"/>
                                  </a:lnTo>
                                  <a:lnTo>
                                    <a:pt x="440" y="657"/>
                                  </a:lnTo>
                                  <a:lnTo>
                                    <a:pt x="389" y="696"/>
                                  </a:lnTo>
                                  <a:lnTo>
                                    <a:pt x="377" y="706"/>
                                  </a:lnTo>
                                  <a:lnTo>
                                    <a:pt x="342" y="721"/>
                                  </a:lnTo>
                                  <a:lnTo>
                                    <a:pt x="324" y="724"/>
                                  </a:lnTo>
                                  <a:lnTo>
                                    <a:pt x="309" y="727"/>
                                  </a:lnTo>
                                  <a:lnTo>
                                    <a:pt x="277" y="726"/>
                                  </a:lnTo>
                                  <a:lnTo>
                                    <a:pt x="251" y="717"/>
                                  </a:lnTo>
                                  <a:lnTo>
                                    <a:pt x="204" y="675"/>
                                  </a:lnTo>
                                  <a:lnTo>
                                    <a:pt x="189" y="654"/>
                                  </a:lnTo>
                                  <a:lnTo>
                                    <a:pt x="128" y="565"/>
                                  </a:lnTo>
                                  <a:lnTo>
                                    <a:pt x="51" y="459"/>
                                  </a:lnTo>
                                  <a:lnTo>
                                    <a:pt x="0" y="393"/>
                                  </a:lnTo>
                                  <a:lnTo>
                                    <a:pt x="30" y="366"/>
                                  </a:lnTo>
                                  <a:lnTo>
                                    <a:pt x="78" y="323"/>
                                  </a:lnTo>
                                  <a:lnTo>
                                    <a:pt x="78" y="323"/>
                                  </a:lnTo>
                                  <a:lnTo>
                                    <a:pt x="123" y="278"/>
                                  </a:lnTo>
                                  <a:lnTo>
                                    <a:pt x="146" y="255"/>
                                  </a:lnTo>
                                  <a:lnTo>
                                    <a:pt x="253" y="403"/>
                                  </a:lnTo>
                                  <a:lnTo>
                                    <a:pt x="286" y="448"/>
                                  </a:lnTo>
                                  <a:lnTo>
                                    <a:pt x="300" y="463"/>
                                  </a:lnTo>
                                  <a:lnTo>
                                    <a:pt x="330" y="491"/>
                                  </a:lnTo>
                                  <a:lnTo>
                                    <a:pt x="360" y="497"/>
                                  </a:lnTo>
                                  <a:lnTo>
                                    <a:pt x="386" y="490"/>
                                  </a:lnTo>
                                  <a:lnTo>
                                    <a:pt x="394" y="485"/>
                                  </a:lnTo>
                                  <a:lnTo>
                                    <a:pt x="411" y="473"/>
                                  </a:lnTo>
                                  <a:lnTo>
                                    <a:pt x="427" y="454"/>
                                  </a:lnTo>
                                  <a:lnTo>
                                    <a:pt x="437" y="430"/>
                                  </a:lnTo>
                                  <a:lnTo>
                                    <a:pt x="438" y="429"/>
                                  </a:lnTo>
                                  <a:lnTo>
                                    <a:pt x="440" y="406"/>
                                  </a:lnTo>
                                  <a:lnTo>
                                    <a:pt x="437" y="379"/>
                                  </a:lnTo>
                                  <a:lnTo>
                                    <a:pt x="422" y="347"/>
                                  </a:lnTo>
                                  <a:lnTo>
                                    <a:pt x="385" y="294"/>
                                  </a:lnTo>
                                  <a:lnTo>
                                    <a:pt x="324" y="219"/>
                                  </a:lnTo>
                                  <a:lnTo>
                                    <a:pt x="259" y="144"/>
                                  </a:lnTo>
                                  <a:lnTo>
                                    <a:pt x="260" y="143"/>
                                  </a:lnTo>
                                  <a:lnTo>
                                    <a:pt x="307" y="95"/>
                                  </a:lnTo>
                                  <a:lnTo>
                                    <a:pt x="334" y="67"/>
                                  </a:lnTo>
                                  <a:lnTo>
                                    <a:pt x="352" y="47"/>
                                  </a:lnTo>
                                  <a:lnTo>
                                    <a:pt x="395" y="1"/>
                                  </a:lnTo>
                                  <a:lnTo>
                                    <a:pt x="395" y="0"/>
                                  </a:lnTo>
                                  <a:lnTo>
                                    <a:pt x="406" y="13"/>
                                  </a:lnTo>
                                  <a:lnTo>
                                    <a:pt x="543" y="174"/>
                                  </a:lnTo>
                                  <a:lnTo>
                                    <a:pt x="713" y="361"/>
                                  </a:lnTo>
                                  <a:lnTo>
                                    <a:pt x="713" y="361"/>
                                  </a:lnTo>
                                  <a:close/>
                                </a:path>
                              </a:pathLst>
                            </a:custGeom>
                            <a:solidFill>
                              <a:srgbClr val="000000"/>
                            </a:solidFill>
                            <a:ln>
                              <a:noFill/>
                            </a:ln>
                          </wps:spPr>
                          <wps:bodyPr spcFirstLastPara="1" wrap="square" lIns="91425" tIns="91425" rIns="91425" bIns="91425" anchor="ctr" anchorCtr="0">
                            <a:noAutofit/>
                          </wps:bodyPr>
                        </wps:wsp>
                        <wps:wsp>
                          <wps:cNvPr id="41" name="Freeform: Shape 41"/>
                          <wps:cNvSpPr/>
                          <wps:spPr>
                            <a:xfrm>
                              <a:off x="5393" y="2353"/>
                              <a:ext cx="113" cy="155"/>
                            </a:xfrm>
                            <a:custGeom>
                              <a:avLst/>
                              <a:gdLst/>
                              <a:ahLst/>
                              <a:cxnLst/>
                              <a:rect l="l" t="t" r="r" b="b"/>
                              <a:pathLst>
                                <a:path w="470" h="636" extrusionOk="0">
                                  <a:moveTo>
                                    <a:pt x="325" y="636"/>
                                  </a:moveTo>
                                  <a:lnTo>
                                    <a:pt x="189" y="476"/>
                                  </a:lnTo>
                                  <a:lnTo>
                                    <a:pt x="107" y="388"/>
                                  </a:lnTo>
                                  <a:lnTo>
                                    <a:pt x="61" y="342"/>
                                  </a:lnTo>
                                  <a:lnTo>
                                    <a:pt x="0" y="283"/>
                                  </a:lnTo>
                                  <a:lnTo>
                                    <a:pt x="18" y="262"/>
                                  </a:lnTo>
                                  <a:lnTo>
                                    <a:pt x="62" y="212"/>
                                  </a:lnTo>
                                  <a:lnTo>
                                    <a:pt x="63" y="210"/>
                                  </a:lnTo>
                                  <a:lnTo>
                                    <a:pt x="104" y="163"/>
                                  </a:lnTo>
                                  <a:lnTo>
                                    <a:pt x="124" y="137"/>
                                  </a:lnTo>
                                  <a:lnTo>
                                    <a:pt x="162" y="176"/>
                                  </a:lnTo>
                                  <a:lnTo>
                                    <a:pt x="160" y="129"/>
                                  </a:lnTo>
                                  <a:lnTo>
                                    <a:pt x="160" y="127"/>
                                  </a:lnTo>
                                  <a:lnTo>
                                    <a:pt x="164" y="94"/>
                                  </a:lnTo>
                                  <a:lnTo>
                                    <a:pt x="176" y="61"/>
                                  </a:lnTo>
                                  <a:lnTo>
                                    <a:pt x="179" y="56"/>
                                  </a:lnTo>
                                  <a:lnTo>
                                    <a:pt x="195" y="29"/>
                                  </a:lnTo>
                                  <a:lnTo>
                                    <a:pt x="220" y="4"/>
                                  </a:lnTo>
                                  <a:lnTo>
                                    <a:pt x="224" y="0"/>
                                  </a:lnTo>
                                  <a:lnTo>
                                    <a:pt x="288" y="53"/>
                                  </a:lnTo>
                                  <a:lnTo>
                                    <a:pt x="346" y="98"/>
                                  </a:lnTo>
                                  <a:lnTo>
                                    <a:pt x="337" y="106"/>
                                  </a:lnTo>
                                  <a:lnTo>
                                    <a:pt x="308" y="134"/>
                                  </a:lnTo>
                                  <a:lnTo>
                                    <a:pt x="295" y="158"/>
                                  </a:lnTo>
                                  <a:lnTo>
                                    <a:pt x="281" y="182"/>
                                  </a:lnTo>
                                  <a:lnTo>
                                    <a:pt x="274" y="230"/>
                                  </a:lnTo>
                                  <a:lnTo>
                                    <a:pt x="275" y="232"/>
                                  </a:lnTo>
                                  <a:lnTo>
                                    <a:pt x="287" y="279"/>
                                  </a:lnTo>
                                  <a:lnTo>
                                    <a:pt x="336" y="343"/>
                                  </a:lnTo>
                                  <a:lnTo>
                                    <a:pt x="424" y="431"/>
                                  </a:lnTo>
                                  <a:lnTo>
                                    <a:pt x="470" y="470"/>
                                  </a:lnTo>
                                  <a:lnTo>
                                    <a:pt x="454" y="489"/>
                                  </a:lnTo>
                                  <a:lnTo>
                                    <a:pt x="407" y="542"/>
                                  </a:lnTo>
                                  <a:lnTo>
                                    <a:pt x="400" y="548"/>
                                  </a:lnTo>
                                  <a:lnTo>
                                    <a:pt x="359" y="597"/>
                                  </a:lnTo>
                                  <a:lnTo>
                                    <a:pt x="325" y="636"/>
                                  </a:lnTo>
                                  <a:lnTo>
                                    <a:pt x="325" y="636"/>
                                  </a:lnTo>
                                  <a:close/>
                                </a:path>
                              </a:pathLst>
                            </a:custGeom>
                            <a:solidFill>
                              <a:srgbClr val="000000"/>
                            </a:solidFill>
                            <a:ln>
                              <a:noFill/>
                            </a:ln>
                          </wps:spPr>
                          <wps:bodyPr spcFirstLastPara="1" wrap="square" lIns="91425" tIns="91425" rIns="91425" bIns="91425" anchor="ctr" anchorCtr="0">
                            <a:noAutofit/>
                          </wps:bodyPr>
                        </wps:wsp>
                        <wps:wsp>
                          <wps:cNvPr id="42" name="Freeform: Shape 42"/>
                          <wps:cNvSpPr/>
                          <wps:spPr>
                            <a:xfrm>
                              <a:off x="5460" y="2165"/>
                              <a:ext cx="190" cy="208"/>
                            </a:xfrm>
                            <a:custGeom>
                              <a:avLst/>
                              <a:gdLst/>
                              <a:ahLst/>
                              <a:cxnLst/>
                              <a:rect l="l" t="t" r="r" b="b"/>
                              <a:pathLst>
                                <a:path w="776" h="850" extrusionOk="0">
                                  <a:moveTo>
                                    <a:pt x="486" y="850"/>
                                  </a:moveTo>
                                  <a:lnTo>
                                    <a:pt x="481" y="843"/>
                                  </a:lnTo>
                                  <a:lnTo>
                                    <a:pt x="368" y="739"/>
                                  </a:lnTo>
                                  <a:lnTo>
                                    <a:pt x="199" y="594"/>
                                  </a:lnTo>
                                  <a:lnTo>
                                    <a:pt x="46" y="469"/>
                                  </a:lnTo>
                                  <a:lnTo>
                                    <a:pt x="0" y="434"/>
                                  </a:lnTo>
                                  <a:lnTo>
                                    <a:pt x="22" y="404"/>
                                  </a:lnTo>
                                  <a:lnTo>
                                    <a:pt x="57" y="352"/>
                                  </a:lnTo>
                                  <a:lnTo>
                                    <a:pt x="59" y="351"/>
                                  </a:lnTo>
                                  <a:lnTo>
                                    <a:pt x="92" y="299"/>
                                  </a:lnTo>
                                  <a:lnTo>
                                    <a:pt x="125" y="246"/>
                                  </a:lnTo>
                                  <a:lnTo>
                                    <a:pt x="126" y="245"/>
                                  </a:lnTo>
                                  <a:lnTo>
                                    <a:pt x="159" y="189"/>
                                  </a:lnTo>
                                  <a:lnTo>
                                    <a:pt x="187" y="143"/>
                                  </a:lnTo>
                                  <a:lnTo>
                                    <a:pt x="192" y="135"/>
                                  </a:lnTo>
                                  <a:lnTo>
                                    <a:pt x="225" y="84"/>
                                  </a:lnTo>
                                  <a:lnTo>
                                    <a:pt x="232" y="71"/>
                                  </a:lnTo>
                                  <a:lnTo>
                                    <a:pt x="268" y="33"/>
                                  </a:lnTo>
                                  <a:lnTo>
                                    <a:pt x="275" y="26"/>
                                  </a:lnTo>
                                  <a:lnTo>
                                    <a:pt x="319" y="2"/>
                                  </a:lnTo>
                                  <a:lnTo>
                                    <a:pt x="338" y="2"/>
                                  </a:lnTo>
                                  <a:lnTo>
                                    <a:pt x="371" y="0"/>
                                  </a:lnTo>
                                  <a:lnTo>
                                    <a:pt x="401" y="8"/>
                                  </a:lnTo>
                                  <a:lnTo>
                                    <a:pt x="432" y="22"/>
                                  </a:lnTo>
                                  <a:lnTo>
                                    <a:pt x="471" y="55"/>
                                  </a:lnTo>
                                  <a:lnTo>
                                    <a:pt x="498" y="95"/>
                                  </a:lnTo>
                                  <a:lnTo>
                                    <a:pt x="501" y="102"/>
                                  </a:lnTo>
                                  <a:lnTo>
                                    <a:pt x="510" y="138"/>
                                  </a:lnTo>
                                  <a:lnTo>
                                    <a:pt x="510" y="177"/>
                                  </a:lnTo>
                                  <a:lnTo>
                                    <a:pt x="509" y="186"/>
                                  </a:lnTo>
                                  <a:lnTo>
                                    <a:pt x="501" y="223"/>
                                  </a:lnTo>
                                  <a:lnTo>
                                    <a:pt x="525" y="196"/>
                                  </a:lnTo>
                                  <a:lnTo>
                                    <a:pt x="530" y="189"/>
                                  </a:lnTo>
                                  <a:lnTo>
                                    <a:pt x="563" y="168"/>
                                  </a:lnTo>
                                  <a:lnTo>
                                    <a:pt x="592" y="159"/>
                                  </a:lnTo>
                                  <a:lnTo>
                                    <a:pt x="605" y="155"/>
                                  </a:lnTo>
                                  <a:lnTo>
                                    <a:pt x="651" y="156"/>
                                  </a:lnTo>
                                  <a:lnTo>
                                    <a:pt x="696" y="175"/>
                                  </a:lnTo>
                                  <a:lnTo>
                                    <a:pt x="723" y="196"/>
                                  </a:lnTo>
                                  <a:lnTo>
                                    <a:pt x="747" y="220"/>
                                  </a:lnTo>
                                  <a:lnTo>
                                    <a:pt x="768" y="266"/>
                                  </a:lnTo>
                                  <a:lnTo>
                                    <a:pt x="775" y="281"/>
                                  </a:lnTo>
                                  <a:lnTo>
                                    <a:pt x="776" y="344"/>
                                  </a:lnTo>
                                  <a:lnTo>
                                    <a:pt x="774" y="353"/>
                                  </a:lnTo>
                                  <a:lnTo>
                                    <a:pt x="756" y="415"/>
                                  </a:lnTo>
                                  <a:lnTo>
                                    <a:pt x="752" y="425"/>
                                  </a:lnTo>
                                  <a:lnTo>
                                    <a:pt x="720" y="487"/>
                                  </a:lnTo>
                                  <a:lnTo>
                                    <a:pt x="709" y="505"/>
                                  </a:lnTo>
                                  <a:lnTo>
                                    <a:pt x="684" y="549"/>
                                  </a:lnTo>
                                  <a:lnTo>
                                    <a:pt x="646" y="610"/>
                                  </a:lnTo>
                                  <a:lnTo>
                                    <a:pt x="625" y="642"/>
                                  </a:lnTo>
                                  <a:lnTo>
                                    <a:pt x="607" y="670"/>
                                  </a:lnTo>
                                  <a:lnTo>
                                    <a:pt x="568" y="730"/>
                                  </a:lnTo>
                                  <a:lnTo>
                                    <a:pt x="546" y="762"/>
                                  </a:lnTo>
                                  <a:lnTo>
                                    <a:pt x="529" y="789"/>
                                  </a:lnTo>
                                  <a:lnTo>
                                    <a:pt x="487" y="848"/>
                                  </a:lnTo>
                                  <a:lnTo>
                                    <a:pt x="486" y="850"/>
                                  </a:lnTo>
                                  <a:close/>
                                  <a:moveTo>
                                    <a:pt x="307" y="422"/>
                                  </a:moveTo>
                                  <a:lnTo>
                                    <a:pt x="329" y="387"/>
                                  </a:lnTo>
                                  <a:lnTo>
                                    <a:pt x="346" y="361"/>
                                  </a:lnTo>
                                  <a:lnTo>
                                    <a:pt x="363" y="330"/>
                                  </a:lnTo>
                                  <a:lnTo>
                                    <a:pt x="371" y="317"/>
                                  </a:lnTo>
                                  <a:lnTo>
                                    <a:pt x="382" y="289"/>
                                  </a:lnTo>
                                  <a:lnTo>
                                    <a:pt x="383" y="263"/>
                                  </a:lnTo>
                                  <a:lnTo>
                                    <a:pt x="383" y="260"/>
                                  </a:lnTo>
                                  <a:lnTo>
                                    <a:pt x="372" y="236"/>
                                  </a:lnTo>
                                  <a:lnTo>
                                    <a:pt x="355" y="218"/>
                                  </a:lnTo>
                                  <a:lnTo>
                                    <a:pt x="324" y="209"/>
                                  </a:lnTo>
                                  <a:lnTo>
                                    <a:pt x="310" y="215"/>
                                  </a:lnTo>
                                  <a:lnTo>
                                    <a:pt x="294" y="222"/>
                                  </a:lnTo>
                                  <a:lnTo>
                                    <a:pt x="262" y="260"/>
                                  </a:lnTo>
                                  <a:lnTo>
                                    <a:pt x="257" y="268"/>
                                  </a:lnTo>
                                  <a:lnTo>
                                    <a:pt x="226" y="316"/>
                                  </a:lnTo>
                                  <a:lnTo>
                                    <a:pt x="209" y="344"/>
                                  </a:lnTo>
                                  <a:lnTo>
                                    <a:pt x="307" y="422"/>
                                  </a:lnTo>
                                  <a:close/>
                                  <a:moveTo>
                                    <a:pt x="513" y="584"/>
                                  </a:moveTo>
                                  <a:lnTo>
                                    <a:pt x="542" y="538"/>
                                  </a:lnTo>
                                  <a:lnTo>
                                    <a:pt x="568" y="496"/>
                                  </a:lnTo>
                                  <a:lnTo>
                                    <a:pt x="578" y="477"/>
                                  </a:lnTo>
                                  <a:lnTo>
                                    <a:pt x="596" y="443"/>
                                  </a:lnTo>
                                  <a:lnTo>
                                    <a:pt x="603" y="410"/>
                                  </a:lnTo>
                                  <a:lnTo>
                                    <a:pt x="603" y="406"/>
                                  </a:lnTo>
                                  <a:lnTo>
                                    <a:pt x="594" y="376"/>
                                  </a:lnTo>
                                  <a:lnTo>
                                    <a:pt x="570" y="353"/>
                                  </a:lnTo>
                                  <a:lnTo>
                                    <a:pt x="546" y="343"/>
                                  </a:lnTo>
                                  <a:lnTo>
                                    <a:pt x="520" y="347"/>
                                  </a:lnTo>
                                  <a:lnTo>
                                    <a:pt x="515" y="351"/>
                                  </a:lnTo>
                                  <a:lnTo>
                                    <a:pt x="496" y="365"/>
                                  </a:lnTo>
                                  <a:lnTo>
                                    <a:pt x="469" y="402"/>
                                  </a:lnTo>
                                  <a:lnTo>
                                    <a:pt x="466" y="407"/>
                                  </a:lnTo>
                                  <a:lnTo>
                                    <a:pt x="432" y="460"/>
                                  </a:lnTo>
                                  <a:lnTo>
                                    <a:pt x="406" y="500"/>
                                  </a:lnTo>
                                  <a:lnTo>
                                    <a:pt x="513" y="584"/>
                                  </a:lnTo>
                                  <a:close/>
                                </a:path>
                              </a:pathLst>
                            </a:custGeom>
                            <a:solidFill>
                              <a:srgbClr val="000000"/>
                            </a:solidFill>
                            <a:ln>
                              <a:noFill/>
                            </a:ln>
                          </wps:spPr>
                          <wps:bodyPr spcFirstLastPara="1" wrap="square" lIns="91425" tIns="91425" rIns="91425" bIns="91425" anchor="ctr" anchorCtr="0">
                            <a:noAutofit/>
                          </wps:bodyPr>
                        </wps:wsp>
                        <wps:wsp>
                          <wps:cNvPr id="43" name="Freeform: Shape 43"/>
                          <wps:cNvSpPr/>
                          <wps:spPr>
                            <a:xfrm>
                              <a:off x="5592" y="2059"/>
                              <a:ext cx="134" cy="148"/>
                            </a:xfrm>
                            <a:custGeom>
                              <a:avLst/>
                              <a:gdLst/>
                              <a:ahLst/>
                              <a:cxnLst/>
                              <a:rect l="l" t="t" r="r" b="b"/>
                              <a:pathLst>
                                <a:path w="553" h="606" extrusionOk="0">
                                  <a:moveTo>
                                    <a:pt x="443" y="124"/>
                                  </a:moveTo>
                                  <a:lnTo>
                                    <a:pt x="553" y="207"/>
                                  </a:lnTo>
                                  <a:lnTo>
                                    <a:pt x="553" y="209"/>
                                  </a:lnTo>
                                  <a:lnTo>
                                    <a:pt x="531" y="279"/>
                                  </a:lnTo>
                                  <a:lnTo>
                                    <a:pt x="522" y="311"/>
                                  </a:lnTo>
                                  <a:lnTo>
                                    <a:pt x="507" y="345"/>
                                  </a:lnTo>
                                  <a:lnTo>
                                    <a:pt x="487" y="391"/>
                                  </a:lnTo>
                                  <a:lnTo>
                                    <a:pt x="476" y="409"/>
                                  </a:lnTo>
                                  <a:lnTo>
                                    <a:pt x="441" y="473"/>
                                  </a:lnTo>
                                  <a:lnTo>
                                    <a:pt x="429" y="497"/>
                                  </a:lnTo>
                                  <a:lnTo>
                                    <a:pt x="400" y="534"/>
                                  </a:lnTo>
                                  <a:lnTo>
                                    <a:pt x="397" y="538"/>
                                  </a:lnTo>
                                  <a:lnTo>
                                    <a:pt x="364" y="569"/>
                                  </a:lnTo>
                                  <a:lnTo>
                                    <a:pt x="340" y="582"/>
                                  </a:lnTo>
                                  <a:lnTo>
                                    <a:pt x="327" y="590"/>
                                  </a:lnTo>
                                  <a:lnTo>
                                    <a:pt x="290" y="602"/>
                                  </a:lnTo>
                                  <a:lnTo>
                                    <a:pt x="251" y="606"/>
                                  </a:lnTo>
                                  <a:lnTo>
                                    <a:pt x="240" y="606"/>
                                  </a:lnTo>
                                  <a:lnTo>
                                    <a:pt x="212" y="602"/>
                                  </a:lnTo>
                                  <a:lnTo>
                                    <a:pt x="173" y="591"/>
                                  </a:lnTo>
                                  <a:lnTo>
                                    <a:pt x="135" y="571"/>
                                  </a:lnTo>
                                  <a:lnTo>
                                    <a:pt x="88" y="535"/>
                                  </a:lnTo>
                                  <a:lnTo>
                                    <a:pt x="52" y="493"/>
                                  </a:lnTo>
                                  <a:lnTo>
                                    <a:pt x="48" y="489"/>
                                  </a:lnTo>
                                  <a:lnTo>
                                    <a:pt x="18" y="436"/>
                                  </a:lnTo>
                                  <a:lnTo>
                                    <a:pt x="4" y="387"/>
                                  </a:lnTo>
                                  <a:lnTo>
                                    <a:pt x="3" y="385"/>
                                  </a:lnTo>
                                  <a:lnTo>
                                    <a:pt x="0" y="332"/>
                                  </a:lnTo>
                                  <a:lnTo>
                                    <a:pt x="3" y="310"/>
                                  </a:lnTo>
                                  <a:lnTo>
                                    <a:pt x="6" y="277"/>
                                  </a:lnTo>
                                  <a:lnTo>
                                    <a:pt x="16" y="241"/>
                                  </a:lnTo>
                                  <a:lnTo>
                                    <a:pt x="21" y="225"/>
                                  </a:lnTo>
                                  <a:lnTo>
                                    <a:pt x="39" y="179"/>
                                  </a:lnTo>
                                  <a:lnTo>
                                    <a:pt x="42" y="174"/>
                                  </a:lnTo>
                                  <a:lnTo>
                                    <a:pt x="69" y="125"/>
                                  </a:lnTo>
                                  <a:lnTo>
                                    <a:pt x="71" y="121"/>
                                  </a:lnTo>
                                  <a:lnTo>
                                    <a:pt x="99" y="81"/>
                                  </a:lnTo>
                                  <a:lnTo>
                                    <a:pt x="110" y="70"/>
                                  </a:lnTo>
                                  <a:lnTo>
                                    <a:pt x="134" y="45"/>
                                  </a:lnTo>
                                  <a:lnTo>
                                    <a:pt x="168" y="23"/>
                                  </a:lnTo>
                                  <a:lnTo>
                                    <a:pt x="174" y="20"/>
                                  </a:lnTo>
                                  <a:lnTo>
                                    <a:pt x="214" y="4"/>
                                  </a:lnTo>
                                  <a:lnTo>
                                    <a:pt x="256" y="0"/>
                                  </a:lnTo>
                                  <a:lnTo>
                                    <a:pt x="285" y="5"/>
                                  </a:lnTo>
                                  <a:lnTo>
                                    <a:pt x="296" y="7"/>
                                  </a:lnTo>
                                  <a:lnTo>
                                    <a:pt x="337" y="21"/>
                                  </a:lnTo>
                                  <a:lnTo>
                                    <a:pt x="388" y="52"/>
                                  </a:lnTo>
                                  <a:lnTo>
                                    <a:pt x="388" y="53"/>
                                  </a:lnTo>
                                  <a:lnTo>
                                    <a:pt x="361" y="116"/>
                                  </a:lnTo>
                                  <a:lnTo>
                                    <a:pt x="333" y="181"/>
                                  </a:lnTo>
                                  <a:lnTo>
                                    <a:pt x="305" y="241"/>
                                  </a:lnTo>
                                  <a:lnTo>
                                    <a:pt x="274" y="303"/>
                                  </a:lnTo>
                                  <a:lnTo>
                                    <a:pt x="244" y="366"/>
                                  </a:lnTo>
                                  <a:lnTo>
                                    <a:pt x="234" y="388"/>
                                  </a:lnTo>
                                  <a:lnTo>
                                    <a:pt x="245" y="395"/>
                                  </a:lnTo>
                                  <a:lnTo>
                                    <a:pt x="288" y="406"/>
                                  </a:lnTo>
                                  <a:lnTo>
                                    <a:pt x="306" y="401"/>
                                  </a:lnTo>
                                  <a:lnTo>
                                    <a:pt x="328" y="394"/>
                                  </a:lnTo>
                                  <a:lnTo>
                                    <a:pt x="364" y="360"/>
                                  </a:lnTo>
                                  <a:lnTo>
                                    <a:pt x="367" y="352"/>
                                  </a:lnTo>
                                  <a:lnTo>
                                    <a:pt x="393" y="312"/>
                                  </a:lnTo>
                                  <a:lnTo>
                                    <a:pt x="400" y="290"/>
                                  </a:lnTo>
                                  <a:lnTo>
                                    <a:pt x="420" y="238"/>
                                  </a:lnTo>
                                  <a:lnTo>
                                    <a:pt x="422" y="226"/>
                                  </a:lnTo>
                                  <a:lnTo>
                                    <a:pt x="437" y="154"/>
                                  </a:lnTo>
                                  <a:lnTo>
                                    <a:pt x="443" y="124"/>
                                  </a:lnTo>
                                  <a:lnTo>
                                    <a:pt x="443" y="124"/>
                                  </a:lnTo>
                                  <a:close/>
                                  <a:moveTo>
                                    <a:pt x="174" y="350"/>
                                  </a:moveTo>
                                  <a:lnTo>
                                    <a:pt x="183" y="333"/>
                                  </a:lnTo>
                                  <a:lnTo>
                                    <a:pt x="212" y="271"/>
                                  </a:lnTo>
                                  <a:lnTo>
                                    <a:pt x="241" y="209"/>
                                  </a:lnTo>
                                  <a:lnTo>
                                    <a:pt x="249" y="195"/>
                                  </a:lnTo>
                                  <a:lnTo>
                                    <a:pt x="236" y="189"/>
                                  </a:lnTo>
                                  <a:lnTo>
                                    <a:pt x="196" y="178"/>
                                  </a:lnTo>
                                  <a:lnTo>
                                    <a:pt x="187" y="181"/>
                                  </a:lnTo>
                                  <a:lnTo>
                                    <a:pt x="162" y="191"/>
                                  </a:lnTo>
                                  <a:lnTo>
                                    <a:pt x="138" y="223"/>
                                  </a:lnTo>
                                  <a:lnTo>
                                    <a:pt x="136" y="230"/>
                                  </a:lnTo>
                                  <a:lnTo>
                                    <a:pt x="129" y="252"/>
                                  </a:lnTo>
                                  <a:lnTo>
                                    <a:pt x="129" y="281"/>
                                  </a:lnTo>
                                  <a:lnTo>
                                    <a:pt x="137" y="308"/>
                                  </a:lnTo>
                                  <a:lnTo>
                                    <a:pt x="137" y="308"/>
                                  </a:lnTo>
                                  <a:lnTo>
                                    <a:pt x="151" y="329"/>
                                  </a:lnTo>
                                  <a:lnTo>
                                    <a:pt x="174" y="350"/>
                                  </a:lnTo>
                                  <a:lnTo>
                                    <a:pt x="174" y="350"/>
                                  </a:lnTo>
                                  <a:close/>
                                </a:path>
                              </a:pathLst>
                            </a:custGeom>
                            <a:solidFill>
                              <a:srgbClr val="000000"/>
                            </a:solidFill>
                            <a:ln>
                              <a:noFill/>
                            </a:ln>
                          </wps:spPr>
                          <wps:bodyPr spcFirstLastPara="1" wrap="square" lIns="91425" tIns="91425" rIns="91425" bIns="91425" anchor="ctr" anchorCtr="0">
                            <a:noAutofit/>
                          </wps:bodyPr>
                        </wps:wsp>
                        <wps:wsp>
                          <wps:cNvPr id="44" name="Freeform: Shape 44"/>
                          <wps:cNvSpPr/>
                          <wps:spPr>
                            <a:xfrm>
                              <a:off x="5643" y="1948"/>
                              <a:ext cx="120" cy="141"/>
                            </a:xfrm>
                            <a:custGeom>
                              <a:avLst/>
                              <a:gdLst/>
                              <a:ahLst/>
                              <a:cxnLst/>
                              <a:rect l="l" t="t" r="r" b="b"/>
                              <a:pathLst>
                                <a:path w="495" h="576" extrusionOk="0">
                                  <a:moveTo>
                                    <a:pt x="375" y="576"/>
                                  </a:moveTo>
                                  <a:lnTo>
                                    <a:pt x="334" y="562"/>
                                  </a:lnTo>
                                  <a:lnTo>
                                    <a:pt x="299" y="550"/>
                                  </a:lnTo>
                                  <a:lnTo>
                                    <a:pt x="275" y="543"/>
                                  </a:lnTo>
                                  <a:lnTo>
                                    <a:pt x="244" y="532"/>
                                  </a:lnTo>
                                  <a:lnTo>
                                    <a:pt x="249" y="527"/>
                                  </a:lnTo>
                                  <a:lnTo>
                                    <a:pt x="294" y="469"/>
                                  </a:lnTo>
                                  <a:lnTo>
                                    <a:pt x="301" y="460"/>
                                  </a:lnTo>
                                  <a:lnTo>
                                    <a:pt x="329" y="408"/>
                                  </a:lnTo>
                                  <a:lnTo>
                                    <a:pt x="334" y="399"/>
                                  </a:lnTo>
                                  <a:lnTo>
                                    <a:pt x="346" y="358"/>
                                  </a:lnTo>
                                  <a:lnTo>
                                    <a:pt x="345" y="339"/>
                                  </a:lnTo>
                                  <a:lnTo>
                                    <a:pt x="344" y="331"/>
                                  </a:lnTo>
                                  <a:lnTo>
                                    <a:pt x="332" y="317"/>
                                  </a:lnTo>
                                  <a:lnTo>
                                    <a:pt x="316" y="317"/>
                                  </a:lnTo>
                                  <a:lnTo>
                                    <a:pt x="307" y="323"/>
                                  </a:lnTo>
                                  <a:lnTo>
                                    <a:pt x="289" y="334"/>
                                  </a:lnTo>
                                  <a:lnTo>
                                    <a:pt x="238" y="370"/>
                                  </a:lnTo>
                                  <a:lnTo>
                                    <a:pt x="214" y="384"/>
                                  </a:lnTo>
                                  <a:lnTo>
                                    <a:pt x="165" y="411"/>
                                  </a:lnTo>
                                  <a:lnTo>
                                    <a:pt x="160" y="414"/>
                                  </a:lnTo>
                                  <a:lnTo>
                                    <a:pt x="116" y="421"/>
                                  </a:lnTo>
                                  <a:lnTo>
                                    <a:pt x="75" y="411"/>
                                  </a:lnTo>
                                  <a:lnTo>
                                    <a:pt x="43" y="390"/>
                                  </a:lnTo>
                                  <a:lnTo>
                                    <a:pt x="18" y="358"/>
                                  </a:lnTo>
                                  <a:lnTo>
                                    <a:pt x="13" y="343"/>
                                  </a:lnTo>
                                  <a:lnTo>
                                    <a:pt x="4" y="319"/>
                                  </a:lnTo>
                                  <a:lnTo>
                                    <a:pt x="0" y="274"/>
                                  </a:lnTo>
                                  <a:lnTo>
                                    <a:pt x="1" y="267"/>
                                  </a:lnTo>
                                  <a:lnTo>
                                    <a:pt x="9" y="221"/>
                                  </a:lnTo>
                                  <a:lnTo>
                                    <a:pt x="16" y="201"/>
                                  </a:lnTo>
                                  <a:lnTo>
                                    <a:pt x="27" y="161"/>
                                  </a:lnTo>
                                  <a:lnTo>
                                    <a:pt x="38" y="138"/>
                                  </a:lnTo>
                                  <a:lnTo>
                                    <a:pt x="59" y="89"/>
                                  </a:lnTo>
                                  <a:lnTo>
                                    <a:pt x="64" y="78"/>
                                  </a:lnTo>
                                  <a:lnTo>
                                    <a:pt x="93" y="19"/>
                                  </a:lnTo>
                                  <a:lnTo>
                                    <a:pt x="103" y="0"/>
                                  </a:lnTo>
                                  <a:lnTo>
                                    <a:pt x="226" y="37"/>
                                  </a:lnTo>
                                  <a:lnTo>
                                    <a:pt x="209" y="63"/>
                                  </a:lnTo>
                                  <a:lnTo>
                                    <a:pt x="191" y="89"/>
                                  </a:lnTo>
                                  <a:lnTo>
                                    <a:pt x="175" y="122"/>
                                  </a:lnTo>
                                  <a:lnTo>
                                    <a:pt x="167" y="141"/>
                                  </a:lnTo>
                                  <a:lnTo>
                                    <a:pt x="157" y="185"/>
                                  </a:lnTo>
                                  <a:lnTo>
                                    <a:pt x="153" y="200"/>
                                  </a:lnTo>
                                  <a:lnTo>
                                    <a:pt x="157" y="216"/>
                                  </a:lnTo>
                                  <a:lnTo>
                                    <a:pt x="168" y="225"/>
                                  </a:lnTo>
                                  <a:lnTo>
                                    <a:pt x="178" y="228"/>
                                  </a:lnTo>
                                  <a:lnTo>
                                    <a:pt x="190" y="224"/>
                                  </a:lnTo>
                                  <a:lnTo>
                                    <a:pt x="203" y="215"/>
                                  </a:lnTo>
                                  <a:lnTo>
                                    <a:pt x="212" y="209"/>
                                  </a:lnTo>
                                  <a:lnTo>
                                    <a:pt x="240" y="188"/>
                                  </a:lnTo>
                                  <a:lnTo>
                                    <a:pt x="275" y="161"/>
                                  </a:lnTo>
                                  <a:lnTo>
                                    <a:pt x="286" y="153"/>
                                  </a:lnTo>
                                  <a:lnTo>
                                    <a:pt x="335" y="125"/>
                                  </a:lnTo>
                                  <a:lnTo>
                                    <a:pt x="360" y="120"/>
                                  </a:lnTo>
                                  <a:lnTo>
                                    <a:pt x="378" y="116"/>
                                  </a:lnTo>
                                  <a:lnTo>
                                    <a:pt x="420" y="122"/>
                                  </a:lnTo>
                                  <a:lnTo>
                                    <a:pt x="447" y="138"/>
                                  </a:lnTo>
                                  <a:lnTo>
                                    <a:pt x="470" y="161"/>
                                  </a:lnTo>
                                  <a:lnTo>
                                    <a:pt x="470" y="161"/>
                                  </a:lnTo>
                                  <a:lnTo>
                                    <a:pt x="486" y="192"/>
                                  </a:lnTo>
                                  <a:lnTo>
                                    <a:pt x="495" y="230"/>
                                  </a:lnTo>
                                  <a:lnTo>
                                    <a:pt x="495" y="246"/>
                                  </a:lnTo>
                                  <a:lnTo>
                                    <a:pt x="495" y="273"/>
                                  </a:lnTo>
                                  <a:lnTo>
                                    <a:pt x="488" y="317"/>
                                  </a:lnTo>
                                  <a:lnTo>
                                    <a:pt x="487" y="319"/>
                                  </a:lnTo>
                                  <a:lnTo>
                                    <a:pt x="469" y="390"/>
                                  </a:lnTo>
                                  <a:lnTo>
                                    <a:pt x="464" y="406"/>
                                  </a:lnTo>
                                  <a:lnTo>
                                    <a:pt x="440" y="456"/>
                                  </a:lnTo>
                                  <a:lnTo>
                                    <a:pt x="430" y="478"/>
                                  </a:lnTo>
                                  <a:lnTo>
                                    <a:pt x="406" y="519"/>
                                  </a:lnTo>
                                  <a:lnTo>
                                    <a:pt x="375" y="576"/>
                                  </a:lnTo>
                                  <a:lnTo>
                                    <a:pt x="375" y="576"/>
                                  </a:lnTo>
                                  <a:close/>
                                </a:path>
                              </a:pathLst>
                            </a:custGeom>
                            <a:solidFill>
                              <a:srgbClr val="000000"/>
                            </a:solidFill>
                            <a:ln>
                              <a:noFill/>
                            </a:ln>
                          </wps:spPr>
                          <wps:bodyPr spcFirstLastPara="1" wrap="square" lIns="91425" tIns="91425" rIns="91425" bIns="91425" anchor="ctr" anchorCtr="0">
                            <a:noAutofit/>
                          </wps:bodyPr>
                        </wps:wsp>
                        <wps:wsp>
                          <wps:cNvPr id="45" name="Freeform: Shape 45"/>
                          <wps:cNvSpPr/>
                          <wps:spPr>
                            <a:xfrm>
                              <a:off x="5657" y="1847"/>
                              <a:ext cx="147" cy="107"/>
                            </a:xfrm>
                            <a:custGeom>
                              <a:avLst/>
                              <a:gdLst/>
                              <a:ahLst/>
                              <a:cxnLst/>
                              <a:rect l="l" t="t" r="r" b="b"/>
                              <a:pathLst>
                                <a:path w="602" h="445" extrusionOk="0">
                                  <a:moveTo>
                                    <a:pt x="484" y="91"/>
                                  </a:moveTo>
                                  <a:lnTo>
                                    <a:pt x="552" y="127"/>
                                  </a:lnTo>
                                  <a:lnTo>
                                    <a:pt x="602" y="154"/>
                                  </a:lnTo>
                                  <a:lnTo>
                                    <a:pt x="601" y="174"/>
                                  </a:lnTo>
                                  <a:lnTo>
                                    <a:pt x="593" y="240"/>
                                  </a:lnTo>
                                  <a:lnTo>
                                    <a:pt x="591" y="245"/>
                                  </a:lnTo>
                                  <a:lnTo>
                                    <a:pt x="579" y="298"/>
                                  </a:lnTo>
                                  <a:lnTo>
                                    <a:pt x="573" y="314"/>
                                  </a:lnTo>
                                  <a:lnTo>
                                    <a:pt x="549" y="376"/>
                                  </a:lnTo>
                                  <a:lnTo>
                                    <a:pt x="545" y="381"/>
                                  </a:lnTo>
                                  <a:lnTo>
                                    <a:pt x="530" y="405"/>
                                  </a:lnTo>
                                  <a:lnTo>
                                    <a:pt x="509" y="427"/>
                                  </a:lnTo>
                                  <a:lnTo>
                                    <a:pt x="487" y="439"/>
                                  </a:lnTo>
                                  <a:lnTo>
                                    <a:pt x="486" y="439"/>
                                  </a:lnTo>
                                  <a:lnTo>
                                    <a:pt x="462" y="445"/>
                                  </a:lnTo>
                                  <a:lnTo>
                                    <a:pt x="413" y="437"/>
                                  </a:lnTo>
                                  <a:lnTo>
                                    <a:pt x="397" y="432"/>
                                  </a:lnTo>
                                  <a:lnTo>
                                    <a:pt x="349" y="411"/>
                                  </a:lnTo>
                                  <a:lnTo>
                                    <a:pt x="202" y="347"/>
                                  </a:lnTo>
                                  <a:lnTo>
                                    <a:pt x="183" y="406"/>
                                  </a:lnTo>
                                  <a:lnTo>
                                    <a:pt x="178" y="424"/>
                                  </a:lnTo>
                                  <a:lnTo>
                                    <a:pt x="99" y="392"/>
                                  </a:lnTo>
                                  <a:lnTo>
                                    <a:pt x="60" y="375"/>
                                  </a:lnTo>
                                  <a:lnTo>
                                    <a:pt x="64" y="363"/>
                                  </a:lnTo>
                                  <a:lnTo>
                                    <a:pt x="85" y="299"/>
                                  </a:lnTo>
                                  <a:lnTo>
                                    <a:pt x="86" y="295"/>
                                  </a:lnTo>
                                  <a:lnTo>
                                    <a:pt x="0" y="258"/>
                                  </a:lnTo>
                                  <a:lnTo>
                                    <a:pt x="6" y="203"/>
                                  </a:lnTo>
                                  <a:lnTo>
                                    <a:pt x="10" y="170"/>
                                  </a:lnTo>
                                  <a:lnTo>
                                    <a:pt x="12" y="136"/>
                                  </a:lnTo>
                                  <a:lnTo>
                                    <a:pt x="17" y="71"/>
                                  </a:lnTo>
                                  <a:lnTo>
                                    <a:pt x="17" y="68"/>
                                  </a:lnTo>
                                  <a:lnTo>
                                    <a:pt x="69" y="86"/>
                                  </a:lnTo>
                                  <a:lnTo>
                                    <a:pt x="140" y="111"/>
                                  </a:lnTo>
                                  <a:lnTo>
                                    <a:pt x="141" y="108"/>
                                  </a:lnTo>
                                  <a:lnTo>
                                    <a:pt x="157" y="45"/>
                                  </a:lnTo>
                                  <a:lnTo>
                                    <a:pt x="169" y="0"/>
                                  </a:lnTo>
                                  <a:lnTo>
                                    <a:pt x="290" y="38"/>
                                  </a:lnTo>
                                  <a:lnTo>
                                    <a:pt x="279" y="80"/>
                                  </a:lnTo>
                                  <a:lnTo>
                                    <a:pt x="262" y="145"/>
                                  </a:lnTo>
                                  <a:lnTo>
                                    <a:pt x="260" y="153"/>
                                  </a:lnTo>
                                  <a:lnTo>
                                    <a:pt x="367" y="193"/>
                                  </a:lnTo>
                                  <a:lnTo>
                                    <a:pt x="399" y="203"/>
                                  </a:lnTo>
                                  <a:lnTo>
                                    <a:pt x="436" y="209"/>
                                  </a:lnTo>
                                  <a:lnTo>
                                    <a:pt x="449" y="202"/>
                                  </a:lnTo>
                                  <a:lnTo>
                                    <a:pt x="462" y="196"/>
                                  </a:lnTo>
                                  <a:lnTo>
                                    <a:pt x="475" y="169"/>
                                  </a:lnTo>
                                  <a:lnTo>
                                    <a:pt x="481" y="142"/>
                                  </a:lnTo>
                                  <a:lnTo>
                                    <a:pt x="481" y="139"/>
                                  </a:lnTo>
                                  <a:lnTo>
                                    <a:pt x="484" y="91"/>
                                  </a:lnTo>
                                  <a:lnTo>
                                    <a:pt x="484" y="91"/>
                                  </a:lnTo>
                                  <a:close/>
                                </a:path>
                              </a:pathLst>
                            </a:custGeom>
                            <a:solidFill>
                              <a:srgbClr val="000000"/>
                            </a:solidFill>
                            <a:ln>
                              <a:noFill/>
                            </a:ln>
                          </wps:spPr>
                          <wps:bodyPr spcFirstLastPara="1" wrap="square" lIns="91425" tIns="91425" rIns="91425" bIns="91425" anchor="ctr" anchorCtr="0">
                            <a:noAutofit/>
                          </wps:bodyPr>
                        </wps:wsp>
                        <wps:wsp>
                          <wps:cNvPr id="46" name="Rectangle 46"/>
                          <wps:cNvSpPr/>
                          <wps:spPr>
                            <a:xfrm>
                              <a:off x="6960" y="88"/>
                              <a:ext cx="5293" cy="2996"/>
                            </a:xfrm>
                            <a:prstGeom prst="rect">
                              <a:avLst/>
                            </a:prstGeom>
                            <a:solidFill>
                              <a:srgbClr val="FFFFFF"/>
                            </a:solid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s:wsp>
                          <wps:cNvPr id="47" name="Rectangle 47"/>
                          <wps:cNvSpPr/>
                          <wps:spPr>
                            <a:xfrm>
                              <a:off x="6960" y="88"/>
                              <a:ext cx="5275" cy="2996"/>
                            </a:xfrm>
                            <a:prstGeom prst="rect">
                              <a:avLst/>
                            </a:prstGeom>
                            <a:solidFill>
                              <a:srgbClr val="FFFFFF"/>
                            </a:solid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s:wsp>
                          <wps:cNvPr id="48" name="Rectangle 48"/>
                          <wps:cNvSpPr/>
                          <wps:spPr>
                            <a:xfrm>
                              <a:off x="6960" y="88"/>
                              <a:ext cx="5275" cy="2996"/>
                            </a:xfrm>
                            <a:prstGeom prst="rect">
                              <a:avLst/>
                            </a:prstGeom>
                            <a:solidFill>
                              <a:srgbClr val="FFFFFF"/>
                            </a:solid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s:wsp>
                          <wps:cNvPr id="49" name="Rectangle 49"/>
                          <wps:cNvSpPr/>
                          <wps:spPr>
                            <a:xfrm>
                              <a:off x="7013" y="143"/>
                              <a:ext cx="62" cy="250"/>
                            </a:xfrm>
                            <a:prstGeom prst="rect">
                              <a:avLst/>
                            </a:prstGeom>
                            <a:noFill/>
                            <a:ln>
                              <a:noFill/>
                            </a:ln>
                          </wps:spPr>
                          <wps:txbx>
                            <w:txbxContent>
                              <w:p w:rsidR="009506E8" w:rsidRDefault="0057346C">
                                <w:pPr>
                                  <w:spacing w:line="240" w:lineRule="auto"/>
                                  <w:ind w:left="0" w:hanging="2"/>
                                </w:pPr>
                                <w:r>
                                  <w:rPr>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0" name="Rectangle 50"/>
                          <wps:cNvSpPr/>
                          <wps:spPr>
                            <a:xfrm>
                              <a:off x="7013" y="408"/>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1" name="Rectangle 51"/>
                          <wps:cNvSpPr/>
                          <wps:spPr>
                            <a:xfrm>
                              <a:off x="7096" y="678"/>
                              <a:ext cx="119" cy="503"/>
                            </a:xfrm>
                            <a:prstGeom prst="rect">
                              <a:avLst/>
                            </a:prstGeom>
                            <a:noFill/>
                            <a:ln>
                              <a:noFill/>
                            </a:ln>
                          </wps:spPr>
                          <wps:txbx>
                            <w:txbxContent>
                              <w:p w:rsidR="009506E8" w:rsidRDefault="009506E8">
                                <w:pPr>
                                  <w:spacing w:line="240" w:lineRule="auto"/>
                                  <w:ind w:left="0" w:hanging="2"/>
                                </w:pPr>
                              </w:p>
                              <w:p w:rsidR="009506E8" w:rsidRDefault="0057346C">
                                <w:pPr>
                                  <w:spacing w:line="240" w:lineRule="auto"/>
                                  <w:ind w:left="0" w:hanging="2"/>
                                </w:pPr>
                                <w:r>
                                  <w:rPr>
                                    <w:b/>
                                    <w:color w:val="000000"/>
                                  </w:rPr>
                                  <w:t>,</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2" name="Rectangle 52"/>
                          <wps:cNvSpPr/>
                          <wps:spPr>
                            <a:xfrm>
                              <a:off x="9091" y="676"/>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3" name="Rectangle 53"/>
                          <wps:cNvSpPr/>
                          <wps:spPr>
                            <a:xfrm>
                              <a:off x="7012" y="946"/>
                              <a:ext cx="115" cy="250"/>
                            </a:xfrm>
                            <a:prstGeom prst="rect">
                              <a:avLst/>
                            </a:prstGeom>
                            <a:no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s:wsp>
                          <wps:cNvPr id="54" name="Rectangle 54"/>
                          <wps:cNvSpPr/>
                          <wps:spPr>
                            <a:xfrm>
                              <a:off x="8863" y="946"/>
                              <a:ext cx="123" cy="503"/>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p w:rsidR="009506E8" w:rsidRDefault="009506E8">
                                <w:pPr>
                                  <w:spacing w:line="240" w:lineRule="auto"/>
                                  <w:ind w:left="0" w:hanging="2"/>
                                </w:pPr>
                              </w:p>
                            </w:txbxContent>
                          </wps:txbx>
                          <wps:bodyPr spcFirstLastPara="1" wrap="square" lIns="91425" tIns="45700" rIns="91425" bIns="45700" anchor="t" anchorCtr="0">
                            <a:noAutofit/>
                          </wps:bodyPr>
                        </wps:wsp>
                        <wps:wsp>
                          <wps:cNvPr id="55" name="Rectangle 55"/>
                          <wps:cNvSpPr/>
                          <wps:spPr>
                            <a:xfrm>
                              <a:off x="10670" y="944"/>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6" name="Rectangle 56"/>
                          <wps:cNvSpPr/>
                          <wps:spPr>
                            <a:xfrm>
                              <a:off x="7013" y="1211"/>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7" name="Rectangle 57"/>
                          <wps:cNvSpPr/>
                          <wps:spPr>
                            <a:xfrm>
                              <a:off x="7186" y="1481"/>
                              <a:ext cx="119" cy="503"/>
                            </a:xfrm>
                            <a:prstGeom prst="rect">
                              <a:avLst/>
                            </a:prstGeom>
                            <a:noFill/>
                            <a:ln>
                              <a:noFill/>
                            </a:ln>
                          </wps:spPr>
                          <wps:txbx>
                            <w:txbxContent>
                              <w:p w:rsidR="009506E8" w:rsidRDefault="009506E8">
                                <w:pPr>
                                  <w:spacing w:line="240" w:lineRule="auto"/>
                                  <w:ind w:left="0" w:hanging="2"/>
                                </w:pPr>
                              </w:p>
                              <w:p w:rsidR="009506E8" w:rsidRDefault="009506E8">
                                <w:pPr>
                                  <w:spacing w:line="240" w:lineRule="auto"/>
                                  <w:ind w:left="0" w:hanging="2"/>
                                </w:pPr>
                              </w:p>
                              <w:p w:rsidR="009506E8" w:rsidRDefault="009506E8">
                                <w:pPr>
                                  <w:spacing w:line="240" w:lineRule="auto"/>
                                  <w:ind w:left="0" w:hanging="2"/>
                                </w:pPr>
                              </w:p>
                            </w:txbxContent>
                          </wps:txbx>
                          <wps:bodyPr spcFirstLastPara="1" wrap="square" lIns="91425" tIns="45700" rIns="91425" bIns="45700" anchor="t" anchorCtr="0">
                            <a:noAutofit/>
                          </wps:bodyPr>
                        </wps:wsp>
                        <wps:wsp>
                          <wps:cNvPr id="58" name="Rectangle 58"/>
                          <wps:cNvSpPr/>
                          <wps:spPr>
                            <a:xfrm>
                              <a:off x="8837" y="1479"/>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59" name="Rectangle 59"/>
                          <wps:cNvSpPr/>
                          <wps:spPr>
                            <a:xfrm>
                              <a:off x="8759" y="1479"/>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60" name="Rectangle 60"/>
                          <wps:cNvSpPr/>
                          <wps:spPr>
                            <a:xfrm>
                              <a:off x="9082" y="1479"/>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61" name="Rectangle 61"/>
                          <wps:cNvSpPr/>
                          <wps:spPr>
                            <a:xfrm>
                              <a:off x="8632" y="1479"/>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62" name="Rectangle 62"/>
                          <wps:cNvSpPr/>
                          <wps:spPr>
                            <a:xfrm>
                              <a:off x="9773" y="1481"/>
                              <a:ext cx="119" cy="503"/>
                            </a:xfrm>
                            <a:prstGeom prst="rect">
                              <a:avLst/>
                            </a:prstGeom>
                            <a:noFill/>
                            <a:ln>
                              <a:noFill/>
                            </a:ln>
                          </wps:spPr>
                          <wps:txbx>
                            <w:txbxContent>
                              <w:p w:rsidR="009506E8" w:rsidRDefault="009506E8">
                                <w:pPr>
                                  <w:spacing w:line="240" w:lineRule="auto"/>
                                  <w:ind w:left="0" w:hanging="2"/>
                                </w:pPr>
                              </w:p>
                              <w:p w:rsidR="009506E8" w:rsidRDefault="009506E8">
                                <w:pPr>
                                  <w:spacing w:line="240" w:lineRule="auto"/>
                                  <w:ind w:left="0" w:hanging="2"/>
                                </w:pPr>
                              </w:p>
                              <w:p w:rsidR="009506E8" w:rsidRDefault="009506E8">
                                <w:pPr>
                                  <w:spacing w:line="240" w:lineRule="auto"/>
                                  <w:ind w:left="0" w:hanging="2"/>
                                </w:pPr>
                              </w:p>
                            </w:txbxContent>
                          </wps:txbx>
                          <wps:bodyPr spcFirstLastPara="1" wrap="square" lIns="91425" tIns="45700" rIns="91425" bIns="45700" anchor="t" anchorCtr="0">
                            <a:noAutofit/>
                          </wps:bodyPr>
                        </wps:wsp>
                        <wps:wsp>
                          <wps:cNvPr id="63" name="Rectangle 63"/>
                          <wps:cNvSpPr/>
                          <wps:spPr>
                            <a:xfrm>
                              <a:off x="11468" y="1479"/>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1024" name="Rectangle 1024"/>
                          <wps:cNvSpPr/>
                          <wps:spPr>
                            <a:xfrm>
                              <a:off x="7186" y="1749"/>
                              <a:ext cx="119" cy="503"/>
                            </a:xfrm>
                            <a:prstGeom prst="rect">
                              <a:avLst/>
                            </a:prstGeom>
                            <a:noFill/>
                            <a:ln>
                              <a:noFill/>
                            </a:ln>
                          </wps:spPr>
                          <wps:txbx>
                            <w:txbxContent>
                              <w:p w:rsidR="009506E8" w:rsidRDefault="009506E8">
                                <w:pPr>
                                  <w:spacing w:line="240" w:lineRule="auto"/>
                                  <w:ind w:left="0" w:hanging="2"/>
                                </w:pPr>
                              </w:p>
                              <w:p w:rsidR="009506E8" w:rsidRDefault="009506E8">
                                <w:pPr>
                                  <w:spacing w:line="240" w:lineRule="auto"/>
                                  <w:ind w:left="0" w:hanging="2"/>
                                </w:pPr>
                              </w:p>
                              <w:p w:rsidR="009506E8" w:rsidRDefault="009506E8">
                                <w:pPr>
                                  <w:spacing w:line="240" w:lineRule="auto"/>
                                  <w:ind w:left="0" w:hanging="2"/>
                                </w:pPr>
                              </w:p>
                            </w:txbxContent>
                          </wps:txbx>
                          <wps:bodyPr spcFirstLastPara="1" wrap="square" lIns="91425" tIns="45700" rIns="91425" bIns="45700" anchor="t" anchorCtr="0">
                            <a:noAutofit/>
                          </wps:bodyPr>
                        </wps:wsp>
                        <wps:wsp>
                          <wps:cNvPr id="1025" name="Rectangle 1025"/>
                          <wps:cNvSpPr/>
                          <wps:spPr>
                            <a:xfrm>
                              <a:off x="11161" y="1747"/>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1026" name="Rectangle 1026"/>
                          <wps:cNvSpPr/>
                          <wps:spPr>
                            <a:xfrm>
                              <a:off x="7013" y="2015"/>
                              <a:ext cx="62" cy="250"/>
                            </a:xfrm>
                            <a:prstGeom prst="rect">
                              <a:avLst/>
                            </a:prstGeom>
                            <a:noFill/>
                            <a:ln>
                              <a:noFill/>
                            </a:ln>
                          </wps:spPr>
                          <wps:txbx>
                            <w:txbxContent>
                              <w:p w:rsidR="009506E8" w:rsidRDefault="0057346C">
                                <w:pPr>
                                  <w:spacing w:line="240" w:lineRule="auto"/>
                                  <w:ind w:left="0" w:hanging="2"/>
                                </w:pPr>
                                <w:r>
                                  <w:rPr>
                                    <w:b/>
                                    <w:color w:val="000000"/>
                                  </w:rPr>
                                  <w:t xml:space="preserve"> </w:t>
                                </w:r>
                              </w:p>
                              <w:p w:rsidR="009506E8" w:rsidRDefault="009506E8">
                                <w:pPr>
                                  <w:spacing w:line="240" w:lineRule="auto"/>
                                  <w:ind w:left="0" w:hanging="2"/>
                                </w:pPr>
                              </w:p>
                            </w:txbxContent>
                          </wps:txbx>
                          <wps:bodyPr spcFirstLastPara="1" wrap="square" lIns="91425" tIns="45700" rIns="91425" bIns="45700" anchor="t" anchorCtr="0">
                            <a:noAutofit/>
                          </wps:bodyPr>
                        </wps:wsp>
                        <wps:wsp>
                          <wps:cNvPr id="1027" name="Rectangle 1027"/>
                          <wps:cNvSpPr/>
                          <wps:spPr>
                            <a:xfrm>
                              <a:off x="7186" y="2284"/>
                              <a:ext cx="119" cy="503"/>
                            </a:xfrm>
                            <a:prstGeom prst="rect">
                              <a:avLst/>
                            </a:prstGeom>
                            <a:noFill/>
                            <a:ln>
                              <a:noFill/>
                            </a:ln>
                          </wps:spPr>
                          <wps:txbx>
                            <w:txbxContent>
                              <w:p w:rsidR="009506E8" w:rsidRDefault="009506E8">
                                <w:pPr>
                                  <w:spacing w:line="240" w:lineRule="auto"/>
                                  <w:ind w:left="0" w:hanging="2"/>
                                </w:pPr>
                              </w:p>
                              <w:p w:rsidR="009506E8" w:rsidRDefault="009506E8">
                                <w:pPr>
                                  <w:spacing w:line="240" w:lineRule="auto"/>
                                  <w:ind w:left="0" w:hanging="2"/>
                                </w:pPr>
                              </w:p>
                              <w:p w:rsidR="009506E8" w:rsidRDefault="009506E8">
                                <w:pPr>
                                  <w:spacing w:line="240" w:lineRule="auto"/>
                                  <w:ind w:left="0" w:hanging="2"/>
                                </w:pPr>
                              </w:p>
                            </w:txbxContent>
                          </wps:txbx>
                          <wps:bodyPr spcFirstLastPara="1" wrap="square" lIns="91425" tIns="45700" rIns="91425" bIns="45700" anchor="t" anchorCtr="0">
                            <a:noAutofit/>
                          </wps:bodyPr>
                        </wps:wsp>
                        <wps:wsp>
                          <wps:cNvPr id="1029" name="Rectangle 1029"/>
                          <wps:cNvSpPr/>
                          <wps:spPr>
                            <a:xfrm>
                              <a:off x="9204" y="2284"/>
                              <a:ext cx="115" cy="250"/>
                            </a:xfrm>
                            <a:prstGeom prst="rect">
                              <a:avLst/>
                            </a:prstGeom>
                            <a:no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s:wsp>
                          <wps:cNvPr id="1030" name="Rectangle 1030"/>
                          <wps:cNvSpPr/>
                          <wps:spPr>
                            <a:xfrm>
                              <a:off x="10081" y="2284"/>
                              <a:ext cx="115" cy="250"/>
                            </a:xfrm>
                            <a:prstGeom prst="rect">
                              <a:avLst/>
                            </a:prstGeom>
                            <a:noFill/>
                            <a:ln>
                              <a:noFill/>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1955800</wp:posOffset>
                </wp:positionH>
                <wp:positionV relativeFrom="paragraph">
                  <wp:posOffset>50800</wp:posOffset>
                </wp:positionV>
                <wp:extent cx="5816600" cy="1902460"/>
                <wp:effectExtent b="0" l="0" r="0" t="0"/>
                <wp:wrapNone/>
                <wp:docPr id="1028"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5816600" cy="1902460"/>
                        </a:xfrm>
                        <a:prstGeom prst="rect"/>
                        <a:ln/>
                      </pic:spPr>
                    </pic:pic>
                  </a:graphicData>
                </a:graphic>
              </wp:anchor>
            </w:drawing>
          </mc:Fallback>
        </mc:AlternateContent>
      </w:r>
    </w:p>
    <w:p w:rsidR="009506E8" w:rsidRDefault="0057346C">
      <w:pPr>
        <w:ind w:left="0" w:hanging="2"/>
        <w:rPr>
          <w:rFonts w:ascii="Book Antiqua" w:eastAsia="Book Antiqua" w:hAnsi="Book Antiqua" w:cs="Book Antiqua"/>
        </w:rPr>
      </w:pPr>
      <w:r>
        <w:rPr>
          <w:rFonts w:ascii="Book Antiqua" w:eastAsia="Book Antiqua" w:hAnsi="Book Antiqua" w:cs="Book Antiqua"/>
        </w:rPr>
        <w:tab/>
      </w:r>
    </w:p>
    <w:p w:rsidR="009506E8" w:rsidRDefault="0057346C">
      <w:pPr>
        <w:ind w:left="0" w:hanging="2"/>
        <w:rPr>
          <w:rFonts w:ascii="Book Antiqua" w:eastAsia="Book Antiqua" w:hAnsi="Book Antiqua" w:cs="Book Antiqua"/>
        </w:rPr>
      </w:pPr>
      <w:r>
        <w:rPr>
          <w:rFonts w:ascii="Book Antiqua" w:eastAsia="Book Antiqua" w:hAnsi="Book Antiqua" w:cs="Book Antiqua"/>
        </w:rPr>
        <w:t xml:space="preserve"> </w:t>
      </w: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9506E8">
      <w:pPr>
        <w:ind w:left="0" w:hanging="2"/>
        <w:rPr>
          <w:rFonts w:ascii="Book Antiqua" w:eastAsia="Book Antiqua" w:hAnsi="Book Antiqua" w:cs="Book Antiqua"/>
        </w:rPr>
      </w:pPr>
    </w:p>
    <w:p w:rsidR="009506E8" w:rsidRDefault="0057346C">
      <w:pPr>
        <w:ind w:left="5" w:hanging="7"/>
        <w:jc w:val="center"/>
        <w:rPr>
          <w:sz w:val="72"/>
          <w:szCs w:val="72"/>
          <w:u w:val="single"/>
        </w:rPr>
      </w:pPr>
      <w:r>
        <w:rPr>
          <w:b/>
          <w:sz w:val="72"/>
          <w:szCs w:val="72"/>
          <w:u w:val="single"/>
        </w:rPr>
        <w:t>Teaching and Learning Policy</w:t>
      </w:r>
    </w:p>
    <w:p w:rsidR="009506E8" w:rsidRDefault="009506E8">
      <w:pPr>
        <w:ind w:left="5" w:hanging="7"/>
        <w:jc w:val="center"/>
        <w:rPr>
          <w:sz w:val="72"/>
          <w:szCs w:val="72"/>
          <w:u w:val="single"/>
        </w:rPr>
      </w:pPr>
    </w:p>
    <w:p w:rsidR="009506E8" w:rsidRDefault="0057346C">
      <w:pPr>
        <w:ind w:left="5" w:hanging="7"/>
        <w:jc w:val="center"/>
        <w:rPr>
          <w:sz w:val="72"/>
          <w:szCs w:val="72"/>
          <w:u w:val="single"/>
        </w:rPr>
      </w:pPr>
      <w:r>
        <w:rPr>
          <w:b/>
          <w:sz w:val="72"/>
          <w:szCs w:val="72"/>
          <w:u w:val="single"/>
        </w:rPr>
        <w:t>Written in Consultation with Staff and Governors</w:t>
      </w:r>
    </w:p>
    <w:p w:rsidR="009506E8" w:rsidRDefault="009506E8">
      <w:pPr>
        <w:ind w:left="5" w:hanging="7"/>
        <w:jc w:val="center"/>
        <w:rPr>
          <w:sz w:val="72"/>
          <w:szCs w:val="72"/>
          <w:u w:val="single"/>
        </w:rPr>
      </w:pPr>
    </w:p>
    <w:p w:rsidR="009506E8" w:rsidRDefault="0057346C">
      <w:pPr>
        <w:ind w:left="5" w:hanging="7"/>
        <w:jc w:val="center"/>
        <w:rPr>
          <w:sz w:val="72"/>
          <w:szCs w:val="72"/>
        </w:rPr>
      </w:pPr>
      <w:r>
        <w:rPr>
          <w:b/>
          <w:sz w:val="72"/>
          <w:szCs w:val="72"/>
          <w:u w:val="single"/>
        </w:rPr>
        <w:t xml:space="preserve">Autumn </w:t>
      </w:r>
      <w:r>
        <w:rPr>
          <w:b/>
          <w:sz w:val="72"/>
          <w:szCs w:val="72"/>
          <w:u w:val="single"/>
        </w:rPr>
        <w:t>Term 202</w:t>
      </w:r>
      <w:r>
        <w:rPr>
          <w:b/>
          <w:sz w:val="72"/>
          <w:szCs w:val="72"/>
          <w:u w:val="single"/>
        </w:rPr>
        <w:t>2</w:t>
      </w:r>
    </w:p>
    <w:p w:rsidR="009506E8" w:rsidRDefault="009506E8">
      <w:pPr>
        <w:ind w:left="5" w:hanging="7"/>
        <w:jc w:val="center"/>
        <w:rPr>
          <w:sz w:val="72"/>
          <w:szCs w:val="72"/>
        </w:rPr>
      </w:pPr>
    </w:p>
    <w:p w:rsidR="009506E8" w:rsidRDefault="0057346C">
      <w:pPr>
        <w:ind w:left="5" w:hanging="7"/>
        <w:jc w:val="center"/>
        <w:rPr>
          <w:sz w:val="72"/>
          <w:szCs w:val="72"/>
          <w:u w:val="single"/>
        </w:rPr>
      </w:pPr>
      <w:r>
        <w:rPr>
          <w:b/>
          <w:sz w:val="72"/>
          <w:szCs w:val="72"/>
          <w:u w:val="single"/>
        </w:rPr>
        <w:t>Review Date</w:t>
      </w:r>
    </w:p>
    <w:p w:rsidR="009506E8" w:rsidRDefault="0057346C">
      <w:pPr>
        <w:ind w:left="5" w:hanging="7"/>
        <w:jc w:val="center"/>
        <w:rPr>
          <w:sz w:val="72"/>
          <w:szCs w:val="72"/>
        </w:rPr>
      </w:pPr>
      <w:r>
        <w:rPr>
          <w:b/>
          <w:sz w:val="72"/>
          <w:szCs w:val="72"/>
          <w:u w:val="single"/>
        </w:rPr>
        <w:t xml:space="preserve">Autumn </w:t>
      </w:r>
      <w:r>
        <w:rPr>
          <w:b/>
          <w:sz w:val="72"/>
          <w:szCs w:val="72"/>
          <w:u w:val="single"/>
        </w:rPr>
        <w:t>Term 202</w:t>
      </w:r>
      <w:r>
        <w:rPr>
          <w:b/>
          <w:sz w:val="72"/>
          <w:szCs w:val="72"/>
          <w:u w:val="single"/>
        </w:rPr>
        <w:t>3</w:t>
      </w:r>
    </w:p>
    <w:p w:rsidR="009506E8" w:rsidRDefault="009506E8">
      <w:pPr>
        <w:ind w:left="5" w:hanging="7"/>
        <w:jc w:val="both"/>
        <w:rPr>
          <w:sz w:val="72"/>
          <w:szCs w:val="72"/>
        </w:rPr>
      </w:pPr>
    </w:p>
    <w:p w:rsidR="009506E8" w:rsidRDefault="009506E8">
      <w:pPr>
        <w:ind w:left="0" w:hanging="2"/>
        <w:jc w:val="both"/>
        <w:rPr>
          <w:sz w:val="24"/>
        </w:rPr>
      </w:pPr>
    </w:p>
    <w:p w:rsidR="009506E8" w:rsidRDefault="009506E8">
      <w:pPr>
        <w:ind w:left="0" w:hanging="2"/>
        <w:jc w:val="both"/>
        <w:rPr>
          <w:sz w:val="24"/>
        </w:rPr>
      </w:pPr>
    </w:p>
    <w:p w:rsidR="009506E8" w:rsidRDefault="0057346C">
      <w:pPr>
        <w:ind w:left="0" w:hanging="2"/>
        <w:jc w:val="both"/>
        <w:rPr>
          <w:sz w:val="24"/>
        </w:rPr>
      </w:pPr>
      <w:r>
        <w:rPr>
          <w:b/>
          <w:sz w:val="24"/>
          <w:u w:val="single"/>
        </w:rPr>
        <w:t>Introduction</w:t>
      </w:r>
      <w:r>
        <w:rPr>
          <w:sz w:val="24"/>
          <w:u w:val="single"/>
        </w:rPr>
        <w:tab/>
      </w:r>
    </w:p>
    <w:p w:rsidR="009506E8" w:rsidRDefault="0057346C">
      <w:pPr>
        <w:ind w:left="0" w:hanging="2"/>
        <w:jc w:val="both"/>
        <w:rPr>
          <w:sz w:val="24"/>
        </w:rPr>
      </w:pPr>
      <w:r>
        <w:rPr>
          <w:sz w:val="24"/>
        </w:rPr>
        <w:t>At Radnor Primary School we believe in the concept of lifelong learning, and relish and celebrate the notion that both adults and children learn new things every day and grow as a result of this learning.  We strive to ens</w:t>
      </w:r>
      <w:r>
        <w:rPr>
          <w:sz w:val="24"/>
        </w:rPr>
        <w:t>ure that learning is a rewarding, challenging, progressive and enjoyable experience for everyone and meets the needs of our children.  Through our teaching, we believe that we equip children with the skills, knowledge and understanding necessary to be able</w:t>
      </w:r>
      <w:r>
        <w:rPr>
          <w:sz w:val="24"/>
        </w:rPr>
        <w:t xml:space="preserve"> to make informed choices in their lives.  We believe that appropriate teaching and learning experiences help children to lead happy, fulfilling and rewarding lives.</w:t>
      </w:r>
    </w:p>
    <w:p w:rsidR="009506E8" w:rsidRDefault="0057346C">
      <w:pPr>
        <w:ind w:left="0" w:hanging="2"/>
        <w:jc w:val="both"/>
        <w:rPr>
          <w:sz w:val="24"/>
          <w:u w:val="single"/>
        </w:rPr>
      </w:pPr>
      <w:r>
        <w:rPr>
          <w:sz w:val="24"/>
        </w:rPr>
        <w:t xml:space="preserve"> </w:t>
      </w:r>
      <w:r>
        <w:rPr>
          <w:sz w:val="24"/>
        </w:rPr>
        <w:tab/>
      </w:r>
    </w:p>
    <w:p w:rsidR="009506E8" w:rsidRDefault="0057346C">
      <w:pPr>
        <w:ind w:left="0" w:hanging="2"/>
        <w:jc w:val="both"/>
        <w:rPr>
          <w:sz w:val="24"/>
        </w:rPr>
      </w:pPr>
      <w:r>
        <w:rPr>
          <w:b/>
          <w:sz w:val="24"/>
          <w:u w:val="single"/>
        </w:rPr>
        <w:t xml:space="preserve">Aims </w:t>
      </w:r>
    </w:p>
    <w:p w:rsidR="009506E8" w:rsidRDefault="0057346C">
      <w:pPr>
        <w:ind w:left="0" w:hanging="2"/>
        <w:jc w:val="both"/>
        <w:rPr>
          <w:sz w:val="24"/>
        </w:rPr>
      </w:pPr>
      <w:r>
        <w:rPr>
          <w:sz w:val="24"/>
        </w:rPr>
        <w:t>We recognise that most individuals learn in different ways so we aim to provide a</w:t>
      </w:r>
      <w:r>
        <w:rPr>
          <w:sz w:val="24"/>
        </w:rPr>
        <w:t xml:space="preserve"> rich and varied learning environment that allows all of us to develop our skills and abilities both now and in the future. Through our teaching, we strive to ensure that children:</w:t>
      </w:r>
    </w:p>
    <w:p w:rsidR="009506E8" w:rsidRDefault="009506E8">
      <w:pPr>
        <w:ind w:left="0" w:hanging="2"/>
        <w:jc w:val="both"/>
        <w:rPr>
          <w:sz w:val="24"/>
        </w:rPr>
      </w:pPr>
    </w:p>
    <w:p w:rsidR="009506E8" w:rsidRDefault="0057346C">
      <w:pPr>
        <w:numPr>
          <w:ilvl w:val="0"/>
          <w:numId w:val="12"/>
        </w:numPr>
        <w:ind w:left="0" w:hanging="2"/>
        <w:jc w:val="both"/>
        <w:rPr>
          <w:sz w:val="24"/>
        </w:rPr>
      </w:pPr>
      <w:r>
        <w:rPr>
          <w:sz w:val="24"/>
        </w:rPr>
        <w:t xml:space="preserve">Experience excitement in learning, enjoy it and build a positive attitude </w:t>
      </w:r>
      <w:r>
        <w:rPr>
          <w:sz w:val="24"/>
        </w:rPr>
        <w:t>towards lifelong learning</w:t>
      </w:r>
    </w:p>
    <w:p w:rsidR="009506E8" w:rsidRDefault="0057346C">
      <w:pPr>
        <w:numPr>
          <w:ilvl w:val="0"/>
          <w:numId w:val="12"/>
        </w:numPr>
        <w:ind w:left="0" w:hanging="2"/>
        <w:jc w:val="both"/>
        <w:rPr>
          <w:sz w:val="24"/>
        </w:rPr>
      </w:pPr>
      <w:r>
        <w:rPr>
          <w:sz w:val="24"/>
        </w:rPr>
        <w:t xml:space="preserve">Are treated with respect </w:t>
      </w:r>
    </w:p>
    <w:p w:rsidR="009506E8" w:rsidRDefault="0057346C">
      <w:pPr>
        <w:numPr>
          <w:ilvl w:val="0"/>
          <w:numId w:val="12"/>
        </w:numPr>
        <w:ind w:left="0" w:hanging="2"/>
        <w:jc w:val="both"/>
        <w:rPr>
          <w:sz w:val="24"/>
        </w:rPr>
      </w:pPr>
      <w:r>
        <w:rPr>
          <w:sz w:val="24"/>
        </w:rPr>
        <w:t>Have the best possible basis for future growth and development</w:t>
      </w:r>
    </w:p>
    <w:p w:rsidR="009506E8" w:rsidRDefault="0057346C">
      <w:pPr>
        <w:numPr>
          <w:ilvl w:val="0"/>
          <w:numId w:val="12"/>
        </w:numPr>
        <w:ind w:left="0" w:hanging="2"/>
        <w:jc w:val="both"/>
        <w:rPr>
          <w:sz w:val="24"/>
        </w:rPr>
      </w:pPr>
      <w:r>
        <w:rPr>
          <w:sz w:val="24"/>
        </w:rPr>
        <w:t>Have access to a range of learning opportunities and improve knowledge and understanding</w:t>
      </w:r>
    </w:p>
    <w:p w:rsidR="009506E8" w:rsidRDefault="0057346C">
      <w:pPr>
        <w:numPr>
          <w:ilvl w:val="0"/>
          <w:numId w:val="12"/>
        </w:numPr>
        <w:ind w:left="0" w:hanging="2"/>
        <w:jc w:val="both"/>
        <w:rPr>
          <w:sz w:val="24"/>
        </w:rPr>
      </w:pPr>
      <w:r>
        <w:rPr>
          <w:sz w:val="24"/>
        </w:rPr>
        <w:t>Develop thinking skills, questioning, planning, prob</w:t>
      </w:r>
      <w:r>
        <w:rPr>
          <w:sz w:val="24"/>
        </w:rPr>
        <w:t>lem solving, creative and critical skills</w:t>
      </w:r>
    </w:p>
    <w:p w:rsidR="009506E8" w:rsidRDefault="0057346C">
      <w:pPr>
        <w:numPr>
          <w:ilvl w:val="0"/>
          <w:numId w:val="12"/>
        </w:numPr>
        <w:ind w:left="0" w:hanging="2"/>
        <w:jc w:val="both"/>
        <w:rPr>
          <w:sz w:val="24"/>
        </w:rPr>
      </w:pPr>
      <w:r>
        <w:rPr>
          <w:sz w:val="24"/>
        </w:rPr>
        <w:t>Are involved in the assessment of their own work and are aware of the next steps in their learning</w:t>
      </w:r>
    </w:p>
    <w:p w:rsidR="009506E8" w:rsidRDefault="0057346C">
      <w:pPr>
        <w:numPr>
          <w:ilvl w:val="0"/>
          <w:numId w:val="12"/>
        </w:numPr>
        <w:ind w:left="0" w:hanging="2"/>
        <w:jc w:val="both"/>
        <w:rPr>
          <w:sz w:val="24"/>
        </w:rPr>
      </w:pPr>
      <w:r>
        <w:rPr>
          <w:sz w:val="24"/>
        </w:rPr>
        <w:t>Are given opportunities to work independently and collaboratively</w:t>
      </w:r>
    </w:p>
    <w:p w:rsidR="009506E8" w:rsidRDefault="0057346C">
      <w:pPr>
        <w:numPr>
          <w:ilvl w:val="0"/>
          <w:numId w:val="12"/>
        </w:numPr>
        <w:ind w:left="0" w:hanging="2"/>
        <w:jc w:val="both"/>
        <w:rPr>
          <w:sz w:val="24"/>
        </w:rPr>
      </w:pPr>
      <w:r>
        <w:rPr>
          <w:sz w:val="24"/>
        </w:rPr>
        <w:t>Enjoy the best possible physical, mental, social and emotional health</w:t>
      </w:r>
    </w:p>
    <w:p w:rsidR="009506E8" w:rsidRDefault="0057346C">
      <w:pPr>
        <w:numPr>
          <w:ilvl w:val="0"/>
          <w:numId w:val="12"/>
        </w:numPr>
        <w:ind w:left="0" w:hanging="2"/>
        <w:jc w:val="both"/>
        <w:rPr>
          <w:sz w:val="24"/>
        </w:rPr>
      </w:pPr>
      <w:r>
        <w:rPr>
          <w:sz w:val="24"/>
        </w:rPr>
        <w:t>Have access to play, leisure, sporting and cultural activities</w:t>
      </w:r>
    </w:p>
    <w:p w:rsidR="009506E8" w:rsidRDefault="0057346C">
      <w:pPr>
        <w:numPr>
          <w:ilvl w:val="0"/>
          <w:numId w:val="12"/>
        </w:numPr>
        <w:ind w:left="0" w:hanging="2"/>
        <w:jc w:val="both"/>
        <w:rPr>
          <w:sz w:val="24"/>
        </w:rPr>
      </w:pPr>
      <w:r>
        <w:rPr>
          <w:sz w:val="24"/>
        </w:rPr>
        <w:t>Learn to experience failure and use this as a platform to build on</w:t>
      </w:r>
    </w:p>
    <w:p w:rsidR="009506E8" w:rsidRDefault="0057346C">
      <w:pPr>
        <w:numPr>
          <w:ilvl w:val="0"/>
          <w:numId w:val="12"/>
        </w:numPr>
        <w:ind w:left="0" w:hanging="2"/>
        <w:jc w:val="both"/>
        <w:rPr>
          <w:sz w:val="24"/>
        </w:rPr>
      </w:pPr>
      <w:r>
        <w:rPr>
          <w:sz w:val="24"/>
        </w:rPr>
        <w:t>Develop an understanding of their spiritual, moral and c</w:t>
      </w:r>
      <w:r>
        <w:rPr>
          <w:sz w:val="24"/>
        </w:rPr>
        <w:t>ultural awareness and that of the wider community</w:t>
      </w:r>
    </w:p>
    <w:p w:rsidR="009506E8" w:rsidRDefault="0057346C">
      <w:pPr>
        <w:ind w:left="0" w:hanging="2"/>
        <w:jc w:val="both"/>
        <w:rPr>
          <w:sz w:val="24"/>
        </w:rPr>
      </w:pPr>
      <w:r>
        <w:rPr>
          <w:sz w:val="24"/>
        </w:rPr>
        <w:tab/>
      </w: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sz w:val="24"/>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57346C">
      <w:pPr>
        <w:ind w:left="0" w:hanging="2"/>
        <w:jc w:val="both"/>
        <w:rPr>
          <w:sz w:val="24"/>
        </w:rPr>
      </w:pPr>
      <w:r>
        <w:rPr>
          <w:b/>
          <w:sz w:val="24"/>
          <w:u w:val="single"/>
        </w:rPr>
        <w:t>Learning and Teaching Cycle</w:t>
      </w:r>
    </w:p>
    <w:p w:rsidR="009506E8" w:rsidRDefault="0057346C">
      <w:pPr>
        <w:ind w:left="0" w:hanging="2"/>
        <w:jc w:val="both"/>
        <w:rPr>
          <w:sz w:val="24"/>
        </w:rPr>
      </w:pPr>
      <w:r>
        <w:rPr>
          <w:sz w:val="24"/>
        </w:rPr>
        <w:t>At Radnor we have developed our own Learning and Teaching Cycle that reflects the way that our children learn best and that we teach most effectively. It is o</w:t>
      </w:r>
      <w:r>
        <w:rPr>
          <w:sz w:val="24"/>
        </w:rPr>
        <w:t>n display in every classroom.</w:t>
      </w:r>
    </w:p>
    <w:p w:rsidR="009506E8" w:rsidRDefault="009506E8">
      <w:pPr>
        <w:ind w:left="0" w:hanging="2"/>
        <w:jc w:val="both"/>
        <w:rPr>
          <w:sz w:val="24"/>
        </w:rPr>
      </w:pPr>
    </w:p>
    <w:p w:rsidR="009506E8" w:rsidRDefault="0057346C">
      <w:pPr>
        <w:ind w:left="0" w:hanging="2"/>
        <w:jc w:val="both"/>
        <w:rPr>
          <w:sz w:val="24"/>
        </w:rPr>
      </w:pPr>
      <w:r>
        <w:rPr>
          <w:noProof/>
          <w:sz w:val="24"/>
        </w:rPr>
        <w:drawing>
          <wp:inline distT="0" distB="0" distL="114300" distR="114300">
            <wp:extent cx="3432810" cy="2352040"/>
            <wp:effectExtent l="0" t="0" r="0" b="0"/>
            <wp:docPr id="10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432810" cy="2352040"/>
                    </a:xfrm>
                    <a:prstGeom prst="rect">
                      <a:avLst/>
                    </a:prstGeom>
                    <a:ln/>
                  </pic:spPr>
                </pic:pic>
              </a:graphicData>
            </a:graphic>
          </wp:inline>
        </w:drawing>
      </w:r>
    </w:p>
    <w:p w:rsidR="009506E8" w:rsidRDefault="009506E8">
      <w:pPr>
        <w:ind w:left="0" w:hanging="2"/>
        <w:jc w:val="both"/>
        <w:rPr>
          <w:sz w:val="24"/>
        </w:rPr>
      </w:pPr>
    </w:p>
    <w:p w:rsidR="009506E8" w:rsidRDefault="0057346C">
      <w:pPr>
        <w:ind w:left="0" w:hanging="2"/>
        <w:jc w:val="both"/>
        <w:rPr>
          <w:sz w:val="24"/>
          <w:u w:val="single"/>
        </w:rPr>
      </w:pPr>
      <w:r>
        <w:rPr>
          <w:b/>
          <w:sz w:val="24"/>
        </w:rPr>
        <w:t>At Radnor we believe that Assessment for Learning and Thinking Skills are central to the way our children learn and our teachers teach.</w:t>
      </w:r>
    </w:p>
    <w:p w:rsidR="009506E8" w:rsidRDefault="009506E8">
      <w:pPr>
        <w:ind w:left="0" w:hanging="2"/>
        <w:jc w:val="both"/>
        <w:rPr>
          <w:sz w:val="24"/>
          <w:u w:val="single"/>
        </w:rPr>
      </w:pPr>
    </w:p>
    <w:p w:rsidR="009506E8" w:rsidRDefault="0057346C">
      <w:pPr>
        <w:ind w:left="0" w:hanging="2"/>
        <w:jc w:val="both"/>
        <w:rPr>
          <w:sz w:val="24"/>
        </w:rPr>
      </w:pPr>
      <w:r>
        <w:rPr>
          <w:b/>
          <w:sz w:val="24"/>
          <w:u w:val="single"/>
        </w:rPr>
        <w:t>Assessment for Learning</w:t>
      </w:r>
    </w:p>
    <w:p w:rsidR="009506E8" w:rsidRDefault="0057346C">
      <w:pPr>
        <w:ind w:left="0" w:hanging="2"/>
        <w:jc w:val="both"/>
        <w:rPr>
          <w:sz w:val="24"/>
        </w:rPr>
      </w:pPr>
      <w:r>
        <w:rPr>
          <w:sz w:val="24"/>
        </w:rPr>
        <w:t>Assessment for Learning exists to help the teacher to help the child and the children to help themselves and each other to become more independent in their learning.  It ensures more effective teaching by providing the evidence for closer matching of tasks</w:t>
      </w:r>
      <w:r>
        <w:rPr>
          <w:sz w:val="24"/>
        </w:rPr>
        <w:t xml:space="preserve"> to the children’s needs.  It assists the children by providing them with an indication of what stage they have reached in their learning process and it helps to identify future planning and learning and teaching strategies.  </w:t>
      </w:r>
    </w:p>
    <w:p w:rsidR="009506E8" w:rsidRDefault="009506E8">
      <w:pPr>
        <w:ind w:left="0" w:hanging="2"/>
        <w:jc w:val="both"/>
        <w:rPr>
          <w:sz w:val="24"/>
        </w:rPr>
      </w:pPr>
    </w:p>
    <w:p w:rsidR="009506E8" w:rsidRDefault="0057346C">
      <w:pPr>
        <w:ind w:left="0" w:hanging="2"/>
        <w:jc w:val="both"/>
        <w:rPr>
          <w:sz w:val="24"/>
        </w:rPr>
      </w:pPr>
      <w:r>
        <w:rPr>
          <w:sz w:val="24"/>
        </w:rPr>
        <w:t>Assessment for Learning:</w:t>
      </w:r>
    </w:p>
    <w:p w:rsidR="009506E8" w:rsidRDefault="0057346C">
      <w:pPr>
        <w:numPr>
          <w:ilvl w:val="0"/>
          <w:numId w:val="9"/>
        </w:numPr>
        <w:ind w:left="0" w:hanging="2"/>
        <w:jc w:val="both"/>
        <w:rPr>
          <w:sz w:val="24"/>
        </w:rPr>
      </w:pPr>
      <w:r>
        <w:rPr>
          <w:sz w:val="24"/>
        </w:rPr>
        <w:t xml:space="preserve">Is </w:t>
      </w:r>
      <w:r>
        <w:rPr>
          <w:sz w:val="24"/>
        </w:rPr>
        <w:t>central to classroom practice</w:t>
      </w:r>
    </w:p>
    <w:p w:rsidR="009506E8" w:rsidRDefault="0057346C">
      <w:pPr>
        <w:numPr>
          <w:ilvl w:val="0"/>
          <w:numId w:val="9"/>
        </w:numPr>
        <w:ind w:left="0" w:hanging="2"/>
        <w:jc w:val="both"/>
        <w:rPr>
          <w:sz w:val="24"/>
        </w:rPr>
      </w:pPr>
      <w:r>
        <w:rPr>
          <w:sz w:val="24"/>
        </w:rPr>
        <w:t>Is a tool for all regardless of age or ability</w:t>
      </w:r>
    </w:p>
    <w:p w:rsidR="009506E8" w:rsidRDefault="0057346C">
      <w:pPr>
        <w:numPr>
          <w:ilvl w:val="0"/>
          <w:numId w:val="7"/>
        </w:numPr>
        <w:ind w:left="0" w:hanging="2"/>
        <w:jc w:val="both"/>
        <w:rPr>
          <w:sz w:val="24"/>
        </w:rPr>
      </w:pPr>
      <w:r>
        <w:rPr>
          <w:sz w:val="24"/>
        </w:rPr>
        <w:t>Is part of effective planning</w:t>
      </w:r>
    </w:p>
    <w:p w:rsidR="009506E8" w:rsidRDefault="0057346C">
      <w:pPr>
        <w:numPr>
          <w:ilvl w:val="0"/>
          <w:numId w:val="7"/>
        </w:numPr>
        <w:ind w:left="0" w:hanging="2"/>
        <w:jc w:val="both"/>
        <w:rPr>
          <w:sz w:val="24"/>
        </w:rPr>
      </w:pPr>
      <w:r>
        <w:rPr>
          <w:sz w:val="24"/>
        </w:rPr>
        <w:t>Focuses on how children learn</w:t>
      </w:r>
    </w:p>
    <w:p w:rsidR="009506E8" w:rsidRDefault="0057346C">
      <w:pPr>
        <w:numPr>
          <w:ilvl w:val="0"/>
          <w:numId w:val="7"/>
        </w:numPr>
        <w:ind w:left="0" w:hanging="2"/>
        <w:jc w:val="both"/>
        <w:rPr>
          <w:sz w:val="24"/>
        </w:rPr>
      </w:pPr>
      <w:r>
        <w:rPr>
          <w:sz w:val="24"/>
        </w:rPr>
        <w:t>Has an emotional impact by promoting self-esteem and motivation</w:t>
      </w:r>
    </w:p>
    <w:p w:rsidR="009506E8" w:rsidRDefault="0057346C">
      <w:pPr>
        <w:numPr>
          <w:ilvl w:val="0"/>
          <w:numId w:val="7"/>
        </w:numPr>
        <w:ind w:left="0" w:hanging="2"/>
        <w:jc w:val="both"/>
        <w:rPr>
          <w:sz w:val="24"/>
        </w:rPr>
      </w:pPr>
      <w:r>
        <w:rPr>
          <w:sz w:val="24"/>
        </w:rPr>
        <w:t xml:space="preserve">Promotes commitment to learning objectives and success </w:t>
      </w:r>
      <w:r>
        <w:rPr>
          <w:sz w:val="24"/>
        </w:rPr>
        <w:t>criteria</w:t>
      </w:r>
    </w:p>
    <w:p w:rsidR="009506E8" w:rsidRDefault="0057346C">
      <w:pPr>
        <w:numPr>
          <w:ilvl w:val="0"/>
          <w:numId w:val="7"/>
        </w:numPr>
        <w:ind w:left="0" w:hanging="2"/>
        <w:jc w:val="both"/>
        <w:rPr>
          <w:sz w:val="24"/>
        </w:rPr>
      </w:pPr>
      <w:r>
        <w:rPr>
          <w:sz w:val="24"/>
        </w:rPr>
        <w:t>Helps learners evaluate their learning and know how to improve</w:t>
      </w:r>
    </w:p>
    <w:p w:rsidR="009506E8" w:rsidRDefault="0057346C">
      <w:pPr>
        <w:numPr>
          <w:ilvl w:val="0"/>
          <w:numId w:val="7"/>
        </w:numPr>
        <w:ind w:left="0" w:hanging="2"/>
        <w:jc w:val="both"/>
        <w:rPr>
          <w:sz w:val="24"/>
        </w:rPr>
      </w:pPr>
      <w:r>
        <w:rPr>
          <w:sz w:val="24"/>
        </w:rPr>
        <w:t>Encourages self and peer-assessment</w:t>
      </w:r>
    </w:p>
    <w:p w:rsidR="009506E8" w:rsidRDefault="0057346C">
      <w:pPr>
        <w:numPr>
          <w:ilvl w:val="0"/>
          <w:numId w:val="7"/>
        </w:numPr>
        <w:ind w:left="0" w:hanging="2"/>
        <w:jc w:val="both"/>
        <w:rPr>
          <w:sz w:val="24"/>
        </w:rPr>
      </w:pPr>
      <w:r>
        <w:rPr>
          <w:sz w:val="24"/>
        </w:rPr>
        <w:t>Recognises progress from child’s previous best</w:t>
      </w:r>
    </w:p>
    <w:p w:rsidR="009506E8" w:rsidRDefault="0057346C">
      <w:pPr>
        <w:numPr>
          <w:ilvl w:val="0"/>
          <w:numId w:val="7"/>
        </w:numPr>
        <w:ind w:left="0" w:hanging="2"/>
        <w:jc w:val="both"/>
        <w:rPr>
          <w:sz w:val="24"/>
        </w:rPr>
      </w:pPr>
      <w:r>
        <w:rPr>
          <w:sz w:val="24"/>
        </w:rPr>
        <w:t>Celebrates success</w:t>
      </w:r>
    </w:p>
    <w:p w:rsidR="009506E8" w:rsidRDefault="0057346C">
      <w:pPr>
        <w:numPr>
          <w:ilvl w:val="0"/>
          <w:numId w:val="7"/>
        </w:numPr>
        <w:ind w:left="0" w:hanging="2"/>
        <w:jc w:val="both"/>
        <w:rPr>
          <w:sz w:val="24"/>
        </w:rPr>
      </w:pPr>
      <w:r>
        <w:rPr>
          <w:sz w:val="24"/>
        </w:rPr>
        <w:t>Encourages active participation in learning</w:t>
      </w:r>
    </w:p>
    <w:p w:rsidR="009506E8" w:rsidRDefault="0057346C">
      <w:pPr>
        <w:numPr>
          <w:ilvl w:val="0"/>
          <w:numId w:val="7"/>
        </w:numPr>
        <w:ind w:left="0" w:hanging="2"/>
        <w:jc w:val="both"/>
        <w:rPr>
          <w:sz w:val="24"/>
        </w:rPr>
      </w:pPr>
      <w:r>
        <w:rPr>
          <w:sz w:val="24"/>
        </w:rPr>
        <w:t xml:space="preserve">Facilitates the setting of short-term </w:t>
      </w:r>
      <w:r>
        <w:rPr>
          <w:sz w:val="24"/>
        </w:rPr>
        <w:t>and long-term goals</w:t>
      </w:r>
    </w:p>
    <w:p w:rsidR="009506E8" w:rsidRDefault="009506E8">
      <w:pPr>
        <w:ind w:left="0" w:hanging="2"/>
        <w:jc w:val="both"/>
        <w:rPr>
          <w:sz w:val="24"/>
        </w:rPr>
      </w:pPr>
    </w:p>
    <w:p w:rsidR="009506E8" w:rsidRDefault="0057346C">
      <w:pPr>
        <w:ind w:left="0" w:hanging="2"/>
        <w:jc w:val="both"/>
        <w:rPr>
          <w:sz w:val="24"/>
        </w:rPr>
      </w:pPr>
      <w:r>
        <w:rPr>
          <w:sz w:val="24"/>
        </w:rPr>
        <w:t>We use these strategies to link assessment to better learning and teaching:</w:t>
      </w:r>
    </w:p>
    <w:p w:rsidR="009506E8" w:rsidRDefault="0057346C">
      <w:pPr>
        <w:numPr>
          <w:ilvl w:val="0"/>
          <w:numId w:val="7"/>
        </w:numPr>
        <w:ind w:left="0" w:hanging="2"/>
        <w:jc w:val="both"/>
        <w:rPr>
          <w:sz w:val="24"/>
        </w:rPr>
      </w:pPr>
      <w:r>
        <w:rPr>
          <w:sz w:val="24"/>
        </w:rPr>
        <w:t>Evaluation of lessons informs the next plan</w:t>
      </w:r>
    </w:p>
    <w:p w:rsidR="009506E8" w:rsidRDefault="0057346C">
      <w:pPr>
        <w:numPr>
          <w:ilvl w:val="0"/>
          <w:numId w:val="7"/>
        </w:numPr>
        <w:ind w:left="0" w:hanging="2"/>
        <w:jc w:val="both"/>
        <w:rPr>
          <w:sz w:val="24"/>
        </w:rPr>
      </w:pPr>
      <w:r>
        <w:rPr>
          <w:sz w:val="24"/>
        </w:rPr>
        <w:t>Focussed use of data from formal assessment to inform planning and grouping</w:t>
      </w:r>
    </w:p>
    <w:p w:rsidR="009506E8" w:rsidRDefault="0057346C">
      <w:pPr>
        <w:numPr>
          <w:ilvl w:val="0"/>
          <w:numId w:val="7"/>
        </w:numPr>
        <w:ind w:left="0" w:hanging="2"/>
        <w:jc w:val="both"/>
        <w:rPr>
          <w:sz w:val="24"/>
        </w:rPr>
      </w:pPr>
      <w:r>
        <w:rPr>
          <w:sz w:val="24"/>
        </w:rPr>
        <w:t>Clear focus and success criteria</w:t>
      </w:r>
    </w:p>
    <w:p w:rsidR="009506E8" w:rsidRDefault="0057346C">
      <w:pPr>
        <w:numPr>
          <w:ilvl w:val="0"/>
          <w:numId w:val="7"/>
        </w:numPr>
        <w:ind w:left="0" w:hanging="2"/>
        <w:jc w:val="both"/>
        <w:rPr>
          <w:sz w:val="24"/>
        </w:rPr>
      </w:pPr>
      <w:r>
        <w:rPr>
          <w:sz w:val="24"/>
        </w:rPr>
        <w:lastRenderedPageBreak/>
        <w:t>Focused marking using feed forward comments</w:t>
      </w:r>
    </w:p>
    <w:p w:rsidR="009506E8" w:rsidRDefault="0057346C">
      <w:pPr>
        <w:numPr>
          <w:ilvl w:val="0"/>
          <w:numId w:val="7"/>
        </w:numPr>
        <w:ind w:left="0" w:hanging="2"/>
        <w:jc w:val="both"/>
        <w:rPr>
          <w:sz w:val="24"/>
        </w:rPr>
      </w:pPr>
      <w:r>
        <w:rPr>
          <w:sz w:val="24"/>
        </w:rPr>
        <w:t>Self and peer-assessment</w:t>
      </w:r>
    </w:p>
    <w:p w:rsidR="009506E8" w:rsidRDefault="0057346C">
      <w:pPr>
        <w:numPr>
          <w:ilvl w:val="0"/>
          <w:numId w:val="7"/>
        </w:numPr>
        <w:ind w:left="0" w:hanging="2"/>
        <w:jc w:val="both"/>
        <w:rPr>
          <w:sz w:val="24"/>
        </w:rPr>
      </w:pPr>
      <w:r>
        <w:rPr>
          <w:sz w:val="24"/>
        </w:rPr>
        <w:t>Individual pupil targets</w:t>
      </w:r>
    </w:p>
    <w:p w:rsidR="009506E8" w:rsidRDefault="009506E8">
      <w:pPr>
        <w:ind w:left="0" w:hanging="2"/>
        <w:jc w:val="both"/>
        <w:rPr>
          <w:sz w:val="24"/>
        </w:rPr>
      </w:pPr>
    </w:p>
    <w:p w:rsidR="009506E8" w:rsidRDefault="0057346C">
      <w:pPr>
        <w:ind w:left="0" w:hanging="2"/>
        <w:jc w:val="both"/>
        <w:rPr>
          <w:sz w:val="24"/>
        </w:rPr>
      </w:pPr>
      <w:r>
        <w:rPr>
          <w:b/>
          <w:sz w:val="24"/>
          <w:u w:val="single"/>
        </w:rPr>
        <w:t>Thinking Maps</w:t>
      </w:r>
    </w:p>
    <w:p w:rsidR="009506E8" w:rsidRDefault="0057346C">
      <w:pPr>
        <w:ind w:left="0" w:hanging="2"/>
        <w:jc w:val="both"/>
        <w:rPr>
          <w:sz w:val="24"/>
        </w:rPr>
      </w:pPr>
      <w:r>
        <w:rPr>
          <w:sz w:val="24"/>
        </w:rPr>
        <w:t>Thinking Maps provide common, consistent visual patterns for working on complex ideas and situations.</w:t>
      </w:r>
    </w:p>
    <w:p w:rsidR="009506E8" w:rsidRDefault="009506E8">
      <w:pPr>
        <w:ind w:left="0" w:hanging="2"/>
        <w:jc w:val="both"/>
        <w:rPr>
          <w:sz w:val="24"/>
          <w:u w:val="single"/>
        </w:rPr>
      </w:pPr>
    </w:p>
    <w:p w:rsidR="009506E8" w:rsidRDefault="0057346C">
      <w:pPr>
        <w:ind w:left="0" w:hanging="2"/>
        <w:jc w:val="both"/>
        <w:rPr>
          <w:sz w:val="24"/>
          <w:u w:val="single"/>
        </w:rPr>
      </w:pPr>
      <w:r>
        <w:rPr>
          <w:b/>
          <w:sz w:val="24"/>
          <w:u w:val="single"/>
        </w:rPr>
        <w:t>RUCSAC</w:t>
      </w:r>
    </w:p>
    <w:p w:rsidR="009506E8" w:rsidRDefault="0057346C">
      <w:pPr>
        <w:ind w:left="0" w:hanging="2"/>
        <w:jc w:val="both"/>
        <w:rPr>
          <w:sz w:val="24"/>
        </w:rPr>
      </w:pPr>
      <w:r>
        <w:rPr>
          <w:sz w:val="24"/>
        </w:rPr>
        <w:t>This is a framework for problem solvi</w:t>
      </w:r>
      <w:r>
        <w:rPr>
          <w:sz w:val="24"/>
        </w:rPr>
        <w:t>ng in maths which requires learners to go through set steps in solving number problems. The steps are:</w:t>
      </w:r>
    </w:p>
    <w:p w:rsidR="009506E8" w:rsidRDefault="0057346C">
      <w:pPr>
        <w:numPr>
          <w:ilvl w:val="0"/>
          <w:numId w:val="10"/>
        </w:numPr>
        <w:ind w:left="2" w:hanging="4"/>
        <w:jc w:val="both"/>
        <w:rPr>
          <w:sz w:val="24"/>
        </w:rPr>
      </w:pPr>
      <w:r>
        <w:rPr>
          <w:b/>
          <w:sz w:val="36"/>
          <w:szCs w:val="36"/>
          <w:u w:val="single"/>
        </w:rPr>
        <w:t>R</w:t>
      </w:r>
      <w:r>
        <w:rPr>
          <w:sz w:val="24"/>
        </w:rPr>
        <w:t>ead</w:t>
      </w:r>
    </w:p>
    <w:p w:rsidR="009506E8" w:rsidRDefault="0057346C">
      <w:pPr>
        <w:numPr>
          <w:ilvl w:val="0"/>
          <w:numId w:val="10"/>
        </w:numPr>
        <w:ind w:left="2" w:hanging="4"/>
        <w:jc w:val="both"/>
        <w:rPr>
          <w:sz w:val="24"/>
        </w:rPr>
      </w:pPr>
      <w:r>
        <w:rPr>
          <w:b/>
          <w:sz w:val="36"/>
          <w:szCs w:val="36"/>
          <w:u w:val="single"/>
        </w:rPr>
        <w:t>U</w:t>
      </w:r>
      <w:r>
        <w:rPr>
          <w:sz w:val="24"/>
        </w:rPr>
        <w:t>nderstand/Underline</w:t>
      </w:r>
    </w:p>
    <w:p w:rsidR="009506E8" w:rsidRDefault="0057346C">
      <w:pPr>
        <w:numPr>
          <w:ilvl w:val="0"/>
          <w:numId w:val="10"/>
        </w:numPr>
        <w:ind w:left="2" w:hanging="4"/>
        <w:jc w:val="both"/>
        <w:rPr>
          <w:sz w:val="24"/>
        </w:rPr>
      </w:pPr>
      <w:r>
        <w:rPr>
          <w:b/>
          <w:sz w:val="36"/>
          <w:szCs w:val="36"/>
          <w:u w:val="single"/>
        </w:rPr>
        <w:t>C</w:t>
      </w:r>
      <w:r>
        <w:rPr>
          <w:sz w:val="24"/>
        </w:rPr>
        <w:t>hoose the mathematical operation(s) to use</w:t>
      </w:r>
    </w:p>
    <w:p w:rsidR="009506E8" w:rsidRDefault="0057346C">
      <w:pPr>
        <w:numPr>
          <w:ilvl w:val="0"/>
          <w:numId w:val="10"/>
        </w:numPr>
        <w:ind w:left="2" w:hanging="4"/>
        <w:jc w:val="both"/>
        <w:rPr>
          <w:sz w:val="24"/>
        </w:rPr>
      </w:pPr>
      <w:r>
        <w:rPr>
          <w:b/>
          <w:sz w:val="36"/>
          <w:szCs w:val="36"/>
          <w:u w:val="single"/>
        </w:rPr>
        <w:t>S</w:t>
      </w:r>
      <w:r>
        <w:rPr>
          <w:sz w:val="24"/>
        </w:rPr>
        <w:t>olve the problem</w:t>
      </w:r>
    </w:p>
    <w:p w:rsidR="009506E8" w:rsidRDefault="0057346C">
      <w:pPr>
        <w:numPr>
          <w:ilvl w:val="0"/>
          <w:numId w:val="10"/>
        </w:numPr>
        <w:ind w:left="2" w:hanging="4"/>
        <w:jc w:val="both"/>
        <w:rPr>
          <w:sz w:val="24"/>
        </w:rPr>
      </w:pPr>
      <w:r>
        <w:rPr>
          <w:b/>
          <w:sz w:val="36"/>
          <w:szCs w:val="36"/>
          <w:u w:val="single"/>
        </w:rPr>
        <w:t>A</w:t>
      </w:r>
      <w:r>
        <w:rPr>
          <w:sz w:val="24"/>
        </w:rPr>
        <w:t>nswer the question</w:t>
      </w:r>
    </w:p>
    <w:p w:rsidR="009506E8" w:rsidRDefault="0057346C">
      <w:pPr>
        <w:numPr>
          <w:ilvl w:val="0"/>
          <w:numId w:val="10"/>
        </w:numPr>
        <w:ind w:left="2" w:hanging="4"/>
        <w:jc w:val="both"/>
        <w:rPr>
          <w:sz w:val="24"/>
        </w:rPr>
      </w:pPr>
      <w:r>
        <w:rPr>
          <w:b/>
          <w:sz w:val="36"/>
          <w:szCs w:val="36"/>
          <w:u w:val="single"/>
        </w:rPr>
        <w:t>C</w:t>
      </w:r>
      <w:r>
        <w:rPr>
          <w:sz w:val="24"/>
        </w:rPr>
        <w:t>heck your answer</w:t>
      </w:r>
    </w:p>
    <w:p w:rsidR="009506E8" w:rsidRDefault="009506E8">
      <w:pPr>
        <w:ind w:left="0" w:hanging="2"/>
        <w:jc w:val="both"/>
        <w:rPr>
          <w:sz w:val="24"/>
        </w:rPr>
      </w:pPr>
    </w:p>
    <w:p w:rsidR="009506E8" w:rsidRDefault="0057346C">
      <w:pPr>
        <w:ind w:left="0" w:hanging="2"/>
        <w:jc w:val="both"/>
        <w:rPr>
          <w:sz w:val="24"/>
          <w:u w:val="single"/>
        </w:rPr>
      </w:pPr>
      <w:r>
        <w:rPr>
          <w:b/>
          <w:sz w:val="24"/>
          <w:u w:val="single"/>
        </w:rPr>
        <w:t>TASC</w:t>
      </w:r>
    </w:p>
    <w:p w:rsidR="009506E8" w:rsidRDefault="0057346C">
      <w:pPr>
        <w:ind w:left="0" w:hanging="2"/>
        <w:jc w:val="both"/>
        <w:rPr>
          <w:sz w:val="24"/>
        </w:rPr>
      </w:pPr>
      <w:r>
        <w:rPr>
          <w:sz w:val="24"/>
        </w:rPr>
        <w:t>This is a framework for carrying out an enquiry. It takes the form of a wheel with prompts for each stage of the process. It can either be used in its entirety or different sections can be focussed on. See Appendix 2 for the format.</w:t>
      </w:r>
    </w:p>
    <w:p w:rsidR="009506E8" w:rsidRDefault="009506E8">
      <w:pPr>
        <w:ind w:left="0" w:hanging="2"/>
        <w:jc w:val="both"/>
        <w:rPr>
          <w:sz w:val="24"/>
        </w:rPr>
      </w:pPr>
    </w:p>
    <w:p w:rsidR="009506E8" w:rsidRDefault="0057346C">
      <w:pPr>
        <w:ind w:left="0" w:hanging="2"/>
        <w:jc w:val="both"/>
        <w:rPr>
          <w:sz w:val="24"/>
        </w:rPr>
      </w:pPr>
      <w:r>
        <w:rPr>
          <w:b/>
          <w:sz w:val="24"/>
          <w:u w:val="single"/>
        </w:rPr>
        <w:t>No Hands Up/Talking Pa</w:t>
      </w:r>
      <w:r>
        <w:rPr>
          <w:b/>
          <w:sz w:val="24"/>
          <w:u w:val="single"/>
        </w:rPr>
        <w:t>rtners</w:t>
      </w:r>
    </w:p>
    <w:p w:rsidR="009506E8" w:rsidRDefault="0057346C">
      <w:pPr>
        <w:ind w:left="0" w:hanging="2"/>
        <w:jc w:val="both"/>
        <w:rPr>
          <w:sz w:val="24"/>
        </w:rPr>
      </w:pPr>
      <w:r>
        <w:rPr>
          <w:sz w:val="24"/>
        </w:rPr>
        <w:t>At Radnor we understand that all children need to be engaged in the thinking and learning process. We therefore have a policy of asking for input from the children at random, without hands up. Children know that if a question is asked or comment/fee</w:t>
      </w:r>
      <w:r>
        <w:rPr>
          <w:sz w:val="24"/>
        </w:rPr>
        <w:t xml:space="preserve">dback is required there is always a chance that they will be required to comment. This leads to increased concentration and participation. Lollipop sticks are used to pick who will respond. Children understand that whilst a response is expected, they have </w:t>
      </w:r>
      <w:r>
        <w:rPr>
          <w:sz w:val="24"/>
        </w:rPr>
        <w:t>the option of passing on answering the question.</w:t>
      </w:r>
    </w:p>
    <w:p w:rsidR="009506E8" w:rsidRDefault="0057346C">
      <w:pPr>
        <w:ind w:left="0" w:hanging="2"/>
        <w:jc w:val="both"/>
        <w:rPr>
          <w:sz w:val="24"/>
          <w:u w:val="single"/>
        </w:rPr>
      </w:pPr>
      <w:r>
        <w:rPr>
          <w:sz w:val="24"/>
        </w:rPr>
        <w:t>It also helps the learning process to discuss questions with others and so at Radnor we have a policy of encouraging talking with a partner, following the Think-Pair-Share model.</w:t>
      </w:r>
    </w:p>
    <w:p w:rsidR="009506E8" w:rsidRDefault="009506E8">
      <w:pPr>
        <w:ind w:left="0" w:hanging="2"/>
        <w:jc w:val="both"/>
        <w:rPr>
          <w:sz w:val="24"/>
          <w:u w:val="single"/>
        </w:rPr>
      </w:pPr>
    </w:p>
    <w:p w:rsidR="009506E8" w:rsidRDefault="0057346C">
      <w:pPr>
        <w:ind w:left="0" w:hanging="2"/>
        <w:jc w:val="both"/>
        <w:rPr>
          <w:sz w:val="24"/>
        </w:rPr>
      </w:pPr>
      <w:r>
        <w:rPr>
          <w:b/>
          <w:sz w:val="24"/>
          <w:u w:val="single"/>
        </w:rPr>
        <w:t>Questioning</w:t>
      </w:r>
    </w:p>
    <w:p w:rsidR="009506E8" w:rsidRDefault="0057346C">
      <w:pPr>
        <w:ind w:left="0" w:hanging="2"/>
        <w:jc w:val="both"/>
        <w:rPr>
          <w:sz w:val="24"/>
        </w:rPr>
      </w:pPr>
      <w:r>
        <w:rPr>
          <w:sz w:val="24"/>
        </w:rPr>
        <w:t>At Radnor we un</w:t>
      </w:r>
      <w:r>
        <w:rPr>
          <w:sz w:val="24"/>
        </w:rPr>
        <w:t>derstand the value of asking and encouraging rich, open questions so that they lead to deeper thinking. We have adopted the Pose-Pause-Pounce-Bounce model:</w:t>
      </w:r>
    </w:p>
    <w:p w:rsidR="009506E8" w:rsidRDefault="0057346C">
      <w:pPr>
        <w:ind w:left="0" w:hanging="2"/>
        <w:jc w:val="both"/>
        <w:rPr>
          <w:sz w:val="24"/>
        </w:rPr>
      </w:pPr>
      <w:r>
        <w:rPr>
          <w:sz w:val="24"/>
        </w:rPr>
        <w:t xml:space="preserve">POSE </w:t>
      </w:r>
      <w:r>
        <w:rPr>
          <w:sz w:val="24"/>
        </w:rPr>
        <w:tab/>
        <w:t>- The teacher (or a child) will firstly set a question.</w:t>
      </w:r>
    </w:p>
    <w:p w:rsidR="009506E8" w:rsidRDefault="0057346C">
      <w:pPr>
        <w:ind w:left="0" w:hanging="2"/>
        <w:jc w:val="both"/>
        <w:rPr>
          <w:sz w:val="24"/>
        </w:rPr>
      </w:pPr>
      <w:r>
        <w:rPr>
          <w:sz w:val="24"/>
        </w:rPr>
        <w:t xml:space="preserve">PAUSE </w:t>
      </w:r>
      <w:r>
        <w:rPr>
          <w:sz w:val="24"/>
        </w:rPr>
        <w:tab/>
        <w:t>- Children will be given time t</w:t>
      </w:r>
      <w:r>
        <w:rPr>
          <w:sz w:val="24"/>
        </w:rPr>
        <w:t>o think (individually/paired/in a group).</w:t>
      </w:r>
    </w:p>
    <w:p w:rsidR="009506E8" w:rsidRDefault="0057346C">
      <w:pPr>
        <w:ind w:left="0" w:hanging="2"/>
        <w:jc w:val="both"/>
        <w:rPr>
          <w:sz w:val="24"/>
        </w:rPr>
      </w:pPr>
      <w:r>
        <w:rPr>
          <w:sz w:val="24"/>
        </w:rPr>
        <w:t xml:space="preserve">POUNCE </w:t>
      </w:r>
      <w:r>
        <w:rPr>
          <w:sz w:val="24"/>
        </w:rPr>
        <w:tab/>
        <w:t>- a child/pair/group will be chosen at random to respond to the question.</w:t>
      </w:r>
    </w:p>
    <w:p w:rsidR="009506E8" w:rsidRDefault="0057346C">
      <w:pPr>
        <w:ind w:left="0" w:hanging="2"/>
        <w:jc w:val="both"/>
        <w:rPr>
          <w:sz w:val="24"/>
        </w:rPr>
      </w:pPr>
      <w:r>
        <w:rPr>
          <w:sz w:val="24"/>
        </w:rPr>
        <w:t xml:space="preserve">BOUNCE </w:t>
      </w:r>
      <w:r>
        <w:rPr>
          <w:sz w:val="24"/>
        </w:rPr>
        <w:tab/>
        <w:t xml:space="preserve">– another child/pair/group will be chosen at random to comment/respond/ </w:t>
      </w:r>
    </w:p>
    <w:p w:rsidR="009506E8" w:rsidRDefault="0057346C">
      <w:pPr>
        <w:ind w:left="0" w:hanging="2"/>
        <w:jc w:val="both"/>
      </w:pPr>
      <w:r>
        <w:rPr>
          <w:sz w:val="24"/>
        </w:rPr>
        <w:t xml:space="preserve">                        add/sum up and so on.</w:t>
      </w:r>
    </w:p>
    <w:p w:rsidR="009506E8" w:rsidRDefault="009506E8">
      <w:pPr>
        <w:ind w:left="0" w:hanging="2"/>
        <w:jc w:val="both"/>
        <w:rPr>
          <w:b/>
          <w:sz w:val="24"/>
          <w:u w:val="single"/>
        </w:rPr>
      </w:pPr>
    </w:p>
    <w:p w:rsidR="009506E8" w:rsidRDefault="0057346C">
      <w:pPr>
        <w:ind w:left="0" w:hanging="2"/>
        <w:jc w:val="both"/>
        <w:rPr>
          <w:sz w:val="24"/>
        </w:rPr>
      </w:pPr>
      <w:r>
        <w:rPr>
          <w:b/>
          <w:sz w:val="24"/>
          <w:u w:val="single"/>
        </w:rPr>
        <w:t>Assessment of Learning</w:t>
      </w:r>
    </w:p>
    <w:p w:rsidR="009506E8" w:rsidRDefault="0057346C">
      <w:pPr>
        <w:ind w:left="0" w:hanging="2"/>
        <w:jc w:val="both"/>
      </w:pPr>
      <w:r>
        <w:rPr>
          <w:sz w:val="24"/>
        </w:rPr>
        <w:t>At Radnor we understand that Assessment of Learning is vital to effective learning and teaching. Details of how we assess learning are contained in our Assessment Policy.</w:t>
      </w:r>
    </w:p>
    <w:p w:rsidR="009506E8" w:rsidRDefault="009506E8">
      <w:pPr>
        <w:ind w:left="0" w:hanging="2"/>
        <w:jc w:val="both"/>
      </w:pPr>
    </w:p>
    <w:p w:rsidR="009506E8" w:rsidRDefault="0057346C">
      <w:pPr>
        <w:ind w:left="0" w:hanging="2"/>
        <w:jc w:val="both"/>
        <w:rPr>
          <w:color w:val="000000"/>
          <w:sz w:val="24"/>
        </w:rPr>
      </w:pPr>
      <w:r>
        <w:rPr>
          <w:b/>
          <w:sz w:val="24"/>
          <w:u w:val="single"/>
        </w:rPr>
        <w:lastRenderedPageBreak/>
        <w:t>Effective Learning and the Classroom Environment</w:t>
      </w:r>
    </w:p>
    <w:p w:rsidR="009506E8" w:rsidRDefault="0057346C">
      <w:pPr>
        <w:ind w:left="0" w:hanging="2"/>
        <w:jc w:val="both"/>
        <w:rPr>
          <w:color w:val="000000"/>
          <w:sz w:val="24"/>
        </w:rPr>
      </w:pPr>
      <w:r>
        <w:rPr>
          <w:color w:val="000000"/>
          <w:sz w:val="24"/>
        </w:rPr>
        <w:t>We recognise</w:t>
      </w:r>
      <w:r>
        <w:rPr>
          <w:color w:val="000000"/>
          <w:sz w:val="24"/>
        </w:rPr>
        <w:t xml:space="preserve"> seven main areas of intelligence: linguistic, logical/mathematical, visual/spatial, kinaesthetic, musical, interpersonal/group working and interpersonal/ reflective.  We include a variety of these approaches in learning experiences throughout the curricul</w:t>
      </w:r>
      <w:r>
        <w:rPr>
          <w:color w:val="000000"/>
          <w:sz w:val="24"/>
        </w:rPr>
        <w:t>um.</w:t>
      </w:r>
    </w:p>
    <w:p w:rsidR="009506E8" w:rsidRDefault="009506E8">
      <w:pPr>
        <w:ind w:left="0" w:hanging="2"/>
        <w:jc w:val="both"/>
        <w:rPr>
          <w:color w:val="000000"/>
          <w:sz w:val="24"/>
        </w:rPr>
      </w:pPr>
    </w:p>
    <w:p w:rsidR="009506E8" w:rsidRDefault="0057346C">
      <w:pPr>
        <w:ind w:left="0" w:hanging="2"/>
        <w:jc w:val="both"/>
        <w:rPr>
          <w:color w:val="000000"/>
          <w:sz w:val="24"/>
        </w:rPr>
      </w:pPr>
      <w:r>
        <w:rPr>
          <w:color w:val="000000"/>
          <w:sz w:val="24"/>
        </w:rPr>
        <w:t xml:space="preserve">We ensure the best possible environment for learning by developing a positive atmosphere in which pupils feel safe, an environment where challenge is relished and failure viewed as a step in the learning process. </w:t>
      </w:r>
    </w:p>
    <w:p w:rsidR="009506E8" w:rsidRDefault="009506E8">
      <w:pPr>
        <w:ind w:left="0" w:hanging="2"/>
        <w:jc w:val="both"/>
        <w:rPr>
          <w:color w:val="000000"/>
          <w:sz w:val="24"/>
        </w:rPr>
      </w:pPr>
    </w:p>
    <w:p w:rsidR="009506E8" w:rsidRDefault="0057346C">
      <w:pPr>
        <w:ind w:left="0" w:hanging="2"/>
        <w:jc w:val="both"/>
        <w:rPr>
          <w:sz w:val="24"/>
        </w:rPr>
      </w:pPr>
      <w:r>
        <w:rPr>
          <w:color w:val="000000"/>
          <w:sz w:val="24"/>
        </w:rPr>
        <w:t>We recognise the importance of a hea</w:t>
      </w:r>
      <w:r>
        <w:rPr>
          <w:color w:val="000000"/>
          <w:sz w:val="24"/>
        </w:rPr>
        <w:t>lthy mid-morning snack and access to drinking water.</w:t>
      </w:r>
      <w:r>
        <w:rPr>
          <w:color w:val="000000"/>
          <w:sz w:val="24"/>
        </w:rPr>
        <w:tab/>
      </w:r>
    </w:p>
    <w:p w:rsidR="009506E8" w:rsidRDefault="009506E8">
      <w:pPr>
        <w:ind w:left="0" w:hanging="2"/>
        <w:jc w:val="both"/>
        <w:rPr>
          <w:sz w:val="24"/>
        </w:rPr>
      </w:pPr>
    </w:p>
    <w:p w:rsidR="009506E8" w:rsidRDefault="0057346C">
      <w:pPr>
        <w:ind w:left="0" w:hanging="2"/>
        <w:jc w:val="both"/>
        <w:rPr>
          <w:sz w:val="24"/>
        </w:rPr>
      </w:pPr>
      <w:r>
        <w:rPr>
          <w:sz w:val="24"/>
        </w:rPr>
        <w:t>In order to meet the needs of all learners we offer opportunities for children to learn in different ways. These include:</w:t>
      </w:r>
    </w:p>
    <w:p w:rsidR="009506E8" w:rsidRDefault="0057346C">
      <w:pPr>
        <w:numPr>
          <w:ilvl w:val="0"/>
          <w:numId w:val="11"/>
        </w:numPr>
        <w:ind w:left="0" w:hanging="2"/>
        <w:jc w:val="both"/>
        <w:rPr>
          <w:sz w:val="24"/>
        </w:rPr>
      </w:pPr>
      <w:r>
        <w:rPr>
          <w:sz w:val="24"/>
        </w:rPr>
        <w:t>Problem solving</w:t>
      </w:r>
    </w:p>
    <w:p w:rsidR="009506E8" w:rsidRDefault="0057346C">
      <w:pPr>
        <w:numPr>
          <w:ilvl w:val="0"/>
          <w:numId w:val="11"/>
        </w:numPr>
        <w:ind w:left="0" w:hanging="2"/>
        <w:jc w:val="both"/>
        <w:rPr>
          <w:sz w:val="24"/>
        </w:rPr>
      </w:pPr>
      <w:r>
        <w:rPr>
          <w:sz w:val="24"/>
        </w:rPr>
        <w:t>Research and discovery</w:t>
      </w:r>
    </w:p>
    <w:p w:rsidR="009506E8" w:rsidRDefault="0057346C">
      <w:pPr>
        <w:numPr>
          <w:ilvl w:val="0"/>
          <w:numId w:val="11"/>
        </w:numPr>
        <w:ind w:left="0" w:hanging="2"/>
        <w:jc w:val="both"/>
        <w:rPr>
          <w:sz w:val="24"/>
        </w:rPr>
      </w:pPr>
      <w:r>
        <w:rPr>
          <w:sz w:val="24"/>
        </w:rPr>
        <w:t>Independent work, paired work, group wor</w:t>
      </w:r>
      <w:r>
        <w:rPr>
          <w:sz w:val="24"/>
        </w:rPr>
        <w:t>k, whole class work</w:t>
      </w:r>
    </w:p>
    <w:p w:rsidR="009506E8" w:rsidRDefault="0057346C">
      <w:pPr>
        <w:numPr>
          <w:ilvl w:val="0"/>
          <w:numId w:val="11"/>
        </w:numPr>
        <w:ind w:left="0" w:hanging="2"/>
        <w:jc w:val="both"/>
        <w:rPr>
          <w:sz w:val="24"/>
        </w:rPr>
      </w:pPr>
      <w:r>
        <w:rPr>
          <w:sz w:val="24"/>
        </w:rPr>
        <w:t>Asking and answering questions</w:t>
      </w:r>
    </w:p>
    <w:p w:rsidR="009506E8" w:rsidRDefault="0057346C">
      <w:pPr>
        <w:numPr>
          <w:ilvl w:val="0"/>
          <w:numId w:val="11"/>
        </w:numPr>
        <w:ind w:left="0" w:hanging="2"/>
        <w:jc w:val="both"/>
        <w:rPr>
          <w:sz w:val="24"/>
        </w:rPr>
      </w:pPr>
      <w:r>
        <w:rPr>
          <w:sz w:val="24"/>
        </w:rPr>
        <w:t>Developing the use of ICT throughout the curriculum</w:t>
      </w:r>
    </w:p>
    <w:p w:rsidR="009506E8" w:rsidRDefault="0057346C">
      <w:pPr>
        <w:numPr>
          <w:ilvl w:val="0"/>
          <w:numId w:val="11"/>
        </w:numPr>
        <w:ind w:left="0" w:hanging="2"/>
        <w:jc w:val="both"/>
        <w:rPr>
          <w:sz w:val="24"/>
        </w:rPr>
      </w:pPr>
      <w:r>
        <w:rPr>
          <w:sz w:val="24"/>
        </w:rPr>
        <w:t>Fieldwork and visits to places of educational interest</w:t>
      </w:r>
    </w:p>
    <w:p w:rsidR="009506E8" w:rsidRDefault="0057346C">
      <w:pPr>
        <w:numPr>
          <w:ilvl w:val="0"/>
          <w:numId w:val="11"/>
        </w:numPr>
        <w:ind w:left="0" w:hanging="2"/>
        <w:jc w:val="both"/>
        <w:rPr>
          <w:sz w:val="24"/>
        </w:rPr>
      </w:pPr>
      <w:r>
        <w:rPr>
          <w:sz w:val="24"/>
        </w:rPr>
        <w:t>Creative activities</w:t>
      </w:r>
    </w:p>
    <w:p w:rsidR="009506E8" w:rsidRDefault="0057346C">
      <w:pPr>
        <w:numPr>
          <w:ilvl w:val="0"/>
          <w:numId w:val="11"/>
        </w:numPr>
        <w:ind w:left="0" w:hanging="2"/>
        <w:jc w:val="both"/>
        <w:rPr>
          <w:color w:val="000000"/>
          <w:sz w:val="24"/>
        </w:rPr>
      </w:pPr>
      <w:r>
        <w:rPr>
          <w:sz w:val="24"/>
        </w:rPr>
        <w:t>Cross curricular studies</w:t>
      </w:r>
    </w:p>
    <w:p w:rsidR="009506E8" w:rsidRDefault="0057346C">
      <w:pPr>
        <w:numPr>
          <w:ilvl w:val="0"/>
          <w:numId w:val="11"/>
        </w:numPr>
        <w:ind w:left="0" w:hanging="2"/>
        <w:jc w:val="both"/>
        <w:rPr>
          <w:sz w:val="24"/>
        </w:rPr>
      </w:pPr>
      <w:r>
        <w:rPr>
          <w:color w:val="000000"/>
          <w:sz w:val="24"/>
        </w:rPr>
        <w:t>Learning through a variety of media</w:t>
      </w:r>
    </w:p>
    <w:p w:rsidR="009506E8" w:rsidRDefault="0057346C">
      <w:pPr>
        <w:numPr>
          <w:ilvl w:val="0"/>
          <w:numId w:val="11"/>
        </w:numPr>
        <w:ind w:left="0" w:hanging="2"/>
        <w:jc w:val="both"/>
        <w:rPr>
          <w:sz w:val="24"/>
        </w:rPr>
      </w:pPr>
      <w:r>
        <w:rPr>
          <w:sz w:val="24"/>
        </w:rPr>
        <w:t>Debates, role plays and oral presentations</w:t>
      </w:r>
    </w:p>
    <w:p w:rsidR="009506E8" w:rsidRDefault="0057346C">
      <w:pPr>
        <w:numPr>
          <w:ilvl w:val="0"/>
          <w:numId w:val="11"/>
        </w:numPr>
        <w:ind w:left="0" w:hanging="2"/>
        <w:jc w:val="both"/>
        <w:rPr>
          <w:sz w:val="24"/>
        </w:rPr>
      </w:pPr>
      <w:r>
        <w:rPr>
          <w:sz w:val="24"/>
        </w:rPr>
        <w:t>Designing and making things</w:t>
      </w:r>
    </w:p>
    <w:p w:rsidR="009506E8" w:rsidRDefault="0057346C">
      <w:pPr>
        <w:numPr>
          <w:ilvl w:val="0"/>
          <w:numId w:val="11"/>
        </w:numPr>
        <w:ind w:left="0" w:hanging="2"/>
        <w:jc w:val="both"/>
        <w:rPr>
          <w:sz w:val="24"/>
        </w:rPr>
      </w:pPr>
      <w:r>
        <w:rPr>
          <w:sz w:val="24"/>
        </w:rPr>
        <w:t>Participation in physical activity, drama and music</w:t>
      </w:r>
    </w:p>
    <w:p w:rsidR="009506E8" w:rsidRDefault="0057346C">
      <w:pPr>
        <w:numPr>
          <w:ilvl w:val="0"/>
          <w:numId w:val="11"/>
        </w:numPr>
        <w:ind w:left="0" w:hanging="2"/>
        <w:jc w:val="both"/>
        <w:rPr>
          <w:sz w:val="24"/>
        </w:rPr>
      </w:pPr>
      <w:r>
        <w:rPr>
          <w:sz w:val="24"/>
        </w:rPr>
        <w:t>Reflecting and assessing what has been learned</w:t>
      </w:r>
    </w:p>
    <w:p w:rsidR="009506E8" w:rsidRDefault="0057346C">
      <w:pPr>
        <w:numPr>
          <w:ilvl w:val="0"/>
          <w:numId w:val="11"/>
        </w:numPr>
        <w:ind w:left="0" w:hanging="2"/>
        <w:jc w:val="both"/>
        <w:rPr>
          <w:sz w:val="24"/>
        </w:rPr>
      </w:pPr>
      <w:r>
        <w:rPr>
          <w:sz w:val="24"/>
        </w:rPr>
        <w:t>Assessment of their own learning and that of their peers</w:t>
      </w:r>
    </w:p>
    <w:p w:rsidR="009506E8" w:rsidRDefault="009506E8">
      <w:pPr>
        <w:ind w:left="0" w:hanging="2"/>
        <w:jc w:val="both"/>
        <w:rPr>
          <w:sz w:val="24"/>
        </w:rPr>
      </w:pPr>
    </w:p>
    <w:p w:rsidR="009506E8" w:rsidRDefault="0057346C">
      <w:pPr>
        <w:ind w:left="0" w:hanging="2"/>
        <w:jc w:val="both"/>
        <w:rPr>
          <w:sz w:val="24"/>
        </w:rPr>
      </w:pPr>
      <w:r>
        <w:rPr>
          <w:sz w:val="24"/>
        </w:rPr>
        <w:t xml:space="preserve">We encourage all children to take responsibility for their own learning.  Self assessment and peer assessment strategies are used, as well as mini plenaries and a planned plenary at the end of lessons to assess the children’s level of understanding of the </w:t>
      </w:r>
      <w:r>
        <w:rPr>
          <w:sz w:val="24"/>
        </w:rPr>
        <w:t>key lesson focus and skills taught.  Staff use assessment tools regularly to plan for the next stages of learning and these are shared with the pupils.</w:t>
      </w:r>
    </w:p>
    <w:p w:rsidR="009506E8" w:rsidRDefault="0057346C">
      <w:pPr>
        <w:ind w:left="0" w:hanging="2"/>
        <w:jc w:val="both"/>
        <w:rPr>
          <w:sz w:val="24"/>
        </w:rPr>
      </w:pPr>
      <w:r>
        <w:rPr>
          <w:sz w:val="24"/>
        </w:rPr>
        <w:t xml:space="preserve">       </w:t>
      </w:r>
    </w:p>
    <w:p w:rsidR="009506E8" w:rsidRDefault="0057346C">
      <w:pPr>
        <w:ind w:left="0" w:hanging="2"/>
        <w:jc w:val="both"/>
        <w:rPr>
          <w:sz w:val="24"/>
        </w:rPr>
      </w:pPr>
      <w:r>
        <w:rPr>
          <w:sz w:val="24"/>
        </w:rPr>
        <w:t>Learning takes place in an environment which is:</w:t>
      </w:r>
    </w:p>
    <w:p w:rsidR="009506E8" w:rsidRDefault="0057346C">
      <w:pPr>
        <w:numPr>
          <w:ilvl w:val="0"/>
          <w:numId w:val="13"/>
        </w:numPr>
        <w:ind w:left="0" w:hanging="2"/>
        <w:jc w:val="both"/>
        <w:rPr>
          <w:sz w:val="24"/>
        </w:rPr>
      </w:pPr>
      <w:r>
        <w:rPr>
          <w:sz w:val="24"/>
        </w:rPr>
        <w:t>Welcoming, stimulating, challenging and support</w:t>
      </w:r>
      <w:r>
        <w:rPr>
          <w:sz w:val="24"/>
        </w:rPr>
        <w:t>ive</w:t>
      </w:r>
    </w:p>
    <w:p w:rsidR="009506E8" w:rsidRDefault="0057346C">
      <w:pPr>
        <w:numPr>
          <w:ilvl w:val="0"/>
          <w:numId w:val="13"/>
        </w:numPr>
        <w:ind w:left="0" w:hanging="2"/>
        <w:jc w:val="both"/>
        <w:rPr>
          <w:sz w:val="24"/>
        </w:rPr>
      </w:pPr>
      <w:r>
        <w:rPr>
          <w:sz w:val="24"/>
        </w:rPr>
        <w:t>Calm</w:t>
      </w:r>
    </w:p>
    <w:p w:rsidR="009506E8" w:rsidRDefault="0057346C">
      <w:pPr>
        <w:numPr>
          <w:ilvl w:val="0"/>
          <w:numId w:val="13"/>
        </w:numPr>
        <w:ind w:left="0" w:hanging="2"/>
        <w:jc w:val="both"/>
        <w:rPr>
          <w:sz w:val="24"/>
        </w:rPr>
      </w:pPr>
      <w:r>
        <w:rPr>
          <w:sz w:val="24"/>
        </w:rPr>
        <w:t>Happy</w:t>
      </w:r>
    </w:p>
    <w:p w:rsidR="009506E8" w:rsidRDefault="0057346C">
      <w:pPr>
        <w:numPr>
          <w:ilvl w:val="0"/>
          <w:numId w:val="13"/>
        </w:numPr>
        <w:ind w:left="0" w:hanging="2"/>
        <w:jc w:val="both"/>
        <w:rPr>
          <w:sz w:val="24"/>
        </w:rPr>
      </w:pPr>
      <w:r>
        <w:rPr>
          <w:sz w:val="24"/>
        </w:rPr>
        <w:t>Organised</w:t>
      </w:r>
    </w:p>
    <w:p w:rsidR="009506E8" w:rsidRDefault="0057346C">
      <w:pPr>
        <w:numPr>
          <w:ilvl w:val="0"/>
          <w:numId w:val="13"/>
        </w:numPr>
        <w:ind w:left="0" w:hanging="2"/>
        <w:jc w:val="both"/>
        <w:rPr>
          <w:sz w:val="24"/>
        </w:rPr>
      </w:pPr>
      <w:r>
        <w:rPr>
          <w:sz w:val="24"/>
        </w:rPr>
        <w:t xml:space="preserve">Well resourced </w:t>
      </w:r>
    </w:p>
    <w:p w:rsidR="009506E8" w:rsidRDefault="0057346C">
      <w:pPr>
        <w:numPr>
          <w:ilvl w:val="0"/>
          <w:numId w:val="13"/>
        </w:numPr>
        <w:ind w:left="0" w:hanging="2"/>
        <w:jc w:val="both"/>
        <w:rPr>
          <w:sz w:val="24"/>
        </w:rPr>
      </w:pPr>
      <w:r>
        <w:rPr>
          <w:sz w:val="24"/>
        </w:rPr>
        <w:t>Accessible</w:t>
      </w:r>
    </w:p>
    <w:p w:rsidR="009506E8" w:rsidRDefault="0057346C">
      <w:pPr>
        <w:numPr>
          <w:ilvl w:val="0"/>
          <w:numId w:val="13"/>
        </w:numPr>
        <w:ind w:left="0" w:hanging="2"/>
        <w:jc w:val="both"/>
        <w:rPr>
          <w:sz w:val="24"/>
        </w:rPr>
      </w:pPr>
      <w:r>
        <w:rPr>
          <w:sz w:val="24"/>
        </w:rPr>
        <w:t>Safe</w:t>
      </w:r>
    </w:p>
    <w:p w:rsidR="009506E8" w:rsidRDefault="0057346C">
      <w:pPr>
        <w:numPr>
          <w:ilvl w:val="0"/>
          <w:numId w:val="13"/>
        </w:numPr>
        <w:ind w:left="0" w:hanging="2"/>
        <w:jc w:val="both"/>
        <w:rPr>
          <w:sz w:val="24"/>
        </w:rPr>
      </w:pPr>
      <w:r>
        <w:rPr>
          <w:sz w:val="24"/>
        </w:rPr>
        <w:t>Encouraging and appreciative</w:t>
      </w:r>
    </w:p>
    <w:p w:rsidR="009506E8" w:rsidRDefault="009506E8">
      <w:pPr>
        <w:ind w:left="0" w:hanging="2"/>
        <w:jc w:val="both"/>
        <w:rPr>
          <w:sz w:val="24"/>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9506E8">
      <w:pPr>
        <w:ind w:left="0" w:hanging="2"/>
        <w:jc w:val="both"/>
        <w:rPr>
          <w:b/>
          <w:sz w:val="24"/>
          <w:u w:val="single"/>
        </w:rPr>
      </w:pPr>
    </w:p>
    <w:p w:rsidR="009506E8" w:rsidRDefault="0057346C">
      <w:pPr>
        <w:ind w:left="0" w:hanging="2"/>
        <w:jc w:val="both"/>
        <w:rPr>
          <w:sz w:val="24"/>
        </w:rPr>
      </w:pPr>
      <w:r>
        <w:rPr>
          <w:b/>
          <w:sz w:val="24"/>
          <w:u w:val="single"/>
        </w:rPr>
        <w:lastRenderedPageBreak/>
        <w:t>Pupil Voice</w:t>
      </w:r>
    </w:p>
    <w:p w:rsidR="009506E8" w:rsidRDefault="0057346C">
      <w:pPr>
        <w:ind w:left="0" w:hanging="2"/>
        <w:jc w:val="both"/>
        <w:rPr>
          <w:sz w:val="24"/>
        </w:rPr>
      </w:pPr>
      <w:r>
        <w:rPr>
          <w:sz w:val="24"/>
        </w:rPr>
        <w:t>In order for children to develop as learners it is vital that they have and feel that they have a say in all aspects of school life. At Radnor we respect</w:t>
      </w:r>
      <w:r>
        <w:rPr>
          <w:sz w:val="24"/>
        </w:rPr>
        <w:t xml:space="preserve"> the need for the children to have a voice in school and this is encouraged through a variety of different means, including Curriculum Planning and Evaluation and Y Senedd Radnor – our pupil action groups.</w:t>
      </w:r>
    </w:p>
    <w:p w:rsidR="009506E8" w:rsidRDefault="009506E8">
      <w:pPr>
        <w:ind w:left="0" w:hanging="2"/>
        <w:jc w:val="both"/>
        <w:rPr>
          <w:sz w:val="24"/>
        </w:rPr>
      </w:pPr>
    </w:p>
    <w:p w:rsidR="009506E8" w:rsidRDefault="0057346C">
      <w:pPr>
        <w:ind w:left="0" w:hanging="2"/>
        <w:jc w:val="both"/>
        <w:rPr>
          <w:sz w:val="24"/>
          <w:u w:val="single"/>
        </w:rPr>
      </w:pPr>
      <w:r>
        <w:rPr>
          <w:b/>
          <w:sz w:val="24"/>
          <w:u w:val="single"/>
        </w:rPr>
        <w:t>Y Senedd Radnor</w:t>
      </w:r>
    </w:p>
    <w:p w:rsidR="009506E8" w:rsidRDefault="0057346C">
      <w:pPr>
        <w:ind w:left="0" w:hanging="2"/>
        <w:jc w:val="both"/>
        <w:rPr>
          <w:sz w:val="24"/>
        </w:rPr>
      </w:pPr>
      <w:r>
        <w:rPr>
          <w:sz w:val="24"/>
        </w:rPr>
        <w:t>Y Senedd Radnor consists of a num</w:t>
      </w:r>
      <w:r>
        <w:rPr>
          <w:sz w:val="24"/>
        </w:rPr>
        <w:t>ber of pupil action groups</w:t>
      </w:r>
      <w:r>
        <w:rPr>
          <w:sz w:val="24"/>
        </w:rPr>
        <w:t>.</w:t>
      </w:r>
      <w:r>
        <w:rPr>
          <w:sz w:val="24"/>
        </w:rPr>
        <w:t xml:space="preserve"> These groups are decided on by the pupils and may change from year to year. They might include groups with responsibility for action on:</w:t>
      </w:r>
    </w:p>
    <w:p w:rsidR="009506E8" w:rsidRDefault="009506E8">
      <w:pPr>
        <w:ind w:left="0" w:hanging="2"/>
        <w:jc w:val="both"/>
        <w:rPr>
          <w:sz w:val="24"/>
        </w:rPr>
      </w:pPr>
    </w:p>
    <w:p w:rsidR="009506E8" w:rsidRDefault="0057346C">
      <w:pPr>
        <w:numPr>
          <w:ilvl w:val="0"/>
          <w:numId w:val="4"/>
        </w:numPr>
        <w:ind w:left="0" w:hanging="2"/>
        <w:jc w:val="both"/>
        <w:rPr>
          <w:sz w:val="24"/>
        </w:rPr>
      </w:pPr>
      <w:r>
        <w:rPr>
          <w:sz w:val="24"/>
        </w:rPr>
        <w:t>Active travel</w:t>
      </w:r>
    </w:p>
    <w:p w:rsidR="009506E8" w:rsidRDefault="0057346C">
      <w:pPr>
        <w:numPr>
          <w:ilvl w:val="0"/>
          <w:numId w:val="4"/>
        </w:numPr>
        <w:ind w:left="0" w:hanging="2"/>
        <w:jc w:val="both"/>
        <w:rPr>
          <w:sz w:val="24"/>
        </w:rPr>
      </w:pPr>
      <w:r>
        <w:rPr>
          <w:sz w:val="24"/>
        </w:rPr>
        <w:t>The environment</w:t>
      </w:r>
    </w:p>
    <w:p w:rsidR="009506E8" w:rsidRDefault="0057346C">
      <w:pPr>
        <w:numPr>
          <w:ilvl w:val="0"/>
          <w:numId w:val="4"/>
        </w:numPr>
        <w:ind w:left="0" w:hanging="2"/>
        <w:jc w:val="both"/>
        <w:rPr>
          <w:sz w:val="24"/>
        </w:rPr>
      </w:pPr>
      <w:r>
        <w:rPr>
          <w:sz w:val="24"/>
        </w:rPr>
        <w:t>Wales and local c</w:t>
      </w:r>
      <w:r>
        <w:rPr>
          <w:sz w:val="24"/>
        </w:rPr>
        <w:t>ommunity relations</w:t>
      </w:r>
    </w:p>
    <w:p w:rsidR="009506E8" w:rsidRDefault="0057346C">
      <w:pPr>
        <w:numPr>
          <w:ilvl w:val="0"/>
          <w:numId w:val="4"/>
        </w:numPr>
        <w:ind w:left="0" w:hanging="2"/>
        <w:jc w:val="both"/>
        <w:rPr>
          <w:sz w:val="24"/>
        </w:rPr>
      </w:pPr>
      <w:r>
        <w:rPr>
          <w:sz w:val="24"/>
        </w:rPr>
        <w:t>Healthy schools</w:t>
      </w:r>
    </w:p>
    <w:p w:rsidR="009506E8" w:rsidRDefault="0057346C">
      <w:pPr>
        <w:numPr>
          <w:ilvl w:val="0"/>
          <w:numId w:val="4"/>
        </w:numPr>
        <w:ind w:left="0" w:hanging="2"/>
        <w:jc w:val="both"/>
        <w:rPr>
          <w:sz w:val="24"/>
        </w:rPr>
      </w:pPr>
      <w:r>
        <w:rPr>
          <w:sz w:val="24"/>
        </w:rPr>
        <w:t>Pupil wellbeing</w:t>
      </w:r>
    </w:p>
    <w:p w:rsidR="009506E8" w:rsidRDefault="0057346C">
      <w:pPr>
        <w:numPr>
          <w:ilvl w:val="0"/>
          <w:numId w:val="4"/>
        </w:numPr>
        <w:ind w:left="0" w:hanging="2"/>
        <w:jc w:val="both"/>
        <w:rPr>
          <w:sz w:val="24"/>
        </w:rPr>
      </w:pPr>
      <w:r>
        <w:rPr>
          <w:sz w:val="24"/>
        </w:rPr>
        <w:t>Children’s rights</w:t>
      </w:r>
    </w:p>
    <w:p w:rsidR="009506E8" w:rsidRDefault="009506E8">
      <w:pPr>
        <w:ind w:left="0" w:hanging="2"/>
        <w:jc w:val="both"/>
        <w:rPr>
          <w:sz w:val="24"/>
          <w:highlight w:val="yellow"/>
        </w:rPr>
      </w:pPr>
    </w:p>
    <w:p w:rsidR="009506E8" w:rsidRDefault="0057346C">
      <w:pPr>
        <w:ind w:left="0" w:hanging="2"/>
        <w:jc w:val="both"/>
        <w:rPr>
          <w:color w:val="000000"/>
          <w:sz w:val="24"/>
          <w:u w:val="single"/>
        </w:rPr>
      </w:pPr>
      <w:r>
        <w:rPr>
          <w:b/>
          <w:color w:val="000000"/>
          <w:sz w:val="24"/>
          <w:u w:val="single"/>
        </w:rPr>
        <w:t>Pupil action groups</w:t>
      </w:r>
    </w:p>
    <w:p w:rsidR="009506E8" w:rsidRDefault="0057346C">
      <w:pPr>
        <w:ind w:left="0" w:hanging="2"/>
        <w:jc w:val="both"/>
        <w:rPr>
          <w:sz w:val="24"/>
          <w:highlight w:val="yellow"/>
        </w:rPr>
      </w:pPr>
      <w:r>
        <w:rPr>
          <w:color w:val="000000"/>
          <w:sz w:val="24"/>
        </w:rPr>
        <w:t>Each group decides on its own mission statement and a number of targets. They then draw up action plans for the targets and work on those throughout the year. Each group elects a chair and also has a member of staff whose role is to advise and guide.</w:t>
      </w:r>
    </w:p>
    <w:p w:rsidR="009506E8" w:rsidRDefault="009506E8">
      <w:pPr>
        <w:ind w:left="0" w:hanging="2"/>
        <w:jc w:val="both"/>
        <w:rPr>
          <w:color w:val="FF3333"/>
          <w:sz w:val="24"/>
          <w:highlight w:val="yellow"/>
          <w:u w:val="single"/>
        </w:rPr>
      </w:pPr>
    </w:p>
    <w:p w:rsidR="009506E8" w:rsidRDefault="0057346C">
      <w:pPr>
        <w:ind w:left="0" w:hanging="2"/>
        <w:jc w:val="both"/>
        <w:rPr>
          <w:sz w:val="24"/>
        </w:rPr>
      </w:pPr>
      <w:r>
        <w:rPr>
          <w:b/>
          <w:sz w:val="24"/>
          <w:u w:val="single"/>
        </w:rPr>
        <w:t>Effe</w:t>
      </w:r>
      <w:r>
        <w:rPr>
          <w:b/>
          <w:sz w:val="24"/>
          <w:u w:val="single"/>
        </w:rPr>
        <w:t>ctive Teaching</w:t>
      </w:r>
    </w:p>
    <w:p w:rsidR="009506E8" w:rsidRDefault="0057346C">
      <w:pPr>
        <w:ind w:left="0" w:hanging="2"/>
        <w:jc w:val="both"/>
        <w:rPr>
          <w:sz w:val="24"/>
        </w:rPr>
      </w:pPr>
      <w:r>
        <w:rPr>
          <w:sz w:val="24"/>
        </w:rPr>
        <w:t>At Radnor Primary School we believe children learn effectively when the teacher provides:</w:t>
      </w:r>
    </w:p>
    <w:p w:rsidR="009506E8" w:rsidRDefault="0057346C">
      <w:pPr>
        <w:numPr>
          <w:ilvl w:val="0"/>
          <w:numId w:val="5"/>
        </w:numPr>
        <w:ind w:left="0" w:hanging="2"/>
        <w:jc w:val="both"/>
        <w:rPr>
          <w:sz w:val="24"/>
        </w:rPr>
      </w:pPr>
      <w:r>
        <w:rPr>
          <w:sz w:val="24"/>
        </w:rPr>
        <w:t>Relevant, well thought out and well prepared lessons, with appropriate pace</w:t>
      </w:r>
    </w:p>
    <w:p w:rsidR="009506E8" w:rsidRDefault="0057346C">
      <w:pPr>
        <w:numPr>
          <w:ilvl w:val="0"/>
          <w:numId w:val="5"/>
        </w:numPr>
        <w:ind w:left="0" w:hanging="2"/>
        <w:jc w:val="both"/>
        <w:rPr>
          <w:sz w:val="24"/>
        </w:rPr>
      </w:pPr>
      <w:r>
        <w:rPr>
          <w:sz w:val="24"/>
        </w:rPr>
        <w:t>A shared, skills-based lesson focus giving clear expectations of what pupil</w:t>
      </w:r>
      <w:r>
        <w:rPr>
          <w:sz w:val="24"/>
        </w:rPr>
        <w:t xml:space="preserve">s are expected to achieve </w:t>
      </w:r>
    </w:p>
    <w:p w:rsidR="009506E8" w:rsidRDefault="0057346C">
      <w:pPr>
        <w:numPr>
          <w:ilvl w:val="0"/>
          <w:numId w:val="5"/>
        </w:numPr>
        <w:ind w:left="0" w:hanging="2"/>
        <w:jc w:val="both"/>
        <w:rPr>
          <w:sz w:val="24"/>
        </w:rPr>
      </w:pPr>
      <w:r>
        <w:rPr>
          <w:sz w:val="24"/>
        </w:rPr>
        <w:t xml:space="preserve">Open-ended, thought provoking, challenging questions </w:t>
      </w:r>
    </w:p>
    <w:p w:rsidR="009506E8" w:rsidRDefault="0057346C">
      <w:pPr>
        <w:numPr>
          <w:ilvl w:val="0"/>
          <w:numId w:val="5"/>
        </w:numPr>
        <w:ind w:left="0" w:hanging="2"/>
        <w:jc w:val="both"/>
        <w:rPr>
          <w:sz w:val="24"/>
        </w:rPr>
      </w:pPr>
      <w:r>
        <w:rPr>
          <w:sz w:val="24"/>
        </w:rPr>
        <w:t xml:space="preserve">Support for the inclusive learning of all pupils </w:t>
      </w:r>
    </w:p>
    <w:p w:rsidR="009506E8" w:rsidRDefault="0057346C">
      <w:pPr>
        <w:numPr>
          <w:ilvl w:val="0"/>
          <w:numId w:val="5"/>
        </w:numPr>
        <w:ind w:left="0" w:hanging="2"/>
        <w:jc w:val="both"/>
        <w:rPr>
          <w:sz w:val="24"/>
        </w:rPr>
      </w:pPr>
      <w:r>
        <w:rPr>
          <w:sz w:val="24"/>
        </w:rPr>
        <w:t>Lessons where children’s understanding is developed through active, practical and firsthand experiences, involving individual</w:t>
      </w:r>
      <w:r>
        <w:rPr>
          <w:sz w:val="24"/>
        </w:rPr>
        <w:t xml:space="preserve"> and collaborative talk exploration, questioning, prediction and investigation</w:t>
      </w:r>
    </w:p>
    <w:p w:rsidR="009506E8" w:rsidRDefault="0057346C">
      <w:pPr>
        <w:numPr>
          <w:ilvl w:val="0"/>
          <w:numId w:val="5"/>
        </w:numPr>
        <w:ind w:left="0" w:hanging="2"/>
        <w:jc w:val="both"/>
        <w:rPr>
          <w:sz w:val="24"/>
        </w:rPr>
      </w:pPr>
      <w:r>
        <w:rPr>
          <w:sz w:val="24"/>
        </w:rPr>
        <w:t>Lessons where children’s previous learning and interests are built upon</w:t>
      </w:r>
    </w:p>
    <w:p w:rsidR="009506E8" w:rsidRDefault="0057346C">
      <w:pPr>
        <w:numPr>
          <w:ilvl w:val="0"/>
          <w:numId w:val="5"/>
        </w:numPr>
        <w:ind w:left="0" w:hanging="2"/>
        <w:jc w:val="both"/>
        <w:rPr>
          <w:sz w:val="24"/>
        </w:rPr>
      </w:pPr>
      <w:r>
        <w:rPr>
          <w:sz w:val="24"/>
        </w:rPr>
        <w:t>opportunities to assess, review and reflect on their learning</w:t>
      </w:r>
    </w:p>
    <w:p w:rsidR="009506E8" w:rsidRDefault="0057346C">
      <w:pPr>
        <w:numPr>
          <w:ilvl w:val="0"/>
          <w:numId w:val="5"/>
        </w:numPr>
        <w:ind w:left="0" w:hanging="2"/>
        <w:jc w:val="both"/>
        <w:rPr>
          <w:sz w:val="24"/>
        </w:rPr>
      </w:pPr>
      <w:r>
        <w:rPr>
          <w:sz w:val="24"/>
        </w:rPr>
        <w:t>Thinking time and discussion time before an</w:t>
      </w:r>
      <w:r>
        <w:rPr>
          <w:sz w:val="24"/>
        </w:rPr>
        <w:t>swering questions</w:t>
      </w:r>
    </w:p>
    <w:p w:rsidR="009506E8" w:rsidRDefault="0057346C">
      <w:pPr>
        <w:numPr>
          <w:ilvl w:val="0"/>
          <w:numId w:val="5"/>
        </w:numPr>
        <w:ind w:left="0" w:hanging="2"/>
        <w:jc w:val="both"/>
        <w:rPr>
          <w:sz w:val="24"/>
        </w:rPr>
      </w:pPr>
      <w:r>
        <w:rPr>
          <w:sz w:val="24"/>
        </w:rPr>
        <w:t>Developmental feedback and constructive criticism of pupils’ work</w:t>
      </w:r>
    </w:p>
    <w:p w:rsidR="009506E8" w:rsidRDefault="0057346C">
      <w:pPr>
        <w:numPr>
          <w:ilvl w:val="0"/>
          <w:numId w:val="5"/>
        </w:numPr>
        <w:ind w:left="0" w:hanging="2"/>
        <w:jc w:val="both"/>
        <w:rPr>
          <w:sz w:val="24"/>
        </w:rPr>
      </w:pPr>
      <w:r>
        <w:rPr>
          <w:sz w:val="24"/>
        </w:rPr>
        <w:t>Progressive activities in the light of new initiatives and research.</w:t>
      </w:r>
    </w:p>
    <w:p w:rsidR="009506E8" w:rsidRDefault="009506E8">
      <w:pPr>
        <w:ind w:left="0" w:hanging="2"/>
        <w:jc w:val="both"/>
        <w:rPr>
          <w:sz w:val="24"/>
        </w:rPr>
      </w:pPr>
    </w:p>
    <w:p w:rsidR="009506E8" w:rsidRDefault="0057346C">
      <w:pPr>
        <w:ind w:left="0" w:hanging="2"/>
        <w:jc w:val="both"/>
        <w:rPr>
          <w:sz w:val="24"/>
        </w:rPr>
      </w:pPr>
      <w:r>
        <w:rPr>
          <w:sz w:val="24"/>
        </w:rPr>
        <w:t xml:space="preserve">We follow the Curriculum for </w:t>
      </w:r>
      <w:r>
        <w:rPr>
          <w:sz w:val="24"/>
        </w:rPr>
        <w:t>Wales</w:t>
      </w:r>
      <w:r>
        <w:rPr>
          <w:sz w:val="24"/>
        </w:rPr>
        <w:t>.</w:t>
      </w:r>
    </w:p>
    <w:p w:rsidR="009506E8" w:rsidRDefault="009506E8">
      <w:pPr>
        <w:ind w:left="0" w:hanging="2"/>
        <w:jc w:val="both"/>
        <w:rPr>
          <w:sz w:val="24"/>
        </w:rPr>
      </w:pPr>
    </w:p>
    <w:p w:rsidR="009506E8" w:rsidRDefault="0057346C">
      <w:pPr>
        <w:ind w:left="0" w:hanging="2"/>
        <w:jc w:val="both"/>
        <w:rPr>
          <w:sz w:val="24"/>
        </w:rPr>
      </w:pPr>
      <w:r>
        <w:rPr>
          <w:b/>
          <w:sz w:val="24"/>
          <w:u w:val="single"/>
        </w:rPr>
        <w:t>Links between Planning and Assessment</w:t>
      </w:r>
    </w:p>
    <w:p w:rsidR="009506E8" w:rsidRDefault="0057346C">
      <w:pPr>
        <w:ind w:left="0" w:hanging="2"/>
        <w:jc w:val="both"/>
        <w:rPr>
          <w:sz w:val="24"/>
        </w:rPr>
      </w:pPr>
      <w:r>
        <w:rPr>
          <w:sz w:val="24"/>
        </w:rPr>
        <w:t xml:space="preserve">At Radnor we recognise the </w:t>
      </w:r>
      <w:r>
        <w:rPr>
          <w:sz w:val="24"/>
        </w:rPr>
        <w:t>direct link between assessment and planning – assessment provides teachers with pupils’ next steps in learning and this information ensures planning and therefore teaching is relevant to the needs of all pupils.</w:t>
      </w:r>
    </w:p>
    <w:p w:rsidR="009506E8" w:rsidRDefault="009506E8">
      <w:pPr>
        <w:ind w:left="0" w:hanging="2"/>
        <w:jc w:val="both"/>
        <w:rPr>
          <w:sz w:val="24"/>
        </w:rPr>
      </w:pPr>
    </w:p>
    <w:p w:rsidR="009506E8" w:rsidRDefault="009506E8">
      <w:pPr>
        <w:ind w:left="0" w:hanging="2"/>
        <w:jc w:val="both"/>
        <w:rPr>
          <w:sz w:val="24"/>
        </w:rPr>
      </w:pPr>
    </w:p>
    <w:p w:rsidR="009506E8" w:rsidRDefault="0057346C">
      <w:pPr>
        <w:ind w:left="0" w:hanging="2"/>
        <w:jc w:val="both"/>
        <w:rPr>
          <w:sz w:val="24"/>
          <w:u w:val="single"/>
        </w:rPr>
      </w:pPr>
      <w:r>
        <w:rPr>
          <w:b/>
          <w:sz w:val="24"/>
          <w:u w:val="single"/>
        </w:rPr>
        <w:t>Tracking</w:t>
      </w:r>
    </w:p>
    <w:p w:rsidR="009506E8" w:rsidRDefault="0057346C">
      <w:pPr>
        <w:ind w:left="0" w:hanging="2"/>
        <w:jc w:val="both"/>
        <w:rPr>
          <w:sz w:val="24"/>
        </w:rPr>
      </w:pPr>
      <w:r>
        <w:rPr>
          <w:sz w:val="24"/>
        </w:rPr>
        <w:t xml:space="preserve">At Radnor we use a bespoke tracking tool </w:t>
      </w:r>
      <w:r>
        <w:rPr>
          <w:sz w:val="24"/>
        </w:rPr>
        <w:t xml:space="preserve">to monitor </w:t>
      </w:r>
      <w:r>
        <w:rPr>
          <w:sz w:val="24"/>
        </w:rPr>
        <w:t>the progress of all children in</w:t>
      </w:r>
      <w:r>
        <w:rPr>
          <w:sz w:val="24"/>
        </w:rPr>
        <w:t xml:space="preserve"> LLC and M&amp;N, as well as tracking their wellbeing.</w:t>
      </w:r>
      <w:r>
        <w:rPr>
          <w:sz w:val="24"/>
        </w:rPr>
        <w:t xml:space="preserve"> </w:t>
      </w:r>
      <w:r>
        <w:rPr>
          <w:sz w:val="24"/>
        </w:rPr>
        <w:t xml:space="preserve">Our tracking system focuses on progress rather </w:t>
      </w:r>
      <w:r>
        <w:rPr>
          <w:sz w:val="24"/>
        </w:rPr>
        <w:lastRenderedPageBreak/>
        <w:t>than attainment. Individual pupil performance</w:t>
      </w:r>
      <w:r>
        <w:rPr>
          <w:sz w:val="24"/>
        </w:rPr>
        <w:t xml:space="preserve"> in each of these areas of lea</w:t>
      </w:r>
      <w:r>
        <w:rPr>
          <w:sz w:val="24"/>
        </w:rPr>
        <w:t xml:space="preserve">rning/subjects are recorded and analysed </w:t>
      </w:r>
      <w:r>
        <w:rPr>
          <w:sz w:val="24"/>
        </w:rPr>
        <w:t>on a</w:t>
      </w:r>
      <w:r>
        <w:rPr>
          <w:sz w:val="24"/>
        </w:rPr>
        <w:t xml:space="preserve"> termly basis</w:t>
      </w:r>
      <w:r>
        <w:rPr>
          <w:sz w:val="24"/>
        </w:rPr>
        <w:t>.</w:t>
      </w:r>
    </w:p>
    <w:p w:rsidR="009506E8" w:rsidRDefault="009506E8">
      <w:pPr>
        <w:ind w:left="0" w:hanging="2"/>
        <w:jc w:val="both"/>
        <w:rPr>
          <w:sz w:val="24"/>
        </w:rPr>
      </w:pPr>
    </w:p>
    <w:p w:rsidR="009506E8" w:rsidRDefault="0057346C">
      <w:pPr>
        <w:ind w:left="0" w:hanging="2"/>
        <w:jc w:val="both"/>
        <w:rPr>
          <w:sz w:val="24"/>
          <w:u w:val="single"/>
        </w:rPr>
      </w:pPr>
      <w:r>
        <w:rPr>
          <w:b/>
          <w:sz w:val="24"/>
          <w:u w:val="single"/>
        </w:rPr>
        <w:t>Progress Meetings</w:t>
      </w:r>
    </w:p>
    <w:p w:rsidR="009506E8" w:rsidRDefault="0057346C">
      <w:pPr>
        <w:ind w:left="0" w:hanging="2"/>
        <w:jc w:val="both"/>
        <w:rPr>
          <w:sz w:val="24"/>
        </w:rPr>
      </w:pPr>
      <w:r>
        <w:rPr>
          <w:sz w:val="24"/>
        </w:rPr>
        <w:t>At the end of each term teachers meet with the Headteacher to discuss the progress of all pupils in their class/set using the tracking spreadsheets. Pupils making more/less than</w:t>
      </w:r>
      <w:r>
        <w:rPr>
          <w:sz w:val="24"/>
        </w:rPr>
        <w:t xml:space="preserve"> expected progress are identified and </w:t>
      </w:r>
      <w:r>
        <w:rPr>
          <w:sz w:val="24"/>
        </w:rPr>
        <w:t>actions are agreed. Over the following progress meetings these actions are reviewed and, if needed, amended.</w:t>
      </w:r>
    </w:p>
    <w:p w:rsidR="009506E8" w:rsidRDefault="009506E8">
      <w:pPr>
        <w:ind w:left="0" w:hanging="2"/>
        <w:jc w:val="both"/>
        <w:rPr>
          <w:sz w:val="24"/>
        </w:rPr>
      </w:pPr>
    </w:p>
    <w:p w:rsidR="009506E8" w:rsidRDefault="0057346C">
      <w:pPr>
        <w:ind w:left="0" w:hanging="2"/>
        <w:jc w:val="both"/>
        <w:rPr>
          <w:sz w:val="24"/>
          <w:u w:val="single"/>
        </w:rPr>
      </w:pPr>
      <w:r>
        <w:rPr>
          <w:b/>
          <w:sz w:val="24"/>
          <w:u w:val="single"/>
        </w:rPr>
        <w:t>ALN</w:t>
      </w:r>
    </w:p>
    <w:p w:rsidR="009506E8" w:rsidRDefault="0057346C">
      <w:pPr>
        <w:ind w:left="0" w:hanging="2"/>
        <w:jc w:val="both"/>
        <w:rPr>
          <w:sz w:val="24"/>
          <w:highlight w:val="yellow"/>
        </w:rPr>
      </w:pPr>
      <w:r>
        <w:rPr>
          <w:sz w:val="24"/>
        </w:rPr>
        <w:t>Teachers make ongoing formal and informal assessments of each child's progress, and they use this inform</w:t>
      </w:r>
      <w:r>
        <w:rPr>
          <w:sz w:val="24"/>
        </w:rPr>
        <w:t xml:space="preserve">ation when planning their lessons.  It enables them to take into account the abilities and needs of all their children so as to further develop their knowledge and skills.  When planning work for children with additional learning needs, we give due regard </w:t>
      </w:r>
      <w:r>
        <w:rPr>
          <w:sz w:val="24"/>
        </w:rPr>
        <w:t xml:space="preserve">to information and targets contained in the children's Individual </w:t>
      </w:r>
      <w:r>
        <w:rPr>
          <w:sz w:val="24"/>
        </w:rPr>
        <w:t xml:space="preserve">Development </w:t>
      </w:r>
      <w:r>
        <w:rPr>
          <w:sz w:val="24"/>
        </w:rPr>
        <w:t>Plans (I</w:t>
      </w:r>
      <w:r>
        <w:rPr>
          <w:sz w:val="24"/>
        </w:rPr>
        <w:t>D</w:t>
      </w:r>
      <w:r>
        <w:rPr>
          <w:sz w:val="24"/>
        </w:rPr>
        <w:t xml:space="preserve">Ps) and work closely with the </w:t>
      </w:r>
      <w:r>
        <w:rPr>
          <w:sz w:val="24"/>
        </w:rPr>
        <w:t>ALN</w:t>
      </w:r>
      <w:r>
        <w:rPr>
          <w:sz w:val="24"/>
        </w:rPr>
        <w:t xml:space="preserve">Co.  Teachers modify teaching and learning as appropriate for children with </w:t>
      </w:r>
      <w:r>
        <w:rPr>
          <w:sz w:val="24"/>
        </w:rPr>
        <w:t>additional learning need</w:t>
      </w:r>
      <w:r>
        <w:rPr>
          <w:sz w:val="24"/>
        </w:rPr>
        <w:t>s.  We value each child as an individual.</w:t>
      </w:r>
    </w:p>
    <w:p w:rsidR="009506E8" w:rsidRDefault="009506E8">
      <w:pPr>
        <w:ind w:left="0" w:hanging="2"/>
        <w:jc w:val="both"/>
        <w:rPr>
          <w:sz w:val="24"/>
          <w:highlight w:val="yellow"/>
        </w:rPr>
      </w:pPr>
    </w:p>
    <w:p w:rsidR="009506E8" w:rsidRDefault="0057346C">
      <w:pPr>
        <w:ind w:left="0" w:hanging="2"/>
        <w:jc w:val="both"/>
        <w:rPr>
          <w:sz w:val="24"/>
          <w:highlight w:val="yellow"/>
        </w:rPr>
      </w:pPr>
      <w:r>
        <w:rPr>
          <w:sz w:val="24"/>
        </w:rPr>
        <w:t>We use teachers and teaching assistants to deliver a range of interventions including ELSA, Talkabout, Rainbow Readers, Rapid Readers, Direct Phonics, SAIL, Handwriting Motorway, Speech Links, Sounds Discovery, La</w:t>
      </w:r>
      <w:r>
        <w:rPr>
          <w:sz w:val="24"/>
        </w:rPr>
        <w:t xml:space="preserve">nguage Links and Catch Up Numeracy.  The children are carefully selected for these interventions by the analysis of test data and ongoing teacher assessments and reports.  Progress is monitored by the </w:t>
      </w:r>
      <w:r>
        <w:rPr>
          <w:sz w:val="24"/>
        </w:rPr>
        <w:t>AL</w:t>
      </w:r>
      <w:r>
        <w:rPr>
          <w:sz w:val="24"/>
        </w:rPr>
        <w:t>NCo and groups are adjusted in line with this monitor</w:t>
      </w:r>
      <w:r>
        <w:rPr>
          <w:sz w:val="24"/>
        </w:rPr>
        <w:t>ing as necessary.</w:t>
      </w:r>
    </w:p>
    <w:p w:rsidR="009506E8" w:rsidRDefault="009506E8">
      <w:pPr>
        <w:ind w:left="0" w:hanging="2"/>
        <w:jc w:val="both"/>
        <w:rPr>
          <w:sz w:val="24"/>
          <w:highlight w:val="yellow"/>
        </w:rPr>
      </w:pPr>
    </w:p>
    <w:p w:rsidR="009506E8" w:rsidRDefault="0057346C">
      <w:pPr>
        <w:ind w:left="0" w:hanging="2"/>
        <w:jc w:val="both"/>
        <w:rPr>
          <w:sz w:val="24"/>
        </w:rPr>
      </w:pPr>
      <w:r>
        <w:rPr>
          <w:sz w:val="24"/>
        </w:rPr>
        <w:t>Lesson plans contain information about the skills required, tasks to be set, the resources needed, and take account of English as an Additional Language (EAL) implications, bilingualism and the way in which we assess the children's work.</w:t>
      </w:r>
      <w:r>
        <w:rPr>
          <w:sz w:val="24"/>
        </w:rPr>
        <w:t xml:space="preserve">  </w:t>
      </w:r>
    </w:p>
    <w:p w:rsidR="009506E8" w:rsidRDefault="009506E8">
      <w:pPr>
        <w:ind w:left="0" w:hanging="2"/>
        <w:jc w:val="both"/>
        <w:rPr>
          <w:sz w:val="24"/>
          <w:highlight w:val="yellow"/>
        </w:rPr>
      </w:pPr>
    </w:p>
    <w:p w:rsidR="009506E8" w:rsidRDefault="0057346C">
      <w:pPr>
        <w:ind w:left="0" w:hanging="2"/>
        <w:jc w:val="both"/>
        <w:rPr>
          <w:sz w:val="24"/>
        </w:rPr>
      </w:pPr>
      <w:r>
        <w:rPr>
          <w:sz w:val="24"/>
        </w:rPr>
        <w:t xml:space="preserve">We deploy teaching assistants and other adult helpers as effectively as possible.  They work with individuals or small groups either in the classroom or withdrawing them. We are continually assessing their effectiveness and </w:t>
      </w:r>
      <w:r>
        <w:rPr>
          <w:sz w:val="24"/>
        </w:rPr>
        <w:t>redeploying</w:t>
      </w:r>
      <w:r>
        <w:rPr>
          <w:sz w:val="24"/>
        </w:rPr>
        <w:t xml:space="preserve"> where and when n</w:t>
      </w:r>
      <w:r>
        <w:rPr>
          <w:sz w:val="24"/>
        </w:rPr>
        <w:t>ecessary.</w:t>
      </w:r>
    </w:p>
    <w:p w:rsidR="009506E8" w:rsidRDefault="009506E8">
      <w:pPr>
        <w:ind w:left="0" w:hanging="2"/>
        <w:jc w:val="both"/>
        <w:rPr>
          <w:sz w:val="24"/>
        </w:rPr>
      </w:pPr>
    </w:p>
    <w:p w:rsidR="009506E8" w:rsidRDefault="0057346C">
      <w:pPr>
        <w:ind w:left="0" w:hanging="2"/>
        <w:jc w:val="both"/>
        <w:rPr>
          <w:b/>
          <w:color w:val="000000"/>
          <w:sz w:val="24"/>
          <w:u w:val="single"/>
        </w:rPr>
      </w:pPr>
      <w:r>
        <w:rPr>
          <w:b/>
          <w:color w:val="000000"/>
          <w:sz w:val="24"/>
          <w:u w:val="single"/>
        </w:rPr>
        <w:t>Cross</w:t>
      </w:r>
      <w:r>
        <w:rPr>
          <w:b/>
          <w:sz w:val="24"/>
          <w:u w:val="single"/>
        </w:rPr>
        <w:t xml:space="preserve"> </w:t>
      </w:r>
      <w:r>
        <w:rPr>
          <w:b/>
          <w:color w:val="000000"/>
          <w:sz w:val="24"/>
          <w:u w:val="single"/>
        </w:rPr>
        <w:t>Curricular Skills Framework</w:t>
      </w:r>
    </w:p>
    <w:p w:rsidR="009506E8" w:rsidRDefault="009506E8">
      <w:pPr>
        <w:ind w:left="0" w:hanging="2"/>
        <w:jc w:val="both"/>
        <w:rPr>
          <w:b/>
          <w:sz w:val="24"/>
          <w:u w:val="single"/>
        </w:rPr>
      </w:pPr>
    </w:p>
    <w:p w:rsidR="009506E8" w:rsidRDefault="0057346C">
      <w:pPr>
        <w:ind w:left="0" w:hanging="2"/>
        <w:jc w:val="both"/>
        <w:rPr>
          <w:sz w:val="24"/>
        </w:rPr>
      </w:pPr>
      <w:r>
        <w:rPr>
          <w:sz w:val="24"/>
          <w:highlight w:val="white"/>
        </w:rPr>
        <w:t xml:space="preserve">Literacy, numeracy and digital competence are </w:t>
      </w:r>
      <w:hyperlink r:id="rId11" w:anchor="cross-curricular-skills">
        <w:r>
          <w:rPr>
            <w:sz w:val="24"/>
            <w:highlight w:val="white"/>
          </w:rPr>
          <w:t>mand</w:t>
        </w:r>
        <w:r>
          <w:rPr>
            <w:sz w:val="24"/>
            <w:highlight w:val="white"/>
          </w:rPr>
          <w:t>atory cross-curricular skills</w:t>
        </w:r>
      </w:hyperlink>
      <w:r>
        <w:rPr>
          <w:sz w:val="24"/>
          <w:highlight w:val="white"/>
        </w:rPr>
        <w:t xml:space="preserve"> within Curriculum for Wales. The Senior Leadership Team and teaching staff work in teams across all curriculum areas, to develop and ensure progression in these skills. </w:t>
      </w:r>
    </w:p>
    <w:p w:rsidR="009506E8" w:rsidRDefault="009506E8">
      <w:pPr>
        <w:ind w:left="0" w:hanging="2"/>
        <w:jc w:val="both"/>
        <w:rPr>
          <w:color w:val="000000"/>
          <w:sz w:val="24"/>
        </w:rPr>
      </w:pPr>
    </w:p>
    <w:p w:rsidR="009506E8" w:rsidRDefault="0057346C">
      <w:pPr>
        <w:ind w:left="0" w:hanging="2"/>
        <w:jc w:val="both"/>
        <w:rPr>
          <w:sz w:val="24"/>
        </w:rPr>
      </w:pPr>
      <w:r>
        <w:rPr>
          <w:color w:val="000000"/>
          <w:sz w:val="24"/>
        </w:rPr>
        <w:t>At Radnor our current curriculum planning has been adap</w:t>
      </w:r>
      <w:r>
        <w:rPr>
          <w:color w:val="000000"/>
          <w:sz w:val="24"/>
        </w:rPr>
        <w:t>ted to support cross curricular planning using the LNF and DCF tasks are set that aim to introduce, consolidate, apply and make progress in specific literacy</w:t>
      </w:r>
      <w:r>
        <w:rPr>
          <w:sz w:val="24"/>
        </w:rPr>
        <w:t xml:space="preserve">, </w:t>
      </w:r>
      <w:r>
        <w:rPr>
          <w:color w:val="000000"/>
          <w:sz w:val="24"/>
        </w:rPr>
        <w:t>numeracy skills</w:t>
      </w:r>
      <w:r>
        <w:rPr>
          <w:sz w:val="24"/>
        </w:rPr>
        <w:t xml:space="preserve"> and computational skills.</w:t>
      </w:r>
    </w:p>
    <w:p w:rsidR="009506E8" w:rsidRDefault="009506E8">
      <w:pPr>
        <w:ind w:left="0" w:hanging="2"/>
        <w:jc w:val="both"/>
        <w:rPr>
          <w:sz w:val="24"/>
        </w:rPr>
      </w:pPr>
    </w:p>
    <w:p w:rsidR="009506E8" w:rsidRDefault="0057346C">
      <w:pPr>
        <w:ind w:left="0" w:hanging="2"/>
        <w:jc w:val="both"/>
        <w:rPr>
          <w:color w:val="000000"/>
          <w:sz w:val="24"/>
        </w:rPr>
      </w:pPr>
      <w:r>
        <w:rPr>
          <w:color w:val="000000"/>
          <w:sz w:val="24"/>
        </w:rPr>
        <w:t>Every term teachers map out specific and regular oppor</w:t>
      </w:r>
      <w:r>
        <w:rPr>
          <w:color w:val="000000"/>
          <w:sz w:val="24"/>
        </w:rPr>
        <w:t>tunities for applying skills that have been taught in literacy and numeracy sessions throughout the curriculum in order to ensure consolidation of those skills.</w:t>
      </w:r>
    </w:p>
    <w:p w:rsidR="009506E8" w:rsidRDefault="009506E8">
      <w:pPr>
        <w:ind w:left="0" w:hanging="2"/>
        <w:jc w:val="both"/>
        <w:rPr>
          <w:sz w:val="24"/>
        </w:rPr>
      </w:pPr>
    </w:p>
    <w:p w:rsidR="009506E8" w:rsidRDefault="0057346C">
      <w:pPr>
        <w:ind w:left="0" w:hanging="2"/>
        <w:jc w:val="both"/>
        <w:rPr>
          <w:sz w:val="24"/>
        </w:rPr>
      </w:pPr>
      <w:r>
        <w:rPr>
          <w:sz w:val="24"/>
        </w:rPr>
        <w:t xml:space="preserve"> </w:t>
      </w:r>
      <w:r>
        <w:rPr>
          <w:sz w:val="24"/>
        </w:rPr>
        <w:tab/>
      </w:r>
    </w:p>
    <w:p w:rsidR="009506E8" w:rsidRDefault="009506E8">
      <w:pPr>
        <w:ind w:left="0" w:hanging="2"/>
        <w:jc w:val="both"/>
        <w:rPr>
          <w:b/>
          <w:sz w:val="24"/>
          <w:u w:val="single"/>
        </w:rPr>
      </w:pPr>
    </w:p>
    <w:p w:rsidR="009506E8" w:rsidRDefault="0057346C">
      <w:pPr>
        <w:ind w:left="0" w:hanging="2"/>
        <w:jc w:val="both"/>
        <w:rPr>
          <w:sz w:val="24"/>
          <w:u w:val="single"/>
        </w:rPr>
      </w:pPr>
      <w:r>
        <w:rPr>
          <w:b/>
          <w:sz w:val="24"/>
          <w:u w:val="single"/>
        </w:rPr>
        <w:t>Risk Assessments</w:t>
      </w:r>
    </w:p>
    <w:p w:rsidR="009506E8" w:rsidRDefault="0057346C">
      <w:pPr>
        <w:ind w:left="0" w:hanging="2"/>
        <w:jc w:val="both"/>
        <w:rPr>
          <w:sz w:val="24"/>
        </w:rPr>
      </w:pPr>
      <w:r>
        <w:rPr>
          <w:sz w:val="24"/>
        </w:rPr>
        <w:lastRenderedPageBreak/>
        <w:t xml:space="preserve">We aim to ensure that all tasks and activities that the children perform </w:t>
      </w:r>
      <w:r>
        <w:rPr>
          <w:sz w:val="24"/>
        </w:rPr>
        <w:t>are safe, whilst opportunities are provided for them to take calculated risks.  When we plan to take children out of school, we follow a strict set of procedures to ensure safety: where possible we visit the location, risk assessments are completed and rec</w:t>
      </w:r>
      <w:r>
        <w:rPr>
          <w:sz w:val="24"/>
        </w:rPr>
        <w:t>ommended teacher pupil ratios are complied with.  We inform parents, and obtain their permission, before a visit takes place and do not take children without signed permission.</w:t>
      </w:r>
    </w:p>
    <w:p w:rsidR="009506E8" w:rsidRDefault="0057346C">
      <w:pPr>
        <w:ind w:left="0" w:hanging="2"/>
        <w:jc w:val="both"/>
        <w:rPr>
          <w:sz w:val="24"/>
        </w:rPr>
      </w:pPr>
      <w:r>
        <w:rPr>
          <w:sz w:val="24"/>
        </w:rPr>
        <w:t xml:space="preserve"> </w:t>
      </w:r>
      <w:r>
        <w:rPr>
          <w:sz w:val="24"/>
        </w:rPr>
        <w:tab/>
      </w:r>
    </w:p>
    <w:p w:rsidR="009506E8" w:rsidRDefault="0057346C">
      <w:pPr>
        <w:ind w:left="0" w:hanging="2"/>
        <w:jc w:val="both"/>
        <w:rPr>
          <w:sz w:val="24"/>
          <w:u w:val="single"/>
        </w:rPr>
      </w:pPr>
      <w:r>
        <w:rPr>
          <w:b/>
          <w:sz w:val="24"/>
          <w:u w:val="single"/>
        </w:rPr>
        <w:t>Continuing Professional Development</w:t>
      </w:r>
    </w:p>
    <w:p w:rsidR="009506E8" w:rsidRDefault="0057346C">
      <w:pPr>
        <w:ind w:left="0" w:hanging="2"/>
        <w:jc w:val="both"/>
        <w:rPr>
          <w:sz w:val="24"/>
        </w:rPr>
      </w:pPr>
      <w:r>
        <w:rPr>
          <w:sz w:val="24"/>
        </w:rPr>
        <w:t>All of our teachers reflect on their strengths and weaknesses, and plan their professional development accordingly. We do all we can to support our teachers in developing their skills, so that they can continually improve their practice.</w:t>
      </w:r>
    </w:p>
    <w:p w:rsidR="009506E8" w:rsidRDefault="009506E8">
      <w:pPr>
        <w:ind w:left="0" w:hanging="2"/>
        <w:jc w:val="both"/>
        <w:rPr>
          <w:sz w:val="24"/>
        </w:rPr>
      </w:pPr>
    </w:p>
    <w:p w:rsidR="009506E8" w:rsidRDefault="0057346C">
      <w:pPr>
        <w:ind w:left="0" w:hanging="2"/>
        <w:jc w:val="both"/>
        <w:rPr>
          <w:sz w:val="24"/>
        </w:rPr>
      </w:pPr>
      <w:r>
        <w:rPr>
          <w:b/>
          <w:sz w:val="24"/>
          <w:u w:val="single"/>
        </w:rPr>
        <w:t>Professional Dial</w:t>
      </w:r>
      <w:r>
        <w:rPr>
          <w:b/>
          <w:sz w:val="24"/>
          <w:u w:val="single"/>
        </w:rPr>
        <w:t>ogue</w:t>
      </w:r>
    </w:p>
    <w:p w:rsidR="009506E8" w:rsidRDefault="0057346C">
      <w:pPr>
        <w:ind w:left="0" w:hanging="2"/>
        <w:jc w:val="both"/>
        <w:rPr>
          <w:sz w:val="24"/>
        </w:rPr>
      </w:pPr>
      <w:r>
        <w:rPr>
          <w:sz w:val="24"/>
        </w:rPr>
        <w:t>We understand the need for professional dialogue in order to challenge, support and stimulate teachers and teaching. There is a regular timetable of focussed observation and feedback is given in a supportive manner, highlighting strengths and suggesti</w:t>
      </w:r>
      <w:r>
        <w:rPr>
          <w:sz w:val="24"/>
        </w:rPr>
        <w:t>ng ways forward. There is also a system of peer observation in place whereby colleagues are encouraged to visit each others' classrooms in order to observe good practice and stimulate discussion. Teachers are encouraged to film themselves teaching, analyse</w:t>
      </w:r>
      <w:r>
        <w:rPr>
          <w:sz w:val="24"/>
        </w:rPr>
        <w:t xml:space="preserve"> their teaching style and discuss their findings with colleagues.</w:t>
      </w:r>
    </w:p>
    <w:p w:rsidR="009506E8" w:rsidRDefault="0057346C">
      <w:pPr>
        <w:ind w:left="0" w:hanging="2"/>
        <w:jc w:val="both"/>
        <w:rPr>
          <w:sz w:val="24"/>
          <w:u w:val="single"/>
        </w:rPr>
      </w:pPr>
      <w:r>
        <w:rPr>
          <w:sz w:val="24"/>
        </w:rPr>
        <w:tab/>
      </w:r>
    </w:p>
    <w:p w:rsidR="009506E8" w:rsidRDefault="0057346C">
      <w:pPr>
        <w:ind w:left="0" w:hanging="2"/>
        <w:jc w:val="both"/>
        <w:rPr>
          <w:sz w:val="24"/>
        </w:rPr>
      </w:pPr>
      <w:r>
        <w:rPr>
          <w:b/>
          <w:sz w:val="24"/>
          <w:u w:val="single"/>
        </w:rPr>
        <w:t>Planning</w:t>
      </w:r>
    </w:p>
    <w:p w:rsidR="009506E8" w:rsidRDefault="0057346C">
      <w:pPr>
        <w:ind w:left="0" w:hanging="2"/>
        <w:jc w:val="both"/>
        <w:rPr>
          <w:sz w:val="24"/>
        </w:rPr>
      </w:pPr>
      <w:r>
        <w:rPr>
          <w:sz w:val="24"/>
        </w:rPr>
        <w:t>Long term planning follows rolling programmes to allow for mixed year groups.  At times, a subject may be taught discretely (where they do not fit into a Context for learning (CfL</w:t>
      </w:r>
      <w:r>
        <w:rPr>
          <w:sz w:val="24"/>
        </w:rPr>
        <w:t xml:space="preserve">)). However, opportunities are also taken to incorporate these into our topics </w:t>
      </w:r>
      <w:r>
        <w:rPr>
          <w:sz w:val="24"/>
        </w:rPr>
        <w:t>wherever</w:t>
      </w:r>
      <w:r>
        <w:rPr>
          <w:sz w:val="24"/>
        </w:rPr>
        <w:t xml:space="preserve"> possible.  </w:t>
      </w:r>
    </w:p>
    <w:p w:rsidR="009506E8" w:rsidRDefault="009506E8">
      <w:pPr>
        <w:ind w:left="0" w:hanging="2"/>
        <w:jc w:val="both"/>
        <w:rPr>
          <w:sz w:val="24"/>
        </w:rPr>
      </w:pPr>
    </w:p>
    <w:p w:rsidR="009506E8" w:rsidRDefault="0057346C">
      <w:pPr>
        <w:ind w:left="0" w:hanging="2"/>
        <w:jc w:val="both"/>
        <w:rPr>
          <w:sz w:val="24"/>
        </w:rPr>
      </w:pPr>
      <w:r>
        <w:rPr>
          <w:b/>
          <w:sz w:val="24"/>
          <w:u w:val="single"/>
        </w:rPr>
        <w:t>Consistency</w:t>
      </w:r>
    </w:p>
    <w:p w:rsidR="009506E8" w:rsidRDefault="0057346C">
      <w:pPr>
        <w:ind w:left="0" w:hanging="2"/>
        <w:jc w:val="both"/>
        <w:rPr>
          <w:sz w:val="24"/>
        </w:rPr>
      </w:pPr>
      <w:r>
        <w:rPr>
          <w:sz w:val="24"/>
        </w:rPr>
        <w:t>At Radnor we recognise that consistency of practice is key to children's learning. Whilst there will be some adjustments for different individu</w:t>
      </w:r>
      <w:r>
        <w:rPr>
          <w:sz w:val="24"/>
        </w:rPr>
        <w:t>als or groups of learners, planning for classes in the same year group (or across year groups where there are split year classes) is consistent and teachers are expected to team plan in order to ensure consistency, reduce pressure of work and share good pr</w:t>
      </w:r>
      <w:r>
        <w:rPr>
          <w:sz w:val="24"/>
        </w:rPr>
        <w:t>actice. Key teaching strategies, for example with regard to Assessment for Learning and Thinking, are agreed by all staff and there is an understanding that they will be used consistently and developmentally across the school. The result is that children h</w:t>
      </w:r>
      <w:r>
        <w:rPr>
          <w:sz w:val="24"/>
        </w:rPr>
        <w:t>ave tools and a common framework within which they can learn, knowing that that framework will not change from class to class or year group to year group. Monitoring and observation is used to assess the extent to which these strategies are being used cons</w:t>
      </w:r>
      <w:r>
        <w:rPr>
          <w:sz w:val="24"/>
        </w:rPr>
        <w:t>istently across the school.</w:t>
      </w:r>
    </w:p>
    <w:p w:rsidR="009506E8" w:rsidRDefault="009506E8">
      <w:pPr>
        <w:ind w:left="0" w:hanging="2"/>
        <w:jc w:val="both"/>
        <w:rPr>
          <w:sz w:val="24"/>
        </w:rPr>
      </w:pPr>
    </w:p>
    <w:p w:rsidR="009506E8" w:rsidRDefault="0057346C">
      <w:pPr>
        <w:ind w:left="0" w:hanging="2"/>
        <w:jc w:val="both"/>
        <w:rPr>
          <w:sz w:val="24"/>
        </w:rPr>
      </w:pPr>
      <w:r>
        <w:rPr>
          <w:b/>
          <w:sz w:val="24"/>
          <w:u w:val="single"/>
        </w:rPr>
        <w:t>The Role of Parents</w:t>
      </w:r>
    </w:p>
    <w:p w:rsidR="009506E8" w:rsidRDefault="0057346C">
      <w:pPr>
        <w:ind w:left="0" w:hanging="2"/>
        <w:jc w:val="both"/>
        <w:rPr>
          <w:sz w:val="24"/>
        </w:rPr>
      </w:pPr>
      <w:r>
        <w:rPr>
          <w:sz w:val="24"/>
        </w:rPr>
        <w:t>We believe that parents have a fundamental role to play in helping children to learn.  We do all that we can to inform parents about what and how their children are learning by:</w:t>
      </w:r>
    </w:p>
    <w:p w:rsidR="009506E8" w:rsidRDefault="0057346C">
      <w:pPr>
        <w:numPr>
          <w:ilvl w:val="0"/>
          <w:numId w:val="8"/>
        </w:numPr>
        <w:ind w:left="0" w:hanging="2"/>
        <w:jc w:val="both"/>
        <w:rPr>
          <w:sz w:val="24"/>
        </w:rPr>
      </w:pPr>
      <w:r>
        <w:rPr>
          <w:sz w:val="24"/>
        </w:rPr>
        <w:t>Holding three parents' meetin</w:t>
      </w:r>
      <w:r>
        <w:rPr>
          <w:sz w:val="24"/>
        </w:rPr>
        <w:t>gs per year</w:t>
      </w:r>
    </w:p>
    <w:p w:rsidR="009506E8" w:rsidRDefault="0057346C">
      <w:pPr>
        <w:numPr>
          <w:ilvl w:val="0"/>
          <w:numId w:val="8"/>
        </w:numPr>
        <w:ind w:left="0" w:hanging="2"/>
        <w:jc w:val="both"/>
        <w:rPr>
          <w:sz w:val="24"/>
        </w:rPr>
      </w:pPr>
      <w:r>
        <w:rPr>
          <w:sz w:val="24"/>
        </w:rPr>
        <w:t>Sending an annual written report of children’s progress which includes test results</w:t>
      </w:r>
    </w:p>
    <w:p w:rsidR="009506E8" w:rsidRDefault="0057346C">
      <w:pPr>
        <w:numPr>
          <w:ilvl w:val="0"/>
          <w:numId w:val="8"/>
        </w:numPr>
        <w:ind w:left="0" w:hanging="2"/>
        <w:jc w:val="both"/>
        <w:rPr>
          <w:sz w:val="24"/>
        </w:rPr>
      </w:pPr>
      <w:r>
        <w:rPr>
          <w:sz w:val="24"/>
        </w:rPr>
        <w:t>Holding information events and sending literature on new initiatives and school practices, for example a literacy and numeracy evening for Reception parents and</w:t>
      </w:r>
      <w:r>
        <w:rPr>
          <w:sz w:val="24"/>
        </w:rPr>
        <w:t xml:space="preserve"> curriculum events where parents could view and experiment with resources</w:t>
      </w:r>
    </w:p>
    <w:p w:rsidR="009506E8" w:rsidRDefault="0057346C">
      <w:pPr>
        <w:numPr>
          <w:ilvl w:val="0"/>
          <w:numId w:val="8"/>
        </w:numPr>
        <w:ind w:left="0" w:hanging="2"/>
        <w:jc w:val="both"/>
        <w:rPr>
          <w:sz w:val="24"/>
        </w:rPr>
      </w:pPr>
      <w:r>
        <w:rPr>
          <w:sz w:val="24"/>
        </w:rPr>
        <w:t>Holding curriculum evenings explaining curriculum reform in Wales</w:t>
      </w:r>
    </w:p>
    <w:p w:rsidR="009506E8" w:rsidRDefault="0057346C">
      <w:pPr>
        <w:numPr>
          <w:ilvl w:val="0"/>
          <w:numId w:val="8"/>
        </w:numPr>
        <w:ind w:left="0" w:hanging="2"/>
        <w:jc w:val="both"/>
        <w:rPr>
          <w:sz w:val="24"/>
        </w:rPr>
      </w:pPr>
      <w:r>
        <w:rPr>
          <w:sz w:val="24"/>
        </w:rPr>
        <w:lastRenderedPageBreak/>
        <w:t xml:space="preserve">Explaining to parents how they can support their children with homework and suggesting, for example, regular shared </w:t>
      </w:r>
      <w:r>
        <w:rPr>
          <w:sz w:val="24"/>
        </w:rPr>
        <w:t>reading with very young children, and support for older children with their projects and investigative work</w:t>
      </w:r>
    </w:p>
    <w:p w:rsidR="009506E8" w:rsidRDefault="0057346C">
      <w:pPr>
        <w:numPr>
          <w:ilvl w:val="0"/>
          <w:numId w:val="8"/>
        </w:numPr>
        <w:ind w:left="0" w:hanging="2"/>
        <w:jc w:val="both"/>
        <w:rPr>
          <w:sz w:val="24"/>
        </w:rPr>
      </w:pPr>
      <w:r>
        <w:rPr>
          <w:sz w:val="24"/>
        </w:rPr>
        <w:t>Encouraging parents to come into school to support a variety of learning experiences within the life of the school</w:t>
      </w:r>
    </w:p>
    <w:p w:rsidR="009506E8" w:rsidRDefault="009506E8">
      <w:pPr>
        <w:ind w:left="0" w:hanging="2"/>
        <w:jc w:val="both"/>
        <w:rPr>
          <w:sz w:val="24"/>
        </w:rPr>
      </w:pPr>
    </w:p>
    <w:p w:rsidR="009506E8" w:rsidRDefault="0057346C">
      <w:pPr>
        <w:ind w:left="0" w:hanging="2"/>
        <w:jc w:val="both"/>
        <w:rPr>
          <w:sz w:val="24"/>
        </w:rPr>
      </w:pPr>
      <w:r>
        <w:rPr>
          <w:sz w:val="24"/>
        </w:rPr>
        <w:t>We believe that parents have the</w:t>
      </w:r>
      <w:r>
        <w:rPr>
          <w:sz w:val="24"/>
        </w:rPr>
        <w:t xml:space="preserve"> responsibility to support their children and the school in implementing school policies.   We would therefore ask parents to: </w:t>
      </w:r>
    </w:p>
    <w:p w:rsidR="009506E8" w:rsidRDefault="0057346C">
      <w:pPr>
        <w:numPr>
          <w:ilvl w:val="0"/>
          <w:numId w:val="2"/>
        </w:numPr>
        <w:ind w:left="0" w:hanging="2"/>
        <w:jc w:val="both"/>
        <w:rPr>
          <w:sz w:val="24"/>
        </w:rPr>
      </w:pPr>
      <w:r>
        <w:rPr>
          <w:sz w:val="24"/>
        </w:rPr>
        <w:t>Ensure that their child has the best attendance record possible</w:t>
      </w:r>
    </w:p>
    <w:p w:rsidR="009506E8" w:rsidRDefault="0057346C">
      <w:pPr>
        <w:numPr>
          <w:ilvl w:val="0"/>
          <w:numId w:val="2"/>
        </w:numPr>
        <w:ind w:left="0" w:hanging="2"/>
        <w:jc w:val="both"/>
        <w:rPr>
          <w:sz w:val="24"/>
        </w:rPr>
      </w:pPr>
      <w:r>
        <w:rPr>
          <w:sz w:val="24"/>
        </w:rPr>
        <w:t xml:space="preserve">Ensure that their child is equipped for school with the correct </w:t>
      </w:r>
      <w:r>
        <w:rPr>
          <w:sz w:val="24"/>
        </w:rPr>
        <w:t>uniform and PE kit</w:t>
      </w:r>
    </w:p>
    <w:p w:rsidR="009506E8" w:rsidRDefault="0057346C">
      <w:pPr>
        <w:numPr>
          <w:ilvl w:val="0"/>
          <w:numId w:val="2"/>
        </w:numPr>
        <w:ind w:left="0" w:hanging="2"/>
        <w:jc w:val="both"/>
        <w:rPr>
          <w:sz w:val="24"/>
        </w:rPr>
      </w:pPr>
      <w:r>
        <w:rPr>
          <w:sz w:val="24"/>
        </w:rPr>
        <w:t>Do their best to keep their child healthy and fit to attend school</w:t>
      </w:r>
    </w:p>
    <w:p w:rsidR="009506E8" w:rsidRDefault="0057346C">
      <w:pPr>
        <w:numPr>
          <w:ilvl w:val="0"/>
          <w:numId w:val="2"/>
        </w:numPr>
        <w:ind w:left="0" w:hanging="2"/>
        <w:jc w:val="both"/>
        <w:rPr>
          <w:sz w:val="24"/>
        </w:rPr>
      </w:pPr>
      <w:r>
        <w:rPr>
          <w:sz w:val="24"/>
        </w:rPr>
        <w:t>Inform school if there are matters outside of school that are likely to affect a child's performance or behaviour</w:t>
      </w:r>
    </w:p>
    <w:p w:rsidR="009506E8" w:rsidRDefault="0057346C">
      <w:pPr>
        <w:numPr>
          <w:ilvl w:val="0"/>
          <w:numId w:val="2"/>
        </w:numPr>
        <w:ind w:left="0" w:hanging="2"/>
        <w:jc w:val="both"/>
        <w:rPr>
          <w:sz w:val="24"/>
        </w:rPr>
      </w:pPr>
      <w:r>
        <w:rPr>
          <w:sz w:val="24"/>
        </w:rPr>
        <w:t>Promote a positive attitude towards school and learning in general</w:t>
      </w:r>
    </w:p>
    <w:p w:rsidR="009506E8" w:rsidRDefault="0057346C">
      <w:pPr>
        <w:numPr>
          <w:ilvl w:val="0"/>
          <w:numId w:val="2"/>
        </w:numPr>
        <w:ind w:left="0" w:hanging="2"/>
        <w:jc w:val="both"/>
        <w:rPr>
          <w:sz w:val="24"/>
        </w:rPr>
      </w:pPr>
      <w:r>
        <w:rPr>
          <w:sz w:val="24"/>
        </w:rPr>
        <w:t>Fulfil the requirements set out in the home/school agreement</w:t>
      </w:r>
    </w:p>
    <w:p w:rsidR="009506E8" w:rsidRDefault="0057346C">
      <w:pPr>
        <w:numPr>
          <w:ilvl w:val="0"/>
          <w:numId w:val="2"/>
        </w:numPr>
        <w:ind w:left="0" w:hanging="2"/>
        <w:jc w:val="both"/>
        <w:rPr>
          <w:sz w:val="24"/>
        </w:rPr>
      </w:pPr>
      <w:r>
        <w:rPr>
          <w:sz w:val="24"/>
        </w:rPr>
        <w:t>Provide a healthy mid-morning snack</w:t>
      </w:r>
    </w:p>
    <w:p w:rsidR="009506E8" w:rsidRDefault="0057346C">
      <w:pPr>
        <w:numPr>
          <w:ilvl w:val="0"/>
          <w:numId w:val="2"/>
        </w:numPr>
        <w:ind w:left="0" w:hanging="2"/>
        <w:jc w:val="both"/>
        <w:rPr>
          <w:sz w:val="24"/>
        </w:rPr>
      </w:pPr>
      <w:r>
        <w:rPr>
          <w:sz w:val="24"/>
        </w:rPr>
        <w:t>Encourage children to complete any home/school tasks.</w:t>
      </w:r>
    </w:p>
    <w:p w:rsidR="009506E8" w:rsidRDefault="009506E8">
      <w:pPr>
        <w:ind w:left="0" w:hanging="2"/>
        <w:jc w:val="both"/>
        <w:rPr>
          <w:sz w:val="24"/>
        </w:rPr>
      </w:pPr>
    </w:p>
    <w:p w:rsidR="009506E8" w:rsidRDefault="0057346C">
      <w:pPr>
        <w:ind w:left="0" w:hanging="2"/>
        <w:jc w:val="both"/>
        <w:rPr>
          <w:sz w:val="24"/>
        </w:rPr>
      </w:pPr>
      <w:r>
        <w:rPr>
          <w:b/>
          <w:sz w:val="24"/>
          <w:u w:val="single"/>
        </w:rPr>
        <w:t>Display</w:t>
      </w:r>
    </w:p>
    <w:p w:rsidR="009506E8" w:rsidRDefault="0057346C">
      <w:pPr>
        <w:ind w:left="0" w:hanging="2"/>
        <w:jc w:val="both"/>
        <w:rPr>
          <w:sz w:val="24"/>
        </w:rPr>
      </w:pPr>
      <w:r>
        <w:rPr>
          <w:sz w:val="24"/>
        </w:rPr>
        <w:t xml:space="preserve">The school believes that the </w:t>
      </w:r>
      <w:r>
        <w:rPr>
          <w:sz w:val="24"/>
        </w:rPr>
        <w:t>purpose of display is to support children’s learning.  This may be achieved in a variety of ways:</w:t>
      </w:r>
    </w:p>
    <w:p w:rsidR="009506E8" w:rsidRDefault="0057346C">
      <w:pPr>
        <w:numPr>
          <w:ilvl w:val="0"/>
          <w:numId w:val="1"/>
        </w:numPr>
        <w:ind w:left="0" w:hanging="2"/>
        <w:jc w:val="both"/>
        <w:rPr>
          <w:sz w:val="24"/>
        </w:rPr>
      </w:pPr>
      <w:r>
        <w:rPr>
          <w:sz w:val="24"/>
        </w:rPr>
        <w:t>Engaging pupils in learning – interactive display, asking questions, challenging, success criteria, exciting ideas, fresh, relevant and colourful</w:t>
      </w:r>
    </w:p>
    <w:p w:rsidR="009506E8" w:rsidRDefault="0057346C">
      <w:pPr>
        <w:numPr>
          <w:ilvl w:val="0"/>
          <w:numId w:val="1"/>
        </w:numPr>
        <w:ind w:left="0" w:hanging="2"/>
        <w:jc w:val="both"/>
        <w:rPr>
          <w:sz w:val="24"/>
        </w:rPr>
      </w:pPr>
      <w:r>
        <w:rPr>
          <w:sz w:val="24"/>
        </w:rPr>
        <w:t>Enabling lea</w:t>
      </w:r>
      <w:r>
        <w:rPr>
          <w:sz w:val="24"/>
        </w:rPr>
        <w:t>rning to take place – word lists, number lines, timelines, clocks, place value cards, whiteboards, number squares, times tables, high frequency words, resources</w:t>
      </w:r>
    </w:p>
    <w:p w:rsidR="009506E8" w:rsidRDefault="0057346C">
      <w:pPr>
        <w:numPr>
          <w:ilvl w:val="0"/>
          <w:numId w:val="1"/>
        </w:numPr>
        <w:ind w:left="0" w:hanging="2"/>
        <w:jc w:val="both"/>
        <w:rPr>
          <w:sz w:val="24"/>
        </w:rPr>
      </w:pPr>
      <w:r>
        <w:rPr>
          <w:sz w:val="24"/>
        </w:rPr>
        <w:t>Keeping what has been learned in mind – key ideas, word lists, rules, lesson focus</w:t>
      </w:r>
    </w:p>
    <w:p w:rsidR="009506E8" w:rsidRDefault="0057346C">
      <w:pPr>
        <w:numPr>
          <w:ilvl w:val="0"/>
          <w:numId w:val="1"/>
        </w:numPr>
        <w:ind w:left="0" w:hanging="2"/>
        <w:jc w:val="both"/>
        <w:rPr>
          <w:sz w:val="24"/>
        </w:rPr>
      </w:pPr>
      <w:r>
        <w:rPr>
          <w:sz w:val="24"/>
        </w:rPr>
        <w:t xml:space="preserve">Celebrating </w:t>
      </w:r>
      <w:r>
        <w:rPr>
          <w:sz w:val="24"/>
        </w:rPr>
        <w:t>success – display work, house points, star of the week, pupils’ photos</w:t>
      </w:r>
    </w:p>
    <w:p w:rsidR="009506E8" w:rsidRDefault="0057346C">
      <w:pPr>
        <w:numPr>
          <w:ilvl w:val="0"/>
          <w:numId w:val="1"/>
        </w:numPr>
        <w:ind w:left="0" w:hanging="2"/>
        <w:jc w:val="both"/>
        <w:rPr>
          <w:sz w:val="24"/>
        </w:rPr>
      </w:pPr>
      <w:r>
        <w:rPr>
          <w:sz w:val="24"/>
        </w:rPr>
        <w:t>Clarifying routines – use of visual timetables, labelled resources, signs, rules</w:t>
      </w:r>
    </w:p>
    <w:p w:rsidR="009506E8" w:rsidRDefault="0057346C">
      <w:pPr>
        <w:numPr>
          <w:ilvl w:val="0"/>
          <w:numId w:val="1"/>
        </w:numPr>
        <w:ind w:left="0" w:hanging="2"/>
        <w:jc w:val="both"/>
        <w:rPr>
          <w:sz w:val="24"/>
        </w:rPr>
      </w:pPr>
      <w:r>
        <w:rPr>
          <w:sz w:val="24"/>
        </w:rPr>
        <w:t>Encouraging independence – word banks, class groups, responsibilities, strategies for self-help</w:t>
      </w:r>
    </w:p>
    <w:p w:rsidR="009506E8" w:rsidRDefault="0057346C">
      <w:pPr>
        <w:numPr>
          <w:ilvl w:val="0"/>
          <w:numId w:val="1"/>
        </w:numPr>
        <w:ind w:left="0" w:hanging="2"/>
        <w:jc w:val="both"/>
        <w:rPr>
          <w:sz w:val="24"/>
        </w:rPr>
      </w:pPr>
      <w:r>
        <w:rPr>
          <w:sz w:val="24"/>
        </w:rPr>
        <w:t>Inclusiv</w:t>
      </w:r>
      <w:r>
        <w:rPr>
          <w:sz w:val="24"/>
        </w:rPr>
        <w:t xml:space="preserve">e classroom – </w:t>
      </w:r>
      <w:r>
        <w:rPr>
          <w:sz w:val="24"/>
        </w:rPr>
        <w:t>multicultural</w:t>
      </w:r>
      <w:r>
        <w:rPr>
          <w:sz w:val="24"/>
        </w:rPr>
        <w:t xml:space="preserve"> content, named work by pupils, pupil ownership.</w:t>
      </w:r>
    </w:p>
    <w:p w:rsidR="009506E8" w:rsidRDefault="009506E8">
      <w:pPr>
        <w:ind w:left="0" w:hanging="2"/>
        <w:jc w:val="both"/>
        <w:rPr>
          <w:sz w:val="24"/>
        </w:rPr>
      </w:pPr>
    </w:p>
    <w:p w:rsidR="009506E8" w:rsidRDefault="0057346C">
      <w:pPr>
        <w:ind w:left="0" w:hanging="2"/>
        <w:jc w:val="both"/>
        <w:rPr>
          <w:sz w:val="24"/>
        </w:rPr>
      </w:pPr>
      <w:r>
        <w:rPr>
          <w:sz w:val="24"/>
        </w:rPr>
        <w:t>Our classrooms are attractive learning environments.  We change displays regularly, so that the classroom reflects the topics studied by the children.  Children’s work is displaye</w:t>
      </w:r>
      <w:r>
        <w:rPr>
          <w:sz w:val="24"/>
        </w:rPr>
        <w:t xml:space="preserve">d in order to celebrate their achievements. Wherever possible, there </w:t>
      </w:r>
      <w:r>
        <w:rPr>
          <w:sz w:val="24"/>
        </w:rPr>
        <w:t>is Welsh</w:t>
      </w:r>
      <w:r>
        <w:rPr>
          <w:sz w:val="24"/>
        </w:rPr>
        <w:t xml:space="preserve"> content to display.</w:t>
      </w:r>
    </w:p>
    <w:p w:rsidR="009506E8" w:rsidRDefault="009506E8">
      <w:pPr>
        <w:ind w:left="0" w:hanging="2"/>
        <w:jc w:val="both"/>
        <w:rPr>
          <w:sz w:val="24"/>
        </w:rPr>
      </w:pPr>
    </w:p>
    <w:p w:rsidR="009506E8" w:rsidRDefault="0057346C">
      <w:pPr>
        <w:ind w:left="0" w:hanging="2"/>
        <w:jc w:val="both"/>
        <w:rPr>
          <w:sz w:val="24"/>
        </w:rPr>
      </w:pPr>
      <w:r>
        <w:rPr>
          <w:sz w:val="24"/>
        </w:rPr>
        <w:t xml:space="preserve">All classrooms have a range of dictionaries and fiction and </w:t>
      </w:r>
      <w:r>
        <w:rPr>
          <w:sz w:val="24"/>
        </w:rPr>
        <w:t>nonfiction</w:t>
      </w:r>
      <w:r>
        <w:rPr>
          <w:sz w:val="24"/>
        </w:rPr>
        <w:t xml:space="preserve"> books.  They also have specific areas dedicated to writing, reading and mathematics. W</w:t>
      </w:r>
      <w:r>
        <w:rPr>
          <w:sz w:val="24"/>
        </w:rPr>
        <w:t>e believe that a stimulating environment sets the climate for learning and that a well resourced and well laid out classroom promotes independence and high quality work by the children.</w:t>
      </w:r>
    </w:p>
    <w:p w:rsidR="009506E8" w:rsidRDefault="009506E8">
      <w:pPr>
        <w:ind w:left="0" w:hanging="2"/>
        <w:jc w:val="both"/>
        <w:rPr>
          <w:sz w:val="24"/>
        </w:rPr>
      </w:pPr>
    </w:p>
    <w:p w:rsidR="009506E8" w:rsidRDefault="0057346C">
      <w:pPr>
        <w:ind w:left="0" w:hanging="2"/>
        <w:jc w:val="both"/>
        <w:rPr>
          <w:sz w:val="24"/>
        </w:rPr>
      </w:pPr>
      <w:r>
        <w:rPr>
          <w:b/>
          <w:sz w:val="24"/>
          <w:u w:val="single"/>
        </w:rPr>
        <w:t>Role of Governors</w:t>
      </w:r>
    </w:p>
    <w:p w:rsidR="009506E8" w:rsidRDefault="0057346C">
      <w:pPr>
        <w:ind w:left="0" w:hanging="2"/>
        <w:jc w:val="both"/>
        <w:rPr>
          <w:sz w:val="24"/>
        </w:rPr>
      </w:pPr>
      <w:r>
        <w:rPr>
          <w:sz w:val="24"/>
        </w:rPr>
        <w:t>Our governors support, monitor and review the schoo</w:t>
      </w:r>
      <w:r>
        <w:rPr>
          <w:sz w:val="24"/>
        </w:rPr>
        <w:t>l's approach to teaching and learning. In particular they:</w:t>
      </w:r>
    </w:p>
    <w:p w:rsidR="009506E8" w:rsidRDefault="0057346C">
      <w:pPr>
        <w:numPr>
          <w:ilvl w:val="0"/>
          <w:numId w:val="3"/>
        </w:numPr>
        <w:ind w:left="0" w:hanging="2"/>
        <w:jc w:val="both"/>
        <w:rPr>
          <w:sz w:val="24"/>
        </w:rPr>
      </w:pPr>
      <w:r>
        <w:rPr>
          <w:sz w:val="24"/>
        </w:rPr>
        <w:t xml:space="preserve">Support the use of appropriate teaching strategies </w:t>
      </w:r>
    </w:p>
    <w:p w:rsidR="009506E8" w:rsidRDefault="0057346C">
      <w:pPr>
        <w:numPr>
          <w:ilvl w:val="0"/>
          <w:numId w:val="3"/>
        </w:numPr>
        <w:ind w:left="0" w:hanging="2"/>
        <w:jc w:val="both"/>
        <w:rPr>
          <w:sz w:val="24"/>
        </w:rPr>
      </w:pPr>
      <w:r>
        <w:rPr>
          <w:sz w:val="24"/>
        </w:rPr>
        <w:t>Ensure that the school buildings and premises are used optimally and well maintained</w:t>
      </w:r>
    </w:p>
    <w:p w:rsidR="009506E8" w:rsidRDefault="0057346C">
      <w:pPr>
        <w:numPr>
          <w:ilvl w:val="0"/>
          <w:numId w:val="3"/>
        </w:numPr>
        <w:ind w:left="0" w:hanging="2"/>
        <w:jc w:val="both"/>
        <w:rPr>
          <w:sz w:val="24"/>
        </w:rPr>
      </w:pPr>
      <w:r>
        <w:rPr>
          <w:sz w:val="24"/>
        </w:rPr>
        <w:t>Seek to ensure that our staff development and our performance management both promote good quality teaching</w:t>
      </w:r>
    </w:p>
    <w:p w:rsidR="009506E8" w:rsidRDefault="0057346C">
      <w:pPr>
        <w:numPr>
          <w:ilvl w:val="0"/>
          <w:numId w:val="3"/>
        </w:numPr>
        <w:ind w:left="0" w:hanging="2"/>
        <w:jc w:val="both"/>
        <w:rPr>
          <w:sz w:val="24"/>
        </w:rPr>
      </w:pPr>
      <w:r>
        <w:rPr>
          <w:sz w:val="24"/>
        </w:rPr>
        <w:lastRenderedPageBreak/>
        <w:t>Monitor the effectiveness of the school's teaching and learning approaches through the school's self-review processes, which include reports from subject leaders, the annual headteacher's report to governors, and a review of the in service training session</w:t>
      </w:r>
      <w:r>
        <w:rPr>
          <w:sz w:val="24"/>
        </w:rPr>
        <w:t>s attended by staff</w:t>
      </w:r>
    </w:p>
    <w:p w:rsidR="009506E8" w:rsidRDefault="009506E8">
      <w:pPr>
        <w:ind w:left="0" w:hanging="2"/>
        <w:jc w:val="both"/>
        <w:rPr>
          <w:sz w:val="24"/>
          <w:u w:val="single"/>
        </w:rPr>
      </w:pPr>
    </w:p>
    <w:p w:rsidR="009506E8" w:rsidRDefault="0057346C">
      <w:pPr>
        <w:ind w:left="0" w:hanging="2"/>
        <w:jc w:val="both"/>
        <w:rPr>
          <w:sz w:val="24"/>
        </w:rPr>
      </w:pPr>
      <w:r>
        <w:rPr>
          <w:b/>
          <w:sz w:val="24"/>
          <w:u w:val="single"/>
        </w:rPr>
        <w:t>Routines and Rules</w:t>
      </w:r>
    </w:p>
    <w:p w:rsidR="009506E8" w:rsidRDefault="0057346C">
      <w:pPr>
        <w:ind w:left="0" w:hanging="2"/>
        <w:jc w:val="both"/>
        <w:rPr>
          <w:sz w:val="24"/>
        </w:rPr>
      </w:pPr>
      <w:r>
        <w:rPr>
          <w:sz w:val="24"/>
        </w:rPr>
        <w:t>Routines and rules in the classroom and throughout the school contribute to a healthy learning environment.  They are:</w:t>
      </w:r>
    </w:p>
    <w:p w:rsidR="009506E8" w:rsidRDefault="0057346C">
      <w:pPr>
        <w:numPr>
          <w:ilvl w:val="0"/>
          <w:numId w:val="6"/>
        </w:numPr>
        <w:ind w:left="0" w:hanging="2"/>
        <w:jc w:val="both"/>
        <w:rPr>
          <w:sz w:val="24"/>
        </w:rPr>
      </w:pPr>
      <w:r>
        <w:rPr>
          <w:sz w:val="24"/>
        </w:rPr>
        <w:t>Agreed by the children and clearly understood</w:t>
      </w:r>
    </w:p>
    <w:p w:rsidR="009506E8" w:rsidRDefault="0057346C">
      <w:pPr>
        <w:numPr>
          <w:ilvl w:val="0"/>
          <w:numId w:val="6"/>
        </w:numPr>
        <w:ind w:left="0" w:hanging="2"/>
        <w:jc w:val="both"/>
        <w:rPr>
          <w:sz w:val="24"/>
        </w:rPr>
      </w:pPr>
      <w:r>
        <w:rPr>
          <w:sz w:val="24"/>
        </w:rPr>
        <w:t>Fair and consistent</w:t>
      </w:r>
    </w:p>
    <w:p w:rsidR="009506E8" w:rsidRDefault="0057346C">
      <w:pPr>
        <w:numPr>
          <w:ilvl w:val="0"/>
          <w:numId w:val="6"/>
        </w:numPr>
        <w:ind w:left="0" w:hanging="2"/>
        <w:jc w:val="both"/>
        <w:rPr>
          <w:sz w:val="24"/>
        </w:rPr>
      </w:pPr>
      <w:r>
        <w:rPr>
          <w:sz w:val="24"/>
        </w:rPr>
        <w:t>Realistic and positive</w:t>
      </w:r>
    </w:p>
    <w:p w:rsidR="009506E8" w:rsidRDefault="0057346C">
      <w:pPr>
        <w:numPr>
          <w:ilvl w:val="0"/>
          <w:numId w:val="6"/>
        </w:numPr>
        <w:ind w:left="0" w:hanging="2"/>
        <w:jc w:val="both"/>
        <w:rPr>
          <w:sz w:val="24"/>
        </w:rPr>
      </w:pPr>
      <w:r>
        <w:rPr>
          <w:sz w:val="24"/>
        </w:rPr>
        <w:t xml:space="preserve">Kept to </w:t>
      </w:r>
      <w:r>
        <w:rPr>
          <w:sz w:val="24"/>
        </w:rPr>
        <w:t xml:space="preserve">a minimum but enforced </w:t>
      </w:r>
    </w:p>
    <w:p w:rsidR="009506E8" w:rsidRDefault="0057346C">
      <w:pPr>
        <w:numPr>
          <w:ilvl w:val="0"/>
          <w:numId w:val="6"/>
        </w:numPr>
        <w:ind w:left="0" w:hanging="2"/>
        <w:jc w:val="both"/>
        <w:rPr>
          <w:sz w:val="24"/>
        </w:rPr>
      </w:pPr>
      <w:r>
        <w:rPr>
          <w:sz w:val="24"/>
        </w:rPr>
        <w:t xml:space="preserve">Displayed using common colours, fonts in every classroom.   </w:t>
      </w:r>
    </w:p>
    <w:p w:rsidR="009506E8" w:rsidRDefault="0057346C">
      <w:pPr>
        <w:ind w:left="0" w:hanging="2"/>
        <w:jc w:val="both"/>
        <w:rPr>
          <w:sz w:val="24"/>
        </w:rPr>
      </w:pPr>
      <w:r>
        <w:rPr>
          <w:sz w:val="24"/>
        </w:rPr>
        <w:t xml:space="preserve">       </w:t>
      </w:r>
    </w:p>
    <w:p w:rsidR="009506E8" w:rsidRDefault="0057346C">
      <w:pPr>
        <w:ind w:left="0" w:hanging="2"/>
        <w:jc w:val="both"/>
        <w:rPr>
          <w:sz w:val="24"/>
          <w:u w:val="single"/>
        </w:rPr>
      </w:pPr>
      <w:r>
        <w:rPr>
          <w:sz w:val="24"/>
        </w:rPr>
        <w:t>All rules should result in the children knowing the boundaries of behaviour and the sanctions that occur if they are broken.</w:t>
      </w:r>
    </w:p>
    <w:p w:rsidR="009506E8" w:rsidRDefault="009506E8">
      <w:pPr>
        <w:ind w:left="0" w:hanging="2"/>
        <w:jc w:val="both"/>
        <w:rPr>
          <w:sz w:val="24"/>
          <w:u w:val="single"/>
        </w:rPr>
      </w:pPr>
    </w:p>
    <w:p w:rsidR="009506E8" w:rsidRDefault="0057346C">
      <w:pPr>
        <w:ind w:left="0" w:hanging="2"/>
        <w:jc w:val="both"/>
        <w:rPr>
          <w:sz w:val="24"/>
        </w:rPr>
      </w:pPr>
      <w:r>
        <w:rPr>
          <w:b/>
          <w:sz w:val="24"/>
          <w:u w:val="single"/>
        </w:rPr>
        <w:t>Achievement</w:t>
      </w:r>
    </w:p>
    <w:p w:rsidR="009506E8" w:rsidRDefault="0057346C">
      <w:pPr>
        <w:ind w:left="0" w:hanging="2"/>
        <w:jc w:val="both"/>
        <w:rPr>
          <w:sz w:val="24"/>
        </w:rPr>
      </w:pPr>
      <w:r>
        <w:rPr>
          <w:sz w:val="24"/>
        </w:rPr>
        <w:t>Social, physical, creativ</w:t>
      </w:r>
      <w:r>
        <w:rPr>
          <w:sz w:val="24"/>
        </w:rPr>
        <w:t xml:space="preserve">e and academic achievements are celebrated in many ways as an ongoing process in all aspects of school life. This could be via verbal or written praise by adults or peers, display of work, opportunities to perform or share, the awarding of stickers, house </w:t>
      </w:r>
      <w:r>
        <w:rPr>
          <w:sz w:val="24"/>
        </w:rPr>
        <w:t>points or a star of the week certificate.</w:t>
      </w:r>
    </w:p>
    <w:p w:rsidR="009506E8" w:rsidRDefault="009506E8">
      <w:pPr>
        <w:ind w:left="0" w:hanging="2"/>
        <w:jc w:val="both"/>
        <w:rPr>
          <w:sz w:val="24"/>
        </w:rPr>
      </w:pPr>
    </w:p>
    <w:p w:rsidR="009506E8" w:rsidRDefault="0057346C">
      <w:pPr>
        <w:ind w:left="0" w:hanging="2"/>
        <w:jc w:val="both"/>
        <w:rPr>
          <w:color w:val="000000"/>
          <w:sz w:val="24"/>
        </w:rPr>
      </w:pPr>
      <w:r>
        <w:rPr>
          <w:b/>
          <w:sz w:val="24"/>
          <w:u w:val="single"/>
        </w:rPr>
        <w:t>Equal Opportunities and Inclusion</w:t>
      </w:r>
    </w:p>
    <w:p w:rsidR="009506E8" w:rsidRDefault="0057346C">
      <w:pPr>
        <w:ind w:left="0" w:hanging="2"/>
        <w:jc w:val="both"/>
        <w:rPr>
          <w:sz w:val="24"/>
        </w:rPr>
      </w:pPr>
      <w:r>
        <w:rPr>
          <w:color w:val="000000"/>
          <w:sz w:val="24"/>
        </w:rPr>
        <w:t xml:space="preserve">All children have the right to equal opportunities and inclusion and we strive to meet the needs and create opportunities for all children regardless of age, race, gender, sexual </w:t>
      </w:r>
      <w:r>
        <w:rPr>
          <w:color w:val="000000"/>
          <w:sz w:val="24"/>
        </w:rPr>
        <w:t>orientation and ability.  Teacher’s expectations of behaviour and performance by all children should be consistent.  Children work in a variety of groupings.  A large number of extra curricular activities at Radnor Primary School are provided.</w:t>
      </w:r>
    </w:p>
    <w:p w:rsidR="009506E8" w:rsidRDefault="009506E8">
      <w:pPr>
        <w:ind w:left="0" w:hanging="2"/>
        <w:jc w:val="both"/>
        <w:rPr>
          <w:sz w:val="24"/>
        </w:rPr>
      </w:pPr>
    </w:p>
    <w:p w:rsidR="009506E8" w:rsidRDefault="0057346C">
      <w:pPr>
        <w:ind w:left="0" w:hanging="2"/>
        <w:jc w:val="both"/>
      </w:pPr>
      <w:r>
        <w:rPr>
          <w:sz w:val="24"/>
        </w:rPr>
        <w:t>We are awar</w:t>
      </w:r>
      <w:r>
        <w:rPr>
          <w:sz w:val="24"/>
        </w:rPr>
        <w:t xml:space="preserve">e of the need to monitor the school's teaching and learning policy and to review it regularly, so that we can take account of new initiatives and research, changes in the curriculum, developments in technology or changes to the physical environment of the </w:t>
      </w:r>
      <w:r>
        <w:rPr>
          <w:sz w:val="24"/>
        </w:rPr>
        <w:t xml:space="preserve">school. </w:t>
      </w: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0" w:hanging="2"/>
        <w:jc w:val="both"/>
      </w:pPr>
    </w:p>
    <w:p w:rsidR="009506E8" w:rsidRDefault="009506E8">
      <w:pPr>
        <w:ind w:left="8" w:hanging="10"/>
        <w:jc w:val="center"/>
        <w:rPr>
          <w:sz w:val="96"/>
          <w:szCs w:val="96"/>
        </w:rPr>
      </w:pPr>
    </w:p>
    <w:p w:rsidR="009506E8" w:rsidRDefault="009506E8">
      <w:pPr>
        <w:ind w:left="8" w:hanging="10"/>
        <w:jc w:val="center"/>
        <w:rPr>
          <w:sz w:val="96"/>
          <w:szCs w:val="96"/>
        </w:rPr>
      </w:pPr>
    </w:p>
    <w:p w:rsidR="009506E8" w:rsidRDefault="009506E8">
      <w:pPr>
        <w:ind w:left="8" w:hanging="10"/>
        <w:jc w:val="center"/>
        <w:rPr>
          <w:sz w:val="96"/>
          <w:szCs w:val="96"/>
        </w:rPr>
      </w:pPr>
    </w:p>
    <w:p w:rsidR="009506E8" w:rsidRDefault="0057346C">
      <w:pPr>
        <w:ind w:left="8" w:hanging="10"/>
        <w:jc w:val="center"/>
        <w:rPr>
          <w:sz w:val="96"/>
          <w:szCs w:val="96"/>
        </w:rPr>
      </w:pPr>
      <w:r>
        <w:rPr>
          <w:sz w:val="96"/>
          <w:szCs w:val="96"/>
        </w:rPr>
        <w:t xml:space="preserve">Appendix </w:t>
      </w:r>
      <w:r>
        <w:rPr>
          <w:sz w:val="96"/>
          <w:szCs w:val="96"/>
        </w:rPr>
        <w:t>1</w:t>
      </w:r>
    </w:p>
    <w:p w:rsidR="009506E8" w:rsidRDefault="009506E8">
      <w:pPr>
        <w:ind w:left="8" w:hanging="10"/>
        <w:rPr>
          <w:sz w:val="96"/>
          <w:szCs w:val="96"/>
        </w:rPr>
      </w:pPr>
    </w:p>
    <w:p w:rsidR="009506E8" w:rsidRDefault="009506E8">
      <w:pPr>
        <w:ind w:left="8" w:hanging="10"/>
        <w:jc w:val="center"/>
        <w:rPr>
          <w:sz w:val="96"/>
          <w:szCs w:val="96"/>
        </w:rPr>
      </w:pPr>
    </w:p>
    <w:p w:rsidR="009506E8" w:rsidRDefault="009506E8">
      <w:pPr>
        <w:ind w:left="8" w:hanging="10"/>
        <w:jc w:val="center"/>
        <w:rPr>
          <w:sz w:val="96"/>
          <w:szCs w:val="96"/>
        </w:rPr>
      </w:pPr>
    </w:p>
    <w:p w:rsidR="009506E8" w:rsidRDefault="0057346C">
      <w:pPr>
        <w:ind w:left="8" w:hanging="10"/>
        <w:jc w:val="center"/>
        <w:rPr>
          <w:sz w:val="96"/>
          <w:szCs w:val="96"/>
        </w:rPr>
      </w:pPr>
      <w:r>
        <w:rPr>
          <w:sz w:val="96"/>
          <w:szCs w:val="96"/>
        </w:rPr>
        <w:t>TASC WHEEL</w:t>
      </w:r>
    </w:p>
    <w:p w:rsidR="009506E8" w:rsidRDefault="009506E8">
      <w:pPr>
        <w:ind w:left="2" w:hanging="4"/>
        <w:jc w:val="center"/>
        <w:rPr>
          <w:sz w:val="40"/>
          <w:szCs w:val="40"/>
        </w:rPr>
      </w:pPr>
    </w:p>
    <w:p w:rsidR="009506E8" w:rsidRDefault="009506E8">
      <w:pPr>
        <w:ind w:left="2" w:hanging="4"/>
        <w:jc w:val="center"/>
        <w:rPr>
          <w:sz w:val="40"/>
          <w:szCs w:val="40"/>
        </w:rPr>
      </w:pPr>
    </w:p>
    <w:p w:rsidR="009506E8" w:rsidRDefault="009506E8">
      <w:pPr>
        <w:ind w:left="2" w:hanging="4"/>
        <w:jc w:val="center"/>
        <w:rPr>
          <w:sz w:val="40"/>
          <w:szCs w:val="40"/>
        </w:rPr>
        <w:sectPr w:rsidR="009506E8">
          <w:footerReference w:type="default" r:id="rId12"/>
          <w:pgSz w:w="11906" w:h="16838"/>
          <w:pgMar w:top="1440" w:right="1151" w:bottom="1440" w:left="1151" w:header="720" w:footer="709" w:gutter="0"/>
          <w:pgNumType w:start="1"/>
          <w:cols w:space="720"/>
        </w:sectPr>
      </w:pPr>
    </w:p>
    <w:p w:rsidR="009506E8" w:rsidRDefault="0057346C">
      <w:pPr>
        <w:ind w:left="0" w:hanging="2"/>
        <w:rPr>
          <w:sz w:val="96"/>
          <w:szCs w:val="96"/>
        </w:rPr>
      </w:pPr>
      <w:r>
        <w:rPr>
          <w:noProof/>
        </w:rPr>
        <w:lastRenderedPageBreak/>
        <w:drawing>
          <wp:inline distT="0" distB="0" distL="114300" distR="114300">
            <wp:extent cx="8972550" cy="6329045"/>
            <wp:effectExtent l="0" t="0" r="0" b="0"/>
            <wp:docPr id="1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8972550" cy="6329045"/>
                    </a:xfrm>
                    <a:prstGeom prst="rect">
                      <a:avLst/>
                    </a:prstGeom>
                    <a:ln/>
                  </pic:spPr>
                </pic:pic>
              </a:graphicData>
            </a:graphic>
          </wp:inline>
        </w:drawing>
      </w:r>
      <w:r>
        <w:rPr>
          <w:noProof/>
        </w:rPr>
        <mc:AlternateContent>
          <mc:Choice Requires="wpg">
            <w:drawing>
              <wp:anchor distT="0" distB="0" distL="114300" distR="114300" simplePos="0" relativeHeight="251659264" behindDoc="0" locked="0" layoutInCell="1" hidden="0" allowOverlap="1">
                <wp:simplePos x="0" y="0"/>
                <wp:positionH relativeFrom="column">
                  <wp:posOffset>139700</wp:posOffset>
                </wp:positionH>
                <wp:positionV relativeFrom="paragraph">
                  <wp:posOffset>127000</wp:posOffset>
                </wp:positionV>
                <wp:extent cx="1631315" cy="1122680"/>
                <wp:effectExtent l="0" t="0" r="0" b="0"/>
                <wp:wrapNone/>
                <wp:docPr id="1032" name="Rectangle 1032"/>
                <wp:cNvGraphicFramePr/>
                <a:graphic xmlns:a="http://schemas.openxmlformats.org/drawingml/2006/main">
                  <a:graphicData uri="http://schemas.microsoft.com/office/word/2010/wordprocessingShape">
                    <wps:wsp>
                      <wps:cNvSpPr/>
                      <wps:spPr>
                        <a:xfrm>
                          <a:off x="4535105" y="3223423"/>
                          <a:ext cx="1621790" cy="111315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9506E8" w:rsidRDefault="009506E8">
                            <w:pPr>
                              <w:spacing w:line="240" w:lineRule="auto"/>
                              <w:ind w:left="0" w:hanging="2"/>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139700</wp:posOffset>
                </wp:positionH>
                <wp:positionV relativeFrom="paragraph">
                  <wp:posOffset>127000</wp:posOffset>
                </wp:positionV>
                <wp:extent cx="1631315" cy="1122680"/>
                <wp:effectExtent b="0" l="0" r="0" t="0"/>
                <wp:wrapNone/>
                <wp:docPr id="1027"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1631315" cy="1122680"/>
                        </a:xfrm>
                        <a:prstGeom prst="rect"/>
                        <a:ln/>
                      </pic:spPr>
                    </pic:pic>
                  </a:graphicData>
                </a:graphic>
              </wp:anchor>
            </w:drawing>
          </mc:Fallback>
        </mc:AlternateContent>
      </w:r>
    </w:p>
    <w:sectPr w:rsidR="009506E8">
      <w:pgSz w:w="16838" w:h="11906" w:orient="landscape"/>
      <w:pgMar w:top="1151" w:right="1440" w:bottom="1151"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46C" w:rsidRDefault="0057346C">
      <w:pPr>
        <w:spacing w:line="240" w:lineRule="auto"/>
        <w:ind w:left="0" w:hanging="2"/>
      </w:pPr>
      <w:r>
        <w:separator/>
      </w:r>
    </w:p>
  </w:endnote>
  <w:endnote w:type="continuationSeparator" w:id="0">
    <w:p w:rsidR="0057346C" w:rsidRDefault="0057346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6E8" w:rsidRDefault="0057346C">
    <w:pPr>
      <w:pBdr>
        <w:top w:val="nil"/>
        <w:left w:val="nil"/>
        <w:bottom w:val="nil"/>
        <w:right w:val="nil"/>
        <w:between w:val="nil"/>
      </w:pBdr>
      <w:tabs>
        <w:tab w:val="center" w:pos="4153"/>
        <w:tab w:val="right" w:pos="8306"/>
      </w:tabs>
      <w:spacing w:line="240" w:lineRule="auto"/>
      <w:ind w:left="0" w:right="360" w:hanging="2"/>
      <w:rPr>
        <w:color w:val="000000"/>
        <w:szCs w:val="22"/>
      </w:rPr>
    </w:pPr>
    <w:r>
      <w:rPr>
        <w:noProof/>
      </w:rPr>
      <mc:AlternateContent>
        <mc:Choice Requires="wpg">
          <w:drawing>
            <wp:anchor distT="0" distB="0" distL="0" distR="0" simplePos="0" relativeHeight="251658240" behindDoc="0" locked="0" layoutInCell="1" hidden="0" allowOverlap="1">
              <wp:simplePos x="0" y="0"/>
              <wp:positionH relativeFrom="column">
                <wp:posOffset>5880100</wp:posOffset>
              </wp:positionH>
              <wp:positionV relativeFrom="paragraph">
                <wp:posOffset>0</wp:posOffset>
              </wp:positionV>
              <wp:extent cx="217170" cy="167640"/>
              <wp:effectExtent l="0" t="0" r="0" b="0"/>
              <wp:wrapSquare wrapText="bothSides" distT="0" distB="0" distL="0" distR="0"/>
              <wp:docPr id="1029" name="Rectangle 1029"/>
              <wp:cNvGraphicFramePr/>
              <a:graphic xmlns:a="http://schemas.openxmlformats.org/drawingml/2006/main">
                <a:graphicData uri="http://schemas.microsoft.com/office/word/2010/wordprocessingShape">
                  <wps:wsp>
                    <wps:cNvSpPr/>
                    <wps:spPr>
                      <a:xfrm>
                        <a:off x="5242178" y="3700943"/>
                        <a:ext cx="207645" cy="158115"/>
                      </a:xfrm>
                      <a:prstGeom prst="rect">
                        <a:avLst/>
                      </a:prstGeom>
                      <a:solidFill>
                        <a:srgbClr val="FFFFFF"/>
                      </a:solidFill>
                      <a:ln>
                        <a:noFill/>
                      </a:ln>
                    </wps:spPr>
                    <wps:txbx>
                      <w:txbxContent>
                        <w:p w:rsidR="009506E8" w:rsidRDefault="0057346C">
                          <w:pPr>
                            <w:spacing w:line="240" w:lineRule="auto"/>
                            <w:ind w:left="0" w:hanging="2"/>
                          </w:pPr>
                          <w:r>
                            <w:rPr>
                              <w:color w:val="000000"/>
                            </w:rPr>
                            <w:t xml:space="preserve"> PAGE 9</w:t>
                          </w:r>
                        </w:p>
                        <w:p w:rsidR="009506E8" w:rsidRDefault="009506E8">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5880100</wp:posOffset>
              </wp:positionH>
              <wp:positionV relativeFrom="paragraph">
                <wp:posOffset>0</wp:posOffset>
              </wp:positionV>
              <wp:extent cx="217170" cy="167640"/>
              <wp:effectExtent b="0" l="0" r="0" t="0"/>
              <wp:wrapSquare wrapText="bothSides" distB="0" distT="0" distL="0" distR="0"/>
              <wp:docPr id="102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17170" cy="16764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46C" w:rsidRDefault="0057346C">
      <w:pPr>
        <w:spacing w:line="240" w:lineRule="auto"/>
        <w:ind w:left="0" w:hanging="2"/>
      </w:pPr>
      <w:r>
        <w:separator/>
      </w:r>
    </w:p>
  </w:footnote>
  <w:footnote w:type="continuationSeparator" w:id="0">
    <w:p w:rsidR="0057346C" w:rsidRDefault="0057346C">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87E71"/>
    <w:multiLevelType w:val="multilevel"/>
    <w:tmpl w:val="2D30D46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0AF3128"/>
    <w:multiLevelType w:val="multilevel"/>
    <w:tmpl w:val="286042F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7356445"/>
    <w:multiLevelType w:val="multilevel"/>
    <w:tmpl w:val="09D0C1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7744282"/>
    <w:multiLevelType w:val="multilevel"/>
    <w:tmpl w:val="7FD6A94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9084094"/>
    <w:multiLevelType w:val="multilevel"/>
    <w:tmpl w:val="505A1B8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A75757C"/>
    <w:multiLevelType w:val="multilevel"/>
    <w:tmpl w:val="AF224320"/>
    <w:lvl w:ilvl="0">
      <w:start w:val="1"/>
      <w:numFmt w:val="bullet"/>
      <w:pStyle w:val="Heading1"/>
      <w:lvlText w:val="●"/>
      <w:lvlJc w:val="left"/>
      <w:pPr>
        <w:ind w:left="720" w:hanging="360"/>
      </w:pPr>
      <w:rPr>
        <w:rFonts w:ascii="Noto Sans Symbols" w:eastAsia="Noto Sans Symbols" w:hAnsi="Noto Sans Symbols" w:cs="Noto Sans Symbols"/>
        <w:vertAlign w:val="baseline"/>
      </w:rPr>
    </w:lvl>
    <w:lvl w:ilvl="1">
      <w:start w:val="1"/>
      <w:numFmt w:val="bullet"/>
      <w:pStyle w:val="Heading2"/>
      <w:lvlText w:val=""/>
      <w:lvlJc w:val="left"/>
      <w:pPr>
        <w:ind w:left="0" w:firstLine="0"/>
      </w:pPr>
    </w:lvl>
    <w:lvl w:ilvl="2">
      <w:start w:val="1"/>
      <w:numFmt w:val="bullet"/>
      <w:pStyle w:val="Heading3"/>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B232430"/>
    <w:multiLevelType w:val="multilevel"/>
    <w:tmpl w:val="EC785E8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95C3654"/>
    <w:multiLevelType w:val="multilevel"/>
    <w:tmpl w:val="DDD259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3D3726E6"/>
    <w:multiLevelType w:val="multilevel"/>
    <w:tmpl w:val="184EE810"/>
    <w:lvl w:ilvl="0">
      <w:start w:val="1"/>
      <w:numFmt w:val="bullet"/>
      <w:pStyle w:val="ListBullet4"/>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56665C46"/>
    <w:multiLevelType w:val="multilevel"/>
    <w:tmpl w:val="7ABE3B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AFD2F25"/>
    <w:multiLevelType w:val="multilevel"/>
    <w:tmpl w:val="913EA0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6EE35C50"/>
    <w:multiLevelType w:val="multilevel"/>
    <w:tmpl w:val="4058BC0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58B3563"/>
    <w:multiLevelType w:val="multilevel"/>
    <w:tmpl w:val="C200FF6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5"/>
  </w:num>
  <w:num w:numId="3">
    <w:abstractNumId w:val="8"/>
  </w:num>
  <w:num w:numId="4">
    <w:abstractNumId w:val="4"/>
  </w:num>
  <w:num w:numId="5">
    <w:abstractNumId w:val="6"/>
  </w:num>
  <w:num w:numId="6">
    <w:abstractNumId w:val="11"/>
  </w:num>
  <w:num w:numId="7">
    <w:abstractNumId w:val="0"/>
  </w:num>
  <w:num w:numId="8">
    <w:abstractNumId w:val="12"/>
  </w:num>
  <w:num w:numId="9">
    <w:abstractNumId w:val="9"/>
  </w:num>
  <w:num w:numId="10">
    <w:abstractNumId w:val="7"/>
  </w:num>
  <w:num w:numId="11">
    <w:abstractNumId w:val="1"/>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6E8"/>
    <w:rsid w:val="00060852"/>
    <w:rsid w:val="0057346C"/>
    <w:rsid w:val="00950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55A324-DC0B-49EF-85F6-2FDBB123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szCs w:val="24"/>
      <w:lang w:eastAsia="zh-CN"/>
    </w:rPr>
  </w:style>
  <w:style w:type="paragraph" w:styleId="Heading1">
    <w:name w:val="heading 1"/>
    <w:basedOn w:val="Normal"/>
    <w:next w:val="Normal"/>
    <w:uiPriority w:val="9"/>
    <w:qFormat/>
    <w:pPr>
      <w:keepNext/>
      <w:numPr>
        <w:numId w:val="2"/>
      </w:numPr>
      <w:spacing w:before="240" w:after="60"/>
      <w:ind w:left="-1" w:hanging="1"/>
      <w:jc w:val="center"/>
    </w:pPr>
    <w:rPr>
      <w:b/>
      <w:bCs/>
      <w:kern w:val="1"/>
      <w:sz w:val="28"/>
      <w:szCs w:val="32"/>
    </w:rPr>
  </w:style>
  <w:style w:type="paragraph" w:styleId="Heading2">
    <w:name w:val="heading 2"/>
    <w:basedOn w:val="Normal"/>
    <w:next w:val="Normal"/>
    <w:uiPriority w:val="9"/>
    <w:semiHidden/>
    <w:unhideWhenUsed/>
    <w:qFormat/>
    <w:pPr>
      <w:keepNext/>
      <w:numPr>
        <w:ilvl w:val="1"/>
        <w:numId w:val="2"/>
      </w:numPr>
      <w:spacing w:before="240" w:after="60"/>
      <w:ind w:left="-1" w:hanging="1"/>
      <w:outlineLvl w:val="1"/>
    </w:pPr>
    <w:rPr>
      <w:b/>
      <w:bCs/>
      <w:iCs/>
      <w:sz w:val="24"/>
      <w:szCs w:val="28"/>
    </w:rPr>
  </w:style>
  <w:style w:type="paragraph" w:styleId="Heading3">
    <w:name w:val="heading 3"/>
    <w:basedOn w:val="Normal"/>
    <w:next w:val="Normal"/>
    <w:uiPriority w:val="9"/>
    <w:semiHidden/>
    <w:unhideWhenUsed/>
    <w:qFormat/>
    <w:pPr>
      <w:keepNext/>
      <w:numPr>
        <w:ilvl w:val="2"/>
        <w:numId w:val="2"/>
      </w:numPr>
      <w:spacing w:before="240" w:after="60"/>
      <w:ind w:left="-1" w:hanging="1"/>
      <w:outlineLvl w:val="2"/>
    </w:pPr>
    <w:rPr>
      <w:b/>
      <w:bCs/>
      <w:szCs w:val="26"/>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Symbol" w:hAnsi="Symbol" w:cs="Symbol"/>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6z0">
    <w:name w:val="WW8Num6z0"/>
    <w:rPr>
      <w:rFonts w:ascii="Symbol" w:hAnsi="Symbol" w:cs="Symbol"/>
      <w:w w:val="100"/>
      <w:position w:val="-1"/>
      <w:effect w:val="none"/>
      <w:vertAlign w:val="baseline"/>
      <w:cs w:val="0"/>
      <w:em w:val="none"/>
    </w:rPr>
  </w:style>
  <w:style w:type="character" w:customStyle="1" w:styleId="WW8Num7z0">
    <w:name w:val="WW8Num7z0"/>
    <w:rPr>
      <w:rFonts w:ascii="Symbol" w:hAnsi="Symbol" w:cs="Symbol"/>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9z0">
    <w:name w:val="WW8Num9z0"/>
    <w:rPr>
      <w:rFonts w:ascii="Symbol" w:hAnsi="Symbol" w:cs="Symbol"/>
      <w:w w:val="100"/>
      <w:position w:val="-1"/>
      <w:effect w:val="none"/>
      <w:vertAlign w:val="baseline"/>
      <w:cs w:val="0"/>
      <w:em w:val="none"/>
    </w:rPr>
  </w:style>
  <w:style w:type="character" w:customStyle="1" w:styleId="WW8Num10z0">
    <w:name w:val="WW8Num10z0"/>
    <w:rPr>
      <w:rFonts w:ascii="Symbol" w:hAnsi="Symbol" w:cs="Symbol"/>
      <w:w w:val="100"/>
      <w:position w:val="-1"/>
      <w:effect w:val="none"/>
      <w:vertAlign w:val="baseline"/>
      <w:cs w:val="0"/>
      <w:em w:val="none"/>
    </w:rPr>
  </w:style>
  <w:style w:type="character" w:customStyle="1" w:styleId="WW8Num11z0">
    <w:name w:val="WW8Num11z0"/>
    <w:rPr>
      <w:rFonts w:ascii="Symbol" w:hAnsi="Symbol" w:cs="Symbol"/>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4z0">
    <w:name w:val="WW8Num14z0"/>
    <w:rPr>
      <w:rFonts w:ascii="Symbol" w:hAnsi="Symbol" w:cs="Symbol"/>
      <w:w w:val="100"/>
      <w:position w:val="-1"/>
      <w:effect w:val="none"/>
      <w:shd w:val="clear" w:color="auto" w:fill="FFFF00"/>
      <w:vertAlign w:val="baseline"/>
      <w:cs w:val="0"/>
      <w:em w:val="none"/>
    </w:rPr>
  </w:style>
  <w:style w:type="character" w:customStyle="1" w:styleId="WW8Num15z0">
    <w:name w:val="WW8Num15z0"/>
    <w:rPr>
      <w:rFonts w:ascii="Symbol" w:hAnsi="Symbol" w:cs="Symbol"/>
      <w:w w:val="100"/>
      <w:position w:val="-1"/>
      <w:effect w:val="none"/>
      <w:vertAlign w:val="baseline"/>
      <w:cs w:val="0"/>
      <w:em w:val="none"/>
    </w:rPr>
  </w:style>
  <w:style w:type="character" w:customStyle="1" w:styleId="WW8Num15z1">
    <w:name w:val="WW8Num15z1"/>
    <w:rPr>
      <w:rFonts w:ascii="Courier New" w:hAnsi="Courier New" w:cs="Courier New"/>
      <w:w w:val="100"/>
      <w:position w:val="-1"/>
      <w:effect w:val="none"/>
      <w:vertAlign w:val="baseline"/>
      <w:cs w:val="0"/>
      <w:em w:val="none"/>
    </w:rPr>
  </w:style>
  <w:style w:type="character" w:customStyle="1" w:styleId="WW8Num16z0">
    <w:name w:val="WW8Num16z0"/>
    <w:rPr>
      <w:rFonts w:ascii="Symbol" w:hAnsi="Symbol" w:cs="Symbol"/>
      <w:w w:val="100"/>
      <w:position w:val="-1"/>
      <w:effect w:val="none"/>
      <w:vertAlign w:val="baseline"/>
      <w:cs w:val="0"/>
      <w:em w:val="none"/>
    </w:rPr>
  </w:style>
  <w:style w:type="character" w:customStyle="1" w:styleId="WW8Num16z1">
    <w:name w:val="WW8Num16z1"/>
    <w:rPr>
      <w:rFonts w:ascii="Courier New" w:hAnsi="Courier New" w:cs="Courier New"/>
      <w:w w:val="100"/>
      <w:position w:val="-1"/>
      <w:effect w:val="none"/>
      <w:vertAlign w:val="baseline"/>
      <w:cs w:val="0"/>
      <w:em w:val="none"/>
    </w:rPr>
  </w:style>
  <w:style w:type="character" w:customStyle="1" w:styleId="WW8Num17z0">
    <w:name w:val="WW8Num17z0"/>
    <w:rPr>
      <w:rFonts w:ascii="Symbol" w:hAnsi="Symbol" w:cs="Symbol"/>
      <w:w w:val="100"/>
      <w:position w:val="-1"/>
      <w:effect w:val="none"/>
      <w:vertAlign w:val="baseline"/>
      <w:cs w:val="0"/>
      <w:em w:val="none"/>
    </w:rPr>
  </w:style>
  <w:style w:type="character" w:customStyle="1" w:styleId="WW8Num17z1">
    <w:name w:val="WW8Num17z1"/>
    <w:rPr>
      <w:rFonts w:ascii="Courier New" w:hAnsi="Courier New" w:cs="Courier New"/>
      <w:w w:val="100"/>
      <w:position w:val="-1"/>
      <w:effect w:val="none"/>
      <w:vertAlign w:val="baseline"/>
      <w:cs w:val="0"/>
      <w:em w:val="none"/>
    </w:rPr>
  </w:style>
  <w:style w:type="character" w:customStyle="1" w:styleId="WW8Num18z0">
    <w:name w:val="WW8Num18z0"/>
    <w:rPr>
      <w:rFonts w:ascii="Symbol" w:hAnsi="Symbol" w:cs="Symbol"/>
      <w:w w:val="100"/>
      <w:position w:val="-1"/>
      <w:effect w:val="none"/>
      <w:vertAlign w:val="baseline"/>
      <w:cs w:val="0"/>
      <w:em w:val="none"/>
    </w:rPr>
  </w:style>
  <w:style w:type="character" w:customStyle="1" w:styleId="WW8Num18z1">
    <w:name w:val="WW8Num18z1"/>
    <w:rPr>
      <w:rFonts w:ascii="Courier New" w:hAnsi="Courier New" w:cs="Courier New"/>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20z0">
    <w:name w:val="WW8Num20z0"/>
    <w:rPr>
      <w:rFonts w:ascii="Symbol" w:hAnsi="Symbol" w:cs="Symbol"/>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DefaultParagraphFont">
    <w:name w:val="WW-Default Paragraph Font"/>
    <w:rPr>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cs="Wingdings"/>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1">
    <w:name w:val="WW8Num14z1"/>
    <w:rPr>
      <w:rFonts w:ascii="Courier New" w:hAnsi="Courier New" w:cs="Courier New"/>
      <w:w w:val="100"/>
      <w:position w:val="-1"/>
      <w:effect w:val="none"/>
      <w:vertAlign w:val="baseline"/>
      <w:cs w:val="0"/>
      <w:em w:val="none"/>
    </w:rPr>
  </w:style>
  <w:style w:type="character" w:customStyle="1" w:styleId="WW8Num14z2">
    <w:name w:val="WW8Num14z2"/>
    <w:rPr>
      <w:rFonts w:ascii="Wingdings" w:hAnsi="Wingdings" w:cs="Wingdings"/>
      <w:w w:val="100"/>
      <w:position w:val="-1"/>
      <w:effect w:val="none"/>
      <w:vertAlign w:val="baseline"/>
      <w:cs w:val="0"/>
      <w:em w:val="none"/>
    </w:rPr>
  </w:style>
  <w:style w:type="character" w:customStyle="1" w:styleId="WW8Num15z2">
    <w:name w:val="WW8Num15z2"/>
    <w:rPr>
      <w:rFonts w:ascii="Wingdings" w:hAnsi="Wingdings" w:cs="Wingdings"/>
      <w:w w:val="100"/>
      <w:position w:val="-1"/>
      <w:effect w:val="none"/>
      <w:vertAlign w:val="baseline"/>
      <w:cs w:val="0"/>
      <w:em w:val="none"/>
    </w:rPr>
  </w:style>
  <w:style w:type="character" w:customStyle="1" w:styleId="WW8Num16z2">
    <w:name w:val="WW8Num16z2"/>
    <w:rPr>
      <w:rFonts w:ascii="Wingdings" w:hAnsi="Wingdings" w:cs="Wingdings"/>
      <w:w w:val="100"/>
      <w:position w:val="-1"/>
      <w:effect w:val="none"/>
      <w:vertAlign w:val="baseline"/>
      <w:cs w:val="0"/>
      <w:em w:val="none"/>
    </w:rPr>
  </w:style>
  <w:style w:type="character" w:customStyle="1" w:styleId="WW8Num17z2">
    <w:name w:val="WW8Num17z2"/>
    <w:rPr>
      <w:rFonts w:ascii="Wingdings" w:hAnsi="Wingdings" w:cs="Wingdings"/>
      <w:w w:val="100"/>
      <w:position w:val="-1"/>
      <w:effect w:val="none"/>
      <w:vertAlign w:val="baseline"/>
      <w:cs w:val="0"/>
      <w:em w:val="none"/>
    </w:rPr>
  </w:style>
  <w:style w:type="character" w:customStyle="1" w:styleId="WW8Num18z2">
    <w:name w:val="WW8Num18z2"/>
    <w:rPr>
      <w:rFonts w:ascii="Wingdings" w:hAnsi="Wingdings" w:cs="Wingdings"/>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2">
    <w:name w:val="WW8Num20z2"/>
    <w:rPr>
      <w:rFonts w:ascii="Wingdings" w:hAnsi="Wingdings" w:cs="Wingdings"/>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rFonts w:ascii="Symbol" w:hAnsi="Symbol" w:cs="Symbol"/>
      <w:w w:val="100"/>
      <w:position w:val="-1"/>
      <w:effect w:val="none"/>
      <w:vertAlign w:val="baseline"/>
      <w:cs w:val="0"/>
      <w:em w:val="none"/>
    </w:rPr>
  </w:style>
  <w:style w:type="character" w:customStyle="1" w:styleId="WW8Num22z1">
    <w:name w:val="WW8Num22z1"/>
    <w:rPr>
      <w:rFonts w:ascii="Courier New" w:hAnsi="Courier New" w:cs="Courier New"/>
      <w:w w:val="100"/>
      <w:position w:val="-1"/>
      <w:effect w:val="none"/>
      <w:vertAlign w:val="baseline"/>
      <w:cs w:val="0"/>
      <w:em w:val="none"/>
    </w:rPr>
  </w:style>
  <w:style w:type="character" w:customStyle="1" w:styleId="WW8Num22z2">
    <w:name w:val="WW8Num22z2"/>
    <w:rPr>
      <w:rFonts w:ascii="Wingdings" w:hAnsi="Wingdings" w:cs="Wingdings"/>
      <w:w w:val="100"/>
      <w:position w:val="-1"/>
      <w:effect w:val="none"/>
      <w:vertAlign w:val="baseline"/>
      <w:cs w:val="0"/>
      <w:em w:val="none"/>
    </w:rPr>
  </w:style>
  <w:style w:type="character" w:customStyle="1" w:styleId="WW8Num23z0">
    <w:name w:val="WW8Num23z0"/>
    <w:rPr>
      <w:rFonts w:ascii="Symbol" w:hAnsi="Symbol" w:cs="Symbol"/>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cs="Wingdings"/>
      <w:w w:val="100"/>
      <w:position w:val="-1"/>
      <w:effect w:val="none"/>
      <w:vertAlign w:val="baseline"/>
      <w:cs w:val="0"/>
      <w:em w:val="none"/>
    </w:rPr>
  </w:style>
  <w:style w:type="character" w:customStyle="1" w:styleId="WW8Num24z0">
    <w:name w:val="WW8Num24z0"/>
    <w:rPr>
      <w:rFonts w:ascii="Symbol" w:hAnsi="Symbol" w:cs="Symbol"/>
      <w:w w:val="100"/>
      <w:position w:val="-1"/>
      <w:effect w:val="none"/>
      <w:vertAlign w:val="baseline"/>
      <w:cs w:val="0"/>
      <w:em w:val="none"/>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Symbol" w:hAnsi="Symbol" w:cs="Symbol"/>
      <w:w w:val="100"/>
      <w:position w:val="-1"/>
      <w:effect w:val="none"/>
      <w:vertAlign w:val="baseline"/>
      <w:cs w:val="0"/>
      <w:em w:val="none"/>
    </w:rPr>
  </w:style>
  <w:style w:type="character" w:customStyle="1" w:styleId="WW8Num25z1">
    <w:name w:val="WW8Num25z1"/>
    <w:rPr>
      <w:rFonts w:ascii="Courier New" w:hAnsi="Courier New" w:cs="Courier New"/>
      <w:w w:val="100"/>
      <w:position w:val="-1"/>
      <w:effect w:val="none"/>
      <w:vertAlign w:val="baseline"/>
      <w:cs w:val="0"/>
      <w:em w:val="none"/>
    </w:rPr>
  </w:style>
  <w:style w:type="character" w:customStyle="1" w:styleId="WW8Num25z2">
    <w:name w:val="WW8Num25z2"/>
    <w:rPr>
      <w:rFonts w:ascii="Wingdings" w:hAnsi="Wingdings" w:cs="Wingdings"/>
      <w:w w:val="100"/>
      <w:position w:val="-1"/>
      <w:effect w:val="none"/>
      <w:vertAlign w:val="baseline"/>
      <w:cs w:val="0"/>
      <w:em w:val="none"/>
    </w:rPr>
  </w:style>
  <w:style w:type="character" w:customStyle="1" w:styleId="WW8Num26z0">
    <w:name w:val="WW8Num26z0"/>
    <w:rPr>
      <w:rFonts w:ascii="Symbol" w:hAnsi="Symbol" w:cs="Symbo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cs="Wingdings"/>
      <w:w w:val="100"/>
      <w:position w:val="-1"/>
      <w:effect w:val="none"/>
      <w:vertAlign w:val="baseline"/>
      <w:cs w:val="0"/>
      <w:em w:val="none"/>
    </w:rPr>
  </w:style>
  <w:style w:type="character" w:customStyle="1" w:styleId="WW8Num28z0">
    <w:name w:val="WW8Num28z0"/>
    <w:rPr>
      <w:rFonts w:ascii="Symbol" w:hAnsi="Symbol" w:cs="Symbol"/>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cs="Wingdings"/>
      <w:w w:val="100"/>
      <w:position w:val="-1"/>
      <w:effect w:val="none"/>
      <w:vertAlign w:val="baseline"/>
      <w:cs w:val="0"/>
      <w:em w:val="none"/>
    </w:rPr>
  </w:style>
  <w:style w:type="character" w:customStyle="1" w:styleId="WW8Num29z0">
    <w:name w:val="WW8Num29z0"/>
    <w:rPr>
      <w:rFonts w:ascii="Symbol" w:hAnsi="Symbol" w:cs="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cs="Wingdings"/>
      <w:w w:val="100"/>
      <w:position w:val="-1"/>
      <w:effect w:val="none"/>
      <w:vertAlign w:val="baseline"/>
      <w:cs w:val="0"/>
      <w:em w:val="none"/>
    </w:rPr>
  </w:style>
  <w:style w:type="character" w:customStyle="1" w:styleId="WW8Num30z0">
    <w:name w:val="WW8Num30z0"/>
    <w:rPr>
      <w:rFonts w:ascii="Symbol" w:hAnsi="Symbol" w:cs="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cs="Wingdings"/>
      <w:w w:val="100"/>
      <w:position w:val="-1"/>
      <w:effect w:val="none"/>
      <w:vertAlign w:val="baseline"/>
      <w:cs w:val="0"/>
      <w:em w:val="none"/>
    </w:rPr>
  </w:style>
  <w:style w:type="character" w:customStyle="1" w:styleId="WW8Num31z0">
    <w:name w:val="WW8Num31z0"/>
    <w:rPr>
      <w:rFonts w:ascii="Symbol" w:hAnsi="Symbol" w:cs="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cs="Wingdings"/>
      <w:w w:val="100"/>
      <w:position w:val="-1"/>
      <w:effect w:val="none"/>
      <w:vertAlign w:val="baseline"/>
      <w:cs w:val="0"/>
      <w:em w:val="none"/>
    </w:rPr>
  </w:style>
  <w:style w:type="character" w:customStyle="1" w:styleId="WW8Num32z0">
    <w:name w:val="WW8Num32z0"/>
    <w:rPr>
      <w:rFonts w:ascii="Symbol" w:hAnsi="Symbol" w:cs="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cs="Wingdings"/>
      <w:w w:val="100"/>
      <w:position w:val="-1"/>
      <w:effect w:val="none"/>
      <w:vertAlign w:val="baseline"/>
      <w:cs w:val="0"/>
      <w:em w:val="none"/>
    </w:rPr>
  </w:style>
  <w:style w:type="character" w:customStyle="1" w:styleId="WW8Num33z0">
    <w:name w:val="WW8Num33z0"/>
    <w:rPr>
      <w:rFonts w:ascii="Symbol" w:hAnsi="Symbol" w:cs="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cs="Wingdings"/>
      <w:w w:val="100"/>
      <w:position w:val="-1"/>
      <w:effect w:val="none"/>
      <w:vertAlign w:val="baseline"/>
      <w:cs w:val="0"/>
      <w:em w:val="none"/>
    </w:rPr>
  </w:style>
  <w:style w:type="character" w:customStyle="1" w:styleId="WW8Num34z0">
    <w:name w:val="WW8Num34z0"/>
    <w:rPr>
      <w:rFonts w:ascii="Symbol" w:hAnsi="Symbol" w:cs="Symbol"/>
      <w:w w:val="100"/>
      <w:position w:val="-1"/>
      <w:effect w:val="none"/>
      <w:vertAlign w:val="baseline"/>
      <w:cs w:val="0"/>
      <w:em w:val="none"/>
    </w:rPr>
  </w:style>
  <w:style w:type="character" w:customStyle="1" w:styleId="WW8Num34z1">
    <w:name w:val="WW8Num34z1"/>
    <w:rPr>
      <w:rFonts w:ascii="Courier New" w:hAnsi="Courier New" w:cs="Courier New"/>
      <w:w w:val="100"/>
      <w:position w:val="-1"/>
      <w:effect w:val="none"/>
      <w:vertAlign w:val="baseline"/>
      <w:cs w:val="0"/>
      <w:em w:val="none"/>
    </w:rPr>
  </w:style>
  <w:style w:type="character" w:customStyle="1" w:styleId="WW8Num34z2">
    <w:name w:val="WW8Num34z2"/>
    <w:rPr>
      <w:rFonts w:ascii="Wingdings" w:hAnsi="Wingdings" w:cs="Wingdings"/>
      <w:w w:val="100"/>
      <w:position w:val="-1"/>
      <w:effect w:val="none"/>
      <w:vertAlign w:val="baseline"/>
      <w:cs w:val="0"/>
      <w:em w:val="none"/>
    </w:rPr>
  </w:style>
  <w:style w:type="character" w:customStyle="1" w:styleId="WW8Num35z0">
    <w:name w:val="WW8Num35z0"/>
    <w:rPr>
      <w:rFonts w:ascii="Symbol" w:hAnsi="Symbol" w:cs="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cs="Wingdings"/>
      <w:w w:val="100"/>
      <w:position w:val="-1"/>
      <w:effect w:val="none"/>
      <w:vertAlign w:val="baseline"/>
      <w:cs w:val="0"/>
      <w:em w:val="none"/>
    </w:rPr>
  </w:style>
  <w:style w:type="character" w:customStyle="1" w:styleId="WW8Num36z0">
    <w:name w:val="WW8Num36z0"/>
    <w:rPr>
      <w:rFonts w:ascii="Symbol" w:hAnsi="Symbol" w:cs="Symbol"/>
      <w:w w:val="100"/>
      <w:position w:val="-1"/>
      <w:effect w:val="none"/>
      <w:vertAlign w:val="baseline"/>
      <w:cs w:val="0"/>
      <w:em w:val="none"/>
    </w:rPr>
  </w:style>
  <w:style w:type="character" w:customStyle="1" w:styleId="WW8Num36z1">
    <w:name w:val="WW8Num36z1"/>
    <w:rPr>
      <w:rFonts w:ascii="Courier New" w:hAnsi="Courier New" w:cs="Courier New"/>
      <w:w w:val="100"/>
      <w:position w:val="-1"/>
      <w:effect w:val="none"/>
      <w:vertAlign w:val="baseline"/>
      <w:cs w:val="0"/>
      <w:em w:val="none"/>
    </w:rPr>
  </w:style>
  <w:style w:type="character" w:customStyle="1" w:styleId="WW8Num36z2">
    <w:name w:val="WW8Num36z2"/>
    <w:rPr>
      <w:rFonts w:ascii="Wingdings" w:hAnsi="Wingdings" w:cs="Wingdings"/>
      <w:w w:val="100"/>
      <w:position w:val="-1"/>
      <w:effect w:val="none"/>
      <w:vertAlign w:val="baseline"/>
      <w:cs w:val="0"/>
      <w:em w:val="none"/>
    </w:rPr>
  </w:style>
  <w:style w:type="character" w:customStyle="1" w:styleId="WW8Num37z0">
    <w:name w:val="WW8Num37z0"/>
    <w:rPr>
      <w:rFonts w:ascii="Symbol" w:hAnsi="Symbol" w:cs="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cs="Wingdings"/>
      <w:w w:val="100"/>
      <w:position w:val="-1"/>
      <w:effect w:val="none"/>
      <w:vertAlign w:val="baseline"/>
      <w:cs w:val="0"/>
      <w:em w:val="none"/>
    </w:rPr>
  </w:style>
  <w:style w:type="character" w:customStyle="1" w:styleId="WW8Num38z0">
    <w:name w:val="WW8Num38z0"/>
    <w:rPr>
      <w:rFonts w:ascii="Symbol" w:hAnsi="Symbol" w:cs="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cs="Wingdings"/>
      <w:w w:val="100"/>
      <w:position w:val="-1"/>
      <w:effect w:val="none"/>
      <w:vertAlign w:val="baseline"/>
      <w:cs w:val="0"/>
      <w:em w:val="none"/>
    </w:rPr>
  </w:style>
  <w:style w:type="character" w:customStyle="1" w:styleId="WW8Num39z0">
    <w:name w:val="WW8Num39z0"/>
    <w:rPr>
      <w:rFonts w:ascii="Symbol" w:hAnsi="Symbol" w:cs="Symbol"/>
      <w:w w:val="100"/>
      <w:position w:val="-1"/>
      <w:effect w:val="none"/>
      <w:vertAlign w:val="baseline"/>
      <w:cs w:val="0"/>
      <w:em w:val="none"/>
    </w:rPr>
  </w:style>
  <w:style w:type="character" w:customStyle="1" w:styleId="WW8Num39z1">
    <w:name w:val="WW8Num39z1"/>
    <w:rPr>
      <w:rFonts w:ascii="Courier New" w:hAnsi="Courier New" w:cs="Courier New"/>
      <w:w w:val="100"/>
      <w:position w:val="-1"/>
      <w:effect w:val="none"/>
      <w:vertAlign w:val="baseline"/>
      <w:cs w:val="0"/>
      <w:em w:val="none"/>
    </w:rPr>
  </w:style>
  <w:style w:type="character" w:customStyle="1" w:styleId="WW8Num39z2">
    <w:name w:val="WW8Num39z2"/>
    <w:rPr>
      <w:rFonts w:ascii="Wingdings" w:hAnsi="Wingdings" w:cs="Wingdings"/>
      <w:w w:val="100"/>
      <w:position w:val="-1"/>
      <w:effect w:val="none"/>
      <w:vertAlign w:val="baseline"/>
      <w:cs w:val="0"/>
      <w:em w:val="none"/>
    </w:rPr>
  </w:style>
  <w:style w:type="character" w:customStyle="1" w:styleId="WW8Num40z0">
    <w:name w:val="WW8Num40z0"/>
    <w:rPr>
      <w:rFonts w:ascii="Symbol" w:hAnsi="Symbol" w:cs="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cs="Wingdings"/>
      <w:w w:val="100"/>
      <w:position w:val="-1"/>
      <w:effect w:val="none"/>
      <w:vertAlign w:val="baseline"/>
      <w:cs w:val="0"/>
      <w:em w:val="none"/>
    </w:rPr>
  </w:style>
  <w:style w:type="character" w:customStyle="1" w:styleId="WW8Num41z0">
    <w:name w:val="WW8Num41z0"/>
    <w:rPr>
      <w:rFonts w:ascii="Symbol" w:hAnsi="Symbol" w:cs="Symbol"/>
      <w:w w:val="100"/>
      <w:position w:val="-1"/>
      <w:effect w:val="none"/>
      <w:vertAlign w:val="baseline"/>
      <w:cs w:val="0"/>
      <w:em w:val="none"/>
    </w:rPr>
  </w:style>
  <w:style w:type="character" w:customStyle="1" w:styleId="WW8Num41z1">
    <w:name w:val="WW8Num41z1"/>
    <w:rPr>
      <w:rFonts w:ascii="Courier New" w:hAnsi="Courier New" w:cs="Courier New"/>
      <w:w w:val="100"/>
      <w:position w:val="-1"/>
      <w:effect w:val="none"/>
      <w:vertAlign w:val="baseline"/>
      <w:cs w:val="0"/>
      <w:em w:val="none"/>
    </w:rPr>
  </w:style>
  <w:style w:type="character" w:customStyle="1" w:styleId="WW8Num41z2">
    <w:name w:val="WW8Num41z2"/>
    <w:rPr>
      <w:rFonts w:ascii="Wingdings" w:hAnsi="Wingdings" w:cs="Wingdings"/>
      <w:w w:val="100"/>
      <w:position w:val="-1"/>
      <w:effect w:val="none"/>
      <w:vertAlign w:val="baseline"/>
      <w:cs w:val="0"/>
      <w:em w:val="none"/>
    </w:rPr>
  </w:style>
  <w:style w:type="character" w:customStyle="1" w:styleId="WW8Num42z0">
    <w:name w:val="WW8Num42z0"/>
    <w:rPr>
      <w:rFonts w:ascii="Symbol" w:hAnsi="Symbol" w:cs="Symbol"/>
      <w:w w:val="100"/>
      <w:position w:val="-1"/>
      <w:effect w:val="none"/>
      <w:vertAlign w:val="baseline"/>
      <w:cs w:val="0"/>
      <w:em w:val="none"/>
    </w:rPr>
  </w:style>
  <w:style w:type="character" w:customStyle="1" w:styleId="WW8Num42z1">
    <w:name w:val="WW8Num42z1"/>
    <w:rPr>
      <w:rFonts w:ascii="Courier New" w:hAnsi="Courier New" w:cs="Courier New"/>
      <w:w w:val="100"/>
      <w:position w:val="-1"/>
      <w:effect w:val="none"/>
      <w:vertAlign w:val="baseline"/>
      <w:cs w:val="0"/>
      <w:em w:val="none"/>
    </w:rPr>
  </w:style>
  <w:style w:type="character" w:customStyle="1" w:styleId="WW8Num42z2">
    <w:name w:val="WW8Num42z2"/>
    <w:rPr>
      <w:rFonts w:ascii="Wingdings" w:hAnsi="Wingdings" w:cs="Wingdings"/>
      <w:w w:val="100"/>
      <w:position w:val="-1"/>
      <w:effect w:val="none"/>
      <w:vertAlign w:val="baseline"/>
      <w:cs w:val="0"/>
      <w:em w:val="none"/>
    </w:rPr>
  </w:style>
  <w:style w:type="character" w:customStyle="1" w:styleId="WW8Num43z0">
    <w:name w:val="WW8Num43z0"/>
    <w:rPr>
      <w:rFonts w:ascii="Symbol" w:hAnsi="Symbol" w:cs="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cs="Wingdings"/>
      <w:w w:val="100"/>
      <w:position w:val="-1"/>
      <w:effect w:val="none"/>
      <w:vertAlign w:val="baseline"/>
      <w:cs w:val="0"/>
      <w:em w:val="none"/>
    </w:rPr>
  </w:style>
  <w:style w:type="character" w:customStyle="1" w:styleId="WW8Num44z0">
    <w:name w:val="WW8Num44z0"/>
    <w:rPr>
      <w:rFonts w:ascii="Symbol" w:hAnsi="Symbol" w:cs="Symbol"/>
      <w:w w:val="100"/>
      <w:position w:val="-1"/>
      <w:effect w:val="none"/>
      <w:vertAlign w:val="baseline"/>
      <w:cs w:val="0"/>
      <w:em w:val="none"/>
    </w:rPr>
  </w:style>
  <w:style w:type="character" w:customStyle="1" w:styleId="WW8Num44z1">
    <w:name w:val="WW8Num44z1"/>
    <w:rPr>
      <w:rFonts w:ascii="Courier New" w:hAnsi="Courier New" w:cs="Courier New"/>
      <w:w w:val="100"/>
      <w:position w:val="-1"/>
      <w:effect w:val="none"/>
      <w:vertAlign w:val="baseline"/>
      <w:cs w:val="0"/>
      <w:em w:val="none"/>
    </w:rPr>
  </w:style>
  <w:style w:type="character" w:customStyle="1" w:styleId="WW8Num44z2">
    <w:name w:val="WW8Num44z2"/>
    <w:rPr>
      <w:rFonts w:ascii="Wingdings" w:hAnsi="Wingdings" w:cs="Wingdings"/>
      <w:w w:val="100"/>
      <w:position w:val="-1"/>
      <w:effect w:val="none"/>
      <w:vertAlign w:val="baseline"/>
      <w:cs w:val="0"/>
      <w:em w:val="none"/>
    </w:rPr>
  </w:style>
  <w:style w:type="character" w:customStyle="1" w:styleId="WW8Num45z0">
    <w:name w:val="WW8Num45z0"/>
    <w:rPr>
      <w:rFonts w:ascii="Symbol" w:hAnsi="Symbol" w:cs="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cs="Wingdings"/>
      <w:w w:val="100"/>
      <w:position w:val="-1"/>
      <w:effect w:val="none"/>
      <w:vertAlign w:val="baseline"/>
      <w:cs w:val="0"/>
      <w:em w:val="none"/>
    </w:rPr>
  </w:style>
  <w:style w:type="character" w:customStyle="1" w:styleId="WW8Num46z0">
    <w:name w:val="WW8Num46z0"/>
    <w:rPr>
      <w:rFonts w:ascii="Symbol" w:hAnsi="Symbol" w:cs="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cs="Wingdings"/>
      <w:w w:val="100"/>
      <w:position w:val="-1"/>
      <w:effect w:val="none"/>
      <w:vertAlign w:val="baseline"/>
      <w:cs w:val="0"/>
      <w:em w:val="none"/>
    </w:rPr>
  </w:style>
  <w:style w:type="character" w:customStyle="1" w:styleId="WW8Num47z0">
    <w:name w:val="WW8Num47z0"/>
    <w:rPr>
      <w:rFonts w:ascii="Symbol" w:hAnsi="Symbol" w:cs="Symbol"/>
      <w:w w:val="100"/>
      <w:position w:val="-1"/>
      <w:effect w:val="none"/>
      <w:vertAlign w:val="baseline"/>
      <w:cs w:val="0"/>
      <w:em w:val="none"/>
    </w:rPr>
  </w:style>
  <w:style w:type="character" w:customStyle="1" w:styleId="WW8Num47z1">
    <w:name w:val="WW8Num47z1"/>
    <w:rPr>
      <w:rFonts w:ascii="Courier New" w:hAnsi="Courier New" w:cs="Courier New"/>
      <w:w w:val="100"/>
      <w:position w:val="-1"/>
      <w:effect w:val="none"/>
      <w:vertAlign w:val="baseline"/>
      <w:cs w:val="0"/>
      <w:em w:val="none"/>
    </w:rPr>
  </w:style>
  <w:style w:type="character" w:customStyle="1" w:styleId="WW8Num47z2">
    <w:name w:val="WW8Num47z2"/>
    <w:rPr>
      <w:rFonts w:ascii="Wingdings" w:hAnsi="Wingdings" w:cs="Wingdings"/>
      <w:w w:val="100"/>
      <w:position w:val="-1"/>
      <w:effect w:val="none"/>
      <w:vertAlign w:val="baseline"/>
      <w:cs w:val="0"/>
      <w:em w:val="none"/>
    </w:rPr>
  </w:style>
  <w:style w:type="character" w:customStyle="1" w:styleId="WW-DefaultParagraphFont1">
    <w:name w:val="WW-Default Paragraph Font1"/>
    <w:rPr>
      <w:w w:val="100"/>
      <w:position w:val="-1"/>
      <w:effect w:val="none"/>
      <w:vertAlign w:val="baseline"/>
      <w:cs w:val="0"/>
      <w:em w:val="none"/>
    </w:rPr>
  </w:style>
  <w:style w:type="character" w:customStyle="1" w:styleId="CharChar1">
    <w:name w:val="Char Char1"/>
    <w:rPr>
      <w:rFonts w:ascii="Arial" w:hAnsi="Arial" w:cs="Arial"/>
      <w:b/>
      <w:bCs/>
      <w:iCs/>
      <w:w w:val="100"/>
      <w:position w:val="-1"/>
      <w:sz w:val="24"/>
      <w:szCs w:val="28"/>
      <w:effect w:val="none"/>
      <w:vertAlign w:val="baseline"/>
      <w:cs w:val="0"/>
      <w:em w:val="none"/>
      <w:lang w:val="en-GB" w:bidi="ar-SA"/>
    </w:rPr>
  </w:style>
  <w:style w:type="character" w:styleId="PageNumber">
    <w:name w:val="page number"/>
    <w:basedOn w:val="WW-DefaultParagraphFont1"/>
    <w:rPr>
      <w:w w:val="100"/>
      <w:position w:val="-1"/>
      <w:effect w:val="none"/>
      <w:vertAlign w:val="baseline"/>
      <w:cs w:val="0"/>
      <w:em w:val="none"/>
    </w:rPr>
  </w:style>
  <w:style w:type="character" w:customStyle="1" w:styleId="CharChar">
    <w:name w:val="Char Char"/>
    <w:rPr>
      <w:rFonts w:ascii="Tahoma" w:hAnsi="Tahoma" w:cs="Tahoma"/>
      <w:w w:val="100"/>
      <w:position w:val="-1"/>
      <w:sz w:val="16"/>
      <w:szCs w:val="16"/>
      <w:effect w:val="none"/>
      <w:vertAlign w:val="baseline"/>
      <w:cs w:val="0"/>
      <w:em w:val="none"/>
    </w:rPr>
  </w:style>
  <w:style w:type="character" w:customStyle="1" w:styleId="Bullets">
    <w:name w:val="Bullets"/>
    <w:rPr>
      <w:rFonts w:ascii="OpenSymbol" w:eastAsia="OpenSymbol" w:hAnsi="OpenSymbol" w:cs="OpenSymbol"/>
      <w:w w:val="100"/>
      <w:position w:val="-1"/>
      <w:effect w:val="none"/>
      <w:vertAlign w:val="baseline"/>
      <w:cs w:val="0"/>
      <w:em w:val="none"/>
    </w:rPr>
  </w:style>
  <w:style w:type="paragraph" w:customStyle="1" w:styleId="Heading">
    <w:name w:val="Heading"/>
    <w:basedOn w:val="Normal"/>
    <w:next w:val="BodyText"/>
    <w:pPr>
      <w:keepNext/>
      <w:spacing w:before="240" w:after="120"/>
    </w:pPr>
    <w:rPr>
      <w:rFonts w:eastAsia="Lucida Sans Unicode" w:cs="Mangal"/>
      <w:sz w:val="28"/>
      <w:szCs w:val="28"/>
    </w:rPr>
  </w:style>
  <w:style w:type="paragraph" w:styleId="BodyText">
    <w:name w:val="Body Text"/>
    <w:basedOn w:val="Normal"/>
    <w:pPr>
      <w:spacing w:after="120"/>
      <w:ind w:left="720" w:hanging="720"/>
    </w:pPr>
  </w:style>
  <w:style w:type="paragraph" w:styleId="List">
    <w:name w:val="List"/>
    <w:basedOn w:val="BodyText"/>
    <w:rPr>
      <w:rFonts w:cs="Mangal"/>
    </w:rPr>
  </w:style>
  <w:style w:type="paragraph" w:styleId="Caption">
    <w:name w:val="caption"/>
    <w:basedOn w:val="Normal"/>
    <w:pPr>
      <w:suppressLineNumbers/>
      <w:spacing w:before="120" w:after="120"/>
    </w:pPr>
    <w:rPr>
      <w:rFonts w:cs="Mangal"/>
      <w:i/>
      <w:iCs/>
      <w:sz w:val="24"/>
    </w:rPr>
  </w:style>
  <w:style w:type="paragraph" w:customStyle="1" w:styleId="Index">
    <w:name w:val="Index"/>
    <w:basedOn w:val="Normal"/>
    <w:pPr>
      <w:suppressLineNumbers/>
    </w:pPr>
    <w:rPr>
      <w:rFonts w:cs="Mangal"/>
    </w:rPr>
  </w:style>
  <w:style w:type="paragraph" w:styleId="PlainText">
    <w:name w:val="Plain Text"/>
    <w:basedOn w:val="Normal"/>
    <w:rPr>
      <w:rFonts w:ascii="Courier New" w:hAnsi="Courier New" w:cs="Courier New"/>
      <w:sz w:val="20"/>
      <w:szCs w:val="20"/>
    </w:rPr>
  </w:style>
  <w:style w:type="paragraph" w:styleId="Header">
    <w:name w:val="header"/>
    <w:basedOn w:val="Normal"/>
    <w:pPr>
      <w:tabs>
        <w:tab w:val="center" w:pos="4153"/>
        <w:tab w:val="right" w:pos="8306"/>
      </w:tabs>
      <w:jc w:val="center"/>
    </w:pPr>
    <w:rPr>
      <w:sz w:val="18"/>
    </w:rPr>
  </w:style>
  <w:style w:type="paragraph" w:styleId="ListBullet4">
    <w:name w:val="List Bullet 4"/>
    <w:basedOn w:val="Normal"/>
    <w:pPr>
      <w:numPr>
        <w:numId w:val="3"/>
      </w:numPr>
      <w:ind w:left="-1" w:hanging="1"/>
    </w:p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paragraph" w:customStyle="1" w:styleId="Framecontents">
    <w:name w:val="Frame contents"/>
    <w:basedOn w:val="BodyText"/>
  </w:style>
  <w:style w:type="paragraph" w:customStyle="1" w:styleId="FrameContents0">
    <w:name w:val="Frame Contents"/>
    <w:basedOn w:val="Normal"/>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cs="Times New Roman"/>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developing-a-vision-for-curriculum-desig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30.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TA+JJgMZPIS4AYvQNrnw77Llzw==">CgMxLjA4AHIhMVhfVEhxcjVYdEtJdnc3eUVvMTFTNWVRazNka1NlUlVv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3160</Words>
  <Characters>18012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Hudson</dc:creator>
  <cp:lastModifiedBy>K Wainwright (Ton-yr-Ywen Primary School)</cp:lastModifiedBy>
  <cp:revision>2</cp:revision>
  <dcterms:created xsi:type="dcterms:W3CDTF">2023-06-09T12:17:00Z</dcterms:created>
  <dcterms:modified xsi:type="dcterms:W3CDTF">2023-06-09T12:17:00Z</dcterms:modified>
</cp:coreProperties>
</file>